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8DE" w:rsidRDefault="006B7E8B">
      <w:bookmarkStart w:id="0" w:name="_GoBack"/>
      <w:r>
        <w:rPr>
          <w:noProof/>
          <w:lang w:eastAsia="ru-RU"/>
        </w:rPr>
        <w:drawing>
          <wp:inline distT="0" distB="0" distL="0" distR="0">
            <wp:extent cx="7579140" cy="5675889"/>
            <wp:effectExtent l="0" t="952" r="2222" b="2223"/>
            <wp:docPr id="1" name="Рисунок 1" descr="C:\Users\Master\Downloads\IMG_20250827_125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ownloads\IMG_20250827_1256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89888" cy="568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5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272"/>
    <w:rsid w:val="00074272"/>
    <w:rsid w:val="006B7E8B"/>
    <w:rsid w:val="00A6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2025-08-27T14:38:00Z</dcterms:created>
  <dcterms:modified xsi:type="dcterms:W3CDTF">2025-08-27T14:40:00Z</dcterms:modified>
</cp:coreProperties>
</file>