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EC9" w:rsidRPr="00805FF6" w:rsidRDefault="00481EC9" w:rsidP="006D26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</w:rPr>
      </w:pPr>
      <w:r w:rsidRPr="00805FF6">
        <w:rPr>
          <w:rFonts w:ascii="Times New Roman" w:hAnsi="Times New Roman" w:cs="Times New Roman"/>
          <w:b/>
          <w:bCs/>
          <w:caps/>
          <w:noProof/>
        </w:rPr>
        <w:drawing>
          <wp:inline distT="0" distB="0" distL="0" distR="0">
            <wp:extent cx="6120130" cy="8643666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3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EC9" w:rsidRPr="00805FF6" w:rsidRDefault="00481EC9" w:rsidP="006D26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</w:rPr>
      </w:pPr>
    </w:p>
    <w:p w:rsidR="00481EC9" w:rsidRPr="00805FF6" w:rsidRDefault="00481EC9" w:rsidP="006D26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</w:rPr>
      </w:pPr>
    </w:p>
    <w:p w:rsidR="00481EC9" w:rsidRPr="00805FF6" w:rsidRDefault="00481EC9" w:rsidP="006D26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</w:rPr>
      </w:pPr>
    </w:p>
    <w:p w:rsidR="006D269A" w:rsidRPr="00805FF6" w:rsidRDefault="006D269A" w:rsidP="006D26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</w:rPr>
      </w:pPr>
      <w:r w:rsidRPr="00805FF6">
        <w:rPr>
          <w:rFonts w:ascii="Times New Roman" w:hAnsi="Times New Roman" w:cs="Times New Roman"/>
          <w:b/>
          <w:bCs/>
          <w:caps/>
        </w:rPr>
        <w:lastRenderedPageBreak/>
        <w:t xml:space="preserve">раздел </w:t>
      </w:r>
      <w:r w:rsidRPr="00805FF6">
        <w:rPr>
          <w:rFonts w:ascii="Times New Roman" w:hAnsi="Times New Roman" w:cs="Times New Roman"/>
          <w:b/>
          <w:caps/>
        </w:rPr>
        <w:t>№</w:t>
      </w:r>
      <w:r w:rsidRPr="00805FF6">
        <w:rPr>
          <w:rFonts w:ascii="Times New Roman" w:hAnsi="Times New Roman" w:cs="Times New Roman"/>
          <w:b/>
          <w:bCs/>
          <w:caps/>
        </w:rPr>
        <w:t>1. цели и задачи кафедры в области качества</w:t>
      </w:r>
    </w:p>
    <w:p w:rsidR="006D269A" w:rsidRPr="00805FF6" w:rsidRDefault="006D269A" w:rsidP="006D26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</w:rPr>
      </w:pPr>
    </w:p>
    <w:p w:rsidR="00805FF6" w:rsidRPr="00805FF6" w:rsidRDefault="00805FF6" w:rsidP="00805FF6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bCs/>
          <w:caps/>
          <w:sz w:val="24"/>
          <w:szCs w:val="24"/>
        </w:rPr>
      </w:pPr>
      <w:r w:rsidRPr="00805FF6">
        <w:rPr>
          <w:rFonts w:ascii="Times New Roman" w:hAnsi="Times New Roman"/>
          <w:bCs/>
          <w:caps/>
          <w:sz w:val="24"/>
          <w:szCs w:val="24"/>
        </w:rPr>
        <w:t>С</w:t>
      </w:r>
      <w:r w:rsidRPr="00805FF6">
        <w:rPr>
          <w:rFonts w:ascii="Times New Roman" w:hAnsi="Times New Roman"/>
          <w:bCs/>
          <w:sz w:val="24"/>
          <w:szCs w:val="24"/>
        </w:rPr>
        <w:t>оздание условий для удовлетворения потребностей общества в квалифицированных специалистах и научно-педагогических кадрах высшей квалификации, сочетающих академические знания, ключевые профессиональные компетенции и научно-исследовательский потенциал.</w:t>
      </w:r>
    </w:p>
    <w:p w:rsidR="00805FF6" w:rsidRPr="00805FF6" w:rsidRDefault="00805FF6" w:rsidP="00805FF6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bCs/>
          <w:caps/>
          <w:sz w:val="24"/>
          <w:szCs w:val="24"/>
        </w:rPr>
      </w:pPr>
      <w:r w:rsidRPr="00805FF6">
        <w:rPr>
          <w:rFonts w:ascii="Times New Roman" w:hAnsi="Times New Roman"/>
          <w:bCs/>
          <w:sz w:val="24"/>
          <w:szCs w:val="24"/>
        </w:rPr>
        <w:t xml:space="preserve">Повышение результативности образовательного процесса за счет совершенствования учебно-методической, информационно-библиотечной, материально-технической и других составляющих учебного процесса в вузе. </w:t>
      </w:r>
    </w:p>
    <w:p w:rsidR="00805FF6" w:rsidRPr="00805FF6" w:rsidRDefault="00805FF6" w:rsidP="00805FF6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bCs/>
          <w:caps/>
          <w:sz w:val="24"/>
          <w:szCs w:val="24"/>
        </w:rPr>
      </w:pPr>
      <w:r w:rsidRPr="00805FF6">
        <w:rPr>
          <w:rFonts w:ascii="Times New Roman" w:hAnsi="Times New Roman"/>
          <w:bCs/>
          <w:caps/>
          <w:sz w:val="24"/>
          <w:szCs w:val="24"/>
        </w:rPr>
        <w:t>О</w:t>
      </w:r>
      <w:r w:rsidRPr="00805FF6">
        <w:rPr>
          <w:rFonts w:ascii="Times New Roman" w:hAnsi="Times New Roman"/>
          <w:bCs/>
          <w:sz w:val="24"/>
          <w:szCs w:val="24"/>
        </w:rPr>
        <w:t>рганизация образовательной среды для удовлетворения потребностей обучающихся в интеллектуальном, культурном и нравственном развитии посредством получения профессионального образования и совершенствования общекультурных компетенций.</w:t>
      </w:r>
    </w:p>
    <w:p w:rsidR="00805FF6" w:rsidRPr="00805FF6" w:rsidRDefault="00805FF6" w:rsidP="00805FF6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bCs/>
          <w:caps/>
          <w:sz w:val="24"/>
          <w:szCs w:val="24"/>
        </w:rPr>
      </w:pPr>
      <w:r w:rsidRPr="00805FF6">
        <w:rPr>
          <w:rFonts w:ascii="Times New Roman" w:hAnsi="Times New Roman"/>
          <w:sz w:val="24"/>
          <w:szCs w:val="24"/>
        </w:rPr>
        <w:t xml:space="preserve">Проведение мероприятий в рамках внеучебной работы по профилактике распространения новой коронавирусной инфекции </w:t>
      </w:r>
      <w:r w:rsidRPr="00805FF6">
        <w:rPr>
          <w:rFonts w:ascii="Times New Roman" w:hAnsi="Times New Roman"/>
          <w:sz w:val="24"/>
          <w:szCs w:val="24"/>
          <w:lang w:val="en-US"/>
        </w:rPr>
        <w:t>COVID</w:t>
      </w:r>
      <w:r w:rsidRPr="00805FF6">
        <w:rPr>
          <w:rFonts w:ascii="Times New Roman" w:hAnsi="Times New Roman"/>
          <w:sz w:val="24"/>
          <w:szCs w:val="24"/>
        </w:rPr>
        <w:t>-19, по противодействию идеологии терроризма/экстремизма, по профилактике агрессивного и других видов отклоняющегося поведения.</w:t>
      </w:r>
    </w:p>
    <w:p w:rsidR="00805FF6" w:rsidRPr="00805FF6" w:rsidRDefault="00805FF6" w:rsidP="00805FF6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bCs/>
          <w:caps/>
          <w:sz w:val="24"/>
          <w:szCs w:val="24"/>
        </w:rPr>
      </w:pPr>
      <w:r w:rsidRPr="00805FF6">
        <w:rPr>
          <w:rFonts w:ascii="Times New Roman" w:hAnsi="Times New Roman"/>
          <w:bCs/>
          <w:caps/>
          <w:sz w:val="24"/>
          <w:szCs w:val="24"/>
        </w:rPr>
        <w:t>Р</w:t>
      </w:r>
      <w:r w:rsidRPr="00805FF6">
        <w:rPr>
          <w:rFonts w:ascii="Times New Roman" w:hAnsi="Times New Roman"/>
          <w:bCs/>
          <w:sz w:val="24"/>
          <w:szCs w:val="24"/>
        </w:rPr>
        <w:t xml:space="preserve">асширение профессиональных компетенций профессорско-преподавательского состава кафедры в области организационной, учебно-методической, научно-исследовательской, воспитательной и других видов деятельности. </w:t>
      </w:r>
    </w:p>
    <w:p w:rsidR="00805FF6" w:rsidRPr="00805FF6" w:rsidRDefault="00805FF6" w:rsidP="00805FF6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bCs/>
          <w:caps/>
          <w:sz w:val="24"/>
          <w:szCs w:val="24"/>
        </w:rPr>
      </w:pPr>
      <w:r w:rsidRPr="00805FF6">
        <w:rPr>
          <w:rFonts w:ascii="Times New Roman" w:hAnsi="Times New Roman"/>
          <w:bCs/>
          <w:sz w:val="24"/>
          <w:szCs w:val="24"/>
        </w:rPr>
        <w:t>Повышение академической мобильности всех участников образовательного процесса за счет участия в программах академической и профессиональной мобильности.</w:t>
      </w:r>
    </w:p>
    <w:p w:rsidR="006D269A" w:rsidRPr="00805FF6" w:rsidRDefault="006D269A" w:rsidP="006D269A">
      <w:pPr>
        <w:pStyle w:val="a3"/>
        <w:spacing w:before="0" w:beforeAutospacing="0" w:after="0" w:afterAutospacing="0"/>
        <w:ind w:firstLine="709"/>
        <w:jc w:val="center"/>
        <w:rPr>
          <w:b/>
          <w:caps/>
          <w:sz w:val="22"/>
          <w:szCs w:val="22"/>
        </w:rPr>
      </w:pPr>
    </w:p>
    <w:p w:rsidR="006D269A" w:rsidRDefault="006D269A" w:rsidP="006D269A">
      <w:pPr>
        <w:pStyle w:val="a3"/>
        <w:spacing w:before="0" w:beforeAutospacing="0" w:after="0" w:afterAutospacing="0"/>
        <w:ind w:firstLine="709"/>
        <w:jc w:val="center"/>
        <w:rPr>
          <w:b/>
          <w:caps/>
          <w:sz w:val="22"/>
          <w:szCs w:val="22"/>
        </w:rPr>
      </w:pPr>
      <w:r w:rsidRPr="00805FF6">
        <w:rPr>
          <w:b/>
          <w:caps/>
          <w:sz w:val="22"/>
          <w:szCs w:val="22"/>
        </w:rPr>
        <w:t xml:space="preserve">Раздел № 2. </w:t>
      </w:r>
      <w:r w:rsidRPr="00805FF6">
        <w:rPr>
          <w:b/>
          <w:bCs/>
          <w:caps/>
          <w:sz w:val="22"/>
          <w:szCs w:val="22"/>
        </w:rPr>
        <w:t xml:space="preserve">База </w:t>
      </w:r>
      <w:r w:rsidRPr="00805FF6">
        <w:rPr>
          <w:b/>
          <w:caps/>
          <w:sz w:val="22"/>
          <w:szCs w:val="22"/>
        </w:rPr>
        <w:t>кафедры</w:t>
      </w:r>
    </w:p>
    <w:p w:rsidR="00805FF6" w:rsidRPr="00805FF6" w:rsidRDefault="00805FF6" w:rsidP="006D269A">
      <w:pPr>
        <w:pStyle w:val="a3"/>
        <w:spacing w:before="0" w:beforeAutospacing="0" w:after="0" w:afterAutospacing="0"/>
        <w:ind w:firstLine="709"/>
        <w:jc w:val="center"/>
        <w:rPr>
          <w:b/>
          <w:caps/>
          <w:sz w:val="22"/>
          <w:szCs w:val="22"/>
        </w:rPr>
      </w:pPr>
    </w:p>
    <w:tbl>
      <w:tblPr>
        <w:tblW w:w="51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2"/>
        <w:gridCol w:w="3278"/>
        <w:gridCol w:w="3701"/>
        <w:gridCol w:w="2686"/>
      </w:tblGrid>
      <w:tr w:rsidR="00805FF6" w:rsidRPr="00230D10" w:rsidTr="00A37CBE"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FF6" w:rsidRPr="00230D10" w:rsidRDefault="00805FF6" w:rsidP="00A37CBE">
            <w:pPr>
              <w:pStyle w:val="a3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230D10">
              <w:rPr>
                <w:bCs/>
                <w:lang w:eastAsia="en-US"/>
              </w:rPr>
              <w:t>№ п/п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FF6" w:rsidRPr="00230D10" w:rsidRDefault="00805FF6" w:rsidP="00A37CBE">
            <w:pPr>
              <w:pStyle w:val="a3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230D10">
              <w:rPr>
                <w:lang w:eastAsia="en-US"/>
              </w:rPr>
              <w:t>Перечень аудиторий,</w:t>
            </w:r>
          </w:p>
          <w:p w:rsidR="00805FF6" w:rsidRPr="00230D10" w:rsidRDefault="00805FF6" w:rsidP="00A37CBE">
            <w:pPr>
              <w:pStyle w:val="a3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230D10">
              <w:rPr>
                <w:lang w:eastAsia="en-US"/>
              </w:rPr>
              <w:t>лабораторий, кабинетов,</w:t>
            </w:r>
          </w:p>
          <w:p w:rsidR="00805FF6" w:rsidRPr="00230D10" w:rsidRDefault="00805FF6" w:rsidP="00A37CBE">
            <w:pPr>
              <w:pStyle w:val="a3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230D10">
              <w:rPr>
                <w:lang w:eastAsia="en-US"/>
              </w:rPr>
              <w:t>и других помещений</w:t>
            </w:r>
          </w:p>
          <w:p w:rsidR="00805FF6" w:rsidRPr="00230D10" w:rsidRDefault="00805FF6" w:rsidP="00A37CBE">
            <w:pPr>
              <w:pStyle w:val="a3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230D10">
              <w:rPr>
                <w:lang w:eastAsia="en-US"/>
              </w:rPr>
              <w:t>кафедры в м</w:t>
            </w:r>
            <w:r w:rsidRPr="00230D10">
              <w:rPr>
                <w:vertAlign w:val="superscript"/>
                <w:lang w:eastAsia="en-US"/>
              </w:rPr>
              <w:t>2</w:t>
            </w:r>
            <w:r w:rsidRPr="00230D10">
              <w:rPr>
                <w:lang w:eastAsia="en-US"/>
              </w:rPr>
              <w:t>(каждое помещение) в учебно-лабораторном корпусе НГМУ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FF6" w:rsidRPr="00230D10" w:rsidRDefault="00805FF6" w:rsidP="00A37CBE">
            <w:pPr>
              <w:pStyle w:val="a3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230D10">
              <w:rPr>
                <w:lang w:eastAsia="en-US"/>
              </w:rPr>
              <w:t>Перечень оборудования</w:t>
            </w:r>
          </w:p>
          <w:p w:rsidR="00805FF6" w:rsidRPr="00230D10" w:rsidRDefault="00805FF6" w:rsidP="00A37CBE">
            <w:pPr>
              <w:pStyle w:val="a3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230D10">
              <w:rPr>
                <w:lang w:eastAsia="en-US"/>
              </w:rPr>
              <w:t>(в аудитории, лаборатории</w:t>
            </w:r>
          </w:p>
          <w:p w:rsidR="00805FF6" w:rsidRPr="00230D10" w:rsidRDefault="00805FF6" w:rsidP="00A37CBE">
            <w:pPr>
              <w:pStyle w:val="a3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230D10">
              <w:rPr>
                <w:lang w:eastAsia="en-US"/>
              </w:rPr>
              <w:t>кабинете)/количество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FF6" w:rsidRPr="00230D10" w:rsidRDefault="00805FF6" w:rsidP="00A37CBE">
            <w:pPr>
              <w:pStyle w:val="a3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230D10">
              <w:rPr>
                <w:lang w:eastAsia="en-US"/>
              </w:rPr>
              <w:t>Перечень компьютерных программ, слайдовых программ, видеофильмов, и других технических программ/количество</w:t>
            </w:r>
          </w:p>
        </w:tc>
      </w:tr>
      <w:tr w:rsidR="00805FF6" w:rsidRPr="00230D10" w:rsidTr="00A37CBE"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FF6" w:rsidRPr="00230D10" w:rsidRDefault="00805FF6" w:rsidP="00805FF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FF6" w:rsidRPr="00230D10" w:rsidRDefault="00805FF6" w:rsidP="00A37CBE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Учебная  аудитория № 202, 36,3 кв.м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FF6" w:rsidRPr="00230D10" w:rsidRDefault="00805FF6" w:rsidP="00A37CBE">
            <w:pPr>
              <w:pStyle w:val="a3"/>
              <w:spacing w:before="0" w:beforeAutospacing="0" w:after="0" w:afterAutospacing="0"/>
              <w:jc w:val="both"/>
              <w:rPr>
                <w:lang w:val="en-US" w:eastAsia="en-US"/>
              </w:rPr>
            </w:pPr>
            <w:r w:rsidRPr="00230D10">
              <w:rPr>
                <w:lang w:eastAsia="en-US"/>
              </w:rPr>
              <w:t>Ноутбук</w:t>
            </w:r>
            <w:r w:rsidRPr="00230D10">
              <w:rPr>
                <w:lang w:val="en-US" w:eastAsia="en-US"/>
              </w:rPr>
              <w:t xml:space="preserve">  Samsung NP300V4A-A-01RU P (1010416134)</w:t>
            </w:r>
          </w:p>
          <w:p w:rsidR="00805FF6" w:rsidRPr="00230D10" w:rsidRDefault="00805FF6" w:rsidP="00A37CBE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 xml:space="preserve">Проектор </w:t>
            </w:r>
            <w:r w:rsidRPr="00230D10">
              <w:rPr>
                <w:lang w:val="en-US" w:eastAsia="en-US"/>
              </w:rPr>
              <w:t>Epson</w:t>
            </w:r>
            <w:r w:rsidRPr="00230D10">
              <w:rPr>
                <w:lang w:eastAsia="en-US"/>
              </w:rPr>
              <w:t xml:space="preserve"> </w:t>
            </w:r>
            <w:r w:rsidRPr="00230D10">
              <w:rPr>
                <w:lang w:val="en-US" w:eastAsia="en-US"/>
              </w:rPr>
              <w:t>ED</w:t>
            </w:r>
            <w:r w:rsidRPr="00230D10">
              <w:rPr>
                <w:lang w:eastAsia="en-US"/>
              </w:rPr>
              <w:t>-</w:t>
            </w:r>
            <w:r w:rsidRPr="00230D10">
              <w:rPr>
                <w:lang w:val="en-US" w:eastAsia="en-US"/>
              </w:rPr>
              <w:t>X</w:t>
            </w:r>
            <w:r w:rsidRPr="00230D10">
              <w:rPr>
                <w:lang w:eastAsia="en-US"/>
              </w:rPr>
              <w:t>18</w:t>
            </w:r>
          </w:p>
          <w:p w:rsidR="00805FF6" w:rsidRPr="00230D10" w:rsidRDefault="00805FF6" w:rsidP="00A37CBE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Экран для проектора настенный 200х200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FF6" w:rsidRPr="00230D10" w:rsidRDefault="00805FF6" w:rsidP="00A37CBE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 xml:space="preserve">Стандартный набор компьютерных программ для вуза </w:t>
            </w:r>
          </w:p>
        </w:tc>
      </w:tr>
      <w:tr w:rsidR="00805FF6" w:rsidRPr="00230D10" w:rsidTr="00A37CBE"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FF6" w:rsidRPr="00230D10" w:rsidRDefault="00805FF6" w:rsidP="00805FF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FF6" w:rsidRPr="00230D10" w:rsidRDefault="00805FF6" w:rsidP="00A37CBE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Учебная аудитория № 203, 36,4 кв.м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FF6" w:rsidRPr="00230D10" w:rsidRDefault="00805FF6" w:rsidP="00A37CBE">
            <w:pPr>
              <w:pStyle w:val="a3"/>
              <w:spacing w:before="0" w:beforeAutospacing="0" w:after="0" w:afterAutospacing="0"/>
              <w:jc w:val="both"/>
              <w:rPr>
                <w:lang w:val="en-US" w:eastAsia="en-US"/>
              </w:rPr>
            </w:pPr>
            <w:r w:rsidRPr="00230D10">
              <w:rPr>
                <w:lang w:eastAsia="en-US"/>
              </w:rPr>
              <w:t>Ноутбук</w:t>
            </w:r>
            <w:r w:rsidRPr="00230D10">
              <w:rPr>
                <w:lang w:val="en-US" w:eastAsia="en-US"/>
              </w:rPr>
              <w:t xml:space="preserve">  Samsung NP300V4A-A-01RU P (101046135)</w:t>
            </w:r>
          </w:p>
          <w:p w:rsidR="00805FF6" w:rsidRPr="00230D10" w:rsidRDefault="00805FF6" w:rsidP="00A37CBE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 xml:space="preserve">ЖК телевизор  </w:t>
            </w:r>
            <w:r w:rsidRPr="00230D10">
              <w:rPr>
                <w:lang w:val="en-US" w:eastAsia="en-US"/>
              </w:rPr>
              <w:t>LG</w:t>
            </w:r>
            <w:r w:rsidRPr="00230D10">
              <w:rPr>
                <w:lang w:eastAsia="en-US"/>
              </w:rPr>
              <w:t>42”42</w:t>
            </w:r>
            <w:r w:rsidRPr="00230D10">
              <w:rPr>
                <w:lang w:val="en-US" w:eastAsia="en-US"/>
              </w:rPr>
              <w:t>LN</w:t>
            </w:r>
            <w:r w:rsidRPr="00230D10">
              <w:rPr>
                <w:lang w:eastAsia="en-US"/>
              </w:rPr>
              <w:t>540</w:t>
            </w:r>
            <w:r w:rsidRPr="00230D10">
              <w:rPr>
                <w:lang w:val="en-US" w:eastAsia="en-US"/>
              </w:rPr>
              <w:t>V</w:t>
            </w:r>
            <w:r w:rsidRPr="00230D10">
              <w:rPr>
                <w:lang w:eastAsia="en-US"/>
              </w:rPr>
              <w:t>9(1010417212)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FF6" w:rsidRPr="00230D10" w:rsidRDefault="00805FF6" w:rsidP="00A37CBE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Стандартный набор компьютерных программ для вуза</w:t>
            </w:r>
          </w:p>
        </w:tc>
      </w:tr>
      <w:tr w:rsidR="00805FF6" w:rsidRPr="00230D10" w:rsidTr="00A37CBE"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FF6" w:rsidRPr="00230D10" w:rsidRDefault="00805FF6" w:rsidP="00805FF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FF6" w:rsidRPr="00230D10" w:rsidRDefault="00805FF6" w:rsidP="00A37CBE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 xml:space="preserve"> Учебная аудитория № 204, 12,3 кв.м.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FF6" w:rsidRPr="00230D10" w:rsidRDefault="00805FF6" w:rsidP="00A37CBE">
            <w:pPr>
              <w:pStyle w:val="a3"/>
              <w:tabs>
                <w:tab w:val="num" w:pos="-116"/>
              </w:tabs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Персональный компьютер «Группа К» (1010416793)</w:t>
            </w:r>
          </w:p>
          <w:p w:rsidR="00805FF6" w:rsidRPr="00230D10" w:rsidRDefault="00805FF6" w:rsidP="00A37CBE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 xml:space="preserve">Принтер лазерный </w:t>
            </w:r>
            <w:r w:rsidRPr="00230D10">
              <w:rPr>
                <w:lang w:val="en-US" w:eastAsia="en-US"/>
              </w:rPr>
              <w:t>Canon</w:t>
            </w:r>
            <w:r w:rsidRPr="00230D10">
              <w:rPr>
                <w:lang w:eastAsia="en-US"/>
              </w:rPr>
              <w:t xml:space="preserve"> </w:t>
            </w:r>
            <w:r w:rsidRPr="00230D10">
              <w:rPr>
                <w:lang w:val="en-US" w:eastAsia="en-US"/>
              </w:rPr>
              <w:t>LBP</w:t>
            </w:r>
            <w:r w:rsidRPr="00230D10">
              <w:rPr>
                <w:lang w:eastAsia="en-US"/>
              </w:rPr>
              <w:t xml:space="preserve"> 810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FF6" w:rsidRPr="00230D10" w:rsidRDefault="00805FF6" w:rsidP="00A37CBE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Стандартный набор компьютерных программ для вуза</w:t>
            </w:r>
          </w:p>
        </w:tc>
      </w:tr>
      <w:tr w:rsidR="00805FF6" w:rsidRPr="00230D10" w:rsidTr="00A37CBE">
        <w:trPr>
          <w:trHeight w:val="982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FF6" w:rsidRPr="00230D10" w:rsidRDefault="00805FF6" w:rsidP="00805FF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FF6" w:rsidRPr="00230D10" w:rsidRDefault="00805FF6" w:rsidP="00A37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Преподавательская № 205, 15,5 кв.м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FF6" w:rsidRPr="00230D10" w:rsidRDefault="00805FF6" w:rsidP="00A37CBE">
            <w:pPr>
              <w:pStyle w:val="a3"/>
              <w:spacing w:before="0" w:beforeAutospacing="0" w:after="0" w:afterAutospacing="0"/>
              <w:ind w:hanging="111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 xml:space="preserve">Персональный компьютер в  комплекте </w:t>
            </w:r>
            <w:r w:rsidRPr="00230D10">
              <w:rPr>
                <w:lang w:val="en-US" w:eastAsia="en-US"/>
              </w:rPr>
              <w:t>Intel</w:t>
            </w:r>
            <w:r w:rsidRPr="00230D10">
              <w:rPr>
                <w:lang w:eastAsia="en-US"/>
              </w:rPr>
              <w:t xml:space="preserve">|4 </w:t>
            </w:r>
            <w:r w:rsidRPr="00230D10">
              <w:rPr>
                <w:lang w:val="en-US" w:eastAsia="en-US"/>
              </w:rPr>
              <w:t>GB</w:t>
            </w:r>
            <w:r w:rsidRPr="00230D10">
              <w:rPr>
                <w:lang w:eastAsia="en-US"/>
              </w:rPr>
              <w:t>/ 450</w:t>
            </w:r>
            <w:r w:rsidRPr="00230D10">
              <w:rPr>
                <w:lang w:val="en-US" w:eastAsia="en-US"/>
              </w:rPr>
              <w:t>W</w:t>
            </w:r>
            <w:r w:rsidRPr="00230D10">
              <w:rPr>
                <w:lang w:eastAsia="en-US"/>
              </w:rPr>
              <w:t xml:space="preserve"> (101048132)</w:t>
            </w:r>
          </w:p>
          <w:p w:rsidR="00805FF6" w:rsidRPr="00230D10" w:rsidRDefault="00805FF6" w:rsidP="00A37CBE">
            <w:pPr>
              <w:pStyle w:val="a3"/>
              <w:tabs>
                <w:tab w:val="num" w:pos="-116"/>
              </w:tabs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Персональный компьютер «Группа К» (1010416798)</w:t>
            </w:r>
          </w:p>
          <w:p w:rsidR="00805FF6" w:rsidRPr="00230D10" w:rsidRDefault="00805FF6" w:rsidP="00A37CBE">
            <w:pPr>
              <w:pStyle w:val="a3"/>
              <w:tabs>
                <w:tab w:val="num" w:pos="-116"/>
              </w:tabs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Персональный компьютер «Группа К» (1010416795)</w:t>
            </w:r>
          </w:p>
          <w:p w:rsidR="00805FF6" w:rsidRPr="00230D10" w:rsidRDefault="00805FF6" w:rsidP="00A37CBE">
            <w:pPr>
              <w:pStyle w:val="a3"/>
              <w:tabs>
                <w:tab w:val="num" w:pos="-116"/>
              </w:tabs>
              <w:spacing w:before="0" w:beforeAutospacing="0" w:after="0" w:afterAutospacing="0"/>
              <w:jc w:val="both"/>
              <w:rPr>
                <w:lang w:val="en-US" w:eastAsia="en-US"/>
              </w:rPr>
            </w:pPr>
            <w:r w:rsidRPr="00230D10">
              <w:rPr>
                <w:lang w:eastAsia="en-US"/>
              </w:rPr>
              <w:t>МФУ</w:t>
            </w:r>
            <w:r w:rsidRPr="00230D10">
              <w:rPr>
                <w:lang w:val="en-US" w:eastAsia="en-US"/>
              </w:rPr>
              <w:t xml:space="preserve"> </w:t>
            </w:r>
            <w:r w:rsidRPr="00230D10">
              <w:rPr>
                <w:lang w:eastAsia="en-US"/>
              </w:rPr>
              <w:t>НР</w:t>
            </w:r>
            <w:r w:rsidRPr="00230D10">
              <w:rPr>
                <w:lang w:val="en-US" w:eastAsia="en-US"/>
              </w:rPr>
              <w:t>Laser Pro M1536dnfRU</w:t>
            </w:r>
          </w:p>
          <w:p w:rsidR="00805FF6" w:rsidRPr="00230D10" w:rsidRDefault="00805FF6" w:rsidP="00A37CBE">
            <w:pPr>
              <w:pStyle w:val="a3"/>
              <w:tabs>
                <w:tab w:val="num" w:pos="-116"/>
              </w:tabs>
              <w:spacing w:before="0" w:beforeAutospacing="0" w:after="0" w:afterAutospacing="0"/>
              <w:jc w:val="both"/>
              <w:rPr>
                <w:lang w:val="en-US" w:eastAsia="en-US"/>
              </w:rPr>
            </w:pPr>
            <w:r w:rsidRPr="00230D10">
              <w:rPr>
                <w:lang w:val="en-US" w:eastAsia="en-US"/>
              </w:rPr>
              <w:lastRenderedPageBreak/>
              <w:t xml:space="preserve"> </w:t>
            </w:r>
            <w:r w:rsidRPr="00230D10">
              <w:rPr>
                <w:lang w:eastAsia="en-US"/>
              </w:rPr>
              <w:t>Т</w:t>
            </w:r>
            <w:r w:rsidRPr="00230D10">
              <w:rPr>
                <w:lang w:val="en-US" w:eastAsia="en-US"/>
              </w:rPr>
              <w:t>-</w:t>
            </w:r>
            <w:r w:rsidRPr="00230D10">
              <w:rPr>
                <w:lang w:eastAsia="en-US"/>
              </w:rPr>
              <w:t>елефон</w:t>
            </w:r>
            <w:r w:rsidRPr="00230D10">
              <w:rPr>
                <w:lang w:val="en-US" w:eastAsia="en-US"/>
              </w:rPr>
              <w:t>Worldphone GLG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FF6" w:rsidRPr="00230D10" w:rsidRDefault="00805FF6" w:rsidP="00A37CBE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lastRenderedPageBreak/>
              <w:t>Стандартный набор компьютерных программ для вуза</w:t>
            </w:r>
          </w:p>
        </w:tc>
      </w:tr>
      <w:tr w:rsidR="00805FF6" w:rsidRPr="00230D10" w:rsidTr="00A37CBE"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FF6" w:rsidRPr="00230D10" w:rsidRDefault="00805FF6" w:rsidP="00805FF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FF6" w:rsidRPr="00230D10" w:rsidRDefault="00805FF6" w:rsidP="00A37CBE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 xml:space="preserve">Заведующий кафедрой педагогики </w:t>
            </w:r>
            <w:r>
              <w:rPr>
                <w:lang w:eastAsia="en-US"/>
              </w:rPr>
              <w:t xml:space="preserve">и </w:t>
            </w:r>
            <w:r w:rsidRPr="00230D10">
              <w:rPr>
                <w:lang w:eastAsia="en-US"/>
              </w:rPr>
              <w:t xml:space="preserve">психологии № 206, 17,9 кв.м 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FF6" w:rsidRPr="00230D10" w:rsidRDefault="00805FF6" w:rsidP="00A37CBE">
            <w:pPr>
              <w:pStyle w:val="a3"/>
              <w:spacing w:before="0" w:beforeAutospacing="0" w:after="0" w:afterAutospacing="0"/>
              <w:ind w:firstLine="5"/>
              <w:rPr>
                <w:lang w:eastAsia="en-US"/>
              </w:rPr>
            </w:pPr>
            <w:r w:rsidRPr="00230D10">
              <w:rPr>
                <w:lang w:eastAsia="en-US"/>
              </w:rPr>
              <w:t xml:space="preserve">Персональный компьютер в      комплекте </w:t>
            </w:r>
            <w:r w:rsidRPr="00230D10">
              <w:rPr>
                <w:lang w:val="en-US" w:eastAsia="en-US"/>
              </w:rPr>
              <w:t>Intel</w:t>
            </w:r>
            <w:r w:rsidRPr="00230D10">
              <w:rPr>
                <w:lang w:eastAsia="en-US"/>
              </w:rPr>
              <w:t xml:space="preserve">|4 </w:t>
            </w:r>
            <w:r w:rsidRPr="00230D10">
              <w:rPr>
                <w:lang w:val="en-US" w:eastAsia="en-US"/>
              </w:rPr>
              <w:t>GB</w:t>
            </w:r>
            <w:r w:rsidRPr="00230D10">
              <w:rPr>
                <w:lang w:eastAsia="en-US"/>
              </w:rPr>
              <w:t>/ 450</w:t>
            </w:r>
            <w:r w:rsidRPr="00230D10">
              <w:rPr>
                <w:lang w:val="en-US" w:eastAsia="en-US"/>
              </w:rPr>
              <w:t>W</w:t>
            </w:r>
            <w:r w:rsidRPr="00230D10">
              <w:rPr>
                <w:lang w:eastAsia="en-US"/>
              </w:rPr>
              <w:t xml:space="preserve"> (101048133)</w:t>
            </w:r>
          </w:p>
          <w:p w:rsidR="00805FF6" w:rsidRPr="00230D10" w:rsidRDefault="00805FF6" w:rsidP="00A37CB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pacing w:val="-6"/>
                <w:sz w:val="24"/>
                <w:szCs w:val="24"/>
                <w:lang w:eastAsia="en-US"/>
              </w:rPr>
              <w:t xml:space="preserve">МФУ </w:t>
            </w:r>
            <w:r w:rsidRPr="00230D10">
              <w:rPr>
                <w:rFonts w:ascii="Times New Roman" w:hAnsi="Times New Roman" w:cs="Times New Roman"/>
                <w:spacing w:val="-6"/>
                <w:sz w:val="24"/>
                <w:szCs w:val="24"/>
                <w:lang w:val="en-US" w:eastAsia="en-US"/>
              </w:rPr>
              <w:t>Samsung</w:t>
            </w:r>
            <w:r w:rsidRPr="00230D10">
              <w:rPr>
                <w:rFonts w:ascii="Times New Roman" w:hAnsi="Times New Roman" w:cs="Times New Roman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SC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-4824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FN</w:t>
            </w:r>
          </w:p>
          <w:p w:rsidR="00805FF6" w:rsidRPr="00230D10" w:rsidRDefault="00805FF6" w:rsidP="00A37CB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Телефон “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Panasonic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KX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FT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22 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RS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FF6" w:rsidRPr="00230D10" w:rsidRDefault="00805FF6" w:rsidP="00A37CBE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Стандартный набор компьютерных программ для вуза</w:t>
            </w:r>
          </w:p>
        </w:tc>
      </w:tr>
      <w:tr w:rsidR="00805FF6" w:rsidRPr="00230D10" w:rsidTr="00A37CBE"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FF6" w:rsidRPr="00230D10" w:rsidRDefault="00805FF6" w:rsidP="00805FF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FF6" w:rsidRPr="00230D10" w:rsidRDefault="00805FF6" w:rsidP="00A37CB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Заведующий учебной частью № 207, 11,7 кв.м</w:t>
            </w:r>
          </w:p>
          <w:p w:rsidR="00805FF6" w:rsidRPr="00230D10" w:rsidRDefault="00805FF6" w:rsidP="00A37CBE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FF6" w:rsidRPr="00230D10" w:rsidRDefault="00805FF6" w:rsidP="00A37CBE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 xml:space="preserve">Компьютер </w:t>
            </w:r>
            <w:r w:rsidRPr="00230D10">
              <w:rPr>
                <w:lang w:val="en-US" w:eastAsia="en-US"/>
              </w:rPr>
              <w:t>Athlon</w:t>
            </w:r>
            <w:r w:rsidRPr="00230D10">
              <w:rPr>
                <w:lang w:eastAsia="en-US"/>
              </w:rPr>
              <w:t xml:space="preserve"> 17  </w:t>
            </w:r>
            <w:r w:rsidRPr="00230D10">
              <w:rPr>
                <w:lang w:val="en-US" w:eastAsia="en-US"/>
              </w:rPr>
              <w:t>LCD</w:t>
            </w:r>
          </w:p>
          <w:p w:rsidR="00805FF6" w:rsidRPr="00230D10" w:rsidRDefault="00805FF6" w:rsidP="00A37CBE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(1010411284-3)</w:t>
            </w:r>
          </w:p>
          <w:p w:rsidR="00805FF6" w:rsidRPr="00230D10" w:rsidRDefault="00805FF6" w:rsidP="00A37CBE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Телефон “</w:t>
            </w:r>
            <w:r w:rsidRPr="00230D10">
              <w:rPr>
                <w:lang w:val="en-US" w:eastAsia="en-US"/>
              </w:rPr>
              <w:t>Panasonic</w:t>
            </w:r>
            <w:r w:rsidRPr="00230D10">
              <w:rPr>
                <w:lang w:eastAsia="en-US"/>
              </w:rPr>
              <w:t>”</w:t>
            </w:r>
          </w:p>
          <w:p w:rsidR="00805FF6" w:rsidRPr="00230D10" w:rsidRDefault="00805FF6" w:rsidP="00A37CBE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 xml:space="preserve">Принтер </w:t>
            </w:r>
            <w:r w:rsidRPr="00230D10">
              <w:rPr>
                <w:lang w:val="en-US" w:eastAsia="en-US"/>
              </w:rPr>
              <w:t>hpLasserjetP</w:t>
            </w:r>
            <w:r w:rsidRPr="00230D10">
              <w:rPr>
                <w:lang w:eastAsia="en-US"/>
              </w:rPr>
              <w:t xml:space="preserve"> 2035</w:t>
            </w:r>
          </w:p>
          <w:p w:rsidR="00805FF6" w:rsidRPr="00230D10" w:rsidRDefault="00805FF6" w:rsidP="00A37CBE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(1010414470)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FF6" w:rsidRPr="00230D10" w:rsidRDefault="00805FF6" w:rsidP="00A37CBE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Стандартный набор компьютерных программ для вуза</w:t>
            </w:r>
          </w:p>
        </w:tc>
      </w:tr>
      <w:tr w:rsidR="00805FF6" w:rsidRPr="00230D10" w:rsidTr="00A37CBE">
        <w:trPr>
          <w:trHeight w:val="525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FF6" w:rsidRPr="00230D10" w:rsidRDefault="00805FF6" w:rsidP="00805FF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FF6" w:rsidRPr="00230D10" w:rsidRDefault="00805FF6" w:rsidP="00A37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Преподавательская № 208, </w:t>
            </w:r>
          </w:p>
          <w:p w:rsidR="00805FF6" w:rsidRPr="00230D10" w:rsidRDefault="00805FF6" w:rsidP="00A37C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18,0 кв.м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FF6" w:rsidRPr="00230D10" w:rsidRDefault="00805FF6" w:rsidP="00A37CB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FF6" w:rsidRPr="00230D10" w:rsidRDefault="00805FF6" w:rsidP="00A37CBE">
            <w:pPr>
              <w:pStyle w:val="a3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230D10">
              <w:rPr>
                <w:lang w:eastAsia="en-US"/>
              </w:rPr>
              <w:t>-</w:t>
            </w:r>
          </w:p>
        </w:tc>
      </w:tr>
      <w:tr w:rsidR="00805FF6" w:rsidRPr="00230D10" w:rsidTr="00A37CBE">
        <w:trPr>
          <w:trHeight w:val="706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FF6" w:rsidRPr="00230D10" w:rsidRDefault="00805FF6" w:rsidP="00805FF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FF6" w:rsidRPr="00230D10" w:rsidRDefault="00805FF6" w:rsidP="00A37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Учебная аудитория № 209, 17,1кв.м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FF6" w:rsidRPr="00230D10" w:rsidRDefault="00805FF6" w:rsidP="00A37CBE">
            <w:pPr>
              <w:pStyle w:val="a3"/>
              <w:tabs>
                <w:tab w:val="num" w:pos="-116"/>
              </w:tabs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Персональный компьютер «Группа К» (1010416799)</w:t>
            </w:r>
          </w:p>
          <w:p w:rsidR="00805FF6" w:rsidRPr="00230D10" w:rsidRDefault="00805FF6" w:rsidP="00A37CBE">
            <w:pPr>
              <w:pStyle w:val="a3"/>
              <w:tabs>
                <w:tab w:val="num" w:pos="-116"/>
              </w:tabs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Персональный компьютер «Группа К» (1010416797)</w:t>
            </w:r>
          </w:p>
          <w:p w:rsidR="00805FF6" w:rsidRPr="00230D10" w:rsidRDefault="00805FF6" w:rsidP="00A37CBE">
            <w:pPr>
              <w:pStyle w:val="a3"/>
              <w:tabs>
                <w:tab w:val="num" w:pos="-116"/>
              </w:tabs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Персональный компьютер «Группа К» (1010416794)</w:t>
            </w:r>
          </w:p>
          <w:p w:rsidR="00805FF6" w:rsidRPr="00230D10" w:rsidRDefault="00805FF6" w:rsidP="00A37CBE">
            <w:pPr>
              <w:pStyle w:val="a3"/>
              <w:tabs>
                <w:tab w:val="num" w:pos="-116"/>
              </w:tabs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Персональный компьютер «Группа К» (1010416801)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FF6" w:rsidRPr="00230D10" w:rsidRDefault="00805FF6" w:rsidP="00A37CBE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Стандартный набор компьютерных программ для вуза</w:t>
            </w:r>
          </w:p>
        </w:tc>
      </w:tr>
      <w:tr w:rsidR="00805FF6" w:rsidRPr="00230D10" w:rsidTr="00A37CBE">
        <w:trPr>
          <w:trHeight w:val="796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FF6" w:rsidRPr="00230D10" w:rsidRDefault="00805FF6" w:rsidP="00805FF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FF6" w:rsidRPr="00230D10" w:rsidRDefault="00805FF6" w:rsidP="00A37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Учебная аудитория № 210,</w:t>
            </w:r>
          </w:p>
          <w:p w:rsidR="00805FF6" w:rsidRPr="00230D10" w:rsidRDefault="00805FF6" w:rsidP="00A37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17,7 кв.м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FF6" w:rsidRPr="00230D10" w:rsidRDefault="00805FF6" w:rsidP="00A37CBE">
            <w:pPr>
              <w:pStyle w:val="a3"/>
              <w:tabs>
                <w:tab w:val="num" w:pos="-116"/>
              </w:tabs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Персональный компьютер «Группа К» (1010416796)</w:t>
            </w:r>
          </w:p>
          <w:p w:rsidR="00805FF6" w:rsidRPr="00230D10" w:rsidRDefault="00805FF6" w:rsidP="00A37CB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ЖК телевизор  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LG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42”42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LN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540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V</w:t>
            </w:r>
          </w:p>
          <w:p w:rsidR="00805FF6" w:rsidRPr="00230D10" w:rsidRDefault="00805FF6" w:rsidP="00A37CB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(1010417214)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FF6" w:rsidRPr="00230D10" w:rsidRDefault="00805FF6" w:rsidP="00A37CBE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Стандартный набор компьютерных программ для вуза</w:t>
            </w:r>
          </w:p>
        </w:tc>
      </w:tr>
      <w:tr w:rsidR="00805FF6" w:rsidRPr="00230D10" w:rsidTr="00A37CBE">
        <w:trPr>
          <w:trHeight w:val="796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FF6" w:rsidRPr="00230D10" w:rsidRDefault="00805FF6" w:rsidP="00805FF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FF6" w:rsidRPr="00230D10" w:rsidRDefault="00805FF6" w:rsidP="00A37CBE">
            <w:pPr>
              <w:spacing w:after="0" w:line="240" w:lineRule="auto"/>
              <w:ind w:hanging="5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Учебная аудитория № 211, 35,4 кв.м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FF6" w:rsidRPr="00230D10" w:rsidRDefault="00805FF6" w:rsidP="00A37CB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Персональный компьютер «НЭТА» (1010415010)</w:t>
            </w:r>
          </w:p>
          <w:p w:rsidR="00805FF6" w:rsidRPr="00230D10" w:rsidRDefault="00805FF6" w:rsidP="00A37CB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ЖК телевизор  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LG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42”42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LN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540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V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(1010417213)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FF6" w:rsidRPr="00230D10" w:rsidRDefault="00805FF6" w:rsidP="00A37CBE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Стандартный набор компьютерных программ для вуза</w:t>
            </w:r>
          </w:p>
        </w:tc>
      </w:tr>
      <w:tr w:rsidR="00805FF6" w:rsidRPr="00230D10" w:rsidTr="00A37CBE">
        <w:trPr>
          <w:trHeight w:val="517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FF6" w:rsidRPr="00230D10" w:rsidRDefault="00805FF6" w:rsidP="00805FF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FF6" w:rsidRPr="00230D10" w:rsidRDefault="00805FF6" w:rsidP="00A37C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Учебная аудитория № 212, 17,5 кв.м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FF6" w:rsidRPr="00230D10" w:rsidRDefault="00805FF6" w:rsidP="00A37CB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FF6" w:rsidRPr="00230D10" w:rsidRDefault="00805FF6" w:rsidP="00A37CBE">
            <w:pPr>
              <w:pStyle w:val="a3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230D10">
              <w:rPr>
                <w:lang w:eastAsia="en-US"/>
              </w:rPr>
              <w:t>-</w:t>
            </w:r>
          </w:p>
        </w:tc>
      </w:tr>
      <w:tr w:rsidR="00805FF6" w:rsidRPr="00230D10" w:rsidTr="00A37CBE">
        <w:trPr>
          <w:trHeight w:val="796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FF6" w:rsidRPr="00230D10" w:rsidRDefault="00805FF6" w:rsidP="00805FF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FF6" w:rsidRPr="00230D10" w:rsidRDefault="00805FF6" w:rsidP="00A37C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Учебная аудитория № 220, 50,8 кв.м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FF6" w:rsidRPr="00230D10" w:rsidRDefault="00805FF6" w:rsidP="00A37CBE">
            <w:pPr>
              <w:pStyle w:val="a3"/>
              <w:tabs>
                <w:tab w:val="num" w:pos="-116"/>
              </w:tabs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Персональный компьютер «Группа К» (1010416800)</w:t>
            </w:r>
          </w:p>
          <w:p w:rsidR="00805FF6" w:rsidRPr="00230D10" w:rsidRDefault="00805FF6" w:rsidP="00A37CB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ЖК телевизор  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LG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42”42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LN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540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V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(1010417211)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FF6" w:rsidRPr="00230D10" w:rsidRDefault="00805FF6" w:rsidP="00A37CBE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Стандартный набор компьютерных программ для вуза</w:t>
            </w:r>
          </w:p>
        </w:tc>
      </w:tr>
    </w:tbl>
    <w:p w:rsidR="00210F04" w:rsidRPr="00805FF6" w:rsidRDefault="00210F04" w:rsidP="006D269A">
      <w:pPr>
        <w:pStyle w:val="a3"/>
        <w:spacing w:before="0" w:beforeAutospacing="0" w:after="0" w:afterAutospacing="0"/>
        <w:ind w:firstLine="709"/>
        <w:jc w:val="center"/>
        <w:rPr>
          <w:b/>
          <w:caps/>
          <w:sz w:val="22"/>
          <w:szCs w:val="22"/>
        </w:rPr>
      </w:pPr>
    </w:p>
    <w:p w:rsidR="006D269A" w:rsidRPr="00805FF6" w:rsidRDefault="006D269A" w:rsidP="006D26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805FF6">
        <w:rPr>
          <w:rFonts w:ascii="Times New Roman" w:hAnsi="Times New Roman" w:cs="Times New Roman"/>
          <w:b/>
        </w:rPr>
        <w:t>РАЗДЕЛ № 3. ШТАТ КАФЕДРЫ</w:t>
      </w:r>
    </w:p>
    <w:p w:rsidR="006D269A" w:rsidRPr="00805FF6" w:rsidRDefault="00FD2D51" w:rsidP="006D269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3"/>
        </w:rPr>
      </w:pPr>
      <w:r w:rsidRPr="00805FF6">
        <w:rPr>
          <w:rFonts w:ascii="Times New Roman" w:hAnsi="Times New Roman" w:cs="Times New Roman"/>
          <w:spacing w:val="-3"/>
        </w:rPr>
        <w:t>По</w:t>
      </w:r>
      <w:r w:rsidR="00E76289" w:rsidRPr="00805FF6">
        <w:rPr>
          <w:rFonts w:ascii="Times New Roman" w:hAnsi="Times New Roman" w:cs="Times New Roman"/>
          <w:spacing w:val="-3"/>
        </w:rPr>
        <w:t xml:space="preserve"> штатному расписанию на 2021</w:t>
      </w:r>
      <w:r w:rsidRPr="00805FF6">
        <w:rPr>
          <w:rFonts w:ascii="Times New Roman" w:hAnsi="Times New Roman" w:cs="Times New Roman"/>
          <w:spacing w:val="-3"/>
        </w:rPr>
        <w:t>/202</w:t>
      </w:r>
      <w:r w:rsidR="00E76289" w:rsidRPr="00805FF6">
        <w:rPr>
          <w:rFonts w:ascii="Times New Roman" w:hAnsi="Times New Roman" w:cs="Times New Roman"/>
          <w:spacing w:val="-3"/>
        </w:rPr>
        <w:t>2</w:t>
      </w:r>
      <w:r w:rsidR="00437FCE" w:rsidRPr="00805FF6">
        <w:rPr>
          <w:rFonts w:ascii="Times New Roman" w:hAnsi="Times New Roman" w:cs="Times New Roman"/>
          <w:spacing w:val="-3"/>
        </w:rPr>
        <w:t xml:space="preserve"> уч. год на кафедре</w:t>
      </w:r>
      <w:r w:rsidR="006D269A" w:rsidRPr="00805FF6">
        <w:rPr>
          <w:rFonts w:ascii="Times New Roman" w:hAnsi="Times New Roman" w:cs="Times New Roman"/>
          <w:spacing w:val="-3"/>
        </w:rPr>
        <w:t xml:space="preserve"> </w:t>
      </w:r>
      <w:r w:rsidR="00E76289" w:rsidRPr="00805FF6">
        <w:rPr>
          <w:rFonts w:ascii="Times New Roman" w:hAnsi="Times New Roman" w:cs="Times New Roman"/>
          <w:spacing w:val="-3"/>
        </w:rPr>
        <w:t>9</w:t>
      </w:r>
      <w:r w:rsidR="00437FCE" w:rsidRPr="00805FF6">
        <w:rPr>
          <w:rFonts w:ascii="Times New Roman" w:hAnsi="Times New Roman" w:cs="Times New Roman"/>
          <w:spacing w:val="-3"/>
        </w:rPr>
        <w:t xml:space="preserve"> став</w:t>
      </w:r>
      <w:r w:rsidR="00CE0ED6" w:rsidRPr="00805FF6">
        <w:rPr>
          <w:rFonts w:ascii="Times New Roman" w:hAnsi="Times New Roman" w:cs="Times New Roman"/>
          <w:spacing w:val="-3"/>
        </w:rPr>
        <w:t>ок</w:t>
      </w:r>
    </w:p>
    <w:p w:rsidR="006D269A" w:rsidRPr="00805FF6" w:rsidRDefault="006D269A" w:rsidP="006D269A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7"/>
        <w:gridCol w:w="2238"/>
        <w:gridCol w:w="1970"/>
        <w:gridCol w:w="1393"/>
        <w:gridCol w:w="1035"/>
        <w:gridCol w:w="1428"/>
        <w:gridCol w:w="1675"/>
      </w:tblGrid>
      <w:tr w:rsidR="006D269A" w:rsidRPr="00805FF6" w:rsidTr="00E76289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69A" w:rsidRPr="00805FF6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№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69A" w:rsidRPr="00805FF6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Ф.И.О. профессорско-преподавательского состава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69A" w:rsidRPr="00805FF6" w:rsidRDefault="006D269A" w:rsidP="006D2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Занимаемая</w:t>
            </w:r>
          </w:p>
          <w:p w:rsidR="006D269A" w:rsidRPr="00805FF6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должность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69A" w:rsidRPr="00805FF6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Ученая степень, звание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69A" w:rsidRPr="00805FF6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Всего ставок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69A" w:rsidRPr="00805FF6" w:rsidRDefault="006D269A" w:rsidP="006D2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Учебная</w:t>
            </w:r>
          </w:p>
          <w:p w:rsidR="006D269A" w:rsidRPr="00805FF6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нагрузка (студенты, аспиранты, ординаторы и др.)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Учебная</w:t>
            </w:r>
          </w:p>
          <w:p w:rsidR="006D269A" w:rsidRPr="00805FF6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нагрузка (ЦПКП/ПВШ)</w:t>
            </w:r>
          </w:p>
        </w:tc>
      </w:tr>
      <w:tr w:rsidR="006D269A" w:rsidRPr="00805FF6" w:rsidTr="00E76289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805FF6" w:rsidRDefault="006D269A" w:rsidP="006D269A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0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Гриневецкая Татьяна Николаевна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зав. кафедрой,</w:t>
            </w:r>
          </w:p>
          <w:p w:rsidR="006D269A" w:rsidRPr="00805FF6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доцент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к.п.н.</w:t>
            </w:r>
            <w:r w:rsidR="00E76289" w:rsidRPr="00805FF6">
              <w:rPr>
                <w:rFonts w:ascii="Times New Roman" w:hAnsi="Times New Roman" w:cs="Times New Roman"/>
                <w:lang w:eastAsia="en-US"/>
              </w:rPr>
              <w:t>, доцент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CE0ED6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1,5</w:t>
            </w:r>
            <w:r w:rsidR="006D269A" w:rsidRPr="00805FF6">
              <w:rPr>
                <w:rFonts w:ascii="Times New Roman" w:hAnsi="Times New Roman" w:cs="Times New Roman"/>
                <w:lang w:eastAsia="en-US"/>
              </w:rPr>
              <w:t xml:space="preserve"> ст. штат.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CE0ED6" w:rsidP="00CE0E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0,75</w:t>
            </w:r>
            <w:r w:rsidR="00E76289" w:rsidRPr="00805FF6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="006D269A" w:rsidRPr="00805FF6">
              <w:rPr>
                <w:rFonts w:ascii="Times New Roman" w:hAnsi="Times New Roman" w:cs="Times New Roman"/>
                <w:lang w:eastAsia="en-US"/>
              </w:rPr>
              <w:t>ст.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0,</w:t>
            </w:r>
            <w:r w:rsidR="00E76289" w:rsidRPr="00805FF6">
              <w:rPr>
                <w:rFonts w:ascii="Times New Roman" w:hAnsi="Times New Roman" w:cs="Times New Roman"/>
                <w:lang w:eastAsia="en-US"/>
              </w:rPr>
              <w:t>7</w:t>
            </w:r>
            <w:r w:rsidRPr="00805FF6">
              <w:rPr>
                <w:rFonts w:ascii="Times New Roman" w:hAnsi="Times New Roman" w:cs="Times New Roman"/>
                <w:lang w:eastAsia="en-US"/>
              </w:rPr>
              <w:t>5 ст.</w:t>
            </w:r>
          </w:p>
        </w:tc>
      </w:tr>
      <w:tr w:rsidR="006D269A" w:rsidRPr="00805FF6" w:rsidTr="00E76289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805FF6" w:rsidRDefault="006D269A" w:rsidP="006D269A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Шпикс Татьяна Александровна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доцент, завуч</w:t>
            </w:r>
            <w:r w:rsidR="00E76289" w:rsidRPr="00805FF6">
              <w:rPr>
                <w:rFonts w:ascii="Times New Roman" w:hAnsi="Times New Roman" w:cs="Times New Roman"/>
                <w:lang w:eastAsia="en-US"/>
              </w:rPr>
              <w:t xml:space="preserve"> ПДО</w:t>
            </w:r>
            <w:r w:rsidRPr="00805FF6">
              <w:rPr>
                <w:rFonts w:ascii="Times New Roman" w:hAnsi="Times New Roman" w:cs="Times New Roman"/>
                <w:lang w:eastAsia="en-US"/>
              </w:rPr>
              <w:t xml:space="preserve">, </w:t>
            </w:r>
            <w:r w:rsidRPr="00805FF6">
              <w:rPr>
                <w:rFonts w:ascii="Times New Roman" w:hAnsi="Times New Roman" w:cs="Times New Roman"/>
                <w:lang w:eastAsia="en-US"/>
              </w:rPr>
              <w:lastRenderedPageBreak/>
              <w:t>уполномоченный по качеству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lastRenderedPageBreak/>
              <w:t>к.м.н., доцент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5A04F4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1,25</w:t>
            </w:r>
            <w:r w:rsidR="006D269A" w:rsidRPr="00805FF6">
              <w:rPr>
                <w:rFonts w:ascii="Times New Roman" w:hAnsi="Times New Roman" w:cs="Times New Roman"/>
                <w:lang w:eastAsia="en-US"/>
              </w:rPr>
              <w:t xml:space="preserve"> ст. штат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E76289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0,</w:t>
            </w:r>
            <w:r w:rsidR="00D0400D" w:rsidRPr="00805FF6">
              <w:rPr>
                <w:rFonts w:ascii="Times New Roman" w:hAnsi="Times New Roman" w:cs="Times New Roman"/>
                <w:lang w:eastAsia="en-US"/>
              </w:rPr>
              <w:t>5</w:t>
            </w:r>
            <w:r w:rsidR="006D269A" w:rsidRPr="00805FF6">
              <w:rPr>
                <w:rFonts w:ascii="Times New Roman" w:hAnsi="Times New Roman" w:cs="Times New Roman"/>
                <w:lang w:eastAsia="en-US"/>
              </w:rPr>
              <w:t xml:space="preserve"> ст.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E76289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0,75</w:t>
            </w:r>
            <w:r w:rsidR="006D269A" w:rsidRPr="00805FF6">
              <w:rPr>
                <w:rFonts w:ascii="Times New Roman" w:hAnsi="Times New Roman" w:cs="Times New Roman"/>
                <w:lang w:eastAsia="en-US"/>
              </w:rPr>
              <w:t xml:space="preserve"> ст.</w:t>
            </w:r>
          </w:p>
        </w:tc>
      </w:tr>
      <w:tr w:rsidR="00E76289" w:rsidRPr="00805FF6" w:rsidTr="00E76289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289" w:rsidRPr="00805FF6" w:rsidRDefault="00E76289" w:rsidP="006D269A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Затеев Вячеслав Владимирович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доцент, завуч СПО/ВО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к.с.н., доцент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1,5 ст. штат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1,25 ст.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0,25 ст.</w:t>
            </w:r>
          </w:p>
        </w:tc>
      </w:tr>
      <w:tr w:rsidR="00E76289" w:rsidRPr="00805FF6" w:rsidTr="00E76289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289" w:rsidRPr="00805FF6" w:rsidRDefault="00E76289" w:rsidP="006D269A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eastAsia="Times New Roman" w:hAnsi="Times New Roman" w:cs="Times New Roman"/>
                <w:lang w:eastAsia="en-US"/>
              </w:rPr>
              <w:t>Севостьянов Дмитрий Анатольевич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доцент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к.м.н., д.ф.н., доцент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1,5 ст. штат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eastAsia="Times New Roman" w:hAnsi="Times New Roman" w:cs="Times New Roman"/>
                <w:lang w:eastAsia="en-US"/>
              </w:rPr>
              <w:t>0,75 ст.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eastAsia="Times New Roman" w:hAnsi="Times New Roman" w:cs="Times New Roman"/>
                <w:lang w:eastAsia="en-US"/>
              </w:rPr>
              <w:t>0,75 ст.</w:t>
            </w:r>
          </w:p>
        </w:tc>
      </w:tr>
      <w:tr w:rsidR="00E76289" w:rsidRPr="00805FF6" w:rsidTr="00E76289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289" w:rsidRPr="00805FF6" w:rsidRDefault="00E76289" w:rsidP="006D269A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eastAsia="Times New Roman" w:hAnsi="Times New Roman" w:cs="Times New Roman"/>
                <w:lang w:eastAsia="en-US"/>
              </w:rPr>
              <w:t xml:space="preserve">Корчуганов Вадим Анатольевич 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ст. преподаватель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eastAsia="Times New Roman" w:hAnsi="Times New Roman" w:cs="Times New Roman"/>
                <w:lang w:eastAsia="en-US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1,5 ст. штат.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eastAsia="Times New Roman" w:hAnsi="Times New Roman" w:cs="Times New Roman"/>
                <w:lang w:eastAsia="en-US"/>
              </w:rPr>
              <w:t>1,5 ст.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eastAsia="Times New Roman" w:hAnsi="Times New Roman" w:cs="Times New Roman"/>
                <w:lang w:eastAsia="en-US"/>
              </w:rPr>
              <w:t>-</w:t>
            </w:r>
          </w:p>
        </w:tc>
      </w:tr>
      <w:tr w:rsidR="00E76289" w:rsidRPr="00805FF6" w:rsidTr="00E76289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289" w:rsidRPr="00805FF6" w:rsidRDefault="00E76289" w:rsidP="006D269A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Захарова Наталья Борисовна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ст. преподаватель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0,25 ст. внут. совм.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0,25 ст.</w:t>
            </w:r>
          </w:p>
        </w:tc>
      </w:tr>
      <w:tr w:rsidR="00E76289" w:rsidRPr="00805FF6" w:rsidTr="00E76289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289" w:rsidRPr="00805FF6" w:rsidRDefault="00E76289" w:rsidP="006D269A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Пивченко Владимир Петрович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доцент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к.п.н., доцент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0,5 ст. внеш. совм.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0,25 ст.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eastAsia="Times New Roman" w:hAnsi="Times New Roman" w:cs="Times New Roman"/>
                <w:lang w:eastAsia="en-US"/>
              </w:rPr>
              <w:t>0,25 ст.</w:t>
            </w:r>
          </w:p>
        </w:tc>
      </w:tr>
      <w:tr w:rsidR="00E76289" w:rsidRPr="00805FF6" w:rsidTr="00E76289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289" w:rsidRPr="00805FF6" w:rsidRDefault="00E76289" w:rsidP="006D269A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Фомин Максим Сергеевич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доцент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к.п.н.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0,</w:t>
            </w:r>
            <w:r w:rsidR="00FF1D31" w:rsidRPr="00805FF6">
              <w:rPr>
                <w:rFonts w:ascii="Times New Roman" w:hAnsi="Times New Roman" w:cs="Times New Roman"/>
                <w:lang w:eastAsia="en-US"/>
              </w:rPr>
              <w:t>5</w:t>
            </w:r>
            <w:r w:rsidRPr="00805FF6">
              <w:rPr>
                <w:rFonts w:ascii="Times New Roman" w:hAnsi="Times New Roman" w:cs="Times New Roman"/>
                <w:lang w:eastAsia="en-US"/>
              </w:rPr>
              <w:t xml:space="preserve"> ст. внеш. совм.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0,</w:t>
            </w:r>
            <w:r w:rsidR="00FF1D31" w:rsidRPr="00805FF6">
              <w:rPr>
                <w:rFonts w:ascii="Times New Roman" w:hAnsi="Times New Roman" w:cs="Times New Roman"/>
                <w:lang w:eastAsia="en-US"/>
              </w:rPr>
              <w:t>5</w:t>
            </w:r>
            <w:r w:rsidRPr="00805FF6">
              <w:rPr>
                <w:rFonts w:ascii="Times New Roman" w:hAnsi="Times New Roman" w:cs="Times New Roman"/>
                <w:lang w:eastAsia="en-US"/>
              </w:rPr>
              <w:t xml:space="preserve"> ст.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E76289" w:rsidRPr="00805FF6" w:rsidTr="00E76289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289" w:rsidRPr="00805FF6" w:rsidRDefault="00E76289" w:rsidP="006D269A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eastAsia="Times New Roman" w:hAnsi="Times New Roman" w:cs="Times New Roman"/>
                <w:lang w:eastAsia="en-US"/>
              </w:rPr>
              <w:t xml:space="preserve">Шилин Артем Леонидович 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eastAsia="Times New Roman" w:hAnsi="Times New Roman" w:cs="Times New Roman"/>
                <w:lang w:eastAsia="en-US"/>
              </w:rPr>
              <w:t>преподаватель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eastAsia="Times New Roman" w:hAnsi="Times New Roman" w:cs="Times New Roman"/>
                <w:lang w:eastAsia="en-US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eastAsia="Times New Roman" w:hAnsi="Times New Roman" w:cs="Times New Roman"/>
                <w:lang w:eastAsia="en-US"/>
              </w:rPr>
              <w:t>0,5 ст.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D122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eastAsia="Times New Roman" w:hAnsi="Times New Roman" w:cs="Times New Roman"/>
                <w:lang w:eastAsia="en-US"/>
              </w:rPr>
              <w:t>0,5 ст.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D122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eastAsia="Times New Roman" w:hAnsi="Times New Roman" w:cs="Times New Roman"/>
                <w:lang w:eastAsia="en-US"/>
              </w:rPr>
              <w:t>-</w:t>
            </w:r>
          </w:p>
        </w:tc>
      </w:tr>
      <w:tr w:rsidR="00E76289" w:rsidRPr="00805FF6" w:rsidTr="00E76289">
        <w:trPr>
          <w:trHeight w:val="85"/>
        </w:trPr>
        <w:tc>
          <w:tcPr>
            <w:tcW w:w="6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b/>
                <w:lang w:eastAsia="en-US"/>
              </w:rPr>
              <w:t>ИТОГО: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CE0ED6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805FF6">
              <w:rPr>
                <w:rFonts w:ascii="Times New Roman" w:hAnsi="Times New Roman" w:cs="Times New Roman"/>
                <w:b/>
                <w:lang w:eastAsia="en-US"/>
              </w:rPr>
              <w:t>9</w:t>
            </w:r>
            <w:r w:rsidR="00E76289" w:rsidRPr="00805FF6">
              <w:rPr>
                <w:rFonts w:ascii="Times New Roman" w:hAnsi="Times New Roman" w:cs="Times New Roman"/>
                <w:b/>
                <w:lang w:eastAsia="en-US"/>
              </w:rPr>
              <w:t xml:space="preserve"> ст.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CE0ED6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805FF6">
              <w:rPr>
                <w:rFonts w:ascii="Times New Roman" w:hAnsi="Times New Roman" w:cs="Times New Roman"/>
                <w:b/>
                <w:lang w:eastAsia="en-US"/>
              </w:rPr>
              <w:t>6</w:t>
            </w:r>
            <w:r w:rsidR="00E76289" w:rsidRPr="00805FF6">
              <w:rPr>
                <w:rFonts w:ascii="Times New Roman" w:hAnsi="Times New Roman" w:cs="Times New Roman"/>
                <w:b/>
                <w:lang w:eastAsia="en-US"/>
              </w:rPr>
              <w:t xml:space="preserve"> ст.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805FF6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805FF6">
              <w:rPr>
                <w:rFonts w:ascii="Times New Roman" w:hAnsi="Times New Roman" w:cs="Times New Roman"/>
                <w:b/>
                <w:lang w:eastAsia="en-US"/>
              </w:rPr>
              <w:t>3 ст.</w:t>
            </w:r>
          </w:p>
        </w:tc>
      </w:tr>
    </w:tbl>
    <w:p w:rsidR="006D269A" w:rsidRPr="00805FF6" w:rsidRDefault="006D269A" w:rsidP="006D269A">
      <w:pPr>
        <w:pStyle w:val="a3"/>
        <w:spacing w:before="0" w:beforeAutospacing="0" w:after="0" w:afterAutospacing="0"/>
        <w:ind w:firstLine="709"/>
        <w:rPr>
          <w:b/>
          <w:sz w:val="22"/>
          <w:szCs w:val="22"/>
        </w:rPr>
      </w:pPr>
    </w:p>
    <w:p w:rsidR="006D269A" w:rsidRPr="00805FF6" w:rsidRDefault="006D269A" w:rsidP="006D26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  <w:r w:rsidRPr="00805FF6">
        <w:rPr>
          <w:rFonts w:ascii="Times New Roman" w:hAnsi="Times New Roman" w:cs="Times New Roman"/>
          <w:b/>
          <w:spacing w:val="1"/>
        </w:rPr>
        <w:t>РАЗДЕЛ № 4. УЧЕБНО-МЕТОДИЧЕСКАЯ РАБОТА КАФЕДРЫ</w:t>
      </w:r>
    </w:p>
    <w:p w:rsidR="006D269A" w:rsidRPr="00805FF6" w:rsidRDefault="006D269A" w:rsidP="006D269A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6D269A" w:rsidRPr="00805FF6" w:rsidRDefault="006D269A" w:rsidP="006D26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05FF6">
        <w:rPr>
          <w:rFonts w:ascii="Times New Roman" w:hAnsi="Times New Roman" w:cs="Times New Roman"/>
        </w:rPr>
        <w:t>Своевременная актуализация учебно-методических материалов, связанная с необходимостью соответствия современным требованиям, с целью максимальной удовлетворенности потребителей:</w:t>
      </w:r>
    </w:p>
    <w:p w:rsidR="006D269A" w:rsidRPr="00805FF6" w:rsidRDefault="006D269A" w:rsidP="006D26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05FF6">
        <w:rPr>
          <w:rFonts w:ascii="Times New Roman" w:hAnsi="Times New Roman" w:cs="Times New Roman"/>
        </w:rPr>
        <w:t xml:space="preserve">1. Актуализация и </w:t>
      </w:r>
      <w:r w:rsidR="00B465A0" w:rsidRPr="00805FF6">
        <w:rPr>
          <w:rFonts w:ascii="Times New Roman" w:hAnsi="Times New Roman" w:cs="Times New Roman"/>
        </w:rPr>
        <w:t xml:space="preserve">разработка </w:t>
      </w:r>
      <w:r w:rsidRPr="00805FF6">
        <w:rPr>
          <w:rFonts w:ascii="Times New Roman" w:hAnsi="Times New Roman" w:cs="Times New Roman"/>
        </w:rPr>
        <w:t>рабочих программ дисциплин кафедры педагогики и пси</w:t>
      </w:r>
      <w:r w:rsidR="00E76289" w:rsidRPr="00805FF6">
        <w:rPr>
          <w:rFonts w:ascii="Times New Roman" w:hAnsi="Times New Roman" w:cs="Times New Roman"/>
        </w:rPr>
        <w:t xml:space="preserve">хологии в соответствии с </w:t>
      </w:r>
      <w:r w:rsidR="00B465A0" w:rsidRPr="00805FF6">
        <w:rPr>
          <w:rFonts w:ascii="Times New Roman" w:hAnsi="Times New Roman" w:cs="Times New Roman"/>
        </w:rPr>
        <w:t xml:space="preserve">ФГОС 3+ и </w:t>
      </w:r>
      <w:r w:rsidR="00E76289" w:rsidRPr="00805FF6">
        <w:rPr>
          <w:rFonts w:ascii="Times New Roman" w:hAnsi="Times New Roman" w:cs="Times New Roman"/>
        </w:rPr>
        <w:t>ФГОС 3++</w:t>
      </w:r>
      <w:r w:rsidRPr="00805FF6">
        <w:rPr>
          <w:rFonts w:ascii="Times New Roman" w:hAnsi="Times New Roman" w:cs="Times New Roman"/>
        </w:rPr>
        <w:t xml:space="preserve">: </w:t>
      </w:r>
    </w:p>
    <w:p w:rsidR="006D269A" w:rsidRPr="00805FF6" w:rsidRDefault="006D269A" w:rsidP="00805FF6">
      <w:pPr>
        <w:numPr>
          <w:ilvl w:val="0"/>
          <w:numId w:val="29"/>
        </w:numPr>
        <w:autoSpaceDN w:val="0"/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805FF6">
        <w:rPr>
          <w:rFonts w:ascii="Times New Roman" w:hAnsi="Times New Roman" w:cs="Times New Roman"/>
        </w:rPr>
        <w:t>«Психология и педагогика»</w:t>
      </w:r>
      <w:r w:rsidR="00E76289" w:rsidRPr="00805FF6">
        <w:rPr>
          <w:rFonts w:ascii="Times New Roman" w:hAnsi="Times New Roman" w:cs="Times New Roman"/>
        </w:rPr>
        <w:t>, «Основы профилактики зависимого поведения»</w:t>
      </w:r>
      <w:r w:rsidRPr="00805FF6">
        <w:rPr>
          <w:rFonts w:ascii="Times New Roman" w:hAnsi="Times New Roman" w:cs="Times New Roman"/>
        </w:rPr>
        <w:t xml:space="preserve"> по специальности 35.05.01 Лечебное дело </w:t>
      </w:r>
      <w:r w:rsidRPr="00805FF6">
        <w:rPr>
          <w:rFonts w:ascii="Times New Roman" w:hAnsi="Times New Roman" w:cs="Times New Roman"/>
          <w:shd w:val="clear" w:color="auto" w:fill="FFFFFF"/>
        </w:rPr>
        <w:t>для студентов очной формы обучения.</w:t>
      </w:r>
    </w:p>
    <w:p w:rsidR="006D269A" w:rsidRPr="00805FF6" w:rsidRDefault="006D269A" w:rsidP="00805FF6">
      <w:pPr>
        <w:numPr>
          <w:ilvl w:val="0"/>
          <w:numId w:val="29"/>
        </w:numPr>
        <w:autoSpaceDN w:val="0"/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805FF6">
        <w:rPr>
          <w:rFonts w:ascii="Times New Roman" w:hAnsi="Times New Roman" w:cs="Times New Roman"/>
        </w:rPr>
        <w:t>«Психология и педагогика»</w:t>
      </w:r>
      <w:r w:rsidR="00D17948" w:rsidRPr="00805FF6">
        <w:rPr>
          <w:rFonts w:ascii="Times New Roman" w:hAnsi="Times New Roman" w:cs="Times New Roman"/>
        </w:rPr>
        <w:t xml:space="preserve">, «Основы профилактики зависимого поведения» </w:t>
      </w:r>
      <w:r w:rsidRPr="00805FF6">
        <w:rPr>
          <w:rFonts w:ascii="Times New Roman" w:hAnsi="Times New Roman" w:cs="Times New Roman"/>
        </w:rPr>
        <w:t xml:space="preserve">по специальности 31.05.02 Педиатрия </w:t>
      </w:r>
      <w:r w:rsidRPr="00805FF6">
        <w:rPr>
          <w:rFonts w:ascii="Times New Roman" w:hAnsi="Times New Roman" w:cs="Times New Roman"/>
          <w:shd w:val="clear" w:color="auto" w:fill="FFFFFF"/>
        </w:rPr>
        <w:t>для студентов очной формы обучения</w:t>
      </w:r>
      <w:r w:rsidRPr="00805FF6">
        <w:rPr>
          <w:rFonts w:ascii="Times New Roman" w:hAnsi="Times New Roman" w:cs="Times New Roman"/>
        </w:rPr>
        <w:t>.</w:t>
      </w:r>
    </w:p>
    <w:p w:rsidR="006D269A" w:rsidRPr="00805FF6" w:rsidRDefault="006D269A" w:rsidP="00805FF6">
      <w:pPr>
        <w:numPr>
          <w:ilvl w:val="0"/>
          <w:numId w:val="29"/>
        </w:numPr>
        <w:autoSpaceDN w:val="0"/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805FF6">
        <w:rPr>
          <w:rFonts w:ascii="Times New Roman" w:hAnsi="Times New Roman" w:cs="Times New Roman"/>
        </w:rPr>
        <w:t>«Психология, педагогика»</w:t>
      </w:r>
      <w:r w:rsidR="00D17948" w:rsidRPr="00805FF6">
        <w:rPr>
          <w:rFonts w:ascii="Times New Roman" w:hAnsi="Times New Roman" w:cs="Times New Roman"/>
        </w:rPr>
        <w:t xml:space="preserve">, «Основы профилактики зависимого поведения» </w:t>
      </w:r>
      <w:r w:rsidRPr="00805FF6">
        <w:rPr>
          <w:rFonts w:ascii="Times New Roman" w:hAnsi="Times New Roman" w:cs="Times New Roman"/>
        </w:rPr>
        <w:t xml:space="preserve">по специальности 31.05.03 Стоматология </w:t>
      </w:r>
      <w:r w:rsidRPr="00805FF6">
        <w:rPr>
          <w:rFonts w:ascii="Times New Roman" w:hAnsi="Times New Roman" w:cs="Times New Roman"/>
          <w:shd w:val="clear" w:color="auto" w:fill="FFFFFF"/>
        </w:rPr>
        <w:t>для студентов очной формы обучения.</w:t>
      </w:r>
    </w:p>
    <w:p w:rsidR="00241F4F" w:rsidRPr="00805FF6" w:rsidRDefault="00241F4F" w:rsidP="00805FF6">
      <w:pPr>
        <w:numPr>
          <w:ilvl w:val="0"/>
          <w:numId w:val="29"/>
        </w:numPr>
        <w:autoSpaceDN w:val="0"/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805FF6">
        <w:rPr>
          <w:rFonts w:ascii="Times New Roman" w:hAnsi="Times New Roman" w:cs="Times New Roman"/>
        </w:rPr>
        <w:t xml:space="preserve">«Психология, педагогика», «Основы профилактики зависимого поведения» по специальности 32.05.01 Медико-профилактическое дело </w:t>
      </w:r>
      <w:r w:rsidRPr="00805FF6">
        <w:rPr>
          <w:rFonts w:ascii="Times New Roman" w:hAnsi="Times New Roman" w:cs="Times New Roman"/>
          <w:shd w:val="clear" w:color="auto" w:fill="FFFFFF"/>
        </w:rPr>
        <w:t>для студентов очной формы обучения.</w:t>
      </w:r>
    </w:p>
    <w:p w:rsidR="006D269A" w:rsidRPr="00805FF6" w:rsidRDefault="006D269A" w:rsidP="00805FF6">
      <w:pPr>
        <w:numPr>
          <w:ilvl w:val="0"/>
          <w:numId w:val="29"/>
        </w:numPr>
        <w:autoSpaceDN w:val="0"/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805FF6">
        <w:rPr>
          <w:rFonts w:ascii="Times New Roman" w:hAnsi="Times New Roman" w:cs="Times New Roman"/>
        </w:rPr>
        <w:t>«Психология и педагогика» по специальности 3</w:t>
      </w:r>
      <w:r w:rsidR="00E920EC" w:rsidRPr="00805FF6">
        <w:rPr>
          <w:rFonts w:ascii="Times New Roman" w:hAnsi="Times New Roman" w:cs="Times New Roman"/>
        </w:rPr>
        <w:t xml:space="preserve">3.05.01 </w:t>
      </w:r>
      <w:r w:rsidRPr="00805FF6">
        <w:rPr>
          <w:rFonts w:ascii="Times New Roman" w:hAnsi="Times New Roman" w:cs="Times New Roman"/>
        </w:rPr>
        <w:t xml:space="preserve">Фармация </w:t>
      </w:r>
      <w:r w:rsidRPr="00805FF6">
        <w:rPr>
          <w:rFonts w:ascii="Times New Roman" w:hAnsi="Times New Roman" w:cs="Times New Roman"/>
          <w:shd w:val="clear" w:color="auto" w:fill="FFFFFF"/>
        </w:rPr>
        <w:t>для студентов очной формы обучения.</w:t>
      </w:r>
    </w:p>
    <w:p w:rsidR="006D269A" w:rsidRPr="00805FF6" w:rsidRDefault="00241F4F" w:rsidP="00805FF6">
      <w:pPr>
        <w:numPr>
          <w:ilvl w:val="0"/>
          <w:numId w:val="29"/>
        </w:numPr>
        <w:autoSpaceDN w:val="0"/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805FF6">
        <w:rPr>
          <w:rFonts w:ascii="Times New Roman" w:hAnsi="Times New Roman" w:cs="Times New Roman"/>
        </w:rPr>
        <w:t xml:space="preserve"> </w:t>
      </w:r>
      <w:r w:rsidR="006D269A" w:rsidRPr="00805FF6">
        <w:rPr>
          <w:rFonts w:ascii="Times New Roman" w:hAnsi="Times New Roman" w:cs="Times New Roman"/>
        </w:rPr>
        <w:t>«Педагогика с методикой преподавания»</w:t>
      </w:r>
      <w:r w:rsidR="00B465A0" w:rsidRPr="00805FF6">
        <w:rPr>
          <w:rFonts w:ascii="Times New Roman" w:hAnsi="Times New Roman" w:cs="Times New Roman"/>
        </w:rPr>
        <w:t xml:space="preserve">, </w:t>
      </w:r>
      <w:r w:rsidR="00B465A0" w:rsidRPr="00805FF6">
        <w:rPr>
          <w:rFonts w:ascii="Times New Roman" w:hAnsi="Times New Roman" w:cs="Times New Roman"/>
          <w:shd w:val="clear" w:color="auto" w:fill="FFFFFF"/>
        </w:rPr>
        <w:t>«Психология»</w:t>
      </w:r>
      <w:r w:rsidR="008B1C11" w:rsidRPr="00805FF6">
        <w:rPr>
          <w:rFonts w:ascii="Times New Roman" w:hAnsi="Times New Roman" w:cs="Times New Roman"/>
          <w:shd w:val="clear" w:color="auto" w:fill="FFFFFF"/>
        </w:rPr>
        <w:t>, «</w:t>
      </w:r>
      <w:r w:rsidR="008B1C11" w:rsidRPr="00805FF6">
        <w:rPr>
          <w:rFonts w:ascii="Times New Roman" w:hAnsi="Times New Roman" w:cs="Times New Roman"/>
          <w:bCs/>
          <w:sz w:val="24"/>
          <w:szCs w:val="24"/>
        </w:rPr>
        <w:t xml:space="preserve">Производственная педагогической практики по получению первичных профессиональных умений и опыта профессиональной деятельности» </w:t>
      </w:r>
      <w:r w:rsidR="006D269A" w:rsidRPr="00805FF6">
        <w:rPr>
          <w:rFonts w:ascii="Times New Roman" w:hAnsi="Times New Roman" w:cs="Times New Roman"/>
        </w:rPr>
        <w:t>по специальности 34.03.01 Сестринское дело ВО</w:t>
      </w:r>
      <w:r w:rsidR="00761D25" w:rsidRPr="00805FF6">
        <w:rPr>
          <w:rFonts w:ascii="Times New Roman" w:hAnsi="Times New Roman" w:cs="Times New Roman"/>
        </w:rPr>
        <w:t xml:space="preserve"> </w:t>
      </w:r>
      <w:r w:rsidR="006D269A" w:rsidRPr="00805FF6">
        <w:rPr>
          <w:rFonts w:ascii="Times New Roman" w:hAnsi="Times New Roman" w:cs="Times New Roman"/>
          <w:shd w:val="clear" w:color="auto" w:fill="FFFFFF"/>
        </w:rPr>
        <w:t>для студентов очной формы обучения.</w:t>
      </w:r>
    </w:p>
    <w:p w:rsidR="003A7E49" w:rsidRPr="00805FF6" w:rsidRDefault="006529B3" w:rsidP="00805FF6">
      <w:pPr>
        <w:numPr>
          <w:ilvl w:val="0"/>
          <w:numId w:val="29"/>
        </w:numPr>
        <w:autoSpaceDN w:val="0"/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805FF6">
        <w:rPr>
          <w:rFonts w:ascii="Times New Roman" w:hAnsi="Times New Roman" w:cs="Times New Roman"/>
          <w:shd w:val="clear" w:color="auto" w:fill="FFFFFF"/>
        </w:rPr>
        <w:t>«Основы коммуникации»</w:t>
      </w:r>
      <w:r w:rsidR="00B465A0" w:rsidRPr="00805FF6">
        <w:rPr>
          <w:rFonts w:ascii="Times New Roman" w:hAnsi="Times New Roman" w:cs="Times New Roman"/>
          <w:shd w:val="clear" w:color="auto" w:fill="FFFFFF"/>
        </w:rPr>
        <w:t xml:space="preserve">; </w:t>
      </w:r>
      <w:r w:rsidR="003A7E49" w:rsidRPr="00805FF6">
        <w:rPr>
          <w:rFonts w:ascii="Times New Roman" w:hAnsi="Times New Roman" w:cs="Times New Roman"/>
        </w:rPr>
        <w:t>«Педагогические основы санитарно-гигиенического просвещения»</w:t>
      </w:r>
      <w:r w:rsidR="00B465A0" w:rsidRPr="00805FF6">
        <w:rPr>
          <w:rFonts w:ascii="Times New Roman" w:hAnsi="Times New Roman" w:cs="Times New Roman"/>
        </w:rPr>
        <w:t xml:space="preserve">; </w:t>
      </w:r>
      <w:r w:rsidR="003A7E49" w:rsidRPr="00805FF6">
        <w:rPr>
          <w:rFonts w:ascii="Times New Roman" w:hAnsi="Times New Roman" w:cs="Times New Roman"/>
          <w:shd w:val="clear" w:color="auto" w:fill="FFFFFF"/>
        </w:rPr>
        <w:t xml:space="preserve">«Психология общения» </w:t>
      </w:r>
      <w:r w:rsidR="003A7E49" w:rsidRPr="00805FF6">
        <w:rPr>
          <w:rFonts w:ascii="Times New Roman" w:hAnsi="Times New Roman" w:cs="Times New Roman"/>
        </w:rPr>
        <w:t xml:space="preserve">31.02.06 </w:t>
      </w:r>
      <w:r w:rsidR="003A7E49" w:rsidRPr="00805FF6">
        <w:rPr>
          <w:rFonts w:ascii="Times New Roman" w:hAnsi="Times New Roman" w:cs="Times New Roman"/>
          <w:shd w:val="clear" w:color="auto" w:fill="FFFFFF"/>
        </w:rPr>
        <w:t>Стоматология профилактическая СПО для студентов очной формы обучения.</w:t>
      </w:r>
    </w:p>
    <w:p w:rsidR="006D269A" w:rsidRPr="00805FF6" w:rsidRDefault="006D269A" w:rsidP="003A7E49">
      <w:pPr>
        <w:autoSpaceDN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D269A" w:rsidRPr="00805FF6" w:rsidRDefault="00B465A0" w:rsidP="006D26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05FF6">
        <w:rPr>
          <w:rFonts w:ascii="Times New Roman" w:hAnsi="Times New Roman" w:cs="Times New Roman"/>
        </w:rPr>
        <w:t>2. Актуализация</w:t>
      </w:r>
      <w:r w:rsidR="006D269A" w:rsidRPr="00805FF6">
        <w:rPr>
          <w:rFonts w:ascii="Times New Roman" w:hAnsi="Times New Roman" w:cs="Times New Roman"/>
        </w:rPr>
        <w:t xml:space="preserve"> рабочих программ для ординаторов по дисциплинам: «Педагогика», «Клиническая психология». </w:t>
      </w:r>
    </w:p>
    <w:p w:rsidR="006D269A" w:rsidRPr="00805FF6" w:rsidRDefault="006D269A" w:rsidP="006D269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6D269A" w:rsidRPr="00805FF6" w:rsidRDefault="00B465A0" w:rsidP="006D26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05FF6">
        <w:rPr>
          <w:rFonts w:ascii="Times New Roman" w:hAnsi="Times New Roman" w:cs="Times New Roman"/>
        </w:rPr>
        <w:t>3. Актуализация</w:t>
      </w:r>
      <w:r w:rsidR="006D269A" w:rsidRPr="00805FF6">
        <w:rPr>
          <w:rFonts w:ascii="Times New Roman" w:hAnsi="Times New Roman" w:cs="Times New Roman"/>
        </w:rPr>
        <w:t xml:space="preserve"> рабочих программ для аспирантов по дисциплинам: «Психология человека», «Педагогика высшей школы», «Педагогическая практика», «Государственная итоговая аттестация». </w:t>
      </w:r>
    </w:p>
    <w:p w:rsidR="00437FCE" w:rsidRPr="00805FF6" w:rsidRDefault="00437FCE" w:rsidP="006D26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437FCE" w:rsidRPr="00805FF6" w:rsidRDefault="00B465A0" w:rsidP="006D26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05FF6">
        <w:rPr>
          <w:rFonts w:ascii="Times New Roman" w:hAnsi="Times New Roman" w:cs="Times New Roman"/>
        </w:rPr>
        <w:t>4. Актуализация рабочих программ</w:t>
      </w:r>
      <w:r w:rsidR="00437FCE" w:rsidRPr="00805FF6">
        <w:rPr>
          <w:rFonts w:ascii="Times New Roman" w:hAnsi="Times New Roman" w:cs="Times New Roman"/>
        </w:rPr>
        <w:t>, реализуемых в ЦПКП и программ профессиональной переподготовки на цикле «Преподаватель высшей школы».</w:t>
      </w:r>
    </w:p>
    <w:p w:rsidR="006D269A" w:rsidRPr="00805FF6" w:rsidRDefault="006D269A" w:rsidP="006D269A">
      <w:pPr>
        <w:pStyle w:val="a3"/>
        <w:spacing w:before="0" w:beforeAutospacing="0" w:after="0" w:afterAutospacing="0"/>
        <w:ind w:firstLine="709"/>
        <w:jc w:val="center"/>
        <w:rPr>
          <w:b/>
          <w:sz w:val="22"/>
          <w:szCs w:val="22"/>
        </w:rPr>
      </w:pPr>
    </w:p>
    <w:p w:rsidR="006D269A" w:rsidRPr="00805FF6" w:rsidRDefault="006D269A" w:rsidP="006D269A">
      <w:pPr>
        <w:pStyle w:val="a3"/>
        <w:spacing w:before="0" w:beforeAutospacing="0" w:after="0" w:afterAutospacing="0"/>
        <w:ind w:firstLine="709"/>
        <w:jc w:val="center"/>
        <w:rPr>
          <w:b/>
          <w:sz w:val="22"/>
          <w:szCs w:val="22"/>
        </w:rPr>
      </w:pPr>
      <w:r w:rsidRPr="00805FF6">
        <w:rPr>
          <w:b/>
          <w:sz w:val="22"/>
          <w:szCs w:val="22"/>
        </w:rPr>
        <w:t>РАЗДЕЛ № 5. ОРГАНИЗАЦИОННАЯ РАБОТА</w:t>
      </w:r>
    </w:p>
    <w:p w:rsidR="006D269A" w:rsidRPr="00805FF6" w:rsidRDefault="006D269A" w:rsidP="006D269A">
      <w:pPr>
        <w:pStyle w:val="a3"/>
        <w:spacing w:before="0" w:beforeAutospacing="0" w:after="0" w:afterAutospacing="0"/>
        <w:ind w:firstLine="709"/>
        <w:rPr>
          <w:b/>
          <w:caps/>
          <w:sz w:val="22"/>
          <w:szCs w:val="22"/>
        </w:rPr>
      </w:pPr>
    </w:p>
    <w:tbl>
      <w:tblPr>
        <w:tblW w:w="51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5"/>
        <w:gridCol w:w="2522"/>
        <w:gridCol w:w="2178"/>
        <w:gridCol w:w="3297"/>
        <w:gridCol w:w="1548"/>
      </w:tblGrid>
      <w:tr w:rsidR="006D269A" w:rsidRPr="00805FF6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Мероприятие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Сроки выполнения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Ответственный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Отметка о выполнении</w:t>
            </w:r>
          </w:p>
        </w:tc>
      </w:tr>
      <w:tr w:rsidR="00921C6A" w:rsidRPr="00805FF6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6A" w:rsidRPr="00805FF6" w:rsidRDefault="00921C6A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805FF6" w:rsidRDefault="00921C6A" w:rsidP="00921C6A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Утверждение расписаний на осенний семестр 2021-2022 уч. года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805FF6" w:rsidRDefault="00921C6A" w:rsidP="00CE0ED6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август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24C" w:rsidRPr="00805FF6" w:rsidRDefault="006F724C" w:rsidP="006F724C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Зав. кафедрой Т.Н. Гриневецкая;</w:t>
            </w:r>
          </w:p>
          <w:p w:rsidR="00921C6A" w:rsidRPr="00805FF6" w:rsidRDefault="006F724C" w:rsidP="006F724C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Завучи Затеев В.В., Шпикс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805FF6" w:rsidRDefault="00921C6A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921C6A" w:rsidRPr="00805FF6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6A" w:rsidRPr="00805FF6" w:rsidRDefault="00921C6A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805FF6" w:rsidRDefault="00921C6A" w:rsidP="00CE0ED6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Разработка и утверждение плана работы кафедры на учебный год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805FF6" w:rsidRDefault="00921C6A" w:rsidP="00CE0ED6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сентябрь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805FF6" w:rsidRDefault="00921C6A" w:rsidP="00CE0ED6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Зав. кафедрой Т.Н. Гриневецкая;</w:t>
            </w:r>
          </w:p>
          <w:p w:rsidR="00921C6A" w:rsidRPr="00805FF6" w:rsidRDefault="00921C6A" w:rsidP="00CE0ED6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Завучи Затеев В.В., Шпикс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805FF6" w:rsidRDefault="00921C6A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805FF6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805FF6" w:rsidRDefault="00E01517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E01517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Утверждение распределения учебной нагрузки на учебный год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CE0ED6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E01517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Зав. кафедрой Т.Н. Гриневецкая;</w:t>
            </w:r>
          </w:p>
          <w:p w:rsidR="00E01517" w:rsidRPr="00805FF6" w:rsidRDefault="00E01517" w:rsidP="00E01517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Завучи Затеев В.В., Шпикс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805FF6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805FF6" w:rsidRDefault="00E01517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8B1C11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Контроль выполнения учебной нагрузки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8B1C11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в течение года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8B1C11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Зав. кафедрой Т.Н. Гриневецкая;</w:t>
            </w:r>
          </w:p>
          <w:p w:rsidR="00E01517" w:rsidRPr="00805FF6" w:rsidRDefault="00E01517" w:rsidP="008B1C11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Завучи Затеев В.В., Шпикс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805FF6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805FF6" w:rsidRDefault="00E01517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CE0ED6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Утверждение графика взаимопосещений преподавателей кафедры, отчета и плана работы СНО кафедры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CE0ED6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 xml:space="preserve">сентябрь 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CE0ED6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Зав. кафедрой Т.Н. Гриневецкая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805FF6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805FF6" w:rsidRDefault="00E01517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761D25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Утверждение отчета по НИР за 2021 г., разработка и утверждение плана по НИР на 2022 г.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4703DD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 xml:space="preserve">октябрь 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6D269A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Зав. кафедрой Т.Н. Гриневецкая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805FF6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805FF6" w:rsidRDefault="00E01517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767E15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 xml:space="preserve">Утверждение тем ВКР и научных руководителей обучающихся 2 года обучения по программе проф.переподготовки «Преподаватель высшей школы».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4703DD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октябрь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767E15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Зав. кафедрой Т.Н. Гриневецкая;</w:t>
            </w:r>
          </w:p>
          <w:p w:rsidR="00E01517" w:rsidRPr="00805FF6" w:rsidRDefault="00E01517" w:rsidP="00767E15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Завуч по ПДО Шпикс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805FF6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805FF6" w:rsidRDefault="00E01517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767E15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 xml:space="preserve">Утверждение тем ВКР и научных руководителей обучающихся 2 года обучения по программе проф.переподготовки «Клиническая психология».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CE0ED6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ноябрь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CE0ED6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Зав. кафедрой Т.Н. Гриневецкая;</w:t>
            </w:r>
          </w:p>
          <w:p w:rsidR="00E01517" w:rsidRPr="00805FF6" w:rsidRDefault="00E01517" w:rsidP="00CE0ED6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Завуч по ПДО Шпикс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805FF6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805FF6" w:rsidRDefault="00E01517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761D25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Анализ результативности выполнения плана работы кафедры на учебный год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4703DD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декабрь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BA21C0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 xml:space="preserve">Зав. кафедрой </w:t>
            </w:r>
          </w:p>
          <w:p w:rsidR="00E01517" w:rsidRPr="00805FF6" w:rsidRDefault="00E01517" w:rsidP="00BA21C0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Т.Н. Гриневецкая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805FF6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805FF6" w:rsidRDefault="00E01517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BA21C0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Утверждение расписаний на весенний семестр 2021-2022 уч. года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6D269A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 xml:space="preserve">январь 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6F724C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Зав. кафедрой Т.Н. Гриневецкая;</w:t>
            </w:r>
          </w:p>
          <w:p w:rsidR="00E01517" w:rsidRPr="00805FF6" w:rsidRDefault="00E01517" w:rsidP="006F724C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Завучи Затеев В.В., Шпикс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805FF6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805FF6" w:rsidRDefault="00E01517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6D269A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Анализ хода выполнения индивидуальных планов преподавателей на учебный год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5C36B8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февраль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6D269A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Все преподаватели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805FF6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805FF6" w:rsidRDefault="00E01517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AE6D28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Подготовка докладов на научно-практическую конференцию студентов и молодых учёных «Авиценна -2022»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4368DA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март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6F724C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Руководитель  СНО Затеев В.В.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805FF6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805FF6" w:rsidRDefault="00E01517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F2568B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 xml:space="preserve">Сбор материалов для издания сборника научных трудов по итогам защит ВКР слушателей ПВШ/Клиническая психология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5C36B8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апрель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CE0ED6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Все научные руководители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805FF6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805FF6" w:rsidRDefault="00E01517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6F724C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 xml:space="preserve">Предзащита обучающихся 2 года обучения по программе проф.переподготовки «Преподаватель высшей школы», «Клиническая психология»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5C36B8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 xml:space="preserve">май 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4A1927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Все научные руководители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805FF6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805FF6" w:rsidRDefault="00E01517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6F724C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 xml:space="preserve">Предзащита обучающихся 2 года обучения по программе проф.переподготовки «Клиническая психология»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CE0ED6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июнь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CE0ED6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Все научные руководители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805FF6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805FF6" w:rsidRDefault="00E01517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6D269A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Утверждение отчета о работе кафедры за учебный год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5C36B8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 xml:space="preserve">июнь 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BA21C0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05FF6">
              <w:rPr>
                <w:sz w:val="22"/>
                <w:szCs w:val="22"/>
                <w:lang w:eastAsia="en-US"/>
              </w:rPr>
              <w:t>Зав. кафедрой Т.Н. Гриневецкая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805FF6" w:rsidRDefault="00E01517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</w:tbl>
    <w:p w:rsidR="006D269A" w:rsidRPr="00805FF6" w:rsidRDefault="006D269A" w:rsidP="006D269A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</w:rPr>
      </w:pPr>
    </w:p>
    <w:p w:rsidR="00CE0ED6" w:rsidRPr="00805FF6" w:rsidRDefault="005D72BF" w:rsidP="00CE0ED6">
      <w:pPr>
        <w:pStyle w:val="3"/>
        <w:spacing w:before="0" w:after="0"/>
        <w:jc w:val="center"/>
        <w:rPr>
          <w:rFonts w:ascii="Times New Roman" w:hAnsi="Times New Roman"/>
          <w:sz w:val="22"/>
          <w:szCs w:val="22"/>
        </w:rPr>
      </w:pPr>
      <w:bookmarkStart w:id="0" w:name="_Toc177142605"/>
      <w:bookmarkStart w:id="1" w:name="_Toc177143702"/>
      <w:bookmarkStart w:id="2" w:name="_Toc179813945"/>
      <w:bookmarkStart w:id="3" w:name="_Toc179814154"/>
      <w:bookmarkStart w:id="4" w:name="_Toc179814208"/>
      <w:bookmarkStart w:id="5" w:name="_Toc179814293"/>
      <w:r w:rsidRPr="00805FF6">
        <w:rPr>
          <w:rFonts w:ascii="Times New Roman" w:hAnsi="Times New Roman"/>
          <w:sz w:val="22"/>
          <w:szCs w:val="22"/>
        </w:rPr>
        <w:t>ГРАФИК ВЗАИМОПОСЕЩЕНИЙ ЗАНЯТИЙ</w:t>
      </w:r>
      <w:bookmarkEnd w:id="0"/>
      <w:bookmarkEnd w:id="1"/>
      <w:bookmarkEnd w:id="2"/>
      <w:bookmarkEnd w:id="3"/>
      <w:bookmarkEnd w:id="4"/>
      <w:bookmarkEnd w:id="5"/>
    </w:p>
    <w:p w:rsidR="00CE0ED6" w:rsidRPr="00805FF6" w:rsidRDefault="00CE0ED6" w:rsidP="00CE0ED6">
      <w:pPr>
        <w:spacing w:after="0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3686"/>
        <w:gridCol w:w="5103"/>
      </w:tblGrid>
      <w:tr w:rsidR="00CE0ED6" w:rsidRPr="00805FF6" w:rsidTr="00CE0ED6">
        <w:trPr>
          <w:cantSplit/>
          <w:trHeight w:val="113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ED6" w:rsidRPr="00805FF6" w:rsidRDefault="00CE0ED6" w:rsidP="00E01517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805FF6">
              <w:rPr>
                <w:rFonts w:ascii="Times New Roman" w:hAnsi="Times New Roman"/>
                <w:bCs/>
              </w:rPr>
              <w:t>№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ED6" w:rsidRPr="00805FF6" w:rsidRDefault="00CE0ED6" w:rsidP="00E01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805FF6">
              <w:rPr>
                <w:rFonts w:ascii="Times New Roman" w:hAnsi="Times New Roman" w:cs="Times New Roman"/>
                <w:bCs/>
              </w:rPr>
              <w:t>ФИО преподавателя, посещающего занятия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ED6" w:rsidRPr="00805FF6" w:rsidRDefault="00CE0ED6" w:rsidP="00E01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805FF6">
              <w:rPr>
                <w:rFonts w:ascii="Times New Roman" w:hAnsi="Times New Roman" w:cs="Times New Roman"/>
                <w:bCs/>
              </w:rPr>
              <w:t>ФИО преподавателя, ведущего занятие</w:t>
            </w:r>
          </w:p>
        </w:tc>
      </w:tr>
      <w:tr w:rsidR="00CE0ED6" w:rsidRPr="00805FF6" w:rsidTr="00CE0ED6">
        <w:trPr>
          <w:cantSplit/>
          <w:trHeight w:val="47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ED6" w:rsidRPr="00805FF6" w:rsidRDefault="00CE0ED6" w:rsidP="008B1C11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ED6" w:rsidRPr="00805FF6" w:rsidRDefault="00CE0ED6" w:rsidP="00E015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Гриневецкая Т.Н.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ED6" w:rsidRPr="00805FF6" w:rsidRDefault="00CE0ED6" w:rsidP="00E015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Корчуганов В.А., Шилин А.Л.</w:t>
            </w:r>
          </w:p>
        </w:tc>
      </w:tr>
      <w:tr w:rsidR="00CE0ED6" w:rsidRPr="00805FF6" w:rsidTr="00E01517">
        <w:trPr>
          <w:cantSplit/>
          <w:trHeight w:val="36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ED6" w:rsidRPr="00805FF6" w:rsidRDefault="00CE0ED6" w:rsidP="008B1C11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ED6" w:rsidRPr="00805FF6" w:rsidRDefault="00CE0ED6" w:rsidP="00E015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Затеев В.В.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ED6" w:rsidRPr="00805FF6" w:rsidRDefault="00CE0ED6" w:rsidP="00E015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Севостьянов Д.А.</w:t>
            </w:r>
            <w:r w:rsidRPr="00805FF6">
              <w:rPr>
                <w:rFonts w:ascii="Times New Roman" w:hAnsi="Times New Roman" w:cs="Times New Roman"/>
              </w:rPr>
              <w:t>, Фомин М.С.</w:t>
            </w:r>
          </w:p>
        </w:tc>
      </w:tr>
      <w:tr w:rsidR="00CE0ED6" w:rsidRPr="00805FF6" w:rsidTr="00CE0ED6">
        <w:trPr>
          <w:trHeight w:val="17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ED6" w:rsidRPr="00805FF6" w:rsidRDefault="00CE0ED6" w:rsidP="008B1C11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ED6" w:rsidRPr="00805FF6" w:rsidRDefault="00CE0ED6" w:rsidP="00E015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Корчуганов В.А.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ED6" w:rsidRPr="00805FF6" w:rsidRDefault="00CE0ED6" w:rsidP="00E015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Старухина Н.Б., Пивченко  В.П.</w:t>
            </w:r>
          </w:p>
        </w:tc>
      </w:tr>
      <w:tr w:rsidR="00CE0ED6" w:rsidRPr="00805FF6" w:rsidTr="00CE0ED6">
        <w:trPr>
          <w:trHeight w:val="17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ED6" w:rsidRPr="00805FF6" w:rsidRDefault="00CE0ED6" w:rsidP="008B1C11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ED6" w:rsidRPr="00805FF6" w:rsidRDefault="00CE0ED6" w:rsidP="00E015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Севостьянов Д.А.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ED6" w:rsidRPr="00805FF6" w:rsidRDefault="00CE0ED6" w:rsidP="00E015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Корчуганов В.А., Шилин А.Л.</w:t>
            </w:r>
          </w:p>
        </w:tc>
      </w:tr>
      <w:tr w:rsidR="00CE0ED6" w:rsidRPr="00805FF6" w:rsidTr="00CE0ED6">
        <w:trPr>
          <w:trHeight w:val="17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ED6" w:rsidRPr="00805FF6" w:rsidRDefault="00CE0ED6" w:rsidP="008B1C11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ED6" w:rsidRPr="00805FF6" w:rsidRDefault="00CE0ED6" w:rsidP="00E015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Старухина Н.Б.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ED6" w:rsidRPr="00805FF6" w:rsidRDefault="00CE0ED6" w:rsidP="00E015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Пивченко В.П., Затеев В.В.</w:t>
            </w:r>
          </w:p>
        </w:tc>
      </w:tr>
      <w:tr w:rsidR="00CE0ED6" w:rsidRPr="00805FF6" w:rsidTr="00CE0ED6">
        <w:trPr>
          <w:trHeight w:val="17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ED6" w:rsidRPr="00805FF6" w:rsidRDefault="00CE0ED6" w:rsidP="008B1C11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ED6" w:rsidRPr="00805FF6" w:rsidRDefault="00CE0ED6" w:rsidP="00E015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Пивченко В.П.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ED6" w:rsidRPr="00805FF6" w:rsidRDefault="00CE0ED6" w:rsidP="00E015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Затеев В.В., Старухина Н.Б.</w:t>
            </w:r>
          </w:p>
        </w:tc>
      </w:tr>
      <w:tr w:rsidR="00CE0ED6" w:rsidRPr="00805FF6" w:rsidTr="00CE0ED6">
        <w:trPr>
          <w:trHeight w:val="31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ED6" w:rsidRPr="00805FF6" w:rsidRDefault="00CE0ED6" w:rsidP="008B1C11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ED6" w:rsidRPr="00805FF6" w:rsidRDefault="00CE0ED6" w:rsidP="00E015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Фомин М.С.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ED6" w:rsidRPr="00805FF6" w:rsidRDefault="00CE0ED6" w:rsidP="00E015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Севостьянов Д.А., Шпикс Т.А.</w:t>
            </w:r>
          </w:p>
        </w:tc>
      </w:tr>
      <w:tr w:rsidR="00CE0ED6" w:rsidRPr="00805FF6" w:rsidTr="00CE0ED6">
        <w:trPr>
          <w:trHeight w:val="17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ED6" w:rsidRPr="00805FF6" w:rsidRDefault="00CE0ED6" w:rsidP="008B1C11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ED6" w:rsidRPr="00805FF6" w:rsidRDefault="00CE0ED6" w:rsidP="00E015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Шилин А.Л.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ED6" w:rsidRPr="00805FF6" w:rsidRDefault="00CE0ED6" w:rsidP="00E015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Гриневецкая Т.Н., Шпикс Т.А.</w:t>
            </w:r>
          </w:p>
        </w:tc>
      </w:tr>
      <w:tr w:rsidR="00CE0ED6" w:rsidRPr="00805FF6" w:rsidTr="00CE0ED6">
        <w:trPr>
          <w:trHeight w:val="17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ED6" w:rsidRPr="00805FF6" w:rsidRDefault="00CE0ED6" w:rsidP="008B1C11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ED6" w:rsidRPr="00805FF6" w:rsidRDefault="00CE0ED6" w:rsidP="00E015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Шпикс Т.А.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ED6" w:rsidRPr="00805FF6" w:rsidRDefault="00CE0ED6" w:rsidP="00E015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 xml:space="preserve">Гриневецкая Т.Н., Фомин М.С. </w:t>
            </w:r>
          </w:p>
        </w:tc>
      </w:tr>
    </w:tbl>
    <w:p w:rsidR="005D72BF" w:rsidRPr="00805FF6" w:rsidRDefault="005D72BF" w:rsidP="005D72B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6D269A" w:rsidRPr="00805FF6" w:rsidRDefault="006D269A" w:rsidP="005D72B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805FF6">
        <w:rPr>
          <w:rFonts w:ascii="Times New Roman" w:hAnsi="Times New Roman" w:cs="Times New Roman"/>
          <w:b/>
        </w:rPr>
        <w:t>РАЗДЕЛ № 6. СОВЕРШЕНСТВОВАНИЕ МАТЕРИАЛЬНО-ТЕХНИЧЕСКОГО ОБЕСПЕЧЕНИЯ ОБРАЗОВАТЕЛЬНОГО ПРОЦЕССА</w:t>
      </w:r>
    </w:p>
    <w:p w:rsidR="00210F04" w:rsidRPr="00805FF6" w:rsidRDefault="00210F04" w:rsidP="006D26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6D269A" w:rsidRPr="00805FF6" w:rsidRDefault="006D269A" w:rsidP="006D269A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805FF6">
        <w:rPr>
          <w:rFonts w:ascii="Times New Roman" w:hAnsi="Times New Roman" w:cs="Times New Roman"/>
        </w:rPr>
        <w:t>Раздел отсутствует</w:t>
      </w:r>
    </w:p>
    <w:p w:rsidR="006D269A" w:rsidRPr="00805FF6" w:rsidRDefault="006D269A" w:rsidP="006D269A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6D269A" w:rsidRPr="00805FF6" w:rsidRDefault="006D269A" w:rsidP="006D26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  <w:r w:rsidRPr="00805FF6">
        <w:rPr>
          <w:rFonts w:ascii="Times New Roman" w:hAnsi="Times New Roman" w:cs="Times New Roman"/>
          <w:b/>
          <w:spacing w:val="1"/>
        </w:rPr>
        <w:t>РАЗДЕЛ № 7. КАФЕДРАЛЬНЫЕ И МЕТОДИЧЕСКИЕ СОВЕЩАНИЯ</w:t>
      </w:r>
    </w:p>
    <w:p w:rsidR="006D269A" w:rsidRPr="00805FF6" w:rsidRDefault="006D269A" w:rsidP="006D269A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pacing w:val="1"/>
        </w:rPr>
      </w:pPr>
    </w:p>
    <w:p w:rsidR="006D269A" w:rsidRPr="00805FF6" w:rsidRDefault="006D269A" w:rsidP="006D269A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pacing w:val="1"/>
        </w:rPr>
      </w:pPr>
      <w:r w:rsidRPr="00805FF6">
        <w:rPr>
          <w:rFonts w:ascii="Times New Roman" w:hAnsi="Times New Roman" w:cs="Times New Roman"/>
          <w:spacing w:val="1"/>
        </w:rPr>
        <w:t>Периодичность проведения кафедральных совещаний – 1 ра</w:t>
      </w:r>
      <w:r w:rsidR="005C36B8" w:rsidRPr="00805FF6">
        <w:rPr>
          <w:rFonts w:ascii="Times New Roman" w:hAnsi="Times New Roman" w:cs="Times New Roman"/>
          <w:spacing w:val="1"/>
        </w:rPr>
        <w:t>з в месяц</w:t>
      </w:r>
      <w:r w:rsidRPr="00805FF6">
        <w:rPr>
          <w:rFonts w:ascii="Times New Roman" w:hAnsi="Times New Roman" w:cs="Times New Roman"/>
          <w:spacing w:val="1"/>
        </w:rPr>
        <w:t>.</w:t>
      </w:r>
    </w:p>
    <w:p w:rsidR="004368DA" w:rsidRPr="00805FF6" w:rsidRDefault="004368DA" w:rsidP="006D269A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pacing w:val="1"/>
        </w:rPr>
        <w:sectPr w:rsidR="004368DA" w:rsidRPr="00805FF6" w:rsidSect="00437FCE">
          <w:headerReference w:type="default" r:id="rId9"/>
          <w:pgSz w:w="11906" w:h="16838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6D269A" w:rsidRPr="00805FF6" w:rsidRDefault="006D269A" w:rsidP="0043157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  <w:r w:rsidRPr="00805FF6">
        <w:rPr>
          <w:rFonts w:ascii="Times New Roman" w:hAnsi="Times New Roman" w:cs="Times New Roman"/>
          <w:b/>
          <w:spacing w:val="1"/>
        </w:rPr>
        <w:lastRenderedPageBreak/>
        <w:t>РАЗДЕЛ № 8. УЧЕБНАЯ НАГРУЗКА ПРЕПОДАВАТЕЛЕЙ КАФЕДРЫ</w:t>
      </w:r>
    </w:p>
    <w:p w:rsidR="006D269A" w:rsidRPr="00805FF6" w:rsidRDefault="006D269A" w:rsidP="0043157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pacing w:val="-3"/>
        </w:rPr>
      </w:pPr>
    </w:p>
    <w:p w:rsidR="00CE0ED6" w:rsidRPr="00805FF6" w:rsidRDefault="00CE0ED6" w:rsidP="00CE0ED6">
      <w:pPr>
        <w:keepNext/>
        <w:keepLines/>
        <w:spacing w:after="0" w:line="240" w:lineRule="auto"/>
        <w:ind w:hanging="10"/>
        <w:jc w:val="center"/>
        <w:outlineLvl w:val="2"/>
        <w:rPr>
          <w:rFonts w:ascii="Times New Roman" w:eastAsia="Times New Roman" w:hAnsi="Times New Roman" w:cs="Times New Roman"/>
          <w:sz w:val="24"/>
        </w:rPr>
      </w:pPr>
      <w:bookmarkStart w:id="6" w:name="_GoBack"/>
      <w:bookmarkEnd w:id="6"/>
      <w:r w:rsidRPr="00805FF6">
        <w:rPr>
          <w:rFonts w:ascii="Times New Roman" w:eastAsia="Times New Roman" w:hAnsi="Times New Roman" w:cs="Times New Roman"/>
          <w:sz w:val="24"/>
        </w:rPr>
        <w:t xml:space="preserve">ВЫСШЕЕ ОБРАЗОВАНИЕ </w:t>
      </w:r>
    </w:p>
    <w:tbl>
      <w:tblPr>
        <w:tblW w:w="14990" w:type="dxa"/>
        <w:tblInd w:w="-107" w:type="dxa"/>
        <w:tblCellMar>
          <w:top w:w="43" w:type="dxa"/>
          <w:left w:w="45" w:type="dxa"/>
          <w:right w:w="4" w:type="dxa"/>
        </w:tblCellMar>
        <w:tblLook w:val="04A0"/>
      </w:tblPr>
      <w:tblGrid>
        <w:gridCol w:w="1541"/>
        <w:gridCol w:w="1666"/>
        <w:gridCol w:w="746"/>
        <w:gridCol w:w="2591"/>
        <w:gridCol w:w="605"/>
        <w:gridCol w:w="717"/>
        <w:gridCol w:w="441"/>
        <w:gridCol w:w="769"/>
        <w:gridCol w:w="455"/>
        <w:gridCol w:w="372"/>
        <w:gridCol w:w="377"/>
        <w:gridCol w:w="395"/>
        <w:gridCol w:w="394"/>
        <w:gridCol w:w="614"/>
        <w:gridCol w:w="451"/>
        <w:gridCol w:w="487"/>
        <w:gridCol w:w="620"/>
        <w:gridCol w:w="400"/>
        <w:gridCol w:w="400"/>
        <w:gridCol w:w="949"/>
      </w:tblGrid>
      <w:tr w:rsidR="00CE0ED6" w:rsidRPr="00805FF6" w:rsidTr="00CE0ED6">
        <w:trPr>
          <w:trHeight w:val="2640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 xml:space="preserve">Фамилия И.О. преподавателя 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 xml:space="preserve">Должность 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 xml:space="preserve">Объём ставки 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Направление подготовки/ специальность,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форма обучения (очная,  очно-заочная, заочная)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7137B2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Calibri" w:hAnsi="Times New Roman" w:cs="Times New Roman"/>
                <w:noProof/>
              </w:rPr>
            </w:r>
            <w:r w:rsidRPr="00805FF6">
              <w:rPr>
                <w:rFonts w:ascii="Times New Roman" w:eastAsia="Calibri" w:hAnsi="Times New Roman" w:cs="Times New Roman"/>
                <w:noProof/>
              </w:rPr>
              <w:pict>
                <v:group id="Group 91479" o:spid="_x0000_s1131" style="width:9.15pt;height:34.7pt;mso-position-horizontal-relative:char;mso-position-vertical-relative:line" coordsize="116441,440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">
                  <v:rect id="Rectangle 4310" o:spid="_x0000_s1132" style="position:absolute;left:19708;top:305282;width:115449;height:154866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" filled="f" stroked="f">
                    <v:textbox inset="0,0,0,0">
                      <w:txbxContent>
                        <w:p w:rsidR="008B1C11" w:rsidRPr="0023156C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23156C">
                            <w:rPr>
                              <w:rFonts w:ascii="Times New Roman" w:hAnsi="Times New Roman" w:cs="Times New Roman"/>
                              <w:sz w:val="20"/>
                            </w:rPr>
                            <w:t>Л</w:t>
                          </w:r>
                        </w:p>
                      </w:txbxContent>
                    </v:textbox>
                  </v:rect>
                  <v:rect id="Rectangle 4311" o:spid="_x0000_s1133" style="position:absolute;left:-91738;top:105443;width:338344;height:154866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" filled="f" stroked="f">
                    <v:textbox inset="0,0,0,0">
                      <w:txbxContent>
                        <w:p w:rsidR="008B1C11" w:rsidRPr="0023156C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23156C">
                            <w:rPr>
                              <w:rFonts w:ascii="Times New Roman" w:hAnsi="Times New Roman" w:cs="Times New Roman"/>
                              <w:sz w:val="20"/>
                            </w:rPr>
                            <w:t>екци</w:t>
                          </w:r>
                        </w:p>
                      </w:txbxContent>
                    </v:textbox>
                  </v:rect>
                  <v:rect id="Rectangle 4312" o:spid="_x0000_s1134" style="position:absolute;left:31883;top:-23918;width:91099;height:154866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" filled="f" stroked="f">
                    <v:textbox inset="0,0,0,0">
                      <w:txbxContent>
                        <w:p w:rsidR="008B1C11" w:rsidRPr="0023156C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23156C">
                            <w:rPr>
                              <w:rFonts w:ascii="Times New Roman" w:hAnsi="Times New Roman" w:cs="Times New Roman"/>
                              <w:sz w:val="20"/>
                            </w:rPr>
                            <w:t>и</w:t>
                          </w:r>
                        </w:p>
                      </w:txbxContent>
                    </v:textbox>
                  </v:rect>
                  <v:rect id="Rectangle 4313" o:spid="_x0000_s1135" style="position:absolute;left:56148;top:-66709;width:42570;height:154866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" filled="f" stroked="f">
                    <v:textbox inset="0,0,0,0">
                      <w:txbxContent>
                        <w:p w:rsidR="008B1C11" w:rsidRPr="0023156C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7137B2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Calibri" w:hAnsi="Times New Roman" w:cs="Times New Roman"/>
                <w:noProof/>
              </w:rPr>
            </w:r>
            <w:r w:rsidRPr="00805FF6">
              <w:rPr>
                <w:rFonts w:ascii="Times New Roman" w:eastAsia="Calibri" w:hAnsi="Times New Roman" w:cs="Times New Roman"/>
                <w:noProof/>
              </w:rPr>
              <w:pict>
                <v:group id="Group 91492" o:spid="_x0000_s1128" style="width:9.15pt;height:97.55pt;mso-position-horizontal-relative:char;mso-position-vertical-relative:line" coordsize="1164,12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">
                  <v:rect id="Rectangle 4314" o:spid="_x0000_s1129" style="position:absolute;left:-7261;top:3581;width:16070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" filled="f" stroked="f">
                    <v:textbox inset="0,0,0,0">
                      <w:txbxContent>
                        <w:p w:rsidR="008B1C11" w:rsidRPr="00A27F98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A27F98">
                            <w:rPr>
                              <w:rFonts w:ascii="Times New Roman" w:hAnsi="Times New Roman" w:cs="Times New Roman"/>
                              <w:sz w:val="20"/>
                            </w:rPr>
                            <w:t>Практические занятия</w:t>
                          </w:r>
                        </w:p>
                      </w:txbxContent>
                    </v:textbox>
                  </v:rect>
                  <v:rect id="Rectangle 4315" o:spid="_x0000_s1130" style="position:absolute;left:561;top:-666;width:425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" filled="f" stroked="f">
                    <v:textbox inset="0,0,0,0">
                      <w:txbxContent>
                        <w:p w:rsidR="008B1C11" w:rsidRDefault="008B1C11" w:rsidP="00CE0ED6"/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7137B2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Calibri" w:hAnsi="Times New Roman" w:cs="Times New Roman"/>
                <w:noProof/>
              </w:rPr>
            </w:r>
            <w:r w:rsidRPr="00805FF6">
              <w:rPr>
                <w:rFonts w:ascii="Times New Roman" w:eastAsia="Calibri" w:hAnsi="Times New Roman" w:cs="Times New Roman"/>
                <w:noProof/>
              </w:rPr>
              <w:pict>
                <v:group id="Group 91503" o:spid="_x0000_s1125" style="width:9.15pt;height:76.45pt;mso-position-horizontal-relative:char;mso-position-vertical-relative:line" coordsize="1164,97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">
                  <v:rect id="Rectangle 4316" o:spid="_x0000_s1126" style="position:absolute;left:-5498;top:2662;width:12543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" filled="f" stroked="f">
                    <v:textbox inset="0,0,0,0">
                      <w:txbxContent>
                        <w:p w:rsidR="008B1C11" w:rsidRPr="00A27F98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A27F98">
                            <w:rPr>
                              <w:rFonts w:ascii="Times New Roman" w:hAnsi="Times New Roman" w:cs="Times New Roman"/>
                              <w:sz w:val="20"/>
                            </w:rPr>
                            <w:t>Прием отработок</w:t>
                          </w:r>
                        </w:p>
                      </w:txbxContent>
                    </v:textbox>
                  </v:rect>
                  <v:rect id="Rectangle 4317" o:spid="_x0000_s1127" style="position:absolute;left:561;top:-666;width:425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" filled="f" stroked="f">
                    <v:textbox inset="0,0,0,0">
                      <w:txbxContent>
                        <w:p w:rsidR="008B1C11" w:rsidRDefault="008B1C11" w:rsidP="00CE0ED6"/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7137B2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Calibri" w:hAnsi="Times New Roman" w:cs="Times New Roman"/>
                <w:noProof/>
              </w:rPr>
            </w:r>
            <w:r w:rsidRPr="00805FF6">
              <w:rPr>
                <w:rFonts w:ascii="Times New Roman" w:eastAsia="Calibri" w:hAnsi="Times New Roman" w:cs="Times New Roman"/>
                <w:noProof/>
              </w:rPr>
              <w:pict>
                <v:group id="Group 91530" o:spid="_x0000_s1118" style="width:32.7pt;height:81pt;mso-position-horizontal-relative:char;mso-position-vertical-relative:line" coordsize="4151,10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">
                  <v:rect id="Rectangle 4318" o:spid="_x0000_s1119" style="position:absolute;left:-2858;top:3596;width:7264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" filled="f" stroked="f">
                    <v:textbox inset="0,0,0,0">
                      <w:txbxContent>
                        <w:p w:rsidR="008B1C11" w:rsidRPr="00E62726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E62726">
                            <w:rPr>
                              <w:rFonts w:ascii="Times New Roman" w:hAnsi="Times New Roman" w:cs="Times New Roman"/>
                              <w:sz w:val="20"/>
                            </w:rPr>
                            <w:t>Экзамены</w:t>
                          </w:r>
                        </w:p>
                      </w:txbxContent>
                    </v:textbox>
                  </v:rect>
                  <v:rect id="Rectangle 4319" o:spid="_x0000_s1120" style="position:absolute;left:561;top:1590;width:426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" filled="f" stroked="f">
                    <v:textbox inset="0,0,0,0">
                      <w:txbxContent>
                        <w:p w:rsidR="008B1C11" w:rsidRPr="00E62726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</w:p>
                      </w:txbxContent>
                    </v:textbox>
                  </v:rect>
                  <v:rect id="Rectangle 4320" o:spid="_x0000_s1121" style="position:absolute;left:1660;top:8905;width:1216;height:1549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" filled="f" stroked="f">
                    <v:textbox inset="0,0,0,0">
                      <w:txbxContent>
                        <w:p w:rsidR="008B1C11" w:rsidRPr="00E62726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E62726">
                            <w:rPr>
                              <w:rFonts w:ascii="Times New Roman" w:hAnsi="Times New Roman" w:cs="Times New Roman"/>
                              <w:sz w:val="20"/>
                            </w:rPr>
                            <w:t>/э</w:t>
                          </w:r>
                        </w:p>
                      </w:txbxContent>
                    </v:textbox>
                  </v:rect>
                  <v:rect id="Rectangle 4321" o:spid="_x0000_s1122" style="position:absolute;left:-3966;top:2366;width:12467;height:1549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" filled="f" stroked="f">
                    <v:textbox inset="0,0,0,0">
                      <w:txbxContent>
                        <w:p w:rsidR="008B1C11" w:rsidRPr="00E62726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E62726">
                            <w:rPr>
                              <w:rFonts w:ascii="Times New Roman" w:hAnsi="Times New Roman" w:cs="Times New Roman"/>
                              <w:sz w:val="20"/>
                            </w:rPr>
                            <w:t>кзаменационные</w:t>
                          </w:r>
                        </w:p>
                      </w:txbxContent>
                    </v:textbox>
                  </v:rect>
                  <v:rect id="Rectangle 4322" o:spid="_x0000_s1123" style="position:absolute;left:-1235;top:3268;width:9992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" filled="f" stroked="f">
                    <v:textbox inset="0,0,0,0">
                      <w:txbxContent>
                        <w:p w:rsidR="008B1C11" w:rsidRPr="00E62726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E62726">
                            <w:rPr>
                              <w:rFonts w:ascii="Times New Roman" w:hAnsi="Times New Roman" w:cs="Times New Roman"/>
                              <w:sz w:val="20"/>
                            </w:rPr>
                            <w:t>консультации</w:t>
                          </w:r>
                        </w:p>
                      </w:txbxContent>
                    </v:textbox>
                  </v:rect>
                  <v:rect id="Rectangle 4323" o:spid="_x0000_s1124" style="position:absolute;left:3548;top:554;width:425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" filled="f" stroked="f">
                    <v:textbox inset="0,0,0,0">
                      <w:txbxContent>
                        <w:p w:rsidR="008B1C11" w:rsidRPr="00E62726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7137B2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Calibri" w:hAnsi="Times New Roman" w:cs="Times New Roman"/>
                <w:noProof/>
              </w:rPr>
            </w:r>
            <w:r w:rsidRPr="00805FF6">
              <w:rPr>
                <w:rFonts w:ascii="Times New Roman" w:eastAsia="Calibri" w:hAnsi="Times New Roman" w:cs="Times New Roman"/>
                <w:noProof/>
              </w:rPr>
              <w:pict>
                <v:group id="Group 91557" o:spid="_x0000_s1115" style="width:9.15pt;height:22.7pt;mso-position-horizontal-relative:char;mso-position-vertical-relative:line" coordsize="116441,2880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">
                  <v:rect id="Rectangle 4324" o:spid="_x0000_s1116" style="position:absolute;left:-93611;top:39562;width:342089;height:154866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" filled="f" stroked="f">
                    <v:textbox inset="0,0,0,0">
                      <w:txbxContent>
                        <w:p w:rsidR="008B1C11" w:rsidRPr="00C00316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C00316">
                            <w:rPr>
                              <w:rFonts w:ascii="Times New Roman" w:hAnsi="Times New Roman" w:cs="Times New Roman"/>
                              <w:sz w:val="20"/>
                            </w:rPr>
                            <w:t>ГИА</w:t>
                          </w:r>
                        </w:p>
                      </w:txbxContent>
                    </v:textbox>
                  </v:rect>
                  <v:rect id="Rectangle 4325" o:spid="_x0000_s1117" style="position:absolute;left:56148;top:-66709;width:42570;height:154866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" filled="f" stroked="f">
                    <v:textbox inset="0,0,0,0">
                      <w:txbxContent>
                        <w:p w:rsidR="008B1C11" w:rsidRPr="00C00316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7137B2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Calibri" w:hAnsi="Times New Roman" w:cs="Times New Roman"/>
                <w:noProof/>
              </w:rPr>
            </w:r>
            <w:r w:rsidRPr="00805FF6">
              <w:rPr>
                <w:rFonts w:ascii="Times New Roman" w:eastAsia="Calibri" w:hAnsi="Times New Roman" w:cs="Times New Roman"/>
                <w:noProof/>
              </w:rPr>
              <w:pict>
                <v:group id="Group 91589" o:spid="_x0000_s1112" style="width:9.15pt;height:80.3pt;mso-position-horizontal-relative:char;mso-position-vertical-relative:line" coordsize="1164,10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">
                  <v:rect id="Rectangle 4326" o:spid="_x0000_s1113" style="position:absolute;left:-5803;top:2845;width:13153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" filled="f" stroked="f">
                    <v:textbox inset="0,0,0,0">
                      <w:txbxContent>
                        <w:p w:rsidR="008B1C11" w:rsidRPr="00C00316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C00316">
                            <w:rPr>
                              <w:rFonts w:ascii="Times New Roman" w:hAnsi="Times New Roman" w:cs="Times New Roman"/>
                              <w:sz w:val="20"/>
                            </w:rPr>
                            <w:t>Истории болезней</w:t>
                          </w:r>
                        </w:p>
                      </w:txbxContent>
                    </v:textbox>
                  </v:rect>
                  <v:rect id="Rectangle 4327" o:spid="_x0000_s1114" style="position:absolute;left:561;top:-666;width:425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" filled="f" stroked="f">
                    <v:textbox inset="0,0,0,0">
                      <w:txbxContent>
                        <w:p w:rsidR="008B1C11" w:rsidRDefault="008B1C11" w:rsidP="00CE0ED6"/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7137B2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Calibri" w:hAnsi="Times New Roman" w:cs="Times New Roman"/>
                <w:noProof/>
              </w:rPr>
            </w:r>
            <w:r w:rsidRPr="00805FF6">
              <w:rPr>
                <w:rFonts w:ascii="Times New Roman" w:eastAsia="Calibri" w:hAnsi="Times New Roman" w:cs="Times New Roman"/>
                <w:noProof/>
              </w:rPr>
              <w:pict>
                <v:group id="Group 91619" o:spid="_x0000_s1107" style="width:9.15pt;height:80.05pt;mso-position-horizontal-relative:char;mso-position-vertical-relative:line" coordsize="1164,10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">
                  <v:rect id="Rectangle 4328" o:spid="_x0000_s1108" style="position:absolute;left:206;top:8823;width:1136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" filled="f" stroked="f">
                    <v:textbox inset="0,0,0,0">
                      <w:txbxContent>
                        <w:p w:rsidR="008B1C11" w:rsidRDefault="008B1C11" w:rsidP="00CE0ED6">
                          <w:r>
                            <w:rPr>
                              <w:sz w:val="20"/>
                            </w:rPr>
                            <w:t>К</w:t>
                          </w:r>
                        </w:p>
                      </w:txbxContent>
                    </v:textbox>
                  </v:rect>
                  <v:rect id="Rectangle 4329" o:spid="_x0000_s1109" style="position:absolute;left:-2642;top:5122;width:6831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" filled="f" stroked="f">
                    <v:textbox inset="0,0,0,0">
                      <w:txbxContent>
                        <w:p w:rsidR="008B1C11" w:rsidRPr="00C00316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C00316">
                            <w:rPr>
                              <w:rFonts w:ascii="Times New Roman" w:hAnsi="Times New Roman" w:cs="Times New Roman"/>
                              <w:sz w:val="20"/>
                            </w:rPr>
                            <w:t xml:space="preserve">урсовые, </w:t>
                          </w:r>
                        </w:p>
                      </w:txbxContent>
                    </v:textbox>
                  </v:rect>
                  <v:rect id="Rectangle 4330" o:spid="_x0000_s1110" style="position:absolute;left:-1805;top:807;width:5158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" filled="f" stroked="f">
                    <v:textbox inset="0,0,0,0">
                      <w:txbxContent>
                        <w:p w:rsidR="008B1C11" w:rsidRPr="00A235CD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A235CD">
                            <w:rPr>
                              <w:rFonts w:ascii="Times New Roman" w:hAnsi="Times New Roman" w:cs="Times New Roman"/>
                              <w:sz w:val="20"/>
                            </w:rPr>
                            <w:t>работы</w:t>
                          </w:r>
                        </w:p>
                      </w:txbxContent>
                    </v:textbox>
                  </v:rect>
                  <v:rect id="Rectangle 4331" o:spid="_x0000_s1111" style="position:absolute;left:561;top:-666;width:425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" filled="f" stroked="f">
                    <v:textbox inset="0,0,0,0">
                      <w:txbxContent>
                        <w:p w:rsidR="008B1C11" w:rsidRDefault="008B1C11" w:rsidP="00CE0ED6"/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7137B2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Calibri" w:hAnsi="Times New Roman" w:cs="Times New Roman"/>
                <w:noProof/>
              </w:rPr>
            </w:r>
            <w:r w:rsidRPr="00805FF6">
              <w:rPr>
                <w:rFonts w:ascii="Times New Roman" w:eastAsia="Calibri" w:hAnsi="Times New Roman" w:cs="Times New Roman"/>
                <w:noProof/>
              </w:rPr>
              <w:pict>
                <v:group id="Group 91656" o:spid="_x0000_s1103" style="width:9.15pt;height:88.45pt;mso-position-horizontal-relative:char;mso-position-vertical-relative:line" coordsize="1164,11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">
                  <v:rect id="Rectangle 4332" o:spid="_x0000_s1104" style="position:absolute;left:193;top:9877;width:1161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" filled="f" stroked="f">
                    <v:textbox inset="0,0,0,0">
                      <w:txbxContent>
                        <w:p w:rsidR="008B1C11" w:rsidRDefault="008B1C11" w:rsidP="00CE0ED6">
                          <w:r>
                            <w:rPr>
                              <w:sz w:val="20"/>
                            </w:rPr>
                            <w:t>Д</w:t>
                          </w:r>
                        </w:p>
                      </w:txbxContent>
                    </v:textbox>
                  </v:rect>
                  <v:rect id="Rectangle 4333" o:spid="_x0000_s1105" style="position:absolute;left:-5904;top:2896;width:13355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" filled="f" stroked="f">
                    <v:textbox inset="0,0,0,0">
                      <w:txbxContent>
                        <w:p w:rsidR="008B1C11" w:rsidRPr="00C00316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C00316">
                            <w:rPr>
                              <w:rFonts w:ascii="Times New Roman" w:hAnsi="Times New Roman" w:cs="Times New Roman"/>
                              <w:sz w:val="20"/>
                            </w:rPr>
                            <w:t xml:space="preserve">ипломные работы </w:t>
                          </w:r>
                        </w:p>
                      </w:txbxContent>
                    </v:textbox>
                  </v:rect>
                  <v:rect id="Rectangle 4334" o:spid="_x0000_s1106" style="position:absolute;left:561;top:-666;width:425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" filled="f" stroked="f">
                    <v:textbox inset="0,0,0,0">
                      <w:txbxContent>
                        <w:p w:rsidR="008B1C11" w:rsidRDefault="008B1C11" w:rsidP="00CE0ED6"/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7137B2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Calibri" w:hAnsi="Times New Roman" w:cs="Times New Roman"/>
                <w:noProof/>
              </w:rPr>
            </w:r>
            <w:r w:rsidRPr="00805FF6">
              <w:rPr>
                <w:rFonts w:ascii="Times New Roman" w:eastAsia="Calibri" w:hAnsi="Times New Roman" w:cs="Times New Roman"/>
                <w:noProof/>
              </w:rPr>
              <w:pict>
                <v:group id="Group 91698" o:spid="_x0000_s1100" style="width:9.15pt;height:79.8pt;mso-position-horizontal-relative:char;mso-position-vertical-relative:line" coordsize="1164,101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">
                  <v:rect id="Rectangle 4335" o:spid="_x0000_s1101" style="position:absolute;left:-5766;top:2820;width:13080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" filled="f" stroked="f">
                    <v:textbox inset="0,0,0,0">
                      <w:txbxContent>
                        <w:p w:rsidR="008B1C11" w:rsidRPr="00C00316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C00316">
                            <w:rPr>
                              <w:rFonts w:ascii="Times New Roman" w:hAnsi="Times New Roman" w:cs="Times New Roman"/>
                              <w:sz w:val="20"/>
                            </w:rPr>
                            <w:t>Учебная практика</w:t>
                          </w:r>
                        </w:p>
                      </w:txbxContent>
                    </v:textbox>
                  </v:rect>
                  <v:rect id="Rectangle 4336" o:spid="_x0000_s1102" style="position:absolute;left:561;top:-666;width:425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" filled="f" stroked="f">
                    <v:textbox inset="0,0,0,0">
                      <w:txbxContent>
                        <w:p w:rsidR="008B1C11" w:rsidRDefault="008B1C11" w:rsidP="00CE0ED6"/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7137B2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Calibri" w:hAnsi="Times New Roman" w:cs="Times New Roman"/>
                <w:noProof/>
              </w:rPr>
            </w:r>
            <w:r w:rsidRPr="00805FF6">
              <w:rPr>
                <w:rFonts w:ascii="Times New Roman" w:eastAsia="Calibri" w:hAnsi="Times New Roman" w:cs="Times New Roman"/>
                <w:noProof/>
              </w:rPr>
              <w:pict>
                <v:group id="Group 91737" o:spid="_x0000_s1096" style="width:21.15pt;height:81.75pt;mso-position-horizontal-relative:char;mso-position-vertical-relative:line" coordsize="2688,10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">
                  <v:rect id="Rectangle 4337" o:spid="_x0000_s1097" style="position:absolute;left:-6129;top:2704;width:13805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" filled="f" stroked="f">
                    <v:textbox inset="0,0,0,0">
                      <w:txbxContent>
                        <w:p w:rsidR="008B1C11" w:rsidRPr="00C00316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C00316">
                            <w:rPr>
                              <w:rFonts w:ascii="Times New Roman" w:hAnsi="Times New Roman" w:cs="Times New Roman"/>
                              <w:sz w:val="20"/>
                            </w:rPr>
                            <w:t xml:space="preserve">Производственная </w:t>
                          </w:r>
                        </w:p>
                      </w:txbxContent>
                    </v:textbox>
                  </v:rect>
                  <v:rect id="Rectangle 4338" o:spid="_x0000_s1098" style="position:absolute;left:-979;top:3769;width:6554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" filled="f" stroked="f">
                    <v:textbox inset="0,0,0,0">
                      <w:txbxContent>
                        <w:p w:rsidR="008B1C11" w:rsidRPr="00C00316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C00316">
                            <w:rPr>
                              <w:rFonts w:ascii="Times New Roman" w:hAnsi="Times New Roman" w:cs="Times New Roman"/>
                              <w:sz w:val="20"/>
                            </w:rPr>
                            <w:t>практика</w:t>
                          </w:r>
                        </w:p>
                      </w:txbxContent>
                    </v:textbox>
                  </v:rect>
                  <v:rect id="Rectangle 4339" o:spid="_x0000_s1099" style="position:absolute;left:2085;top:1926;width:425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" filled="f" stroked="f">
                    <v:textbox inset="0,0,0,0">
                      <w:txbxContent>
                        <w:p w:rsidR="008B1C11" w:rsidRDefault="008B1C11" w:rsidP="00CE0ED6"/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7137B2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Calibri" w:hAnsi="Times New Roman" w:cs="Times New Roman"/>
                <w:noProof/>
              </w:rPr>
            </w:r>
            <w:r w:rsidRPr="00805FF6">
              <w:rPr>
                <w:rFonts w:ascii="Times New Roman" w:eastAsia="Calibri" w:hAnsi="Times New Roman" w:cs="Times New Roman"/>
                <w:noProof/>
              </w:rPr>
              <w:pict>
                <v:group id="Group 91752" o:spid="_x0000_s1093" style="width:9.15pt;height:103.3pt;mso-position-horizontal-relative:char;mso-position-vertical-relative:line" coordsize="1164,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">
                  <v:rect id="Rectangle 4340" o:spid="_x0000_s1094" style="position:absolute;left:-7751;top:3822;width:17050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" filled="f" stroked="f">
                    <v:textbox inset="0,0,0,0">
                      <w:txbxContent>
                        <w:p w:rsidR="008B1C11" w:rsidRPr="00C00316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C00316">
                            <w:rPr>
                              <w:rFonts w:ascii="Times New Roman" w:hAnsi="Times New Roman" w:cs="Times New Roman"/>
                              <w:sz w:val="20"/>
                            </w:rPr>
                            <w:t>Руководство практикой</w:t>
                          </w:r>
                        </w:p>
                      </w:txbxContent>
                    </v:textbox>
                  </v:rect>
                  <v:rect id="Rectangle 4341" o:spid="_x0000_s1095" style="position:absolute;left:561;top:-666;width:425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" filled="f" stroked="f">
                    <v:textbox inset="0,0,0,0">
                      <w:txbxContent>
                        <w:p w:rsidR="008B1C11" w:rsidRDefault="008B1C11" w:rsidP="00CE0ED6"/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7137B2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Calibri" w:hAnsi="Times New Roman" w:cs="Times New Roman"/>
                <w:noProof/>
              </w:rPr>
            </w:r>
            <w:r w:rsidRPr="00805FF6">
              <w:rPr>
                <w:rFonts w:ascii="Times New Roman" w:eastAsia="Calibri" w:hAnsi="Times New Roman" w:cs="Times New Roman"/>
                <w:noProof/>
              </w:rPr>
              <w:pict>
                <v:group id="Group 91765" o:spid="_x0000_s1090" style="width:9.15pt;height:85.55pt;mso-position-horizontal-relative:char;mso-position-vertical-relative:line" coordsize="1164,108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">
                  <v:rect id="Rectangle 4342" o:spid="_x0000_s1091" style="position:absolute;left:-6242;top:3076;width:14032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" filled="f" stroked="f">
                    <v:textbox inset="0,0,0,0">
                      <w:txbxContent>
                        <w:p w:rsidR="008B1C11" w:rsidRPr="00C00316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C00316">
                            <w:rPr>
                              <w:rFonts w:ascii="Times New Roman" w:hAnsi="Times New Roman" w:cs="Times New Roman"/>
                              <w:sz w:val="20"/>
                            </w:rPr>
                            <w:t>Руководство НИРС</w:t>
                          </w:r>
                        </w:p>
                      </w:txbxContent>
                    </v:textbox>
                  </v:rect>
                  <v:rect id="Rectangle 4343" o:spid="_x0000_s1092" style="position:absolute;left:561;top:-666;width:425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" filled="f" stroked="f">
                    <v:textbox inset="0,0,0,0">
                      <w:txbxContent>
                        <w:p w:rsidR="008B1C11" w:rsidRDefault="008B1C11" w:rsidP="00CE0ED6"/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7137B2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Calibri" w:hAnsi="Times New Roman" w:cs="Times New Roman"/>
                <w:noProof/>
              </w:rPr>
            </w:r>
            <w:r w:rsidRPr="00805FF6">
              <w:rPr>
                <w:rFonts w:ascii="Times New Roman" w:eastAsia="Calibri" w:hAnsi="Times New Roman" w:cs="Times New Roman"/>
                <w:noProof/>
              </w:rPr>
              <w:pict>
                <v:group id="Group 91776" o:spid="_x0000_s1086" style="width:20.95pt;height:69pt;mso-position-horizontal-relative:char;mso-position-vertical-relative:line" coordsize="2657,8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">
                  <v:rect id="Rectangle 4344" o:spid="_x0000_s1087" style="position:absolute;left:-3981;top:2412;width:9509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" filled="f" stroked="f">
                    <v:textbox inset="0,0,0,0">
                      <w:txbxContent>
                        <w:p w:rsidR="008B1C11" w:rsidRPr="00C00316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C00316">
                            <w:rPr>
                              <w:rFonts w:ascii="Times New Roman" w:hAnsi="Times New Roman" w:cs="Times New Roman"/>
                              <w:sz w:val="20"/>
                            </w:rPr>
                            <w:t xml:space="preserve">Руководство </w:t>
                          </w:r>
                        </w:p>
                      </w:txbxContent>
                    </v:textbox>
                  </v:rect>
                  <v:rect id="Rectangle 4345" o:spid="_x0000_s1088" style="position:absolute;left:-3370;top:2351;width:11275;height:1549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" filled="f" stroked="f">
                    <v:textbox inset="0,0,0,0">
                      <w:txbxContent>
                        <w:p w:rsidR="008B1C11" w:rsidRPr="00C00316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C00316">
                            <w:rPr>
                              <w:rFonts w:ascii="Times New Roman" w:hAnsi="Times New Roman" w:cs="Times New Roman"/>
                              <w:sz w:val="20"/>
                            </w:rPr>
                            <w:t>кафедрой/завуч</w:t>
                          </w:r>
                        </w:p>
                      </w:txbxContent>
                    </v:textbox>
                  </v:rect>
                  <v:rect id="Rectangle 4346" o:spid="_x0000_s1089" style="position:absolute;left:2055;top:-667;width:425;height:1549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" filled="f" stroked="f">
                    <v:textbox inset="0,0,0,0">
                      <w:txbxContent>
                        <w:p w:rsidR="008B1C11" w:rsidRPr="00C00316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7137B2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Calibri" w:hAnsi="Times New Roman" w:cs="Times New Roman"/>
                <w:noProof/>
              </w:rPr>
            </w:r>
            <w:r w:rsidRPr="00805FF6">
              <w:rPr>
                <w:rFonts w:ascii="Times New Roman" w:eastAsia="Calibri" w:hAnsi="Times New Roman" w:cs="Times New Roman"/>
                <w:noProof/>
              </w:rPr>
              <w:pict>
                <v:group id="Group 91790" o:spid="_x0000_s1082" style="width:9.15pt;height:119.4pt;mso-position-horizontal-relative:char;mso-position-vertical-relative:line" coordsize="1164,15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">
                  <v:rect id="Rectangle 4347" o:spid="_x0000_s1083" style="position:absolute;left:-3981;top:9634;width:9510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" filled="f" stroked="f">
                    <v:textbox inset="0,0,0,0">
                      <w:txbxContent>
                        <w:p w:rsidR="008B1C11" w:rsidRPr="00C00316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C00316">
                            <w:rPr>
                              <w:rFonts w:ascii="Times New Roman" w:hAnsi="Times New Roman" w:cs="Times New Roman"/>
                              <w:sz w:val="20"/>
                            </w:rPr>
                            <w:t xml:space="preserve">Руководство </w:t>
                          </w:r>
                        </w:p>
                      </w:txbxContent>
                    </v:textbox>
                  </v:rect>
                  <v:rect id="Rectangle 4348" o:spid="_x0000_s1084" style="position:absolute;left:-4345;top:2109;width:10237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" filled="f" stroked="f">
                    <v:textbox inset="0,0,0,0">
                      <w:txbxContent>
                        <w:p w:rsidR="008B1C11" w:rsidRPr="00A27F98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A27F98">
                            <w:rPr>
                              <w:rFonts w:ascii="Times New Roman" w:hAnsi="Times New Roman" w:cs="Times New Roman"/>
                              <w:sz w:val="20"/>
                            </w:rPr>
                            <w:t>ординаторами</w:t>
                          </w:r>
                        </w:p>
                      </w:txbxContent>
                    </v:textbox>
                  </v:rect>
                  <v:rect id="Rectangle 4349" o:spid="_x0000_s1085" style="position:absolute;left:561;top:-666;width:425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" filled="f" stroked="f">
                    <v:textbox inset="0,0,0,0">
                      <w:txbxContent>
                        <w:p w:rsidR="008B1C11" w:rsidRDefault="008B1C11" w:rsidP="00CE0ED6"/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7137B2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Calibri" w:hAnsi="Times New Roman" w:cs="Times New Roman"/>
                <w:noProof/>
              </w:rPr>
            </w:r>
            <w:r w:rsidRPr="00805FF6">
              <w:rPr>
                <w:rFonts w:ascii="Times New Roman" w:eastAsia="Calibri" w:hAnsi="Times New Roman" w:cs="Times New Roman"/>
                <w:noProof/>
              </w:rPr>
              <w:pict>
                <v:group id="Group 91812" o:spid="_x0000_s1078" style="width:9.15pt;height:113.65pt;mso-position-horizontal-relative:char;mso-position-vertical-relative:line" coordsize="1164,14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">
                  <v:rect id="Rectangle 4350" o:spid="_x0000_s1079" style="position:absolute;left:-3981;top:8903;width:9510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" filled="f" stroked="f">
                    <v:textbox inset="0,0,0,0">
                      <w:txbxContent>
                        <w:p w:rsidR="008B1C11" w:rsidRPr="00C00316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C00316">
                            <w:rPr>
                              <w:rFonts w:ascii="Times New Roman" w:hAnsi="Times New Roman" w:cs="Times New Roman"/>
                              <w:sz w:val="20"/>
                            </w:rPr>
                            <w:t xml:space="preserve">Руководство </w:t>
                          </w:r>
                        </w:p>
                      </w:txbxContent>
                    </v:textbox>
                  </v:rect>
                  <v:rect id="Rectangle 4351" o:spid="_x0000_s1080" style="position:absolute;left:-3856;top:1865;width:9260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" filled="f" stroked="f">
                    <v:textbox inset="0,0,0,0">
                      <w:txbxContent>
                        <w:p w:rsidR="008B1C11" w:rsidRPr="00A27F98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A27F98">
                            <w:rPr>
                              <w:rFonts w:ascii="Times New Roman" w:hAnsi="Times New Roman" w:cs="Times New Roman"/>
                              <w:sz w:val="20"/>
                            </w:rPr>
                            <w:t>аспирантами</w:t>
                          </w:r>
                        </w:p>
                      </w:txbxContent>
                    </v:textbox>
                  </v:rect>
                  <v:rect id="Rectangle 4352" o:spid="_x0000_s1081" style="position:absolute;left:561;top:-666;width:425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" filled="f" stroked="f">
                    <v:textbox inset="0,0,0,0">
                      <w:txbxContent>
                        <w:p w:rsidR="008B1C11" w:rsidRDefault="008B1C11" w:rsidP="00CE0ED6"/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7137B2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Calibri" w:hAnsi="Times New Roman" w:cs="Times New Roman"/>
                <w:noProof/>
              </w:rPr>
            </w:r>
            <w:r w:rsidRPr="00805FF6">
              <w:rPr>
                <w:rFonts w:ascii="Times New Roman" w:eastAsia="Calibri" w:hAnsi="Times New Roman" w:cs="Times New Roman"/>
                <w:noProof/>
              </w:rPr>
              <w:pict>
                <v:group id="Group 91817" o:spid="_x0000_s1075" style="width:9pt;height:37.3pt;mso-position-horizontal-relative:char;mso-position-vertical-relative:line" coordsize="114378,4739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">
                  <v:rect id="Rectangle 4353" o:spid="_x0000_s1076" style="position:absolute;left:-219286;top:102558;width:590696;height:152122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" filled="f" stroked="f">
                    <v:textbox inset="0,0,0,0">
                      <w:txbxContent>
                        <w:p w:rsidR="008B1C11" w:rsidRDefault="008B1C11" w:rsidP="00CE0ED6"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sz w:val="20"/>
                            </w:rPr>
                            <w:t>ВСЕГО</w:t>
                          </w:r>
                        </w:p>
                      </w:txbxContent>
                    </v:textbox>
                  </v:rect>
                  <v:rect id="Rectangle 4354" o:spid="_x0000_s1077" style="position:absolute;left:54776;top:-65338;width:42570;height:152122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" filled="f" stroked="f">
                    <v:textbox inset="0,0,0,0">
                      <w:txbxContent>
                        <w:p w:rsidR="008B1C11" w:rsidRDefault="008B1C11" w:rsidP="00CE0ED6"/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</w:tr>
      <w:tr w:rsidR="00CE0ED6" w:rsidRPr="00805FF6" w:rsidTr="00CE0ED6">
        <w:trPr>
          <w:trHeight w:val="650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805FF6">
              <w:rPr>
                <w:rFonts w:ascii="Times New Roman" w:eastAsia="Times New Roman" w:hAnsi="Times New Roman" w:cs="Times New Roman"/>
                <w:b/>
              </w:rPr>
              <w:t>Гриневецкая Т.Н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Зав. кафедрой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0.75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50.0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 xml:space="preserve">50.0 </w:t>
            </w:r>
          </w:p>
        </w:tc>
      </w:tr>
      <w:tr w:rsidR="00CE0ED6" w:rsidRPr="00805FF6" w:rsidTr="00CE0ED6">
        <w:trPr>
          <w:trHeight w:val="288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805FF6">
              <w:rPr>
                <w:rFonts w:ascii="Times New Roman" w:hAnsi="Times New Roman" w:cs="Times New Roman"/>
                <w:bCs/>
              </w:rPr>
              <w:t>Леч.Ф 1к.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805FF6">
              <w:rPr>
                <w:rFonts w:ascii="Times New Roman" w:hAnsi="Times New Roman" w:cs="Times New Roman"/>
                <w:bCs/>
              </w:rPr>
              <w:t>Основы профилактики зависимого поведения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72.0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72.0</w:t>
            </w:r>
          </w:p>
        </w:tc>
      </w:tr>
      <w:tr w:rsidR="00CE0ED6" w:rsidRPr="00805FF6" w:rsidTr="00CE0ED6">
        <w:trPr>
          <w:trHeight w:val="288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805FF6">
              <w:rPr>
                <w:rFonts w:ascii="Times New Roman" w:hAnsi="Times New Roman" w:cs="Times New Roman"/>
                <w:bCs/>
              </w:rPr>
              <w:t>СД (4г) 4к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Курсовое руководство (ПП)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4.2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4.2</w:t>
            </w:r>
          </w:p>
        </w:tc>
      </w:tr>
      <w:tr w:rsidR="00CE0ED6" w:rsidRPr="00805FF6" w:rsidTr="00CE0ED6">
        <w:trPr>
          <w:trHeight w:val="807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805FF6">
              <w:rPr>
                <w:rFonts w:ascii="Times New Roman" w:eastAsia="Times New Roman" w:hAnsi="Times New Roman" w:cs="Times New Roman"/>
                <w:bCs/>
              </w:rPr>
              <w:t>СД (4г) 4к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  <w:bCs/>
              </w:rPr>
              <w:t>Производственная педагогическая практика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48.0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48.0</w:t>
            </w:r>
          </w:p>
        </w:tc>
      </w:tr>
      <w:tr w:rsidR="00CE0ED6" w:rsidRPr="00805FF6" w:rsidTr="00CE0ED6">
        <w:trPr>
          <w:trHeight w:val="283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805FF6">
              <w:rPr>
                <w:rFonts w:ascii="Times New Roman" w:hAnsi="Times New Roman" w:cs="Times New Roman"/>
                <w:bCs/>
              </w:rPr>
              <w:t>СД (4г) 3к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Курсовое руководство (ПП)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4.4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4.4</w:t>
            </w:r>
          </w:p>
        </w:tc>
      </w:tr>
      <w:tr w:rsidR="00CE0ED6" w:rsidRPr="00805FF6" w:rsidTr="00CE0ED6">
        <w:trPr>
          <w:trHeight w:val="283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805FF6">
              <w:rPr>
                <w:rFonts w:ascii="Times New Roman" w:hAnsi="Times New Roman" w:cs="Times New Roman"/>
                <w:bCs/>
              </w:rPr>
              <w:t>СД (4г) 4к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Курсовое руководство (ПП НИР)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4.2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4.2</w:t>
            </w:r>
          </w:p>
        </w:tc>
      </w:tr>
      <w:tr w:rsidR="00CE0ED6" w:rsidRPr="00805FF6" w:rsidTr="00CE0ED6">
        <w:trPr>
          <w:trHeight w:val="288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Ординаторы 1курс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Педагогика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 xml:space="preserve"> 88.8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88.8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Аспиранты 1 к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 xml:space="preserve">Педагогика высшей </w:t>
            </w:r>
            <w:r w:rsidRPr="00805FF6">
              <w:rPr>
                <w:rFonts w:ascii="Times New Roman" w:eastAsia="Times New Roman" w:hAnsi="Times New Roman" w:cs="Times New Roman"/>
              </w:rPr>
              <w:lastRenderedPageBreak/>
              <w:t>школы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lastRenderedPageBreak/>
              <w:t>8.0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16.0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24.0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Аспиранты 2 к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Педагогика высшей школы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32.0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64.0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96.0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192.0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Аспиранты 3 к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Педагогика ГИА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6.0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6.0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  <w:bCs/>
              </w:rPr>
              <w:t>СД (3.5г) 4кГИА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3.0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3.0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  <w:bCs/>
              </w:rPr>
              <w:t>СД (4г) 4кГИА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12.5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12.5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805FF6">
              <w:rPr>
                <w:rFonts w:ascii="Times New Roman" w:eastAsia="Times New Roman" w:hAnsi="Times New Roman" w:cs="Times New Roman"/>
                <w:bCs/>
              </w:rPr>
              <w:t>СД (4г) 3к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  <w:bCs/>
              </w:rPr>
              <w:t>Производственная педагогическая практика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96.0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96.0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05FF6">
              <w:rPr>
                <w:rFonts w:ascii="Times New Roman" w:eastAsia="Times New Roman" w:hAnsi="Times New Roman" w:cs="Times New Roman"/>
                <w:b/>
              </w:rPr>
              <w:t>605.1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  <w:b/>
              </w:rPr>
              <w:t>Шпикс Т.А</w:t>
            </w:r>
            <w:r w:rsidRPr="00805FF6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 xml:space="preserve">доцент, завуч ПДО 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0.5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50.0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50.0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МПД 1к.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Основы профилактики зависимого поведения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6.0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72.0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1.8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79.8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ПЕД.2к.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Психология и педагогика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8.0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6.0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14.0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Леч. ф 1к.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Основы профилактики зависимого поведения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12.0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17.1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29.1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Стом.Ф 1к.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Психология, педагогика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8.0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10.0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18.0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Ординаторы 1к.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Педагогика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 xml:space="preserve"> 88.8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88.8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Аспиранты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Психология человека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32.0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64.0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96.0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Стом.ф 1к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Основы профилактики зависимого поведения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6.0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9.0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15.0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МПД 1к.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Психология, педагогика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8.0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2.4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10.4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Леч. Ф 2к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Психология и педагогика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16.0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4.0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20.0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ПЕД.1к.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Основы профилактики зависимого поведения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6.0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8.1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14.1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  <w:b/>
              </w:rPr>
              <w:t>435.2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805FF6">
              <w:rPr>
                <w:rFonts w:ascii="Times New Roman" w:eastAsia="Times New Roman" w:hAnsi="Times New Roman" w:cs="Times New Roman"/>
                <w:b/>
              </w:rPr>
              <w:t>Затеев В.В.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доцент, завуч ВО+СПО, рук-ль СНО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1.25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40.0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50.0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90.0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ПЕД. 2 курс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Психология и педагогика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 xml:space="preserve"> 170.0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 xml:space="preserve">10.6 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 xml:space="preserve">180.6 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СТОМ.1к.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Психология, педагогика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72.0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4.0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76.0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805FF6">
              <w:rPr>
                <w:rFonts w:ascii="Times New Roman" w:eastAsia="Times New Roman" w:hAnsi="Times New Roman" w:cs="Times New Roman"/>
                <w:bCs/>
              </w:rPr>
              <w:t>СД (4г) 4к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  <w:bCs/>
              </w:rPr>
              <w:t>Производственная практика НИР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240.0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240.0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Ординаторы 1к.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Педагогика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88.8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88.8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ЛЕЧ.2к.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Психология и педагогика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306.0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36.8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342.8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  <w:b/>
              </w:rPr>
              <w:t>1018.2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  <w:b/>
              </w:rPr>
              <w:t>Севостьянов Д.А</w:t>
            </w:r>
            <w:r w:rsidRPr="00805FF6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доцент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0.75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Леч. ф 1к.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Основы профилактики зависимого поведения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108.0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108.0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Стом.Ф 1к.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Психология, педагогика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8.0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144.0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10.0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162.0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ПЕД.2к.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Психология и педагогика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8.0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5.0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13.0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Фарм Ф 1к.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Психология и педагогика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12.0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1.8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13.8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Ординаторы 1к.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Педагогика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44.4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44.4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Леч. Ф 2к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Психология и педагогика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16.0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136.0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152.0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МПД 1к.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Психология, педагогика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8.0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34.0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42.0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Стом.ф 1к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Основы профилактики зависимого поведения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36.0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36.0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СД(4) 1к. (1 и 2 семестр)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Педагогика с методикой преподавания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20.0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12.0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32.0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05FF6">
              <w:rPr>
                <w:rFonts w:ascii="Times New Roman" w:eastAsia="Times New Roman" w:hAnsi="Times New Roman" w:cs="Times New Roman"/>
                <w:b/>
              </w:rPr>
              <w:t>603.2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805FF6">
              <w:rPr>
                <w:rFonts w:ascii="Times New Roman" w:eastAsia="Times New Roman" w:hAnsi="Times New Roman" w:cs="Times New Roman"/>
                <w:b/>
              </w:rPr>
              <w:t>Корчуганов В.А.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ст.преподаватель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1.5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ПЕД. 2к.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Психология и педагогика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68.0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68.0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СТОМ.1к.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Психология, педагогика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144.0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144.0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Леч. ф 1к.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Основы профилактики зависимого поведения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180.0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180.0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Ординаторы 1к.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Педагогика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44.4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44.4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ПЕД.1к.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Основы профилактики зависимого поведения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216.0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216.0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Стом.ф 1к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Основы профилактики зависимого поведения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216.0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216.0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СД(4) 1к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Психология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16.0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32.0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2.4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50.4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05FF6">
              <w:rPr>
                <w:rFonts w:ascii="Times New Roman" w:eastAsia="Times New Roman" w:hAnsi="Times New Roman" w:cs="Times New Roman"/>
                <w:b/>
              </w:rPr>
              <w:t>918.8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805FF6">
              <w:rPr>
                <w:rFonts w:ascii="Times New Roman" w:eastAsia="Times New Roman" w:hAnsi="Times New Roman" w:cs="Times New Roman"/>
                <w:b/>
              </w:rPr>
              <w:t>Шилин А.Л.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преподаватель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0.5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Леч. ф 1к.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Основы профилактики зависимого поведения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72.0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72.0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Ординаторы 1к.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Педагогика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88.8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88.8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ЛЕЧ.2к.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Психология и педагогика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68.0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68.0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СД(4) 1к. (1 и 2 семестр)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Педагогика с методикой преподавания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12.0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64.0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76.0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05FF6">
              <w:rPr>
                <w:rFonts w:ascii="Times New Roman" w:eastAsia="Times New Roman" w:hAnsi="Times New Roman" w:cs="Times New Roman"/>
                <w:b/>
              </w:rPr>
              <w:t>304.8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805FF6">
              <w:rPr>
                <w:rFonts w:ascii="Times New Roman" w:eastAsia="Times New Roman" w:hAnsi="Times New Roman" w:cs="Times New Roman"/>
                <w:b/>
              </w:rPr>
              <w:t>Фомин М.С.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доцент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0.5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Леч.Ф 1к.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Основы профилактики зависимого поведения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216.0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216.0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ПЕД.1к.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Основы профилактики зависимого поведения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72.0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72.0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Стом.ф 1к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Основы профилактики зависимого поведения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72.0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72.0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ЛЕЧ.2к.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Психология и педагогика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68.0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68.0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05FF6">
              <w:rPr>
                <w:rFonts w:ascii="Times New Roman" w:eastAsia="Times New Roman" w:hAnsi="Times New Roman" w:cs="Times New Roman"/>
                <w:b/>
              </w:rPr>
              <w:t>428.0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805FF6">
              <w:rPr>
                <w:rFonts w:ascii="Times New Roman" w:eastAsia="Times New Roman" w:hAnsi="Times New Roman" w:cs="Times New Roman"/>
                <w:b/>
              </w:rPr>
              <w:t>Пивченко В.П.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доцент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0.25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Леч.Ф 1к.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Основы профилактики зависимого поведения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36.0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36.0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Фарм Ф 1к.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Психология и педагогика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34.0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34.0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ПЕД. 2к.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Психология и педагогика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68.0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68.0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ПЕД.1к.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Основы профилактики зависимого поведения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36.0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36.0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Стом.ф 1к</w:t>
            </w: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Основы профилактики зависимого поведения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36.0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36.0</w:t>
            </w:r>
          </w:p>
        </w:tc>
      </w:tr>
      <w:tr w:rsidR="00CE0ED6" w:rsidRPr="00805FF6" w:rsidTr="00CE0ED6">
        <w:trPr>
          <w:trHeight w:val="284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05FF6">
              <w:rPr>
                <w:rFonts w:ascii="Times New Roman" w:eastAsia="Times New Roman" w:hAnsi="Times New Roman" w:cs="Times New Roman"/>
                <w:b/>
              </w:rPr>
              <w:t>210.0</w:t>
            </w:r>
          </w:p>
        </w:tc>
      </w:tr>
      <w:tr w:rsidR="00CE0ED6" w:rsidRPr="00805FF6" w:rsidTr="00CE0ED6">
        <w:trPr>
          <w:trHeight w:val="286"/>
        </w:trPr>
        <w:tc>
          <w:tcPr>
            <w:tcW w:w="2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805FF6">
              <w:rPr>
                <w:rFonts w:ascii="Times New Roman" w:eastAsia="Times New Roman" w:hAnsi="Times New Roman" w:cs="Times New Roman"/>
                <w:b/>
              </w:rPr>
              <w:t xml:space="preserve">Итого за учебный год 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05FF6">
              <w:rPr>
                <w:rFonts w:ascii="Times New Roman" w:eastAsia="Times New Roman" w:hAnsi="Times New Roman" w:cs="Times New Roman"/>
                <w:b/>
              </w:rPr>
              <w:t>4523.3</w:t>
            </w:r>
          </w:p>
        </w:tc>
      </w:tr>
    </w:tbl>
    <w:p w:rsidR="00CE0ED6" w:rsidRPr="00805FF6" w:rsidRDefault="00CE0ED6" w:rsidP="00CE0E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805FF6">
        <w:rPr>
          <w:rFonts w:ascii="Times New Roman" w:eastAsia="Times New Roman" w:hAnsi="Times New Roman" w:cs="Times New Roman"/>
          <w:sz w:val="24"/>
        </w:rPr>
        <w:lastRenderedPageBreak/>
        <w:t>СРЕДНЕЕ ПРОФЕССИОНАЛЬНОЕ ОБРАЗОВАНИЕ</w:t>
      </w:r>
    </w:p>
    <w:tbl>
      <w:tblPr>
        <w:tblW w:w="13189" w:type="dxa"/>
        <w:tblInd w:w="712" w:type="dxa"/>
        <w:tblCellMar>
          <w:top w:w="43" w:type="dxa"/>
          <w:left w:w="43" w:type="dxa"/>
          <w:right w:w="2" w:type="dxa"/>
        </w:tblCellMar>
        <w:tblLook w:val="04A0"/>
      </w:tblPr>
      <w:tblGrid>
        <w:gridCol w:w="1533"/>
        <w:gridCol w:w="1561"/>
        <w:gridCol w:w="855"/>
        <w:gridCol w:w="2474"/>
        <w:gridCol w:w="533"/>
        <w:gridCol w:w="562"/>
        <w:gridCol w:w="438"/>
        <w:gridCol w:w="765"/>
        <w:gridCol w:w="405"/>
        <w:gridCol w:w="454"/>
        <w:gridCol w:w="428"/>
        <w:gridCol w:w="471"/>
        <w:gridCol w:w="468"/>
        <w:gridCol w:w="683"/>
        <w:gridCol w:w="420"/>
        <w:gridCol w:w="541"/>
        <w:gridCol w:w="598"/>
      </w:tblGrid>
      <w:tr w:rsidR="00CE0ED6" w:rsidRPr="00805FF6" w:rsidTr="00CE0ED6">
        <w:trPr>
          <w:trHeight w:val="2640"/>
        </w:trPr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805FF6">
              <w:rPr>
                <w:rFonts w:ascii="Times New Roman" w:eastAsia="Times New Roman" w:hAnsi="Times New Roman" w:cs="Times New Roman"/>
                <w:sz w:val="20"/>
              </w:rPr>
              <w:t xml:space="preserve">Фамилия И.О. преподавателя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805FF6">
              <w:rPr>
                <w:rFonts w:ascii="Times New Roman" w:eastAsia="Times New Roman" w:hAnsi="Times New Roman" w:cs="Times New Roman"/>
                <w:sz w:val="20"/>
              </w:rPr>
              <w:t xml:space="preserve">Должность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805FF6">
              <w:rPr>
                <w:rFonts w:ascii="Times New Roman" w:eastAsia="Times New Roman" w:hAnsi="Times New Roman" w:cs="Times New Roman"/>
                <w:sz w:val="20"/>
              </w:rPr>
              <w:t xml:space="preserve">Объём ставки 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805FF6">
              <w:rPr>
                <w:rFonts w:ascii="Times New Roman" w:eastAsia="Times New Roman" w:hAnsi="Times New Roman" w:cs="Times New Roman"/>
                <w:sz w:val="20"/>
              </w:rPr>
              <w:t xml:space="preserve">Специальность,  форма обучения (очная,  очно-заочная) 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7137B2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805FF6">
              <w:rPr>
                <w:rFonts w:ascii="Calibri" w:eastAsia="Calibri" w:hAnsi="Calibri" w:cs="Calibri"/>
                <w:noProof/>
              </w:rPr>
            </w:r>
            <w:r w:rsidRPr="00805FF6">
              <w:rPr>
                <w:rFonts w:ascii="Calibri" w:eastAsia="Calibri" w:hAnsi="Calibri" w:cs="Calibri"/>
                <w:noProof/>
              </w:rPr>
              <w:pict>
                <v:group id="Group 91942" o:spid="_x0000_s1070" style="width:9.15pt;height:34.7pt;mso-position-horizontal-relative:char;mso-position-vertical-relative:line" coordorigin=",-10562" coordsize="154868,451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">
                  <v:rect id="Rectangle 5256" o:spid="_x0000_s1071" style="position:absolute;left:19708;top:305282;width:115449;height:154866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" filled="f" stroked="f">
                    <v:textbox inset="0,0,0,0">
                      <w:txbxContent>
                        <w:p w:rsidR="008B1C11" w:rsidRDefault="008B1C11" w:rsidP="00CE0ED6">
                          <w:r>
                            <w:rPr>
                              <w:sz w:val="20"/>
                            </w:rPr>
                            <w:t>Л</w:t>
                          </w:r>
                        </w:p>
                      </w:txbxContent>
                    </v:textbox>
                  </v:rect>
                  <v:rect id="Rectangle 5257" o:spid="_x0000_s1072" style="position:absolute;left:-91737;top:105443;width:338343;height:154866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" filled="f" stroked="f">
                    <v:textbox inset="0,0,0,0">
                      <w:txbxContent>
                        <w:p w:rsidR="008B1C11" w:rsidRPr="0043758F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43758F">
                            <w:rPr>
                              <w:rFonts w:ascii="Times New Roman" w:hAnsi="Times New Roman" w:cs="Times New Roman"/>
                              <w:sz w:val="20"/>
                            </w:rPr>
                            <w:t>екци</w:t>
                          </w:r>
                        </w:p>
                      </w:txbxContent>
                    </v:textbox>
                  </v:rect>
                  <v:rect id="Rectangle 5258" o:spid="_x0000_s1073" style="position:absolute;left:31884;top:-23918;width:91098;height:154866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" filled="f" stroked="f">
                    <v:textbox inset="0,0,0,0">
                      <w:txbxContent>
                        <w:p w:rsidR="008B1C11" w:rsidRDefault="008B1C11" w:rsidP="00CE0ED6">
                          <w:r>
                            <w:rPr>
                              <w:sz w:val="20"/>
                            </w:rPr>
                            <w:t>и</w:t>
                          </w:r>
                        </w:p>
                      </w:txbxContent>
                    </v:textbox>
                  </v:rect>
                  <v:rect id="Rectangle 5259" o:spid="_x0000_s1074" style="position:absolute;left:56148;top:-66710;width:42570;height:154866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" filled="f" stroked="f">
                    <v:textbox inset="0,0,0,0">
                      <w:txbxContent>
                        <w:p w:rsidR="008B1C11" w:rsidRDefault="008B1C11" w:rsidP="00CE0ED6"/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7137B2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805FF6">
              <w:rPr>
                <w:rFonts w:ascii="Calibri" w:eastAsia="Calibri" w:hAnsi="Calibri" w:cs="Calibri"/>
                <w:noProof/>
              </w:rPr>
            </w:r>
            <w:r w:rsidRPr="00805FF6">
              <w:rPr>
                <w:rFonts w:ascii="Calibri" w:eastAsia="Calibri" w:hAnsi="Calibri" w:cs="Calibri"/>
                <w:noProof/>
              </w:rPr>
              <w:pict>
                <v:group id="Group 91957" o:spid="_x0000_s1067" style="width:9.15pt;height:97.55pt;mso-position-horizontal-relative:char;mso-position-vertical-relative:line" coordsize="1164,12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">
                  <v:rect id="Rectangle 5260" o:spid="_x0000_s1068" style="position:absolute;left:-7261;top:3581;width:16070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" filled="f" stroked="f">
                    <v:textbox inset="0,0,0,0">
                      <w:txbxContent>
                        <w:p w:rsidR="008B1C11" w:rsidRPr="00C00316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C00316">
                            <w:rPr>
                              <w:rFonts w:ascii="Times New Roman" w:hAnsi="Times New Roman" w:cs="Times New Roman"/>
                              <w:sz w:val="20"/>
                            </w:rPr>
                            <w:t>Практические занятия</w:t>
                          </w:r>
                        </w:p>
                      </w:txbxContent>
                    </v:textbox>
                  </v:rect>
                  <v:rect id="Rectangle 5261" o:spid="_x0000_s1069" style="position:absolute;left:561;top:-666;width:425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" filled="f" stroked="f">
                    <v:textbox inset="0,0,0,0">
                      <w:txbxContent>
                        <w:p w:rsidR="008B1C11" w:rsidRDefault="008B1C11" w:rsidP="00CE0ED6"/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7137B2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805FF6">
              <w:rPr>
                <w:rFonts w:ascii="Calibri" w:eastAsia="Calibri" w:hAnsi="Calibri" w:cs="Calibri"/>
                <w:noProof/>
              </w:rPr>
            </w:r>
            <w:r w:rsidRPr="00805FF6">
              <w:rPr>
                <w:rFonts w:ascii="Calibri" w:eastAsia="Calibri" w:hAnsi="Calibri" w:cs="Calibri"/>
                <w:noProof/>
              </w:rPr>
              <w:pict>
                <v:group id="Group 91969" o:spid="_x0000_s1064" style="width:9.15pt;height:76.45pt;mso-position-horizontal-relative:char;mso-position-vertical-relative:line" coordsize="1164,97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">
                  <v:rect id="Rectangle 5262" o:spid="_x0000_s1065" style="position:absolute;left:-5498;top:2662;width:12543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" filled="f" stroked="f">
                    <v:textbox inset="0,0,0,0">
                      <w:txbxContent>
                        <w:p w:rsidR="008B1C11" w:rsidRPr="00C00316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C00316">
                            <w:rPr>
                              <w:rFonts w:ascii="Times New Roman" w:hAnsi="Times New Roman" w:cs="Times New Roman"/>
                              <w:sz w:val="20"/>
                            </w:rPr>
                            <w:t>Прием отработок</w:t>
                          </w:r>
                        </w:p>
                      </w:txbxContent>
                    </v:textbox>
                  </v:rect>
                  <v:rect id="Rectangle 5263" o:spid="_x0000_s1066" style="position:absolute;left:561;top:-666;width:425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" filled="f" stroked="f">
                    <v:textbox inset="0,0,0,0">
                      <w:txbxContent>
                        <w:p w:rsidR="008B1C11" w:rsidRDefault="008B1C11" w:rsidP="00CE0ED6"/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7137B2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805FF6">
              <w:rPr>
                <w:rFonts w:ascii="Calibri" w:eastAsia="Calibri" w:hAnsi="Calibri" w:cs="Calibri"/>
                <w:noProof/>
              </w:rPr>
            </w:r>
            <w:r w:rsidRPr="00805FF6">
              <w:rPr>
                <w:rFonts w:ascii="Calibri" w:eastAsia="Calibri" w:hAnsi="Calibri" w:cs="Calibri"/>
                <w:noProof/>
              </w:rPr>
              <w:pict>
                <v:group id="Group 91994" o:spid="_x0000_s1057" style="width:32.95pt;height:81pt;mso-position-horizontal-relative:char;mso-position-vertical-relative:line" coordsize="4181,10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">
                  <v:rect id="Rectangle 5264" o:spid="_x0000_s1058" style="position:absolute;left:-2858;top:3596;width:7264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" filled="f" stroked="f">
                    <v:textbox inset="0,0,0,0">
                      <w:txbxContent>
                        <w:p w:rsidR="008B1C11" w:rsidRPr="0043758F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43758F">
                            <w:rPr>
                              <w:rFonts w:ascii="Times New Roman" w:hAnsi="Times New Roman" w:cs="Times New Roman"/>
                              <w:sz w:val="20"/>
                            </w:rPr>
                            <w:t>Экзамены</w:t>
                          </w:r>
                        </w:p>
                      </w:txbxContent>
                    </v:textbox>
                  </v:rect>
                  <v:rect id="Rectangle 5265" o:spid="_x0000_s1059" style="position:absolute;left:561;top:1590;width:426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" filled="f" stroked="f">
                    <v:textbox inset="0,0,0,0">
                      <w:txbxContent>
                        <w:p w:rsidR="008B1C11" w:rsidRPr="0043758F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</w:p>
                      </w:txbxContent>
                    </v:textbox>
                  </v:rect>
                  <v:rect id="Rectangle 5266" o:spid="_x0000_s1060" style="position:absolute;left:1690;top:8905;width:1216;height:1549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" filled="f" stroked="f">
                    <v:textbox inset="0,0,0,0">
                      <w:txbxContent>
                        <w:p w:rsidR="008B1C11" w:rsidRPr="0043758F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43758F">
                            <w:rPr>
                              <w:rFonts w:ascii="Times New Roman" w:hAnsi="Times New Roman" w:cs="Times New Roman"/>
                              <w:sz w:val="20"/>
                            </w:rPr>
                            <w:t>/э</w:t>
                          </w:r>
                        </w:p>
                      </w:txbxContent>
                    </v:textbox>
                  </v:rect>
                  <v:rect id="Rectangle 5267" o:spid="_x0000_s1061" style="position:absolute;left:-3936;top:2367;width:12467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" filled="f" stroked="f">
                    <v:textbox inset="0,0,0,0">
                      <w:txbxContent>
                        <w:p w:rsidR="008B1C11" w:rsidRPr="0043758F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43758F">
                            <w:rPr>
                              <w:rFonts w:ascii="Times New Roman" w:hAnsi="Times New Roman" w:cs="Times New Roman"/>
                              <w:sz w:val="20"/>
                            </w:rPr>
                            <w:t>кзаменационные</w:t>
                          </w:r>
                        </w:p>
                      </w:txbxContent>
                    </v:textbox>
                  </v:rect>
                  <v:rect id="Rectangle 5268" o:spid="_x0000_s1062" style="position:absolute;left:-1204;top:3267;width:9992;height:1549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" filled="f" stroked="f">
                    <v:textbox inset="0,0,0,0">
                      <w:txbxContent>
                        <w:p w:rsidR="008B1C11" w:rsidRPr="0043758F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43758F">
                            <w:rPr>
                              <w:rFonts w:ascii="Times New Roman" w:hAnsi="Times New Roman" w:cs="Times New Roman"/>
                              <w:sz w:val="20"/>
                            </w:rPr>
                            <w:t>консультации</w:t>
                          </w:r>
                        </w:p>
                      </w:txbxContent>
                    </v:textbox>
                  </v:rect>
                  <v:rect id="Rectangle 5269" o:spid="_x0000_s1063" style="position:absolute;left:3579;top:553;width:425;height:1549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" filled="f" stroked="f">
                    <v:textbox inset="0,0,0,0">
                      <w:txbxContent>
                        <w:p w:rsidR="008B1C11" w:rsidRPr="0043758F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7137B2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805FF6">
              <w:rPr>
                <w:rFonts w:ascii="Calibri" w:eastAsia="Calibri" w:hAnsi="Calibri" w:cs="Calibri"/>
                <w:noProof/>
              </w:rPr>
            </w:r>
            <w:r w:rsidRPr="00805FF6">
              <w:rPr>
                <w:rFonts w:ascii="Calibri" w:eastAsia="Calibri" w:hAnsi="Calibri" w:cs="Calibri"/>
                <w:noProof/>
              </w:rPr>
              <w:pict>
                <v:group id="Group 92007" o:spid="_x0000_s1054" style="width:9.15pt;height:22.7pt;mso-position-horizontal-relative:char;mso-position-vertical-relative:line" coordsize="116440,2880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">
                  <v:rect id="Rectangle 5270" o:spid="_x0000_s1055" style="position:absolute;left:-93611;top:39562;width:342089;height:154865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" filled="f" stroked="f">
                    <v:textbox inset="0,0,0,0">
                      <w:txbxContent>
                        <w:p w:rsidR="008B1C11" w:rsidRPr="0043758F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43758F">
                            <w:rPr>
                              <w:rFonts w:ascii="Times New Roman" w:hAnsi="Times New Roman" w:cs="Times New Roman"/>
                              <w:sz w:val="20"/>
                            </w:rPr>
                            <w:t>ГИА</w:t>
                          </w:r>
                        </w:p>
                      </w:txbxContent>
                    </v:textbox>
                  </v:rect>
                  <v:rect id="Rectangle 5271" o:spid="_x0000_s1056" style="position:absolute;left:56149;top:-66710;width:42570;height:154865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" filled="f" stroked="f">
                    <v:textbox inset="0,0,0,0">
                      <w:txbxContent>
                        <w:p w:rsidR="008B1C11" w:rsidRDefault="008B1C11" w:rsidP="00CE0ED6"/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7137B2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805FF6">
              <w:rPr>
                <w:rFonts w:ascii="Calibri" w:eastAsia="Calibri" w:hAnsi="Calibri" w:cs="Calibri"/>
                <w:noProof/>
              </w:rPr>
            </w:r>
            <w:r w:rsidRPr="00805FF6">
              <w:rPr>
                <w:rFonts w:ascii="Calibri" w:eastAsia="Calibri" w:hAnsi="Calibri" w:cs="Calibri"/>
                <w:noProof/>
              </w:rPr>
              <w:pict>
                <v:group id="Group 92025" o:spid="_x0000_s1050" style="width:9.15pt;height:62.75pt;mso-position-horizontal-relative:char;mso-position-vertical-relative:line" coordsize="1164,7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">
                  <v:rect id="Rectangle 5272" o:spid="_x0000_s1051" style="position:absolute;left:347;top:6770;width:853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" filled="f" stroked="f">
                    <v:textbox inset="0,0,0,0">
                      <w:txbxContent>
                        <w:p w:rsidR="008B1C11" w:rsidRDefault="008B1C11" w:rsidP="00CE0ED6">
                          <w:r>
                            <w:rPr>
                              <w:sz w:val="20"/>
                            </w:rPr>
                            <w:t>З</w:t>
                          </w:r>
                        </w:p>
                      </w:txbxContent>
                    </v:textbox>
                  </v:rect>
                  <v:rect id="Rectangle 5273" o:spid="_x0000_s1052" style="position:absolute;left:-3908;top:1874;width:9364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" filled="f" stroked="f">
                    <v:textbox inset="0,0,0,0">
                      <w:txbxContent>
                        <w:p w:rsidR="008B1C11" w:rsidRPr="0043758F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43758F">
                            <w:rPr>
                              <w:rFonts w:ascii="Times New Roman" w:hAnsi="Times New Roman" w:cs="Times New Roman"/>
                              <w:sz w:val="20"/>
                            </w:rPr>
                            <w:t>ачёты (СПО)</w:t>
                          </w:r>
                        </w:p>
                      </w:txbxContent>
                    </v:textbox>
                  </v:rect>
                  <v:rect id="Rectangle 5274" o:spid="_x0000_s1053" style="position:absolute;left:561;top:-666;width:425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" filled="f" stroked="f">
                    <v:textbox inset="0,0,0,0">
                      <w:txbxContent>
                        <w:p w:rsidR="008B1C11" w:rsidRDefault="008B1C11" w:rsidP="00CE0ED6"/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7137B2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805FF6">
              <w:rPr>
                <w:rFonts w:ascii="Calibri" w:eastAsia="Calibri" w:hAnsi="Calibri" w:cs="Calibri"/>
                <w:noProof/>
              </w:rPr>
            </w:r>
            <w:r w:rsidRPr="00805FF6">
              <w:rPr>
                <w:rFonts w:ascii="Calibri" w:eastAsia="Calibri" w:hAnsi="Calibri" w:cs="Calibri"/>
                <w:noProof/>
              </w:rPr>
              <w:pict>
                <v:group id="Group 92038" o:spid="_x0000_s1046" style="width:9.15pt;height:80.05pt;mso-position-horizontal-relative:char;mso-position-vertical-relative:line" coordsize="1164,10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">
                  <v:rect id="Rectangle 5275" o:spid="_x0000_s1047" style="position:absolute;left:206;top:8823;width:1136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" filled="f" stroked="f">
                    <v:textbox inset="0,0,0,0">
                      <w:txbxContent>
                        <w:p w:rsidR="008B1C11" w:rsidRDefault="008B1C11" w:rsidP="00CE0ED6">
                          <w:r>
                            <w:rPr>
                              <w:sz w:val="20"/>
                            </w:rPr>
                            <w:t>К</w:t>
                          </w:r>
                        </w:p>
                      </w:txbxContent>
                    </v:textbox>
                  </v:rect>
                  <v:rect id="Rectangle 5276" o:spid="_x0000_s1048" style="position:absolute;left:-5231;top:2533;width:12009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" filled="f" stroked="f">
                    <v:textbox inset="0,0,0,0">
                      <w:txbxContent>
                        <w:p w:rsidR="008B1C11" w:rsidRPr="0043758F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43758F">
                            <w:rPr>
                              <w:rFonts w:ascii="Times New Roman" w:hAnsi="Times New Roman" w:cs="Times New Roman"/>
                              <w:sz w:val="20"/>
                            </w:rPr>
                            <w:t>урсовые, работы</w:t>
                          </w:r>
                        </w:p>
                      </w:txbxContent>
                    </v:textbox>
                  </v:rect>
                  <v:rect id="Rectangle 5277" o:spid="_x0000_s1049" style="position:absolute;left:561;top:-666;width:425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" filled="f" stroked="f">
                    <v:textbox inset="0,0,0,0">
                      <w:txbxContent>
                        <w:p w:rsidR="008B1C11" w:rsidRDefault="008B1C11" w:rsidP="00CE0ED6"/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7137B2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805FF6">
              <w:rPr>
                <w:rFonts w:ascii="Calibri" w:eastAsia="Calibri" w:hAnsi="Calibri" w:cs="Calibri"/>
                <w:noProof/>
              </w:rPr>
            </w:r>
            <w:r w:rsidRPr="00805FF6">
              <w:rPr>
                <w:rFonts w:ascii="Calibri" w:eastAsia="Calibri" w:hAnsi="Calibri" w:cs="Calibri"/>
                <w:noProof/>
              </w:rPr>
              <w:pict>
                <v:group id="Group 92049" o:spid="_x0000_s1042" style="width:9.15pt;height:88.45pt;mso-position-horizontal-relative:char;mso-position-vertical-relative:line" coordsize="1164,11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">
                  <v:rect id="Rectangle 5278" o:spid="_x0000_s1043" style="position:absolute;left:193;top:9877;width:1161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" filled="f" stroked="f">
                    <v:textbox inset="0,0,0,0">
                      <w:txbxContent>
                        <w:p w:rsidR="008B1C11" w:rsidRDefault="008B1C11" w:rsidP="00CE0ED6">
                          <w:r>
                            <w:rPr>
                              <w:sz w:val="20"/>
                            </w:rPr>
                            <w:t>Д</w:t>
                          </w:r>
                        </w:p>
                      </w:txbxContent>
                    </v:textbox>
                  </v:rect>
                  <v:rect id="Rectangle 5279" o:spid="_x0000_s1044" style="position:absolute;left:-5904;top:2896;width:13355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" filled="f" stroked="f">
                    <v:textbox inset="0,0,0,0">
                      <w:txbxContent>
                        <w:p w:rsidR="008B1C11" w:rsidRPr="0043758F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43758F">
                            <w:rPr>
                              <w:rFonts w:ascii="Times New Roman" w:hAnsi="Times New Roman" w:cs="Times New Roman"/>
                              <w:sz w:val="20"/>
                            </w:rPr>
                            <w:t xml:space="preserve">ипломные работы </w:t>
                          </w:r>
                        </w:p>
                      </w:txbxContent>
                    </v:textbox>
                  </v:rect>
                  <v:rect id="Rectangle 5280" o:spid="_x0000_s1045" style="position:absolute;left:561;top:-666;width:425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" filled="f" stroked="f">
                    <v:textbox inset="0,0,0,0">
                      <w:txbxContent>
                        <w:p w:rsidR="008B1C11" w:rsidRDefault="008B1C11" w:rsidP="00CE0ED6"/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7137B2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805FF6">
              <w:rPr>
                <w:rFonts w:ascii="Calibri" w:eastAsia="Calibri" w:hAnsi="Calibri" w:cs="Calibri"/>
                <w:noProof/>
              </w:rPr>
            </w:r>
            <w:r w:rsidRPr="00805FF6">
              <w:rPr>
                <w:rFonts w:ascii="Calibri" w:eastAsia="Calibri" w:hAnsi="Calibri" w:cs="Calibri"/>
                <w:noProof/>
              </w:rPr>
              <w:pict>
                <v:group id="Group 92067" o:spid="_x0000_s1039" style="width:9.15pt;height:79.8pt;mso-position-horizontal-relative:char;mso-position-vertical-relative:line" coordsize="1164,101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">
                  <v:rect id="Rectangle 5281" o:spid="_x0000_s1040" style="position:absolute;left:-5766;top:2820;width:13080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" filled="f" stroked="f">
                    <v:textbox inset="0,0,0,0">
                      <w:txbxContent>
                        <w:p w:rsidR="008B1C11" w:rsidRPr="0043758F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43758F">
                            <w:rPr>
                              <w:rFonts w:ascii="Times New Roman" w:hAnsi="Times New Roman" w:cs="Times New Roman"/>
                              <w:sz w:val="20"/>
                            </w:rPr>
                            <w:t>Учебная практика</w:t>
                          </w:r>
                        </w:p>
                      </w:txbxContent>
                    </v:textbox>
                  </v:rect>
                  <v:rect id="Rectangle 5282" o:spid="_x0000_s1041" style="position:absolute;left:561;top:-666;width:425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" filled="f" stroked="f">
                    <v:textbox inset="0,0,0,0">
                      <w:txbxContent>
                        <w:p w:rsidR="008B1C11" w:rsidRDefault="008B1C11" w:rsidP="00CE0ED6"/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7137B2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805FF6">
              <w:rPr>
                <w:rFonts w:ascii="Calibri" w:eastAsia="Calibri" w:hAnsi="Calibri" w:cs="Calibri"/>
                <w:noProof/>
              </w:rPr>
            </w:r>
            <w:r w:rsidRPr="00805FF6">
              <w:rPr>
                <w:rFonts w:ascii="Calibri" w:eastAsia="Calibri" w:hAnsi="Calibri" w:cs="Calibri"/>
                <w:noProof/>
              </w:rPr>
              <w:pict>
                <v:group id="Group 92085" o:spid="_x0000_s1035" style="width:21.15pt;height:81.75pt;mso-position-horizontal-relative:char;mso-position-vertical-relative:line" coordsize="2688,10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">
                  <v:rect id="Rectangle 5283" o:spid="_x0000_s1036" style="position:absolute;left:-6129;top:2704;width:13805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" filled="f" stroked="f">
                    <v:textbox inset="0,0,0,0">
                      <w:txbxContent>
                        <w:p w:rsidR="008B1C11" w:rsidRPr="0043758F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43758F">
                            <w:rPr>
                              <w:rFonts w:ascii="Times New Roman" w:hAnsi="Times New Roman" w:cs="Times New Roman"/>
                              <w:sz w:val="20"/>
                            </w:rPr>
                            <w:t xml:space="preserve">Производственная </w:t>
                          </w:r>
                        </w:p>
                      </w:txbxContent>
                    </v:textbox>
                  </v:rect>
                  <v:rect id="Rectangle 5284" o:spid="_x0000_s1037" style="position:absolute;left:-979;top:3769;width:6554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" filled="f" stroked="f">
                    <v:textbox inset="0,0,0,0">
                      <w:txbxContent>
                        <w:p w:rsidR="008B1C11" w:rsidRPr="0043758F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43758F">
                            <w:rPr>
                              <w:rFonts w:ascii="Times New Roman" w:hAnsi="Times New Roman" w:cs="Times New Roman"/>
                              <w:sz w:val="20"/>
                            </w:rPr>
                            <w:t>практика</w:t>
                          </w:r>
                        </w:p>
                      </w:txbxContent>
                    </v:textbox>
                  </v:rect>
                  <v:rect id="Rectangle 5285" o:spid="_x0000_s1038" style="position:absolute;left:2085;top:1926;width:425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" filled="f" stroked="f">
                    <v:textbox inset="0,0,0,0">
                      <w:txbxContent>
                        <w:p w:rsidR="008B1C11" w:rsidRPr="0043758F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7137B2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805FF6">
              <w:rPr>
                <w:rFonts w:ascii="Calibri" w:eastAsia="Calibri" w:hAnsi="Calibri" w:cs="Calibri"/>
                <w:noProof/>
              </w:rPr>
            </w:r>
            <w:r w:rsidRPr="00805FF6">
              <w:rPr>
                <w:rFonts w:ascii="Calibri" w:eastAsia="Calibri" w:hAnsi="Calibri" w:cs="Calibri"/>
                <w:noProof/>
              </w:rPr>
              <w:pict>
                <v:group id="Group 92102" o:spid="_x0000_s1032" style="width:9.15pt;height:103.3pt;mso-position-horizontal-relative:char;mso-position-vertical-relative:line" coordsize="1164,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">
                  <v:rect id="Rectangle 5286" o:spid="_x0000_s1033" style="position:absolute;left:-7751;top:3822;width:17050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" filled="f" stroked="f">
                    <v:textbox inset="0,0,0,0">
                      <w:txbxContent>
                        <w:p w:rsidR="008B1C11" w:rsidRPr="0043758F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43758F">
                            <w:rPr>
                              <w:rFonts w:ascii="Times New Roman" w:hAnsi="Times New Roman" w:cs="Times New Roman"/>
                              <w:sz w:val="20"/>
                            </w:rPr>
                            <w:t>Руководство практикой</w:t>
                          </w:r>
                        </w:p>
                      </w:txbxContent>
                    </v:textbox>
                  </v:rect>
                  <v:rect id="Rectangle 5287" o:spid="_x0000_s1034" style="position:absolute;left:561;top:-666;width:425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" filled="f" stroked="f">
                    <v:textbox inset="0,0,0,0">
                      <w:txbxContent>
                        <w:p w:rsidR="008B1C11" w:rsidRDefault="008B1C11" w:rsidP="00CE0ED6"/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7137B2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805FF6">
              <w:rPr>
                <w:rFonts w:ascii="Calibri" w:eastAsia="Calibri" w:hAnsi="Calibri" w:cs="Calibri"/>
                <w:noProof/>
              </w:rPr>
            </w:r>
            <w:r w:rsidRPr="00805FF6">
              <w:rPr>
                <w:rFonts w:ascii="Calibri" w:eastAsia="Calibri" w:hAnsi="Calibri" w:cs="Calibri"/>
                <w:noProof/>
              </w:rPr>
              <w:pict>
                <v:group id="Group 92114" o:spid="_x0000_s1029" style="width:9.15pt;height:85.55pt;mso-position-horizontal-relative:char;mso-position-vertical-relative:line" coordsize="1164,108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">
                  <v:rect id="Rectangle 5288" o:spid="_x0000_s1030" style="position:absolute;left:-6242;top:3076;width:14032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" filled="f" stroked="f">
                    <v:textbox inset="0,0,0,0">
                      <w:txbxContent>
                        <w:p w:rsidR="008B1C11" w:rsidRPr="0043758F" w:rsidRDefault="008B1C11" w:rsidP="00CE0ED6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43758F">
                            <w:rPr>
                              <w:rFonts w:ascii="Times New Roman" w:hAnsi="Times New Roman" w:cs="Times New Roman"/>
                              <w:sz w:val="20"/>
                            </w:rPr>
                            <w:t>Руководство НИРС</w:t>
                          </w:r>
                        </w:p>
                      </w:txbxContent>
                    </v:textbox>
                  </v:rect>
                  <v:rect id="Rectangle 5289" o:spid="_x0000_s1031" style="position:absolute;left:561;top:-666;width:425;height:1548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" filled="f" stroked="f">
                    <v:textbox inset="0,0,0,0">
                      <w:txbxContent>
                        <w:p w:rsidR="008B1C11" w:rsidRDefault="008B1C11" w:rsidP="00CE0ED6"/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7137B2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805FF6">
              <w:rPr>
                <w:rFonts w:ascii="Calibri" w:eastAsia="Calibri" w:hAnsi="Calibri" w:cs="Calibri"/>
                <w:noProof/>
              </w:rPr>
            </w:r>
            <w:r w:rsidRPr="00805FF6">
              <w:rPr>
                <w:rFonts w:ascii="Calibri" w:eastAsia="Calibri" w:hAnsi="Calibri" w:cs="Calibri"/>
                <w:noProof/>
              </w:rPr>
              <w:pict>
                <v:group id="Group 92119" o:spid="_x0000_s1026" style="width:9pt;height:37.3pt;mso-position-horizontal-relative:char;mso-position-vertical-relative:line" coordsize="114378,4739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">
                  <v:rect id="Rectangle 5290" o:spid="_x0000_s1027" style="position:absolute;left:-219285;top:102558;width:590695;height:152122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" filled="f" stroked="f">
                    <v:textbox inset="0,0,0,0">
                      <w:txbxContent>
                        <w:p w:rsidR="008B1C11" w:rsidRDefault="008B1C11" w:rsidP="00CE0ED6"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sz w:val="20"/>
                            </w:rPr>
                            <w:t>ВСЕГО</w:t>
                          </w:r>
                        </w:p>
                      </w:txbxContent>
                    </v:textbox>
                  </v:rect>
                  <v:rect id="Rectangle 5291" o:spid="_x0000_s1028" style="position:absolute;left:54777;top:-65338;width:42570;height:152122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" filled="f" stroked="f">
                    <v:textbox inset="0,0,0,0">
                      <w:txbxContent>
                        <w:p w:rsidR="008B1C11" w:rsidRDefault="008B1C11" w:rsidP="00CE0ED6"/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</w:tr>
      <w:tr w:rsidR="00CE0ED6" w:rsidRPr="00805FF6" w:rsidTr="00CE0ED6">
        <w:trPr>
          <w:trHeight w:val="283"/>
        </w:trPr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F6">
              <w:rPr>
                <w:rFonts w:ascii="Times New Roman" w:eastAsia="Times New Roman" w:hAnsi="Times New Roman" w:cs="Times New Roman"/>
                <w:sz w:val="24"/>
                <w:szCs w:val="24"/>
              </w:rPr>
              <w:t>Шилин А.Л.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преподаватель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0.5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Стом СПО.1к.</w:t>
            </w:r>
          </w:p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 xml:space="preserve">Основы коммуникации 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 xml:space="preserve">72.0 </w:t>
            </w: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72.0</w:t>
            </w:r>
          </w:p>
        </w:tc>
      </w:tr>
      <w:tr w:rsidR="00CE0ED6" w:rsidRPr="00805FF6" w:rsidTr="00CE0ED6">
        <w:trPr>
          <w:trHeight w:val="283"/>
        </w:trPr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Стом СПО.1к</w:t>
            </w:r>
          </w:p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 xml:space="preserve">Педагогические основы санитарно-гигиенического просвещения 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 xml:space="preserve">12.0 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 xml:space="preserve">54.0 </w:t>
            </w: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 xml:space="preserve">5.4 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 xml:space="preserve">71.4 </w:t>
            </w:r>
          </w:p>
        </w:tc>
      </w:tr>
      <w:tr w:rsidR="00CE0ED6" w:rsidRPr="00805FF6" w:rsidTr="00CE0ED6">
        <w:trPr>
          <w:trHeight w:val="283"/>
        </w:trPr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F6">
              <w:rPr>
                <w:rFonts w:ascii="Times New Roman" w:eastAsia="Times New Roman" w:hAnsi="Times New Roman" w:cs="Times New Roman"/>
                <w:sz w:val="24"/>
                <w:szCs w:val="24"/>
              </w:rPr>
              <w:t>Севостьянов Д.А.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доцент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0.75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Стом СПО.1к.</w:t>
            </w:r>
          </w:p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Основы коммуникации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16.0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7.2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23.2</w:t>
            </w:r>
          </w:p>
        </w:tc>
      </w:tr>
      <w:tr w:rsidR="00CE0ED6" w:rsidRPr="00805FF6" w:rsidTr="00CE0ED6">
        <w:trPr>
          <w:trHeight w:val="283"/>
        </w:trPr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805FF6">
              <w:rPr>
                <w:rFonts w:ascii="Times New Roman" w:eastAsia="Times New Roman" w:hAnsi="Times New Roman" w:cs="Times New Roman"/>
                <w:sz w:val="24"/>
              </w:rPr>
              <w:t>Корчуганов В.А.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805FF6">
              <w:rPr>
                <w:rFonts w:ascii="Times New Roman" w:eastAsia="Times New Roman" w:hAnsi="Times New Roman" w:cs="Times New Roman"/>
                <w:sz w:val="24"/>
              </w:rPr>
              <w:t xml:space="preserve">ст. преподаватель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805FF6">
              <w:rPr>
                <w:rFonts w:ascii="Times New Roman" w:eastAsia="Times New Roman" w:hAnsi="Times New Roman" w:cs="Times New Roman"/>
                <w:sz w:val="24"/>
              </w:rPr>
              <w:t>1.5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Стом СПО.1к.</w:t>
            </w:r>
          </w:p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Основы коммуникации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36.0</w:t>
            </w: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36.0</w:t>
            </w:r>
          </w:p>
        </w:tc>
      </w:tr>
      <w:tr w:rsidR="00CE0ED6" w:rsidRPr="00805FF6" w:rsidTr="00CE0ED6">
        <w:trPr>
          <w:trHeight w:val="283"/>
        </w:trPr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Стом СПО.1к.</w:t>
            </w:r>
          </w:p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 xml:space="preserve">Психология общения 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>36.0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 xml:space="preserve">228.0 </w:t>
            </w: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 xml:space="preserve">16.2 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05FF6">
              <w:rPr>
                <w:rFonts w:ascii="Times New Roman" w:eastAsia="Times New Roman" w:hAnsi="Times New Roman" w:cs="Times New Roman"/>
              </w:rPr>
              <w:t xml:space="preserve">280.2 </w:t>
            </w:r>
          </w:p>
        </w:tc>
      </w:tr>
      <w:tr w:rsidR="00CE0ED6" w:rsidRPr="00805FF6" w:rsidTr="00CE0ED6">
        <w:trPr>
          <w:trHeight w:val="286"/>
        </w:trPr>
        <w:tc>
          <w:tcPr>
            <w:tcW w:w="3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CE0ED6" w:rsidRPr="00805FF6" w:rsidRDefault="008B1C11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805FF6">
              <w:rPr>
                <w:rFonts w:ascii="Times New Roman" w:eastAsia="Times New Roman" w:hAnsi="Times New Roman" w:cs="Times New Roman"/>
                <w:b/>
                <w:sz w:val="24"/>
              </w:rPr>
              <w:t xml:space="preserve">Итого </w:t>
            </w:r>
            <w:r w:rsidR="00CE0ED6" w:rsidRPr="00805FF6"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 учебный год </w:t>
            </w:r>
          </w:p>
        </w:tc>
        <w:tc>
          <w:tcPr>
            <w:tcW w:w="8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</w:tc>
        <w:tc>
          <w:tcPr>
            <w:tcW w:w="2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05FF6">
              <w:rPr>
                <w:rFonts w:ascii="Times New Roman" w:eastAsia="Times New Roman" w:hAnsi="Times New Roman" w:cs="Times New Roman"/>
                <w:b/>
              </w:rPr>
              <w:t xml:space="preserve">64.0 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05FF6">
              <w:rPr>
                <w:rFonts w:ascii="Times New Roman" w:eastAsia="Times New Roman" w:hAnsi="Times New Roman" w:cs="Times New Roman"/>
                <w:b/>
              </w:rPr>
              <w:t xml:space="preserve">390.0 </w:t>
            </w: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05FF6">
              <w:rPr>
                <w:rFonts w:ascii="Times New Roman" w:eastAsia="Times New Roman" w:hAnsi="Times New Roman" w:cs="Times New Roman"/>
                <w:b/>
              </w:rPr>
              <w:t xml:space="preserve">28.8 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E0ED6" w:rsidRPr="00805FF6" w:rsidRDefault="00CE0ED6" w:rsidP="00CE0E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805FF6">
              <w:rPr>
                <w:rFonts w:ascii="Times New Roman" w:eastAsia="Times New Roman" w:hAnsi="Times New Roman" w:cs="Times New Roman"/>
                <w:b/>
              </w:rPr>
              <w:t xml:space="preserve">482.8 </w:t>
            </w:r>
          </w:p>
        </w:tc>
      </w:tr>
    </w:tbl>
    <w:p w:rsidR="0043157F" w:rsidRPr="00805FF6" w:rsidRDefault="0043157F" w:rsidP="0043157F">
      <w:pPr>
        <w:keepNext/>
        <w:keepLines/>
        <w:spacing w:after="0" w:line="240" w:lineRule="auto"/>
        <w:ind w:hanging="10"/>
        <w:jc w:val="center"/>
        <w:outlineLvl w:val="2"/>
        <w:rPr>
          <w:rFonts w:ascii="Times New Roman" w:eastAsia="Times New Roman" w:hAnsi="Times New Roman" w:cs="Times New Roman"/>
        </w:rPr>
      </w:pPr>
    </w:p>
    <w:p w:rsidR="00E73E46" w:rsidRPr="00805FF6" w:rsidRDefault="00E73E46" w:rsidP="008B1C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05FF6">
        <w:rPr>
          <w:rFonts w:ascii="Times New Roman" w:eastAsia="Times New Roman" w:hAnsi="Times New Roman" w:cs="Times New Roman"/>
          <w:sz w:val="24"/>
          <w:szCs w:val="24"/>
        </w:rPr>
        <w:t xml:space="preserve">ДОПОЛНИТЕЛЬНОЕ ПРОФЕССИОНАЛЬНОЕ ОБРАЗОВАНИЕ </w:t>
      </w:r>
    </w:p>
    <w:tbl>
      <w:tblPr>
        <w:tblW w:w="4395" w:type="dxa"/>
        <w:tblInd w:w="49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92"/>
        <w:gridCol w:w="1998"/>
        <w:gridCol w:w="805"/>
      </w:tblGrid>
      <w:tr w:rsidR="00E73E46" w:rsidRPr="00805FF6" w:rsidTr="00E73E46">
        <w:trPr>
          <w:trHeight w:val="750"/>
        </w:trPr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05" w:type="dxa"/>
              <w:bottom w:w="0" w:type="dxa"/>
              <w:right w:w="60" w:type="dxa"/>
            </w:tcMar>
            <w:vAlign w:val="center"/>
            <w:hideMark/>
          </w:tcPr>
          <w:p w:rsidR="00E73E46" w:rsidRPr="00805FF6" w:rsidRDefault="00E73E46" w:rsidP="008B1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F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Фамилия И.О. преподавателя </w:t>
            </w:r>
          </w:p>
        </w:tc>
        <w:tc>
          <w:tcPr>
            <w:tcW w:w="199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05" w:type="dxa"/>
              <w:bottom w:w="0" w:type="dxa"/>
              <w:right w:w="60" w:type="dxa"/>
            </w:tcMar>
            <w:vAlign w:val="center"/>
            <w:hideMark/>
          </w:tcPr>
          <w:p w:rsidR="00E73E46" w:rsidRPr="00805FF6" w:rsidRDefault="00E73E46" w:rsidP="008B1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F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Должность </w:t>
            </w:r>
          </w:p>
        </w:tc>
        <w:tc>
          <w:tcPr>
            <w:tcW w:w="80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05" w:type="dxa"/>
              <w:bottom w:w="0" w:type="dxa"/>
              <w:right w:w="60" w:type="dxa"/>
            </w:tcMar>
            <w:vAlign w:val="center"/>
            <w:hideMark/>
          </w:tcPr>
          <w:p w:rsidR="00E73E46" w:rsidRPr="00805FF6" w:rsidRDefault="00E73E46" w:rsidP="008B1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F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Объём ставки </w:t>
            </w:r>
          </w:p>
        </w:tc>
      </w:tr>
      <w:tr w:rsidR="00E73E46" w:rsidRPr="00805FF6" w:rsidTr="00E73E46">
        <w:trPr>
          <w:trHeight w:val="285"/>
        </w:trPr>
        <w:tc>
          <w:tcPr>
            <w:tcW w:w="15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05" w:type="dxa"/>
              <w:bottom w:w="0" w:type="dxa"/>
              <w:right w:w="60" w:type="dxa"/>
            </w:tcMar>
            <w:hideMark/>
          </w:tcPr>
          <w:p w:rsidR="00E73E46" w:rsidRPr="00805FF6" w:rsidRDefault="00E73E46" w:rsidP="008B1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F6">
              <w:rPr>
                <w:rFonts w:ascii="Times New Roman" w:eastAsia="Times New Roman" w:hAnsi="Times New Roman" w:cs="Times New Roman"/>
                <w:sz w:val="24"/>
                <w:szCs w:val="24"/>
              </w:rPr>
              <w:t>Гриневецкая Т.Н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05" w:type="dxa"/>
              <w:bottom w:w="0" w:type="dxa"/>
              <w:right w:w="60" w:type="dxa"/>
            </w:tcMar>
            <w:hideMark/>
          </w:tcPr>
          <w:p w:rsidR="00E73E46" w:rsidRPr="00805FF6" w:rsidRDefault="00CE0ED6" w:rsidP="008B1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F6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="00E73E46" w:rsidRPr="00805FF6">
              <w:rPr>
                <w:rFonts w:ascii="Times New Roman" w:eastAsia="Times New Roman" w:hAnsi="Times New Roman" w:cs="Times New Roman"/>
                <w:sz w:val="24"/>
                <w:szCs w:val="24"/>
              </w:rPr>
              <w:t>ав.каф., доцент</w:t>
            </w:r>
          </w:p>
        </w:tc>
        <w:tc>
          <w:tcPr>
            <w:tcW w:w="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05" w:type="dxa"/>
              <w:bottom w:w="0" w:type="dxa"/>
              <w:right w:w="60" w:type="dxa"/>
            </w:tcMar>
            <w:hideMark/>
          </w:tcPr>
          <w:p w:rsidR="00E73E46" w:rsidRPr="00805FF6" w:rsidRDefault="00E73E46" w:rsidP="008B1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F6">
              <w:rPr>
                <w:rFonts w:ascii="Times New Roman" w:eastAsia="Times New Roman" w:hAnsi="Times New Roman" w:cs="Times New Roman"/>
                <w:sz w:val="24"/>
                <w:szCs w:val="24"/>
              </w:rPr>
              <w:t>0.</w:t>
            </w:r>
            <w:r w:rsidR="00CE0ED6" w:rsidRPr="00805FF6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805FF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73E46" w:rsidRPr="00805FF6" w:rsidTr="00E73E46">
        <w:trPr>
          <w:trHeight w:val="285"/>
        </w:trPr>
        <w:tc>
          <w:tcPr>
            <w:tcW w:w="15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05" w:type="dxa"/>
              <w:bottom w:w="0" w:type="dxa"/>
              <w:right w:w="60" w:type="dxa"/>
            </w:tcMar>
            <w:hideMark/>
          </w:tcPr>
          <w:p w:rsidR="00E73E46" w:rsidRPr="00805FF6" w:rsidRDefault="00CE0ED6" w:rsidP="00E73E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Севостьянов </w:t>
            </w:r>
            <w:r w:rsidRPr="00805F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Д.А.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05" w:type="dxa"/>
              <w:bottom w:w="0" w:type="dxa"/>
              <w:right w:w="60" w:type="dxa"/>
            </w:tcMar>
            <w:hideMark/>
          </w:tcPr>
          <w:p w:rsidR="00E73E46" w:rsidRPr="00805FF6" w:rsidRDefault="00CE0ED6" w:rsidP="00E73E46">
            <w:pPr>
              <w:spacing w:before="100" w:beforeAutospacing="1" w:after="100" w:afterAutospacing="1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</w:t>
            </w:r>
            <w:r w:rsidR="00E73E46" w:rsidRPr="00805FF6">
              <w:rPr>
                <w:rFonts w:ascii="Times New Roman" w:eastAsia="Times New Roman" w:hAnsi="Times New Roman" w:cs="Times New Roman"/>
                <w:sz w:val="24"/>
                <w:szCs w:val="24"/>
              </w:rPr>
              <w:t>оцент</w:t>
            </w:r>
          </w:p>
        </w:tc>
        <w:tc>
          <w:tcPr>
            <w:tcW w:w="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05" w:type="dxa"/>
              <w:bottom w:w="0" w:type="dxa"/>
              <w:right w:w="60" w:type="dxa"/>
            </w:tcMar>
            <w:hideMark/>
          </w:tcPr>
          <w:p w:rsidR="00E73E46" w:rsidRPr="00805FF6" w:rsidRDefault="00E73E46" w:rsidP="00E73E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F6">
              <w:rPr>
                <w:rFonts w:ascii="Times New Roman" w:eastAsia="Times New Roman" w:hAnsi="Times New Roman" w:cs="Times New Roman"/>
                <w:sz w:val="24"/>
                <w:szCs w:val="24"/>
              </w:rPr>
              <w:t>0.75</w:t>
            </w:r>
          </w:p>
        </w:tc>
      </w:tr>
      <w:tr w:rsidR="00E73E46" w:rsidRPr="00805FF6" w:rsidTr="00E73E46">
        <w:trPr>
          <w:trHeight w:val="285"/>
        </w:trPr>
        <w:tc>
          <w:tcPr>
            <w:tcW w:w="15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05" w:type="dxa"/>
              <w:bottom w:w="0" w:type="dxa"/>
              <w:right w:w="60" w:type="dxa"/>
            </w:tcMar>
            <w:hideMark/>
          </w:tcPr>
          <w:p w:rsidR="00E73E46" w:rsidRPr="00805FF6" w:rsidRDefault="00E73E46" w:rsidP="00E73E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Шпикс Т.А.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05" w:type="dxa"/>
              <w:bottom w:w="0" w:type="dxa"/>
              <w:right w:w="60" w:type="dxa"/>
            </w:tcMar>
            <w:hideMark/>
          </w:tcPr>
          <w:p w:rsidR="00E73E46" w:rsidRPr="00805FF6" w:rsidRDefault="00CE0ED6" w:rsidP="00E73E46">
            <w:pPr>
              <w:spacing w:before="100" w:beforeAutospacing="1" w:after="100" w:afterAutospacing="1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F6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E73E46" w:rsidRPr="00805FF6">
              <w:rPr>
                <w:rFonts w:ascii="Times New Roman" w:eastAsia="Times New Roman" w:hAnsi="Times New Roman" w:cs="Times New Roman"/>
                <w:sz w:val="24"/>
                <w:szCs w:val="24"/>
              </w:rPr>
              <w:t>оцент</w:t>
            </w:r>
          </w:p>
        </w:tc>
        <w:tc>
          <w:tcPr>
            <w:tcW w:w="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05" w:type="dxa"/>
              <w:bottom w:w="0" w:type="dxa"/>
              <w:right w:w="60" w:type="dxa"/>
            </w:tcMar>
            <w:hideMark/>
          </w:tcPr>
          <w:p w:rsidR="00E73E46" w:rsidRPr="00805FF6" w:rsidRDefault="00CE0ED6" w:rsidP="00E73E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F6">
              <w:rPr>
                <w:rFonts w:ascii="Times New Roman" w:eastAsia="Times New Roman" w:hAnsi="Times New Roman" w:cs="Times New Roman"/>
                <w:sz w:val="24"/>
                <w:szCs w:val="24"/>
              </w:rPr>
              <w:t>0,75</w:t>
            </w:r>
          </w:p>
        </w:tc>
      </w:tr>
      <w:tr w:rsidR="00E73E46" w:rsidRPr="00805FF6" w:rsidTr="00E73E46">
        <w:trPr>
          <w:trHeight w:val="285"/>
        </w:trPr>
        <w:tc>
          <w:tcPr>
            <w:tcW w:w="15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05" w:type="dxa"/>
              <w:bottom w:w="0" w:type="dxa"/>
              <w:right w:w="60" w:type="dxa"/>
            </w:tcMar>
            <w:hideMark/>
          </w:tcPr>
          <w:p w:rsidR="00E73E46" w:rsidRPr="00805FF6" w:rsidRDefault="00E73E46" w:rsidP="00E73E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F6">
              <w:rPr>
                <w:rFonts w:ascii="Times New Roman" w:eastAsia="Times New Roman" w:hAnsi="Times New Roman" w:cs="Times New Roman"/>
                <w:sz w:val="24"/>
                <w:szCs w:val="24"/>
              </w:rPr>
              <w:t>Затеев В.В.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05" w:type="dxa"/>
              <w:bottom w:w="0" w:type="dxa"/>
              <w:right w:w="60" w:type="dxa"/>
            </w:tcMar>
            <w:hideMark/>
          </w:tcPr>
          <w:p w:rsidR="00E73E46" w:rsidRPr="00805FF6" w:rsidRDefault="00CE0ED6" w:rsidP="00E73E46">
            <w:pPr>
              <w:spacing w:before="100" w:beforeAutospacing="1" w:after="100" w:afterAutospacing="1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F6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E73E46" w:rsidRPr="00805FF6">
              <w:rPr>
                <w:rFonts w:ascii="Times New Roman" w:eastAsia="Times New Roman" w:hAnsi="Times New Roman" w:cs="Times New Roman"/>
                <w:sz w:val="24"/>
                <w:szCs w:val="24"/>
              </w:rPr>
              <w:t>оцент</w:t>
            </w:r>
          </w:p>
        </w:tc>
        <w:tc>
          <w:tcPr>
            <w:tcW w:w="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05" w:type="dxa"/>
              <w:bottom w:w="0" w:type="dxa"/>
              <w:right w:w="60" w:type="dxa"/>
            </w:tcMar>
            <w:hideMark/>
          </w:tcPr>
          <w:p w:rsidR="00E73E46" w:rsidRPr="00805FF6" w:rsidRDefault="00E73E46" w:rsidP="00E73E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F6">
              <w:rPr>
                <w:rFonts w:ascii="Times New Roman" w:eastAsia="Times New Roman" w:hAnsi="Times New Roman" w:cs="Times New Roman"/>
                <w:sz w:val="24"/>
                <w:szCs w:val="24"/>
              </w:rPr>
              <w:t>0.</w:t>
            </w:r>
            <w:r w:rsidR="00CE0ED6" w:rsidRPr="00805FF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805FF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E0ED6" w:rsidRPr="00805FF6" w:rsidTr="00E73E46">
        <w:trPr>
          <w:trHeight w:val="285"/>
        </w:trPr>
        <w:tc>
          <w:tcPr>
            <w:tcW w:w="15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05" w:type="dxa"/>
              <w:bottom w:w="0" w:type="dxa"/>
              <w:right w:w="60" w:type="dxa"/>
            </w:tcMar>
            <w:hideMark/>
          </w:tcPr>
          <w:p w:rsidR="00CE0ED6" w:rsidRPr="00805FF6" w:rsidRDefault="00CE0ED6" w:rsidP="00E73E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F6">
              <w:rPr>
                <w:rFonts w:ascii="Times New Roman" w:eastAsia="Times New Roman" w:hAnsi="Times New Roman" w:cs="Times New Roman"/>
                <w:sz w:val="24"/>
                <w:szCs w:val="24"/>
              </w:rPr>
              <w:t>Пивченко В.П.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05" w:type="dxa"/>
              <w:bottom w:w="0" w:type="dxa"/>
              <w:right w:w="60" w:type="dxa"/>
            </w:tcMar>
            <w:hideMark/>
          </w:tcPr>
          <w:p w:rsidR="00CE0ED6" w:rsidRPr="00805FF6" w:rsidRDefault="00CE0ED6" w:rsidP="00E73E46">
            <w:pPr>
              <w:spacing w:before="100" w:beforeAutospacing="1" w:after="100" w:afterAutospacing="1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F6">
              <w:rPr>
                <w:rFonts w:ascii="Times New Roman" w:eastAsia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05" w:type="dxa"/>
              <w:bottom w:w="0" w:type="dxa"/>
              <w:right w:w="60" w:type="dxa"/>
            </w:tcMar>
            <w:hideMark/>
          </w:tcPr>
          <w:p w:rsidR="00CE0ED6" w:rsidRPr="00805FF6" w:rsidRDefault="00CE0ED6" w:rsidP="00E73E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F6">
              <w:rPr>
                <w:rFonts w:ascii="Times New Roman" w:eastAsia="Times New Roman" w:hAnsi="Times New Roman" w:cs="Times New Roman"/>
                <w:sz w:val="24"/>
                <w:szCs w:val="24"/>
              </w:rPr>
              <w:t>0,25</w:t>
            </w:r>
          </w:p>
        </w:tc>
      </w:tr>
      <w:tr w:rsidR="008B1C11" w:rsidRPr="00805FF6" w:rsidTr="00E73E46">
        <w:trPr>
          <w:trHeight w:val="285"/>
        </w:trPr>
        <w:tc>
          <w:tcPr>
            <w:tcW w:w="15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05" w:type="dxa"/>
              <w:bottom w:w="0" w:type="dxa"/>
              <w:right w:w="60" w:type="dxa"/>
            </w:tcMar>
            <w:hideMark/>
          </w:tcPr>
          <w:p w:rsidR="008B1C11" w:rsidRPr="00805FF6" w:rsidRDefault="008B1C11" w:rsidP="008B1C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F6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Старухина  Н.Б.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05" w:type="dxa"/>
              <w:bottom w:w="0" w:type="dxa"/>
              <w:right w:w="60" w:type="dxa"/>
            </w:tcMar>
            <w:hideMark/>
          </w:tcPr>
          <w:p w:rsidR="008B1C11" w:rsidRPr="00805FF6" w:rsidRDefault="008B1C11" w:rsidP="008B1C11">
            <w:pPr>
              <w:spacing w:before="100" w:beforeAutospacing="1" w:after="100" w:afterAutospacing="1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F6">
              <w:rPr>
                <w:rFonts w:ascii="Times New Roman" w:eastAsia="Times New Roman" w:hAnsi="Times New Roman" w:cs="Times New Roman"/>
                <w:sz w:val="24"/>
                <w:szCs w:val="24"/>
              </w:rPr>
              <w:t>ст.преподаватель</w:t>
            </w:r>
          </w:p>
        </w:tc>
        <w:tc>
          <w:tcPr>
            <w:tcW w:w="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05" w:type="dxa"/>
              <w:bottom w:w="0" w:type="dxa"/>
              <w:right w:w="60" w:type="dxa"/>
            </w:tcMar>
            <w:hideMark/>
          </w:tcPr>
          <w:p w:rsidR="008B1C11" w:rsidRPr="00805FF6" w:rsidRDefault="008B1C11" w:rsidP="008B1C1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FF6">
              <w:rPr>
                <w:rFonts w:ascii="Times New Roman" w:eastAsia="Times New Roman" w:hAnsi="Times New Roman" w:cs="Times New Roman"/>
                <w:sz w:val="24"/>
                <w:szCs w:val="24"/>
              </w:rPr>
              <w:t>0,25</w:t>
            </w:r>
          </w:p>
        </w:tc>
      </w:tr>
      <w:tr w:rsidR="008B1C11" w:rsidRPr="00805FF6" w:rsidTr="008B1C11">
        <w:trPr>
          <w:trHeight w:val="285"/>
        </w:trPr>
        <w:tc>
          <w:tcPr>
            <w:tcW w:w="359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05" w:type="dxa"/>
              <w:bottom w:w="0" w:type="dxa"/>
              <w:right w:w="60" w:type="dxa"/>
            </w:tcMar>
            <w:hideMark/>
          </w:tcPr>
          <w:p w:rsidR="008B1C11" w:rsidRPr="00805FF6" w:rsidRDefault="008B1C11" w:rsidP="00E76289">
            <w:pPr>
              <w:spacing w:before="100" w:beforeAutospacing="1" w:after="100" w:afterAutospacing="1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05FF6">
              <w:rPr>
                <w:rFonts w:ascii="Times New Roman" w:eastAsia="Times New Roman" w:hAnsi="Times New Roman" w:cs="Times New Roman"/>
                <w:b/>
                <w:sz w:val="24"/>
              </w:rPr>
              <w:t>Итого за учебный год</w:t>
            </w:r>
          </w:p>
        </w:tc>
        <w:tc>
          <w:tcPr>
            <w:tcW w:w="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05" w:type="dxa"/>
              <w:bottom w:w="0" w:type="dxa"/>
              <w:right w:w="60" w:type="dxa"/>
            </w:tcMar>
            <w:hideMark/>
          </w:tcPr>
          <w:p w:rsidR="008B1C11" w:rsidRPr="00805FF6" w:rsidRDefault="008B1C11" w:rsidP="00E762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05FF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 ст</w:t>
            </w:r>
          </w:p>
        </w:tc>
      </w:tr>
    </w:tbl>
    <w:p w:rsidR="00E73E46" w:rsidRPr="00805FF6" w:rsidRDefault="00E73E46" w:rsidP="00E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73E46" w:rsidRPr="00805FF6" w:rsidRDefault="00E73E46" w:rsidP="00E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3BB1" w:rsidRPr="00805FF6" w:rsidRDefault="00083BB1" w:rsidP="00387F79">
      <w:pPr>
        <w:spacing w:after="0"/>
        <w:ind w:left="52"/>
        <w:jc w:val="center"/>
        <w:rPr>
          <w:rFonts w:ascii="Times New Roman" w:eastAsia="Times New Roman" w:hAnsi="Times New Roman" w:cs="Times New Roman"/>
        </w:rPr>
      </w:pPr>
    </w:p>
    <w:p w:rsidR="0057186D" w:rsidRPr="00805FF6" w:rsidRDefault="0057186D" w:rsidP="00387F79">
      <w:pPr>
        <w:spacing w:after="0"/>
        <w:ind w:left="52"/>
        <w:jc w:val="center"/>
        <w:rPr>
          <w:rFonts w:ascii="Times New Roman" w:eastAsia="Times New Roman" w:hAnsi="Times New Roman" w:cs="Times New Roman"/>
        </w:rPr>
        <w:sectPr w:rsidR="0057186D" w:rsidRPr="00805FF6" w:rsidSect="004368DA">
          <w:pgSz w:w="16838" w:h="11906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6D269A" w:rsidRPr="00805FF6" w:rsidRDefault="006D269A" w:rsidP="006D26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  <w:r w:rsidRPr="00805FF6">
        <w:rPr>
          <w:rFonts w:ascii="Times New Roman" w:hAnsi="Times New Roman" w:cs="Times New Roman"/>
          <w:b/>
          <w:spacing w:val="1"/>
        </w:rPr>
        <w:lastRenderedPageBreak/>
        <w:t>РАЗДЕЛ № 9. МЕТОДИЧЕСКАЯ РАБОТА ПРЕПОДАВАТЕЛЕЙ КАФЕДРЫ</w:t>
      </w:r>
    </w:p>
    <w:p w:rsidR="006D269A" w:rsidRPr="00805FF6" w:rsidRDefault="006D269A" w:rsidP="006D26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3"/>
        </w:rPr>
      </w:pPr>
    </w:p>
    <w:tbl>
      <w:tblPr>
        <w:tblW w:w="104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1"/>
        <w:gridCol w:w="2267"/>
        <w:gridCol w:w="1841"/>
        <w:gridCol w:w="1842"/>
        <w:gridCol w:w="1133"/>
        <w:gridCol w:w="1275"/>
        <w:gridCol w:w="1416"/>
      </w:tblGrid>
      <w:tr w:rsidR="006D269A" w:rsidRPr="00805FF6" w:rsidTr="006D269A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№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Название учебно-методической продукции в соответствии с требованиями ФГОС ВО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Специальность (направление подготовки)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Ответственный исполнитель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Планируемый объем (количество страниц, вариантов, билетов, тестовых заданий и т.д.)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Сроки предоставления первой редакции, обсуждение, согласование, внесение изменений, утверждение, внедрение и т.д.)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Отметка о выполнении</w:t>
            </w:r>
          </w:p>
        </w:tc>
      </w:tr>
      <w:tr w:rsidR="006D269A" w:rsidRPr="00805FF6" w:rsidTr="006D269A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805FF6" w:rsidRDefault="006D269A" w:rsidP="006D269A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 xml:space="preserve">Программа и учебно-методический комплекс дисциплины «Психология и педагогика» – </w:t>
            </w:r>
            <w:r w:rsidR="00B37EA6" w:rsidRPr="00805FF6">
              <w:rPr>
                <w:rFonts w:ascii="Times New Roman" w:hAnsi="Times New Roman" w:cs="Times New Roman"/>
                <w:lang w:eastAsia="en-US"/>
              </w:rPr>
              <w:t>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31.05.01 Лечебное дело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CE0ED6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 xml:space="preserve">Гриневецкая Т.Н., Шпикс Т.А., Корчуганов В.А.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7451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6D269A" w:rsidRPr="00805FF6" w:rsidTr="006D269A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805FF6" w:rsidRDefault="006D269A" w:rsidP="006D269A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 xml:space="preserve">Программа и учебно-методический комплекс дисциплины «Психология и педагогика» – </w:t>
            </w:r>
            <w:r w:rsidR="00B37EA6" w:rsidRPr="00805FF6">
              <w:rPr>
                <w:rFonts w:ascii="Times New Roman" w:hAnsi="Times New Roman" w:cs="Times New Roman"/>
                <w:lang w:eastAsia="en-US"/>
              </w:rPr>
              <w:t>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31.05.02 Педиатрия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CE0ED6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Гриневецкая Т.Н., Шпикс Т.А., Корчуганов В.А.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075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6D269A" w:rsidRPr="00805FF6" w:rsidTr="006D269A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805FF6" w:rsidRDefault="006D269A" w:rsidP="006D269A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u w:val="single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 xml:space="preserve">Программа и учебно-методический комплекс дисциплины «Психология и педагогика» – </w:t>
            </w:r>
            <w:r w:rsidR="00B37EA6" w:rsidRPr="00805FF6">
              <w:rPr>
                <w:rFonts w:ascii="Times New Roman" w:hAnsi="Times New Roman" w:cs="Times New Roman"/>
                <w:lang w:eastAsia="en-US"/>
              </w:rPr>
              <w:t>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31.05.03 Стоматология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0973ED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Гриневецкая Т.Н., Шпикс Т.А., Корчуганов В.А.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387F79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6D269A" w:rsidRPr="00805FF6" w:rsidTr="006D269A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805FF6" w:rsidRDefault="006D269A" w:rsidP="006D269A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u w:val="single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 xml:space="preserve">Программа и учебно-методический комплекс дисциплины «Психология и педагогика» – </w:t>
            </w:r>
            <w:r w:rsidR="00B37EA6" w:rsidRPr="00805FF6">
              <w:rPr>
                <w:rFonts w:ascii="Times New Roman" w:hAnsi="Times New Roman" w:cs="Times New Roman"/>
                <w:lang w:eastAsia="en-US"/>
              </w:rPr>
              <w:t>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32.05.01 Медико-профилактическое дело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0973ED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Гриневецкая Т.Н., Шпикс Т.А., Корчуганов В.А.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7451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6D269A" w:rsidRPr="00805FF6" w:rsidTr="006D269A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805FF6" w:rsidRDefault="006D269A" w:rsidP="006D269A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 xml:space="preserve">Программа и учебно-методический комплекс дисциплины «Психология и педагогика»– </w:t>
            </w:r>
            <w:r w:rsidR="00B37EA6" w:rsidRPr="00805FF6">
              <w:rPr>
                <w:rFonts w:ascii="Times New Roman" w:hAnsi="Times New Roman" w:cs="Times New Roman"/>
                <w:lang w:eastAsia="en-US"/>
              </w:rPr>
              <w:t>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33.05.01 Фармация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0973ED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Гриневецкая Т.Н., Шпикс Т.А., Корчуганов В.А.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7451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6D269A" w:rsidRPr="00805FF6" w:rsidTr="006D269A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805FF6" w:rsidRDefault="006D269A" w:rsidP="006D269A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0973ED">
            <w:pPr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 xml:space="preserve">Программа и учебно-методический комплекс дисциплины </w:t>
            </w:r>
            <w:r w:rsidRPr="00805FF6">
              <w:rPr>
                <w:rFonts w:ascii="Times New Roman" w:hAnsi="Times New Roman" w:cs="Times New Roman"/>
                <w:lang w:eastAsia="en-US"/>
              </w:rPr>
              <w:lastRenderedPageBreak/>
              <w:t>«</w:t>
            </w:r>
            <w:r w:rsidR="000973ED" w:rsidRPr="00805FF6">
              <w:rPr>
                <w:rFonts w:ascii="Times New Roman" w:hAnsi="Times New Roman" w:cs="Times New Roman"/>
                <w:lang w:eastAsia="en-US"/>
              </w:rPr>
              <w:t>Основы профилактики зависимого поведения</w:t>
            </w:r>
            <w:r w:rsidRPr="00805FF6">
              <w:rPr>
                <w:rFonts w:ascii="Times New Roman" w:hAnsi="Times New Roman" w:cs="Times New Roman"/>
                <w:lang w:eastAsia="en-US"/>
              </w:rPr>
              <w:t xml:space="preserve">» - </w:t>
            </w:r>
            <w:r w:rsidR="000973ED" w:rsidRPr="00805FF6">
              <w:rPr>
                <w:rFonts w:ascii="Times New Roman" w:hAnsi="Times New Roman" w:cs="Times New Roman"/>
                <w:lang w:eastAsia="en-US"/>
              </w:rPr>
              <w:t>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lastRenderedPageBreak/>
              <w:t>31.05.03 Стоматология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0973ED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/>
              </w:rPr>
              <w:t xml:space="preserve">Гриневецкая Т.Н., Шпикс Т.А., </w:t>
            </w:r>
            <w:r w:rsidR="006758EC" w:rsidRPr="00805FF6">
              <w:rPr>
                <w:rFonts w:ascii="Times New Roman" w:hAnsi="Times New Roman"/>
              </w:rPr>
              <w:t xml:space="preserve">Севостьянов </w:t>
            </w:r>
            <w:r w:rsidR="006758EC" w:rsidRPr="00805FF6">
              <w:rPr>
                <w:rFonts w:ascii="Times New Roman" w:hAnsi="Times New Roman"/>
              </w:rPr>
              <w:lastRenderedPageBreak/>
              <w:t xml:space="preserve">Д.А.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lastRenderedPageBreak/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7451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6D269A" w:rsidRPr="00805FF6" w:rsidTr="006D269A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805FF6" w:rsidRDefault="006D269A" w:rsidP="006D269A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 xml:space="preserve">Программа и учебно-методический комплекс дисциплины «Основы профилактики зависимого поведения» - </w:t>
            </w:r>
            <w:r w:rsidR="00B37EA6" w:rsidRPr="00805FF6">
              <w:rPr>
                <w:rFonts w:ascii="Times New Roman" w:hAnsi="Times New Roman" w:cs="Times New Roman"/>
                <w:lang w:eastAsia="en-US"/>
              </w:rPr>
              <w:t>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31.05.02 Педиатрия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0973ED" w:rsidP="00550A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/>
              </w:rPr>
              <w:t>Гриневецкая Т.Н., Шпикс Т.А., Севостьянов Д.А.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7451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805FF6" w:rsidRDefault="006D269A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0973ED" w:rsidRPr="00805FF6" w:rsidTr="006D269A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3ED" w:rsidRPr="00805FF6" w:rsidRDefault="000973ED" w:rsidP="006D269A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805FF6" w:rsidRDefault="000973ED" w:rsidP="0001386D">
            <w:pPr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Программа и учебно-методический комплекс дисциплины «Основы профилактики зависимого поведения» - 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805FF6" w:rsidRDefault="000973ED" w:rsidP="000973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32.05.01 Медико-профилактическое дело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805FF6" w:rsidRDefault="000973ED" w:rsidP="00013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/>
              </w:rPr>
              <w:t>Гриневецкая Т.Н., Шпикс Т.А., Севостьянов Д.А.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805FF6" w:rsidRDefault="000973ED" w:rsidP="00013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805FF6" w:rsidRDefault="000973ED" w:rsidP="00013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805FF6" w:rsidRDefault="000973ED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0973ED" w:rsidRPr="00805FF6" w:rsidTr="006D269A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3ED" w:rsidRPr="00805FF6" w:rsidRDefault="000973ED" w:rsidP="006D269A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805FF6" w:rsidRDefault="000973ED" w:rsidP="000973ED">
            <w:pPr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Программа и учебно-методический комплекс дисциплины «Основы профилактики зависимого поведения» - 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805FF6" w:rsidRDefault="000973ED" w:rsidP="00013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31.05.01 Лечебное дело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805FF6" w:rsidRDefault="000973ED" w:rsidP="00013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/>
              </w:rPr>
              <w:t>Гриневецкая Т.Н., Шпикс Т.А., Севостьянов Д.А.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805FF6" w:rsidRDefault="000973ED" w:rsidP="00013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805FF6" w:rsidRDefault="000973ED" w:rsidP="00013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805FF6" w:rsidRDefault="000973ED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0973ED" w:rsidRPr="00805FF6" w:rsidTr="006D269A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3ED" w:rsidRPr="00805FF6" w:rsidRDefault="000973ED" w:rsidP="006D269A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805FF6" w:rsidRDefault="000973ED" w:rsidP="00B37EA6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Программа и учебно-</w:t>
            </w:r>
            <w:r w:rsidR="00B37EA6" w:rsidRPr="00805FF6">
              <w:rPr>
                <w:rFonts w:ascii="Times New Roman" w:hAnsi="Times New Roman" w:cs="Times New Roman"/>
                <w:lang w:eastAsia="en-US"/>
              </w:rPr>
              <w:t>методический комплекс дисциплин</w:t>
            </w:r>
            <w:r w:rsidRPr="00805FF6">
              <w:rPr>
                <w:rFonts w:ascii="Times New Roman" w:hAnsi="Times New Roman" w:cs="Times New Roman"/>
                <w:lang w:eastAsia="en-US"/>
              </w:rPr>
              <w:t xml:space="preserve"> «Педагогика с методикой преподавания»</w:t>
            </w:r>
            <w:r w:rsidR="00B37EA6" w:rsidRPr="00805FF6">
              <w:rPr>
                <w:rFonts w:ascii="Times New Roman" w:hAnsi="Times New Roman" w:cs="Times New Roman"/>
                <w:lang w:eastAsia="en-US"/>
              </w:rPr>
              <w:t xml:space="preserve">, «Психология», «Педагогическая практика» </w:t>
            </w:r>
            <w:r w:rsidRPr="00805FF6">
              <w:rPr>
                <w:rFonts w:ascii="Times New Roman" w:hAnsi="Times New Roman" w:cs="Times New Roman"/>
                <w:lang w:eastAsia="en-US"/>
              </w:rPr>
              <w:t>– актуализация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805FF6" w:rsidRDefault="000973ED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34.03.01 Сестринское дело 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805FF6" w:rsidRDefault="007D77CE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eastAsia="Times New Roman" w:hAnsi="Times New Roman" w:cs="Times New Roman"/>
                <w:lang w:eastAsia="en-US"/>
              </w:rPr>
              <w:t>Затеев В.В.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805FF6" w:rsidRDefault="000973ED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805FF6" w:rsidRDefault="000973ED" w:rsidP="007451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805FF6" w:rsidRDefault="000973ED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0973ED" w:rsidRPr="00805FF6" w:rsidTr="006D269A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3ED" w:rsidRPr="00805FF6" w:rsidRDefault="000973ED" w:rsidP="006D269A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805FF6" w:rsidRDefault="000973ED" w:rsidP="00B37EA6">
            <w:pPr>
              <w:numPr>
                <w:ilvl w:val="0"/>
                <w:numId w:val="4"/>
              </w:numPr>
              <w:autoSpaceDN w:val="0"/>
              <w:spacing w:after="0" w:line="240" w:lineRule="auto"/>
              <w:ind w:left="0" w:hanging="357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Программа и учебно-методический комплекс дисциплин: «</w:t>
            </w:r>
            <w:r w:rsidRPr="00805FF6">
              <w:rPr>
                <w:rFonts w:ascii="Times New Roman" w:hAnsi="Times New Roman" w:cs="Times New Roman"/>
                <w:shd w:val="clear" w:color="auto" w:fill="FFFFFF"/>
              </w:rPr>
              <w:t xml:space="preserve">Основы коммуникации», </w:t>
            </w:r>
            <w:r w:rsidRPr="00805FF6">
              <w:rPr>
                <w:rFonts w:ascii="Times New Roman" w:hAnsi="Times New Roman" w:cs="Times New Roman"/>
              </w:rPr>
              <w:t xml:space="preserve">«Педагогические основы санитарно-гигиенического просвещения», </w:t>
            </w:r>
            <w:r w:rsidRPr="00805FF6">
              <w:rPr>
                <w:rFonts w:ascii="Times New Roman" w:hAnsi="Times New Roman" w:cs="Times New Roman"/>
                <w:shd w:val="clear" w:color="auto" w:fill="FFFFFF"/>
              </w:rPr>
              <w:t>«Психология общения»</w:t>
            </w:r>
            <w:r w:rsidRPr="00805FF6">
              <w:rPr>
                <w:rFonts w:ascii="Times New Roman" w:hAnsi="Times New Roman" w:cs="Times New Roman"/>
                <w:lang w:eastAsia="en-US"/>
              </w:rPr>
              <w:t xml:space="preserve">– </w:t>
            </w:r>
            <w:r w:rsidR="00B37EA6" w:rsidRPr="00805FF6">
              <w:rPr>
                <w:rFonts w:ascii="Times New Roman" w:hAnsi="Times New Roman" w:cs="Times New Roman"/>
                <w:lang w:eastAsia="en-US"/>
              </w:rPr>
              <w:t>актуализация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805FF6" w:rsidRDefault="000973ED" w:rsidP="00387F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 xml:space="preserve">31.02.06 </w:t>
            </w:r>
            <w:r w:rsidRPr="00805FF6">
              <w:rPr>
                <w:rFonts w:ascii="Times New Roman" w:hAnsi="Times New Roman" w:cs="Times New Roman"/>
                <w:shd w:val="clear" w:color="auto" w:fill="FFFFFF"/>
              </w:rPr>
              <w:t xml:space="preserve">Стоматология профилактическая </w:t>
            </w:r>
            <w:r w:rsidRPr="00805FF6">
              <w:rPr>
                <w:rFonts w:ascii="Times New Roman" w:hAnsi="Times New Roman" w:cs="Times New Roman"/>
                <w:lang w:eastAsia="en-US"/>
              </w:rPr>
              <w:t xml:space="preserve">СПО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805FF6" w:rsidRDefault="000973ED" w:rsidP="00550A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eastAsia="Times New Roman" w:hAnsi="Times New Roman" w:cs="Times New Roman"/>
                <w:lang w:eastAsia="en-US"/>
              </w:rPr>
              <w:t>Корчуганов В.А.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805FF6" w:rsidRDefault="000973ED" w:rsidP="00387F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805FF6" w:rsidRDefault="000973ED" w:rsidP="00387F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805FF6" w:rsidRDefault="000973ED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</w:tbl>
    <w:p w:rsidR="00387F79" w:rsidRPr="00805FF6" w:rsidRDefault="00387F79" w:rsidP="006D26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</w:p>
    <w:p w:rsidR="00EF54BF" w:rsidRPr="00805FF6" w:rsidRDefault="00EF54BF" w:rsidP="006D26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</w:p>
    <w:p w:rsidR="006D269A" w:rsidRPr="00805FF6" w:rsidRDefault="006D269A" w:rsidP="006D26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  <w:r w:rsidRPr="00805FF6">
        <w:rPr>
          <w:rFonts w:ascii="Times New Roman" w:hAnsi="Times New Roman" w:cs="Times New Roman"/>
          <w:b/>
          <w:spacing w:val="1"/>
        </w:rPr>
        <w:lastRenderedPageBreak/>
        <w:t>РАЗДЕЛ № 10. УЧЕБНАЯ РАБОТА КАФЕДРЫ</w:t>
      </w:r>
    </w:p>
    <w:p w:rsidR="00210F04" w:rsidRPr="00805FF6" w:rsidRDefault="00210F04" w:rsidP="006D26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</w:p>
    <w:p w:rsidR="006D269A" w:rsidRPr="00805FF6" w:rsidRDefault="006D269A" w:rsidP="006D269A">
      <w:pPr>
        <w:shd w:val="clear" w:color="auto" w:fill="FFFFFF"/>
        <w:tabs>
          <w:tab w:val="left" w:pos="1056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</w:rPr>
      </w:pPr>
      <w:r w:rsidRPr="00805FF6">
        <w:rPr>
          <w:rFonts w:ascii="Times New Roman" w:hAnsi="Times New Roman" w:cs="Times New Roman"/>
          <w:spacing w:val="1"/>
        </w:rPr>
        <w:t xml:space="preserve">В качестве отработок пропущенных занятий в </w:t>
      </w:r>
      <w:r w:rsidRPr="00805FF6">
        <w:rPr>
          <w:rFonts w:ascii="Times New Roman" w:hAnsi="Times New Roman" w:cs="Times New Roman"/>
        </w:rPr>
        <w:t>20</w:t>
      </w:r>
      <w:r w:rsidR="00EB7F75" w:rsidRPr="00805FF6">
        <w:rPr>
          <w:rFonts w:ascii="Times New Roman" w:hAnsi="Times New Roman" w:cs="Times New Roman"/>
        </w:rPr>
        <w:t>2</w:t>
      </w:r>
      <w:r w:rsidR="00C241FC" w:rsidRPr="00805FF6">
        <w:rPr>
          <w:rFonts w:ascii="Times New Roman" w:hAnsi="Times New Roman" w:cs="Times New Roman"/>
        </w:rPr>
        <w:t>1</w:t>
      </w:r>
      <w:r w:rsidR="00EA32AC" w:rsidRPr="00805FF6">
        <w:rPr>
          <w:rFonts w:ascii="Times New Roman" w:hAnsi="Times New Roman" w:cs="Times New Roman"/>
        </w:rPr>
        <w:t>/202</w:t>
      </w:r>
      <w:r w:rsidR="00C241FC" w:rsidRPr="00805FF6">
        <w:rPr>
          <w:rFonts w:ascii="Times New Roman" w:hAnsi="Times New Roman" w:cs="Times New Roman"/>
        </w:rPr>
        <w:t>2</w:t>
      </w:r>
      <w:r w:rsidRPr="00805FF6">
        <w:rPr>
          <w:rFonts w:ascii="Times New Roman" w:hAnsi="Times New Roman" w:cs="Times New Roman"/>
        </w:rPr>
        <w:t xml:space="preserve"> уч.</w:t>
      </w:r>
      <w:r w:rsidRPr="00805FF6">
        <w:rPr>
          <w:rFonts w:ascii="Times New Roman" w:hAnsi="Times New Roman" w:cs="Times New Roman"/>
          <w:spacing w:val="1"/>
        </w:rPr>
        <w:t>году кафедра использует следующие виды самостоятельной работы студентов:</w:t>
      </w:r>
    </w:p>
    <w:p w:rsidR="006D269A" w:rsidRPr="00805FF6" w:rsidRDefault="006D269A" w:rsidP="006D269A">
      <w:pPr>
        <w:widowControl w:val="0"/>
        <w:numPr>
          <w:ilvl w:val="0"/>
          <w:numId w:val="7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</w:rPr>
      </w:pPr>
      <w:r w:rsidRPr="00805FF6">
        <w:rPr>
          <w:rFonts w:ascii="Times New Roman" w:hAnsi="Times New Roman" w:cs="Times New Roman"/>
          <w:spacing w:val="1"/>
        </w:rPr>
        <w:t xml:space="preserve">тестовый контроль знаний по теме занятия; </w:t>
      </w:r>
    </w:p>
    <w:p w:rsidR="006D269A" w:rsidRPr="00805FF6" w:rsidRDefault="006D269A" w:rsidP="006D269A">
      <w:pPr>
        <w:widowControl w:val="0"/>
        <w:numPr>
          <w:ilvl w:val="0"/>
          <w:numId w:val="7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1"/>
        </w:rPr>
      </w:pPr>
      <w:r w:rsidRPr="00805FF6">
        <w:rPr>
          <w:rFonts w:ascii="Times New Roman" w:hAnsi="Times New Roman" w:cs="Times New Roman"/>
          <w:spacing w:val="1"/>
        </w:rPr>
        <w:t>реферат (объем 10-12 листов, рукописный вариант).</w:t>
      </w:r>
    </w:p>
    <w:p w:rsidR="006D269A" w:rsidRPr="00805FF6" w:rsidRDefault="006D269A" w:rsidP="006D269A">
      <w:pPr>
        <w:shd w:val="clear" w:color="auto" w:fill="FFFFFF"/>
        <w:tabs>
          <w:tab w:val="left" w:pos="1056"/>
        </w:tabs>
        <w:spacing w:after="0" w:line="240" w:lineRule="auto"/>
        <w:jc w:val="both"/>
        <w:rPr>
          <w:rFonts w:ascii="Times New Roman" w:hAnsi="Times New Roman" w:cs="Times New Roman"/>
          <w:b/>
          <w:spacing w:val="1"/>
        </w:rPr>
      </w:pPr>
    </w:p>
    <w:p w:rsidR="006D269A" w:rsidRPr="00805FF6" w:rsidRDefault="006D269A" w:rsidP="006D269A">
      <w:pPr>
        <w:shd w:val="clear" w:color="auto" w:fill="FFFFFF"/>
        <w:tabs>
          <w:tab w:val="left" w:pos="105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  <w:r w:rsidRPr="00805FF6">
        <w:rPr>
          <w:rFonts w:ascii="Times New Roman" w:hAnsi="Times New Roman" w:cs="Times New Roman"/>
          <w:b/>
          <w:spacing w:val="1"/>
        </w:rPr>
        <w:t>РАЗДЕЛ № 11. СМК КАФЕДРЫ – ИНФОРМАЦИЯ О РЕЗУЛЬТАТАХ ПРОВЕРОК И АУДИТОВ</w:t>
      </w:r>
    </w:p>
    <w:p w:rsidR="006D269A" w:rsidRPr="00805FF6" w:rsidRDefault="006D269A" w:rsidP="006D269A">
      <w:pPr>
        <w:shd w:val="clear" w:color="auto" w:fill="FFFFFF"/>
        <w:tabs>
          <w:tab w:val="left" w:pos="105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</w:p>
    <w:p w:rsidR="006D269A" w:rsidRPr="00805FF6" w:rsidRDefault="006D269A" w:rsidP="006D26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</w:rPr>
      </w:pPr>
      <w:r w:rsidRPr="00805FF6">
        <w:rPr>
          <w:rFonts w:ascii="Times New Roman" w:hAnsi="Times New Roman" w:cs="Times New Roman"/>
          <w:spacing w:val="1"/>
        </w:rPr>
        <w:t>В соответствии с планом ОККО.</w:t>
      </w:r>
    </w:p>
    <w:p w:rsidR="006D269A" w:rsidRPr="00805FF6" w:rsidRDefault="006D269A" w:rsidP="006D26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</w:rPr>
      </w:pPr>
    </w:p>
    <w:p w:rsidR="006D269A" w:rsidRPr="00805FF6" w:rsidRDefault="006D269A" w:rsidP="006D26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  <w:r w:rsidRPr="00805FF6">
        <w:rPr>
          <w:rFonts w:ascii="Times New Roman" w:hAnsi="Times New Roman" w:cs="Times New Roman"/>
          <w:b/>
          <w:spacing w:val="1"/>
        </w:rPr>
        <w:t>РАЗДЕЛ № 12. ВОСПИТАТЕЛЬНАЯ РАБОТА</w:t>
      </w:r>
    </w:p>
    <w:p w:rsidR="00210F04" w:rsidRPr="00805FF6" w:rsidRDefault="00210F04" w:rsidP="006D26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</w:p>
    <w:p w:rsidR="006D269A" w:rsidRPr="00805FF6" w:rsidRDefault="006D269A" w:rsidP="006D26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</w:rPr>
      </w:pPr>
      <w:r w:rsidRPr="00805FF6">
        <w:rPr>
          <w:rFonts w:ascii="Times New Roman" w:hAnsi="Times New Roman" w:cs="Times New Roman"/>
          <w:spacing w:val="1"/>
        </w:rPr>
        <w:t>В соот</w:t>
      </w:r>
      <w:r w:rsidR="00805FF6">
        <w:rPr>
          <w:rFonts w:ascii="Times New Roman" w:hAnsi="Times New Roman" w:cs="Times New Roman"/>
          <w:spacing w:val="1"/>
        </w:rPr>
        <w:t>ветствии с планом</w:t>
      </w:r>
      <w:r w:rsidRPr="00805FF6">
        <w:rPr>
          <w:rFonts w:ascii="Times New Roman" w:hAnsi="Times New Roman" w:cs="Times New Roman"/>
          <w:spacing w:val="1"/>
        </w:rPr>
        <w:t xml:space="preserve"> работы особое внимание будет уделяться вопросам этики и деонтологии при общении врача с </w:t>
      </w:r>
      <w:r w:rsidR="00145C14" w:rsidRPr="00805FF6">
        <w:rPr>
          <w:rFonts w:ascii="Times New Roman" w:hAnsi="Times New Roman" w:cs="Times New Roman"/>
          <w:spacing w:val="1"/>
        </w:rPr>
        <w:t>пациентами</w:t>
      </w:r>
      <w:r w:rsidRPr="00805FF6">
        <w:rPr>
          <w:rFonts w:ascii="Times New Roman" w:hAnsi="Times New Roman" w:cs="Times New Roman"/>
          <w:spacing w:val="1"/>
        </w:rPr>
        <w:t xml:space="preserve"> и </w:t>
      </w:r>
      <w:r w:rsidR="00145C14" w:rsidRPr="00805FF6">
        <w:rPr>
          <w:rFonts w:ascii="Times New Roman" w:hAnsi="Times New Roman" w:cs="Times New Roman"/>
          <w:spacing w:val="1"/>
        </w:rPr>
        <w:t xml:space="preserve">их </w:t>
      </w:r>
      <w:r w:rsidRPr="00805FF6">
        <w:rPr>
          <w:rFonts w:ascii="Times New Roman" w:hAnsi="Times New Roman" w:cs="Times New Roman"/>
          <w:spacing w:val="1"/>
        </w:rPr>
        <w:t>родственниками, вопросам противодействия идеологии терроризма/экстремизма</w:t>
      </w:r>
      <w:r w:rsidR="00145C14" w:rsidRPr="00805FF6">
        <w:rPr>
          <w:rFonts w:ascii="Times New Roman" w:hAnsi="Times New Roman" w:cs="Times New Roman"/>
          <w:spacing w:val="1"/>
        </w:rPr>
        <w:t xml:space="preserve">, вопросам профилактики распространения новой коронавирусной инфекции COVID-19. </w:t>
      </w:r>
      <w:r w:rsidRPr="00805FF6">
        <w:rPr>
          <w:rFonts w:ascii="Times New Roman" w:hAnsi="Times New Roman" w:cs="Times New Roman"/>
          <w:spacing w:val="1"/>
        </w:rPr>
        <w:t>Будут проводиться индивидуальные психологические консультации для студентов вуза.</w:t>
      </w:r>
    </w:p>
    <w:p w:rsidR="006D269A" w:rsidRPr="00805FF6" w:rsidRDefault="006D269A" w:rsidP="006D269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269A" w:rsidRPr="00805FF6" w:rsidRDefault="006D269A" w:rsidP="006D26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  <w:r w:rsidRPr="00805FF6">
        <w:rPr>
          <w:rFonts w:ascii="Times New Roman" w:hAnsi="Times New Roman" w:cs="Times New Roman"/>
          <w:b/>
          <w:spacing w:val="1"/>
        </w:rPr>
        <w:t>РАЗДЕЛ № 13. ПОВЫШЕНИЕ КВАЛИФИКАЦИИ ПРЕПОДАВАТЕЛЕЙ КАФЕДРЫ</w:t>
      </w:r>
    </w:p>
    <w:p w:rsidR="006D269A" w:rsidRPr="00805FF6" w:rsidRDefault="006D269A" w:rsidP="00D122F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0"/>
        </w:rPr>
      </w:pPr>
    </w:p>
    <w:p w:rsidR="00D122F3" w:rsidRPr="00805FF6" w:rsidRDefault="00C241FC" w:rsidP="00D122F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6"/>
        </w:rPr>
      </w:pPr>
      <w:r w:rsidRPr="00805FF6">
        <w:rPr>
          <w:rFonts w:ascii="Times New Roman" w:hAnsi="Times New Roman" w:cs="Times New Roman"/>
          <w:sz w:val="24"/>
          <w:szCs w:val="26"/>
        </w:rPr>
        <w:t>1</w:t>
      </w:r>
      <w:r w:rsidR="00D122F3" w:rsidRPr="00805FF6">
        <w:rPr>
          <w:rFonts w:ascii="Times New Roman" w:hAnsi="Times New Roman" w:cs="Times New Roman"/>
          <w:sz w:val="24"/>
          <w:szCs w:val="26"/>
        </w:rPr>
        <w:t xml:space="preserve">) </w:t>
      </w:r>
      <w:r w:rsidR="00D122F3" w:rsidRPr="00805FF6">
        <w:rPr>
          <w:rFonts w:ascii="Times New Roman" w:hAnsi="Times New Roman" w:cs="Times New Roman"/>
          <w:b/>
          <w:sz w:val="24"/>
          <w:szCs w:val="26"/>
        </w:rPr>
        <w:t>Актуальные вопросы педагогики и психологии высшей школы, доцентский цикл:</w:t>
      </w:r>
      <w:r w:rsidR="00D122F3" w:rsidRPr="00805FF6">
        <w:rPr>
          <w:rFonts w:ascii="Times New Roman" w:hAnsi="Times New Roman" w:cs="Times New Roman"/>
          <w:sz w:val="24"/>
          <w:szCs w:val="26"/>
        </w:rPr>
        <w:t xml:space="preserve"> </w:t>
      </w:r>
      <w:r w:rsidRPr="00805FF6">
        <w:rPr>
          <w:rFonts w:ascii="Times New Roman" w:hAnsi="Times New Roman" w:cs="Times New Roman"/>
          <w:sz w:val="24"/>
          <w:szCs w:val="26"/>
        </w:rPr>
        <w:t>Корчуганов Вадим</w:t>
      </w:r>
      <w:r w:rsidR="00D122F3" w:rsidRPr="00805FF6">
        <w:rPr>
          <w:rFonts w:ascii="Times New Roman" w:hAnsi="Times New Roman" w:cs="Times New Roman"/>
          <w:sz w:val="24"/>
          <w:szCs w:val="26"/>
        </w:rPr>
        <w:t xml:space="preserve"> Анатольевич.</w:t>
      </w:r>
    </w:p>
    <w:p w:rsidR="00D122F3" w:rsidRPr="00805FF6" w:rsidRDefault="00C241FC" w:rsidP="00D122F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6"/>
        </w:rPr>
      </w:pPr>
      <w:r w:rsidRPr="00805FF6">
        <w:rPr>
          <w:rFonts w:ascii="Times New Roman" w:hAnsi="Times New Roman" w:cs="Times New Roman"/>
          <w:sz w:val="24"/>
          <w:szCs w:val="26"/>
        </w:rPr>
        <w:t>2</w:t>
      </w:r>
      <w:r w:rsidR="00D122F3" w:rsidRPr="00805FF6">
        <w:rPr>
          <w:rFonts w:ascii="Times New Roman" w:hAnsi="Times New Roman" w:cs="Times New Roman"/>
          <w:sz w:val="24"/>
          <w:szCs w:val="26"/>
        </w:rPr>
        <w:t xml:space="preserve">) </w:t>
      </w:r>
      <w:r w:rsidR="00D122F3" w:rsidRPr="00805FF6">
        <w:rPr>
          <w:rFonts w:ascii="Times New Roman" w:hAnsi="Times New Roman" w:cs="Times New Roman"/>
          <w:b/>
          <w:sz w:val="24"/>
          <w:szCs w:val="26"/>
        </w:rPr>
        <w:t>Преподаватель высшей школы:</w:t>
      </w:r>
      <w:r w:rsidR="00D122F3" w:rsidRPr="00805FF6">
        <w:rPr>
          <w:rFonts w:ascii="Times New Roman" w:hAnsi="Times New Roman" w:cs="Times New Roman"/>
          <w:sz w:val="24"/>
          <w:szCs w:val="26"/>
        </w:rPr>
        <w:t xml:space="preserve"> Корчуганов Вадим Анатольевич</w:t>
      </w:r>
      <w:r w:rsidRPr="00805FF6">
        <w:rPr>
          <w:rFonts w:ascii="Times New Roman" w:hAnsi="Times New Roman" w:cs="Times New Roman"/>
          <w:sz w:val="24"/>
          <w:szCs w:val="26"/>
        </w:rPr>
        <w:t>, Шилин Артем Леонидович</w:t>
      </w:r>
      <w:r w:rsidR="00D122F3" w:rsidRPr="00805FF6">
        <w:rPr>
          <w:rFonts w:ascii="Times New Roman" w:hAnsi="Times New Roman" w:cs="Times New Roman"/>
          <w:sz w:val="24"/>
          <w:szCs w:val="26"/>
        </w:rPr>
        <w:t>.</w:t>
      </w:r>
    </w:p>
    <w:p w:rsidR="006D269A" w:rsidRPr="00805FF6" w:rsidRDefault="006D269A" w:rsidP="006D269A">
      <w:pPr>
        <w:shd w:val="clear" w:color="auto" w:fill="FFFFFF"/>
        <w:tabs>
          <w:tab w:val="left" w:pos="147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1"/>
        </w:rPr>
      </w:pPr>
    </w:p>
    <w:p w:rsidR="006D269A" w:rsidRPr="00805FF6" w:rsidRDefault="006D269A" w:rsidP="006D269A">
      <w:pPr>
        <w:shd w:val="clear" w:color="auto" w:fill="FFFFFF"/>
        <w:tabs>
          <w:tab w:val="left" w:pos="147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1"/>
        </w:rPr>
      </w:pPr>
      <w:r w:rsidRPr="00805FF6">
        <w:rPr>
          <w:rFonts w:ascii="Times New Roman" w:hAnsi="Times New Roman" w:cs="Times New Roman"/>
          <w:b/>
          <w:spacing w:val="1"/>
        </w:rPr>
        <w:t>РАЗДЕЛ № 14. ПРОИЗВОДСТВЕННАЯ ПРАКТИКА</w:t>
      </w:r>
    </w:p>
    <w:p w:rsidR="00BC0F55" w:rsidRPr="00805FF6" w:rsidRDefault="00BC0F55" w:rsidP="006D269A">
      <w:pPr>
        <w:shd w:val="clear" w:color="auto" w:fill="FFFFFF"/>
        <w:tabs>
          <w:tab w:val="left" w:pos="147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1"/>
        </w:rPr>
      </w:pPr>
    </w:p>
    <w:tbl>
      <w:tblPr>
        <w:tblStyle w:val="a5"/>
        <w:tblW w:w="10173" w:type="dxa"/>
        <w:tblLayout w:type="fixed"/>
        <w:tblLook w:val="04A0"/>
      </w:tblPr>
      <w:tblGrid>
        <w:gridCol w:w="475"/>
        <w:gridCol w:w="1253"/>
        <w:gridCol w:w="1641"/>
        <w:gridCol w:w="1701"/>
        <w:gridCol w:w="1524"/>
        <w:gridCol w:w="1630"/>
        <w:gridCol w:w="1949"/>
      </w:tblGrid>
      <w:tr w:rsidR="007378BC" w:rsidRPr="00805FF6" w:rsidTr="007378BC">
        <w:tc>
          <w:tcPr>
            <w:tcW w:w="475" w:type="dxa"/>
          </w:tcPr>
          <w:p w:rsidR="007378BC" w:rsidRPr="00805FF6" w:rsidRDefault="007378BC" w:rsidP="00053DFC">
            <w:pPr>
              <w:jc w:val="both"/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№</w:t>
            </w:r>
          </w:p>
          <w:p w:rsidR="007378BC" w:rsidRPr="00805FF6" w:rsidRDefault="007378BC" w:rsidP="00053DFC">
            <w:pPr>
              <w:jc w:val="both"/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п</w:t>
            </w:r>
            <w:r w:rsidRPr="00805FF6">
              <w:rPr>
                <w:rFonts w:ascii="Times New Roman" w:hAnsi="Times New Roman" w:cs="Times New Roman"/>
                <w:lang w:val="en-US"/>
              </w:rPr>
              <w:t>/</w:t>
            </w:r>
            <w:r w:rsidRPr="00805FF6"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1253" w:type="dxa"/>
          </w:tcPr>
          <w:p w:rsidR="007378BC" w:rsidRPr="00805FF6" w:rsidRDefault="007378BC" w:rsidP="00053DFC">
            <w:pPr>
              <w:jc w:val="both"/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ВО или СПО,</w:t>
            </w:r>
          </w:p>
          <w:p w:rsidR="007378BC" w:rsidRPr="00805FF6" w:rsidRDefault="007378BC" w:rsidP="00053DFC">
            <w:pPr>
              <w:jc w:val="both"/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Факультет,</w:t>
            </w:r>
          </w:p>
          <w:p w:rsidR="007378BC" w:rsidRPr="00805FF6" w:rsidRDefault="007378BC" w:rsidP="00053DFC">
            <w:pPr>
              <w:jc w:val="both"/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курс</w:t>
            </w:r>
          </w:p>
        </w:tc>
        <w:tc>
          <w:tcPr>
            <w:tcW w:w="1641" w:type="dxa"/>
          </w:tcPr>
          <w:p w:rsidR="007378BC" w:rsidRPr="00805FF6" w:rsidRDefault="007378BC" w:rsidP="00053DFC">
            <w:pPr>
              <w:jc w:val="both"/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Вид практики</w:t>
            </w:r>
          </w:p>
          <w:p w:rsidR="007378BC" w:rsidRPr="00805FF6" w:rsidRDefault="007378BC" w:rsidP="00053DFC">
            <w:pPr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(учебная или производственная)</w:t>
            </w:r>
          </w:p>
        </w:tc>
        <w:tc>
          <w:tcPr>
            <w:tcW w:w="1701" w:type="dxa"/>
          </w:tcPr>
          <w:p w:rsidR="007378BC" w:rsidRPr="00805FF6" w:rsidRDefault="007378BC" w:rsidP="00053DFC">
            <w:pPr>
              <w:jc w:val="both"/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Наименование практики в соответствии с рабочим учебным планом</w:t>
            </w:r>
          </w:p>
        </w:tc>
        <w:tc>
          <w:tcPr>
            <w:tcW w:w="1524" w:type="dxa"/>
          </w:tcPr>
          <w:p w:rsidR="007378BC" w:rsidRPr="00805FF6" w:rsidRDefault="007378BC" w:rsidP="00053DFC">
            <w:pPr>
              <w:jc w:val="both"/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Ф.И.О. руководителя практики</w:t>
            </w:r>
          </w:p>
        </w:tc>
        <w:tc>
          <w:tcPr>
            <w:tcW w:w="1630" w:type="dxa"/>
          </w:tcPr>
          <w:p w:rsidR="007378BC" w:rsidRPr="00805FF6" w:rsidRDefault="007378BC" w:rsidP="00053DFC">
            <w:pPr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Кафедра и должность руководителя практики</w:t>
            </w:r>
          </w:p>
        </w:tc>
        <w:tc>
          <w:tcPr>
            <w:tcW w:w="1949" w:type="dxa"/>
          </w:tcPr>
          <w:p w:rsidR="007378BC" w:rsidRPr="00805FF6" w:rsidRDefault="007378BC" w:rsidP="00053DFC">
            <w:pPr>
              <w:jc w:val="both"/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База практики</w:t>
            </w:r>
          </w:p>
        </w:tc>
      </w:tr>
      <w:tr w:rsidR="007378BC" w:rsidRPr="00805FF6" w:rsidTr="007378BC">
        <w:tc>
          <w:tcPr>
            <w:tcW w:w="475" w:type="dxa"/>
          </w:tcPr>
          <w:p w:rsidR="007378BC" w:rsidRPr="00805FF6" w:rsidRDefault="007378BC" w:rsidP="00053DFC">
            <w:pPr>
              <w:jc w:val="center"/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253" w:type="dxa"/>
          </w:tcPr>
          <w:p w:rsidR="007378BC" w:rsidRPr="00805FF6" w:rsidRDefault="007378BC" w:rsidP="00053DFC">
            <w:pPr>
              <w:jc w:val="both"/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ВО, Лечебный факультет, 4 курс, Сестринское дело</w:t>
            </w:r>
          </w:p>
        </w:tc>
        <w:tc>
          <w:tcPr>
            <w:tcW w:w="1641" w:type="dxa"/>
          </w:tcPr>
          <w:p w:rsidR="007378BC" w:rsidRPr="00805FF6" w:rsidRDefault="007378BC" w:rsidP="00053DFC">
            <w:pPr>
              <w:jc w:val="both"/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Производственная</w:t>
            </w:r>
          </w:p>
        </w:tc>
        <w:tc>
          <w:tcPr>
            <w:tcW w:w="1701" w:type="dxa"/>
          </w:tcPr>
          <w:p w:rsidR="007378BC" w:rsidRPr="00805FF6" w:rsidRDefault="007378BC" w:rsidP="00053DFC">
            <w:pPr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Производственная педагогическая практика</w:t>
            </w:r>
          </w:p>
        </w:tc>
        <w:tc>
          <w:tcPr>
            <w:tcW w:w="1524" w:type="dxa"/>
          </w:tcPr>
          <w:p w:rsidR="007378BC" w:rsidRPr="00805FF6" w:rsidRDefault="007378BC" w:rsidP="00053DFC">
            <w:pPr>
              <w:jc w:val="both"/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Гриневецкая Т.Н.,</w:t>
            </w:r>
          </w:p>
          <w:p w:rsidR="007378BC" w:rsidRPr="00805FF6" w:rsidRDefault="007378BC" w:rsidP="00053DFC">
            <w:pPr>
              <w:jc w:val="both"/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курсовой руководитель,базовый руководитель</w:t>
            </w:r>
          </w:p>
        </w:tc>
        <w:tc>
          <w:tcPr>
            <w:tcW w:w="1630" w:type="dxa"/>
          </w:tcPr>
          <w:p w:rsidR="007378BC" w:rsidRPr="00805FF6" w:rsidRDefault="007378BC" w:rsidP="00053DFC">
            <w:pPr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Зав. кафедрой Педагогики и психологии Педиатрического факультета</w:t>
            </w:r>
          </w:p>
        </w:tc>
        <w:tc>
          <w:tcPr>
            <w:tcW w:w="1949" w:type="dxa"/>
          </w:tcPr>
          <w:p w:rsidR="007378BC" w:rsidRPr="00805FF6" w:rsidRDefault="007378BC" w:rsidP="00053DFC">
            <w:pPr>
              <w:jc w:val="both"/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 xml:space="preserve">Кафедра Педагогики и психологии Педиатрического факультета, УК №5, </w:t>
            </w:r>
          </w:p>
          <w:p w:rsidR="007378BC" w:rsidRPr="00805FF6" w:rsidRDefault="007378BC" w:rsidP="00053DFC">
            <w:pPr>
              <w:jc w:val="both"/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каб. 204</w:t>
            </w:r>
          </w:p>
        </w:tc>
      </w:tr>
      <w:tr w:rsidR="007378BC" w:rsidRPr="00805FF6" w:rsidTr="007378BC">
        <w:tc>
          <w:tcPr>
            <w:tcW w:w="475" w:type="dxa"/>
          </w:tcPr>
          <w:p w:rsidR="007378BC" w:rsidRPr="00805FF6" w:rsidRDefault="007378BC" w:rsidP="00053DFC">
            <w:pPr>
              <w:jc w:val="center"/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253" w:type="dxa"/>
          </w:tcPr>
          <w:p w:rsidR="007378BC" w:rsidRPr="00805FF6" w:rsidRDefault="007378BC" w:rsidP="00053DFC">
            <w:pPr>
              <w:jc w:val="both"/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ВО, Лечебный факультет, 3 курс, Сестринское дело</w:t>
            </w:r>
          </w:p>
        </w:tc>
        <w:tc>
          <w:tcPr>
            <w:tcW w:w="1641" w:type="dxa"/>
          </w:tcPr>
          <w:p w:rsidR="007378BC" w:rsidRPr="00805FF6" w:rsidRDefault="007378BC" w:rsidP="00053DFC">
            <w:pPr>
              <w:jc w:val="both"/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Производственная</w:t>
            </w:r>
          </w:p>
        </w:tc>
        <w:tc>
          <w:tcPr>
            <w:tcW w:w="1701" w:type="dxa"/>
          </w:tcPr>
          <w:p w:rsidR="007378BC" w:rsidRPr="00805FF6" w:rsidRDefault="007378BC" w:rsidP="00053DFC">
            <w:pPr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Производственная педагогическая практика</w:t>
            </w:r>
          </w:p>
        </w:tc>
        <w:tc>
          <w:tcPr>
            <w:tcW w:w="1524" w:type="dxa"/>
          </w:tcPr>
          <w:p w:rsidR="007378BC" w:rsidRPr="00805FF6" w:rsidRDefault="007378BC" w:rsidP="00053DFC">
            <w:pPr>
              <w:jc w:val="both"/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Гриневецкая Т.Н.,</w:t>
            </w:r>
          </w:p>
          <w:p w:rsidR="007378BC" w:rsidRPr="00805FF6" w:rsidRDefault="007378BC" w:rsidP="00053DFC">
            <w:pPr>
              <w:jc w:val="both"/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курсовой руководитель,базовый руководитель</w:t>
            </w:r>
          </w:p>
        </w:tc>
        <w:tc>
          <w:tcPr>
            <w:tcW w:w="1630" w:type="dxa"/>
          </w:tcPr>
          <w:p w:rsidR="007378BC" w:rsidRPr="00805FF6" w:rsidRDefault="007378BC" w:rsidP="00053DFC">
            <w:pPr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Зав. кафедрой Педагогики и психологии Педиатрического факультета</w:t>
            </w:r>
          </w:p>
        </w:tc>
        <w:tc>
          <w:tcPr>
            <w:tcW w:w="1949" w:type="dxa"/>
          </w:tcPr>
          <w:p w:rsidR="007378BC" w:rsidRPr="00805FF6" w:rsidRDefault="007378BC" w:rsidP="00053DFC">
            <w:pPr>
              <w:jc w:val="both"/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 xml:space="preserve">Кафедра Педагогики и психологии Педиатрического факультета, УК №5, </w:t>
            </w:r>
          </w:p>
          <w:p w:rsidR="007378BC" w:rsidRPr="00805FF6" w:rsidRDefault="007378BC" w:rsidP="00053DFC">
            <w:pPr>
              <w:jc w:val="both"/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каб. 204</w:t>
            </w:r>
          </w:p>
        </w:tc>
      </w:tr>
      <w:tr w:rsidR="007378BC" w:rsidRPr="00805FF6" w:rsidTr="007378BC">
        <w:tc>
          <w:tcPr>
            <w:tcW w:w="475" w:type="dxa"/>
          </w:tcPr>
          <w:p w:rsidR="007378BC" w:rsidRPr="00805FF6" w:rsidRDefault="007378BC" w:rsidP="00053DFC">
            <w:pPr>
              <w:jc w:val="center"/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253" w:type="dxa"/>
          </w:tcPr>
          <w:p w:rsidR="007378BC" w:rsidRPr="00805FF6" w:rsidRDefault="007378BC" w:rsidP="00053DFC">
            <w:pPr>
              <w:jc w:val="both"/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ВО, Лечебный факультет, 4 курс, Сестринское дело</w:t>
            </w:r>
          </w:p>
        </w:tc>
        <w:tc>
          <w:tcPr>
            <w:tcW w:w="1641" w:type="dxa"/>
          </w:tcPr>
          <w:p w:rsidR="007378BC" w:rsidRPr="00805FF6" w:rsidRDefault="007378BC" w:rsidP="00053D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FF6">
              <w:rPr>
                <w:rFonts w:ascii="Times New Roman" w:hAnsi="Times New Roman" w:cs="Times New Roman"/>
              </w:rPr>
              <w:t>Производственная</w:t>
            </w:r>
          </w:p>
        </w:tc>
        <w:tc>
          <w:tcPr>
            <w:tcW w:w="1701" w:type="dxa"/>
          </w:tcPr>
          <w:p w:rsidR="007378BC" w:rsidRPr="00805FF6" w:rsidRDefault="007378BC" w:rsidP="00053D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FF6">
              <w:rPr>
                <w:rFonts w:ascii="Times New Roman" w:hAnsi="Times New Roman" w:cs="Times New Roman"/>
              </w:rPr>
              <w:t>Производственная практика «Научно- исследовательская работа»</w:t>
            </w:r>
          </w:p>
        </w:tc>
        <w:tc>
          <w:tcPr>
            <w:tcW w:w="1524" w:type="dxa"/>
          </w:tcPr>
          <w:p w:rsidR="007378BC" w:rsidRPr="00805FF6" w:rsidRDefault="007378BC" w:rsidP="00053DFC">
            <w:pPr>
              <w:jc w:val="both"/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Затеев В.В.,</w:t>
            </w:r>
          </w:p>
          <w:p w:rsidR="007378BC" w:rsidRPr="00805FF6" w:rsidRDefault="007378BC" w:rsidP="00053DFC">
            <w:pPr>
              <w:jc w:val="both"/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курсовой руководитель,базовый руководитель</w:t>
            </w:r>
          </w:p>
        </w:tc>
        <w:tc>
          <w:tcPr>
            <w:tcW w:w="1630" w:type="dxa"/>
          </w:tcPr>
          <w:p w:rsidR="007378BC" w:rsidRPr="00805FF6" w:rsidRDefault="007378BC" w:rsidP="00053DFC">
            <w:pPr>
              <w:jc w:val="both"/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Доцент кафедры Педагогики и психологии Педиатрического факультета</w:t>
            </w:r>
          </w:p>
        </w:tc>
        <w:tc>
          <w:tcPr>
            <w:tcW w:w="1949" w:type="dxa"/>
          </w:tcPr>
          <w:p w:rsidR="007378BC" w:rsidRPr="00805FF6" w:rsidRDefault="007378BC" w:rsidP="00053DFC">
            <w:pPr>
              <w:jc w:val="both"/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 xml:space="preserve">Кафедра Педагогики и психологии Педиатрического факультета, УК №5, </w:t>
            </w:r>
          </w:p>
          <w:p w:rsidR="007378BC" w:rsidRPr="00805FF6" w:rsidRDefault="007378BC" w:rsidP="00053D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FF6">
              <w:rPr>
                <w:rFonts w:ascii="Times New Roman" w:hAnsi="Times New Roman" w:cs="Times New Roman"/>
              </w:rPr>
              <w:t>каб. 204</w:t>
            </w:r>
          </w:p>
        </w:tc>
      </w:tr>
    </w:tbl>
    <w:p w:rsidR="006D269A" w:rsidRPr="00805FF6" w:rsidRDefault="006D269A" w:rsidP="006D269A">
      <w:pPr>
        <w:shd w:val="clear" w:color="auto" w:fill="FFFFFF"/>
        <w:tabs>
          <w:tab w:val="left" w:pos="147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1"/>
        </w:rPr>
      </w:pPr>
      <w:r w:rsidRPr="00805FF6">
        <w:rPr>
          <w:rFonts w:ascii="Times New Roman" w:hAnsi="Times New Roman" w:cs="Times New Roman"/>
          <w:b/>
          <w:spacing w:val="1"/>
        </w:rPr>
        <w:lastRenderedPageBreak/>
        <w:t>РАЗДЕЛ № 15. ЛЕЧЕБНАЯ РАБОТА</w:t>
      </w:r>
    </w:p>
    <w:p w:rsidR="006D269A" w:rsidRPr="00805FF6" w:rsidRDefault="006D269A" w:rsidP="006D269A">
      <w:pPr>
        <w:shd w:val="clear" w:color="auto" w:fill="FFFFFF"/>
        <w:tabs>
          <w:tab w:val="left" w:pos="1476"/>
        </w:tabs>
        <w:spacing w:after="0" w:line="240" w:lineRule="auto"/>
        <w:ind w:firstLine="709"/>
        <w:rPr>
          <w:rFonts w:ascii="Times New Roman" w:hAnsi="Times New Roman" w:cs="Times New Roman"/>
          <w:spacing w:val="1"/>
        </w:rPr>
      </w:pPr>
      <w:r w:rsidRPr="00805FF6">
        <w:rPr>
          <w:rFonts w:ascii="Times New Roman" w:hAnsi="Times New Roman" w:cs="Times New Roman"/>
          <w:spacing w:val="1"/>
        </w:rPr>
        <w:t>Раздел отсутствует.</w:t>
      </w:r>
    </w:p>
    <w:p w:rsidR="006D269A" w:rsidRPr="00805FF6" w:rsidRDefault="006D269A" w:rsidP="006D269A">
      <w:pPr>
        <w:shd w:val="clear" w:color="auto" w:fill="FFFFFF"/>
        <w:tabs>
          <w:tab w:val="left" w:pos="147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</w:p>
    <w:p w:rsidR="006D269A" w:rsidRPr="00805FF6" w:rsidRDefault="006D269A" w:rsidP="006D269A">
      <w:pPr>
        <w:shd w:val="clear" w:color="auto" w:fill="FFFFFF"/>
        <w:tabs>
          <w:tab w:val="left" w:pos="147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  <w:r w:rsidRPr="00805FF6">
        <w:rPr>
          <w:rFonts w:ascii="Times New Roman" w:hAnsi="Times New Roman" w:cs="Times New Roman"/>
          <w:b/>
          <w:spacing w:val="1"/>
        </w:rPr>
        <w:t>РАЗДЕЛ № 16. НАУЧНО-ИССЛЕДОВАТЕЛЬСКАЯ РАБОТА</w:t>
      </w:r>
    </w:p>
    <w:p w:rsidR="006D269A" w:rsidRPr="00805FF6" w:rsidRDefault="006D269A" w:rsidP="006D269A">
      <w:pPr>
        <w:shd w:val="clear" w:color="auto" w:fill="FFFFFF"/>
        <w:tabs>
          <w:tab w:val="left" w:pos="147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6D269A" w:rsidRPr="00805FF6" w:rsidRDefault="006D269A" w:rsidP="006D269A">
      <w:pPr>
        <w:shd w:val="clear" w:color="auto" w:fill="FFFFFF"/>
        <w:tabs>
          <w:tab w:val="left" w:pos="147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805FF6">
        <w:rPr>
          <w:rFonts w:ascii="Times New Roman" w:hAnsi="Times New Roman" w:cs="Times New Roman"/>
          <w:b/>
        </w:rPr>
        <w:t>Научно-исследовательская работа преподавателей</w:t>
      </w:r>
    </w:p>
    <w:p w:rsidR="006D269A" w:rsidRPr="00805FF6" w:rsidRDefault="00EA32AC" w:rsidP="006D26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05FF6">
        <w:rPr>
          <w:rFonts w:ascii="Times New Roman" w:hAnsi="Times New Roman" w:cs="Times New Roman"/>
        </w:rPr>
        <w:t>В 20</w:t>
      </w:r>
      <w:r w:rsidR="00AA1817" w:rsidRPr="00805FF6">
        <w:rPr>
          <w:rFonts w:ascii="Times New Roman" w:hAnsi="Times New Roman" w:cs="Times New Roman"/>
        </w:rPr>
        <w:t>2</w:t>
      </w:r>
      <w:r w:rsidR="00A75E02" w:rsidRPr="00805FF6">
        <w:rPr>
          <w:rFonts w:ascii="Times New Roman" w:hAnsi="Times New Roman" w:cs="Times New Roman"/>
        </w:rPr>
        <w:t>1</w:t>
      </w:r>
      <w:r w:rsidRPr="00805FF6">
        <w:rPr>
          <w:rFonts w:ascii="Times New Roman" w:hAnsi="Times New Roman" w:cs="Times New Roman"/>
        </w:rPr>
        <w:t>-202</w:t>
      </w:r>
      <w:r w:rsidR="00A75E02" w:rsidRPr="00805FF6">
        <w:rPr>
          <w:rFonts w:ascii="Times New Roman" w:hAnsi="Times New Roman" w:cs="Times New Roman"/>
        </w:rPr>
        <w:t>2</w:t>
      </w:r>
      <w:r w:rsidR="006D269A" w:rsidRPr="00805FF6">
        <w:rPr>
          <w:rFonts w:ascii="Times New Roman" w:hAnsi="Times New Roman" w:cs="Times New Roman"/>
        </w:rPr>
        <w:t xml:space="preserve"> уч.году сотрудниками кафедры будет продолжаться научно-исследовательская работа в рамках запланированных тем. </w:t>
      </w:r>
    </w:p>
    <w:p w:rsidR="006D269A" w:rsidRPr="00805FF6" w:rsidRDefault="006D269A" w:rsidP="006D269A">
      <w:pPr>
        <w:pStyle w:val="a4"/>
        <w:numPr>
          <w:ilvl w:val="0"/>
          <w:numId w:val="9"/>
        </w:numPr>
        <w:spacing w:after="0" w:line="240" w:lineRule="auto"/>
        <w:ind w:left="0" w:hanging="357"/>
        <w:jc w:val="both"/>
        <w:rPr>
          <w:rFonts w:ascii="Times New Roman" w:hAnsi="Times New Roman"/>
        </w:rPr>
      </w:pPr>
      <w:r w:rsidRPr="00805FF6">
        <w:rPr>
          <w:rFonts w:ascii="Times New Roman" w:hAnsi="Times New Roman"/>
        </w:rPr>
        <w:t>Доцент Гриневецкая Т.Н. продолжит работу по теме диссертационного исследования «Развитие этнокультурного образования педагогов в процессе их про</w:t>
      </w:r>
      <w:r w:rsidR="00550A2D" w:rsidRPr="00805FF6">
        <w:rPr>
          <w:rFonts w:ascii="Times New Roman" w:hAnsi="Times New Roman"/>
        </w:rPr>
        <w:t xml:space="preserve">фессиональной подготовки». </w:t>
      </w:r>
      <w:r w:rsidRPr="00805FF6">
        <w:rPr>
          <w:rFonts w:ascii="Times New Roman" w:hAnsi="Times New Roman"/>
        </w:rPr>
        <w:t>По материалам исследования будут опубликованы статьи.</w:t>
      </w:r>
    </w:p>
    <w:p w:rsidR="006D269A" w:rsidRPr="00805FF6" w:rsidRDefault="00A75E02" w:rsidP="006D269A">
      <w:pPr>
        <w:pStyle w:val="a4"/>
        <w:numPr>
          <w:ilvl w:val="0"/>
          <w:numId w:val="9"/>
        </w:numPr>
        <w:spacing w:after="0" w:line="240" w:lineRule="auto"/>
        <w:ind w:left="0" w:hanging="357"/>
        <w:jc w:val="both"/>
        <w:rPr>
          <w:rFonts w:ascii="Times New Roman" w:hAnsi="Times New Roman"/>
        </w:rPr>
      </w:pPr>
      <w:r w:rsidRPr="00805FF6">
        <w:rPr>
          <w:rFonts w:ascii="Times New Roman" w:hAnsi="Times New Roman"/>
        </w:rPr>
        <w:t xml:space="preserve">Доцент Шпикс </w:t>
      </w:r>
      <w:r w:rsidR="006D269A" w:rsidRPr="00805FF6">
        <w:rPr>
          <w:rFonts w:ascii="Times New Roman" w:hAnsi="Times New Roman"/>
        </w:rPr>
        <w:t xml:space="preserve">Т.А. продолжит </w:t>
      </w:r>
      <w:r w:rsidR="00550A2D" w:rsidRPr="00805FF6">
        <w:rPr>
          <w:rFonts w:ascii="Times New Roman" w:hAnsi="Times New Roman"/>
        </w:rPr>
        <w:t xml:space="preserve">работу по теме диссертационного </w:t>
      </w:r>
      <w:r w:rsidR="006D269A" w:rsidRPr="00805FF6">
        <w:rPr>
          <w:rFonts w:ascii="Times New Roman" w:hAnsi="Times New Roman"/>
        </w:rPr>
        <w:t>исследования «Психофизиологические механизмы химиче</w:t>
      </w:r>
      <w:r w:rsidRPr="00805FF6">
        <w:rPr>
          <w:rFonts w:ascii="Times New Roman" w:hAnsi="Times New Roman"/>
        </w:rPr>
        <w:t xml:space="preserve">ских и процессных аддикций». </w:t>
      </w:r>
      <w:r w:rsidR="00550A2D" w:rsidRPr="00805FF6">
        <w:rPr>
          <w:rFonts w:ascii="Times New Roman" w:hAnsi="Times New Roman"/>
        </w:rPr>
        <w:t xml:space="preserve">По </w:t>
      </w:r>
      <w:r w:rsidR="006D269A" w:rsidRPr="00805FF6">
        <w:rPr>
          <w:rFonts w:ascii="Times New Roman" w:hAnsi="Times New Roman"/>
        </w:rPr>
        <w:t>материалам исследования будут опубликованы статьи.</w:t>
      </w:r>
    </w:p>
    <w:p w:rsidR="006D269A" w:rsidRPr="00805FF6" w:rsidRDefault="006D269A" w:rsidP="006D269A">
      <w:pPr>
        <w:pStyle w:val="a4"/>
        <w:numPr>
          <w:ilvl w:val="0"/>
          <w:numId w:val="9"/>
        </w:numPr>
        <w:spacing w:after="0" w:line="240" w:lineRule="auto"/>
        <w:ind w:left="0" w:hanging="357"/>
        <w:jc w:val="both"/>
        <w:rPr>
          <w:rFonts w:ascii="Times New Roman" w:hAnsi="Times New Roman"/>
        </w:rPr>
      </w:pPr>
      <w:r w:rsidRPr="00805FF6">
        <w:rPr>
          <w:rFonts w:ascii="Times New Roman" w:hAnsi="Times New Roman"/>
        </w:rPr>
        <w:t>Доцент Затеев В.В. будет работат</w:t>
      </w:r>
      <w:r w:rsidR="00550A2D" w:rsidRPr="00805FF6">
        <w:rPr>
          <w:rFonts w:ascii="Times New Roman" w:hAnsi="Times New Roman"/>
        </w:rPr>
        <w:t xml:space="preserve">ь по теме научного исследования </w:t>
      </w:r>
      <w:r w:rsidRPr="00805FF6">
        <w:rPr>
          <w:rFonts w:ascii="Times New Roman" w:hAnsi="Times New Roman"/>
        </w:rPr>
        <w:t>«Современное российское студенчество». По материалам исследования будут опубликованы статьи.</w:t>
      </w:r>
    </w:p>
    <w:p w:rsidR="00D653A4" w:rsidRPr="00805FF6" w:rsidRDefault="00550A2D" w:rsidP="00D653A4">
      <w:pPr>
        <w:pStyle w:val="a4"/>
        <w:numPr>
          <w:ilvl w:val="0"/>
          <w:numId w:val="9"/>
        </w:numPr>
        <w:spacing w:after="0" w:line="240" w:lineRule="auto"/>
        <w:ind w:left="0" w:hanging="357"/>
        <w:jc w:val="both"/>
        <w:rPr>
          <w:rFonts w:ascii="Times New Roman" w:hAnsi="Times New Roman"/>
        </w:rPr>
      </w:pPr>
      <w:r w:rsidRPr="00805FF6">
        <w:rPr>
          <w:rFonts w:ascii="Times New Roman" w:hAnsi="Times New Roman"/>
        </w:rPr>
        <w:t>Доцент Севостьянов Д</w:t>
      </w:r>
      <w:r w:rsidR="00AA1817" w:rsidRPr="00805FF6">
        <w:rPr>
          <w:rFonts w:ascii="Times New Roman" w:hAnsi="Times New Roman"/>
        </w:rPr>
        <w:t>.А.</w:t>
      </w:r>
      <w:r w:rsidR="00D653A4" w:rsidRPr="00805FF6">
        <w:rPr>
          <w:rFonts w:ascii="Times New Roman" w:hAnsi="Times New Roman"/>
        </w:rPr>
        <w:t xml:space="preserve"> будет работать по теме научного исследования «</w:t>
      </w:r>
      <w:r w:rsidR="0042328B" w:rsidRPr="00805FF6">
        <w:rPr>
          <w:rFonts w:ascii="Times New Roman" w:hAnsi="Times New Roman"/>
        </w:rPr>
        <w:t>Инверсивные отношения в образовании: социально-философский анализ</w:t>
      </w:r>
      <w:r w:rsidRPr="00805FF6">
        <w:rPr>
          <w:rFonts w:ascii="Times New Roman" w:hAnsi="Times New Roman"/>
        </w:rPr>
        <w:t xml:space="preserve">». </w:t>
      </w:r>
      <w:r w:rsidR="00D653A4" w:rsidRPr="00805FF6">
        <w:rPr>
          <w:rFonts w:ascii="Times New Roman" w:hAnsi="Times New Roman"/>
        </w:rPr>
        <w:t>По материалам исследования будут опубликованы статьи.</w:t>
      </w:r>
    </w:p>
    <w:p w:rsidR="00D653A4" w:rsidRPr="00805FF6" w:rsidRDefault="00550A2D" w:rsidP="00D653A4">
      <w:pPr>
        <w:pStyle w:val="a4"/>
        <w:numPr>
          <w:ilvl w:val="0"/>
          <w:numId w:val="9"/>
        </w:numPr>
        <w:spacing w:after="0" w:line="240" w:lineRule="auto"/>
        <w:ind w:left="0" w:hanging="357"/>
        <w:jc w:val="both"/>
        <w:rPr>
          <w:rFonts w:ascii="Times New Roman" w:hAnsi="Times New Roman"/>
        </w:rPr>
      </w:pPr>
      <w:r w:rsidRPr="00805FF6">
        <w:rPr>
          <w:rFonts w:ascii="Times New Roman" w:hAnsi="Times New Roman"/>
        </w:rPr>
        <w:t xml:space="preserve">Старший преподаватель Корчуганов В.А. будет работать по </w:t>
      </w:r>
      <w:r w:rsidR="00D653A4" w:rsidRPr="00805FF6">
        <w:rPr>
          <w:rFonts w:ascii="Times New Roman" w:hAnsi="Times New Roman"/>
        </w:rPr>
        <w:t>теме научного исследования «</w:t>
      </w:r>
      <w:r w:rsidR="002374E5" w:rsidRPr="00805FF6">
        <w:rPr>
          <w:rFonts w:ascii="Times New Roman" w:hAnsi="Times New Roman"/>
        </w:rPr>
        <w:t>Социально-психологические проблемы развития личности в обществе</w:t>
      </w:r>
      <w:r w:rsidRPr="00805FF6">
        <w:rPr>
          <w:rFonts w:ascii="Times New Roman" w:hAnsi="Times New Roman"/>
        </w:rPr>
        <w:t xml:space="preserve">». По </w:t>
      </w:r>
      <w:r w:rsidR="00D653A4" w:rsidRPr="00805FF6">
        <w:rPr>
          <w:rFonts w:ascii="Times New Roman" w:hAnsi="Times New Roman"/>
        </w:rPr>
        <w:t>материалам исследования будут опубликованы статьи.</w:t>
      </w:r>
    </w:p>
    <w:p w:rsidR="000C2BFF" w:rsidRPr="00805FF6" w:rsidRDefault="000C2BFF" w:rsidP="000C2BFF">
      <w:pPr>
        <w:pStyle w:val="a4"/>
        <w:numPr>
          <w:ilvl w:val="0"/>
          <w:numId w:val="9"/>
        </w:numPr>
        <w:spacing w:after="0" w:line="240" w:lineRule="auto"/>
        <w:ind w:left="0" w:hanging="357"/>
        <w:jc w:val="both"/>
        <w:rPr>
          <w:rFonts w:ascii="Times New Roman" w:hAnsi="Times New Roman"/>
        </w:rPr>
      </w:pPr>
      <w:r w:rsidRPr="00805FF6">
        <w:rPr>
          <w:rFonts w:ascii="Times New Roman" w:hAnsi="Times New Roman"/>
        </w:rPr>
        <w:t>Доцент Фомин М.С. продолжит работу по теме научного исследования «Обеспечение формирования духовно-информационной безопасности личности современника». По материалам исследования будут опубликованы статьи.</w:t>
      </w:r>
    </w:p>
    <w:p w:rsidR="000C2BFF" w:rsidRPr="00805FF6" w:rsidRDefault="000C2BFF" w:rsidP="000C2BFF">
      <w:pPr>
        <w:pStyle w:val="a4"/>
        <w:numPr>
          <w:ilvl w:val="0"/>
          <w:numId w:val="9"/>
        </w:numPr>
        <w:spacing w:after="0" w:line="240" w:lineRule="auto"/>
        <w:ind w:left="0" w:hanging="357"/>
        <w:jc w:val="both"/>
        <w:rPr>
          <w:rFonts w:ascii="Times New Roman" w:hAnsi="Times New Roman"/>
        </w:rPr>
      </w:pPr>
      <w:r w:rsidRPr="00805FF6">
        <w:rPr>
          <w:rFonts w:ascii="Times New Roman" w:hAnsi="Times New Roman"/>
        </w:rPr>
        <w:t>Доцент Пивченко В.П. продолжит работу по теме научного  исследования  «Формирование культуры общения обучающихся средствами социально-ориентирующей игры». По материалам исследования будут опубликованы статьи.</w:t>
      </w:r>
    </w:p>
    <w:p w:rsidR="00A75E02" w:rsidRPr="00805FF6" w:rsidRDefault="00A75E02" w:rsidP="00A75E02">
      <w:pPr>
        <w:pStyle w:val="a4"/>
        <w:numPr>
          <w:ilvl w:val="0"/>
          <w:numId w:val="9"/>
        </w:numPr>
        <w:spacing w:after="0" w:line="240" w:lineRule="auto"/>
        <w:ind w:left="0" w:hanging="357"/>
        <w:jc w:val="both"/>
        <w:rPr>
          <w:rFonts w:ascii="Times New Roman" w:hAnsi="Times New Roman"/>
        </w:rPr>
      </w:pPr>
      <w:r w:rsidRPr="00805FF6">
        <w:rPr>
          <w:rFonts w:ascii="Times New Roman" w:hAnsi="Times New Roman"/>
        </w:rPr>
        <w:t>Ст.преподаватель Старухина Н.Б. продолжит работу по теме научного  исследования «Оценка  качества реализации  программ  повышения  квалификации  врачей с  применением  дистанционных образовательных  технологий».  По  материалам  исследования  опубликованы  статьи.</w:t>
      </w:r>
    </w:p>
    <w:p w:rsidR="00A75E02" w:rsidRPr="00805FF6" w:rsidRDefault="00A75E02" w:rsidP="00A75E02">
      <w:pPr>
        <w:pStyle w:val="a4"/>
        <w:numPr>
          <w:ilvl w:val="0"/>
          <w:numId w:val="9"/>
        </w:numPr>
        <w:spacing w:after="0" w:line="240" w:lineRule="auto"/>
        <w:ind w:left="0" w:hanging="357"/>
        <w:jc w:val="both"/>
        <w:rPr>
          <w:rFonts w:ascii="Times New Roman" w:hAnsi="Times New Roman"/>
        </w:rPr>
      </w:pPr>
      <w:r w:rsidRPr="00805FF6">
        <w:rPr>
          <w:rFonts w:ascii="Times New Roman" w:hAnsi="Times New Roman"/>
        </w:rPr>
        <w:t>Преподаватель Шилин А.Л. будет работать по теме научного исследования «Гендерные отличия</w:t>
      </w:r>
      <w:r w:rsidR="000C2BFF" w:rsidRPr="00805FF6">
        <w:rPr>
          <w:rFonts w:ascii="Times New Roman" w:hAnsi="Times New Roman"/>
        </w:rPr>
        <w:t xml:space="preserve"> в воспитании детей</w:t>
      </w:r>
      <w:r w:rsidRPr="00805FF6">
        <w:rPr>
          <w:rFonts w:ascii="Times New Roman" w:hAnsi="Times New Roman"/>
        </w:rPr>
        <w:t>». По материалам исследования будут опубликованы статьи.</w:t>
      </w:r>
    </w:p>
    <w:p w:rsidR="006A52CD" w:rsidRPr="00805FF6" w:rsidRDefault="006A52CD" w:rsidP="00A75E02">
      <w:pPr>
        <w:spacing w:after="0" w:line="240" w:lineRule="auto"/>
        <w:rPr>
          <w:rFonts w:ascii="Times New Roman" w:hAnsi="Times New Roman" w:cs="Times New Roman"/>
          <w:b/>
        </w:rPr>
      </w:pPr>
    </w:p>
    <w:p w:rsidR="006D269A" w:rsidRPr="00805FF6" w:rsidRDefault="006D269A" w:rsidP="006D269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05FF6">
        <w:rPr>
          <w:rFonts w:ascii="Times New Roman" w:hAnsi="Times New Roman" w:cs="Times New Roman"/>
          <w:b/>
        </w:rPr>
        <w:t>Научно-исследовательская работа студентов</w:t>
      </w:r>
    </w:p>
    <w:p w:rsidR="00BC0F55" w:rsidRPr="00805FF6" w:rsidRDefault="00BC0F55" w:rsidP="005055C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55C6" w:rsidRPr="00805FF6" w:rsidRDefault="005055C6" w:rsidP="005055C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5FF6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5055C6" w:rsidRPr="00805FF6" w:rsidRDefault="005055C6" w:rsidP="005055C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5FF6">
        <w:rPr>
          <w:rFonts w:ascii="Times New Roman" w:hAnsi="Times New Roman" w:cs="Times New Roman"/>
          <w:b/>
          <w:sz w:val="24"/>
          <w:szCs w:val="24"/>
        </w:rPr>
        <w:t>работы студенческого научного общества (СНО)</w:t>
      </w:r>
    </w:p>
    <w:p w:rsidR="005055C6" w:rsidRPr="00805FF6" w:rsidRDefault="005055C6" w:rsidP="005055C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5FF6">
        <w:rPr>
          <w:rFonts w:ascii="Times New Roman" w:hAnsi="Times New Roman" w:cs="Times New Roman"/>
          <w:b/>
          <w:sz w:val="24"/>
          <w:szCs w:val="24"/>
        </w:rPr>
        <w:t>кафедры Педагогики и психологии Педиатрического факультета</w:t>
      </w:r>
    </w:p>
    <w:p w:rsidR="005055C6" w:rsidRPr="00805FF6" w:rsidRDefault="005055C6" w:rsidP="005055C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05FF6">
        <w:rPr>
          <w:rFonts w:ascii="Times New Roman" w:hAnsi="Times New Roman" w:cs="Times New Roman"/>
          <w:b/>
          <w:sz w:val="24"/>
          <w:szCs w:val="24"/>
        </w:rPr>
        <w:t>на 2021-2022 уч. год</w:t>
      </w:r>
    </w:p>
    <w:p w:rsidR="005055C6" w:rsidRPr="00805FF6" w:rsidRDefault="005055C6" w:rsidP="005055C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05FF6">
        <w:rPr>
          <w:rFonts w:ascii="Times New Roman" w:hAnsi="Times New Roman" w:cs="Times New Roman"/>
          <w:b/>
        </w:rPr>
        <w:t>Основное направление работы</w:t>
      </w:r>
      <w:r w:rsidRPr="00805FF6">
        <w:rPr>
          <w:rFonts w:ascii="Times New Roman" w:hAnsi="Times New Roman" w:cs="Times New Roman"/>
        </w:rPr>
        <w:t>: научно-исследовательская деятельность студентов как фактор повышения профессионального уровня подготовки будущих специалистов.</w:t>
      </w:r>
    </w:p>
    <w:p w:rsidR="005055C6" w:rsidRPr="00805FF6" w:rsidRDefault="005055C6" w:rsidP="005055C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05FF6">
        <w:rPr>
          <w:rFonts w:ascii="Times New Roman" w:hAnsi="Times New Roman" w:cs="Times New Roman"/>
          <w:b/>
        </w:rPr>
        <w:t>Цель работы СНО:</w:t>
      </w:r>
      <w:r w:rsidRPr="00805FF6">
        <w:rPr>
          <w:rFonts w:ascii="Times New Roman" w:hAnsi="Times New Roman" w:cs="Times New Roman"/>
        </w:rPr>
        <w:t xml:space="preserve"> создание благоприятных условий для формирования и совершенствования исследовательской компетентности обучающихся, позволяющей выработать у них потребность научного исследования и умения влиять на творческое саморазвитие личности; помощь в становлении и самосовершенствовании профессиональных умений и навыков студентов, способствующих успешному формированию компетентного и конкурентоспособного специалиста.</w:t>
      </w:r>
    </w:p>
    <w:p w:rsidR="005055C6" w:rsidRPr="00805FF6" w:rsidRDefault="005055C6" w:rsidP="005055C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805FF6">
        <w:rPr>
          <w:rFonts w:ascii="Times New Roman" w:hAnsi="Times New Roman" w:cs="Times New Roman"/>
          <w:b/>
        </w:rPr>
        <w:t>Задачи СНО:</w:t>
      </w:r>
    </w:p>
    <w:p w:rsidR="005055C6" w:rsidRPr="00805FF6" w:rsidRDefault="005055C6" w:rsidP="005055C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5FF6">
        <w:rPr>
          <w:rFonts w:ascii="Times New Roman" w:hAnsi="Times New Roman" w:cs="Times New Roman"/>
        </w:rPr>
        <w:t>1. Развитие личности, способной к самоактуализации в изменяющихся социокультурных и профессиональных условиях.</w:t>
      </w:r>
    </w:p>
    <w:p w:rsidR="005055C6" w:rsidRPr="00805FF6" w:rsidRDefault="005055C6" w:rsidP="005055C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5FF6">
        <w:rPr>
          <w:rFonts w:ascii="Times New Roman" w:hAnsi="Times New Roman" w:cs="Times New Roman"/>
        </w:rPr>
        <w:t>2. Овладение методикой научно-исследовательской работы, развитие умений самостоятельно и творчески мыслить, использовать полученные знания на практике.</w:t>
      </w:r>
    </w:p>
    <w:p w:rsidR="005055C6" w:rsidRPr="00805FF6" w:rsidRDefault="005055C6" w:rsidP="005055C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5FF6">
        <w:rPr>
          <w:rFonts w:ascii="Times New Roman" w:hAnsi="Times New Roman" w:cs="Times New Roman"/>
        </w:rPr>
        <w:t>3. Формирование и развитие умений самостоятельной работы с научной, учебной и методической литературой, обучение методике обработки полученных данных и анализу результатов, составлению и оформлению докладов, отчётов, презентаций по результатам научно-исследовательской работы.</w:t>
      </w:r>
    </w:p>
    <w:p w:rsidR="005055C6" w:rsidRPr="00805FF6" w:rsidRDefault="005055C6" w:rsidP="005055C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5FF6">
        <w:rPr>
          <w:rFonts w:ascii="Times New Roman" w:hAnsi="Times New Roman" w:cs="Times New Roman"/>
        </w:rPr>
        <w:lastRenderedPageBreak/>
        <w:t>4. Пропаганда достижений отечественной и мировой науки, практики; приобщение студентов к исследованию актуальных вопросов психолого-педагогической науки и практики; к изучению и обобщению передового педагогического опыта.</w:t>
      </w:r>
    </w:p>
    <w:p w:rsidR="005055C6" w:rsidRPr="00805FF6" w:rsidRDefault="005055C6" w:rsidP="005055C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5FF6">
        <w:rPr>
          <w:rFonts w:ascii="Times New Roman" w:hAnsi="Times New Roman" w:cs="Times New Roman"/>
        </w:rPr>
        <w:t>5. Воспитание интереса у студентов НГМУ к углублённому изучению учебных дисциплин, междисциплинарных курсов, профессиональных модулей.</w:t>
      </w:r>
    </w:p>
    <w:p w:rsidR="005055C6" w:rsidRPr="00805FF6" w:rsidRDefault="005055C6" w:rsidP="005055C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5FF6">
        <w:rPr>
          <w:rFonts w:ascii="Times New Roman" w:hAnsi="Times New Roman" w:cs="Times New Roman"/>
        </w:rPr>
        <w:t>6. Участие членов СНО в научно-исследовательских конференциях, различных формах презентаций исследовательских работ, в издании сборников по материалам исследовательской работы студентов.</w:t>
      </w:r>
    </w:p>
    <w:p w:rsidR="005055C6" w:rsidRPr="00805FF6" w:rsidRDefault="005055C6" w:rsidP="005055C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055C6" w:rsidRPr="00805FF6" w:rsidRDefault="005055C6" w:rsidP="005055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05FF6">
        <w:rPr>
          <w:rFonts w:ascii="Times New Roman" w:hAnsi="Times New Roman" w:cs="Times New Roman"/>
          <w:b/>
        </w:rPr>
        <w:t xml:space="preserve">Содержание работы по </w:t>
      </w:r>
    </w:p>
    <w:p w:rsidR="005055C6" w:rsidRPr="00805FF6" w:rsidRDefault="005055C6" w:rsidP="005055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05FF6">
        <w:rPr>
          <w:rFonts w:ascii="Times New Roman" w:hAnsi="Times New Roman" w:cs="Times New Roman"/>
          <w:b/>
        </w:rPr>
        <w:t>организационно-методическому обеспечению СНО</w:t>
      </w:r>
    </w:p>
    <w:p w:rsidR="005055C6" w:rsidRPr="00805FF6" w:rsidRDefault="005055C6" w:rsidP="005055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5"/>
        <w:tblW w:w="0" w:type="auto"/>
        <w:tblLook w:val="04A0"/>
      </w:tblPr>
      <w:tblGrid>
        <w:gridCol w:w="675"/>
        <w:gridCol w:w="4251"/>
        <w:gridCol w:w="2464"/>
        <w:gridCol w:w="2464"/>
      </w:tblGrid>
      <w:tr w:rsidR="005055C6" w:rsidRPr="00805FF6" w:rsidTr="005055C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805FF6" w:rsidRDefault="005055C6">
            <w:pPr>
              <w:jc w:val="both"/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  <w:b/>
              </w:rPr>
              <w:t xml:space="preserve">№ </w:t>
            </w:r>
          </w:p>
          <w:p w:rsidR="005055C6" w:rsidRPr="00805FF6" w:rsidRDefault="005055C6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805FF6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805FF6" w:rsidRDefault="005055C6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805FF6">
              <w:rPr>
                <w:rFonts w:ascii="Times New Roman" w:hAnsi="Times New Roman" w:cs="Times New Roman"/>
                <w:b/>
              </w:rPr>
              <w:t>Содержание мероприятия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805FF6" w:rsidRDefault="005055C6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805FF6">
              <w:rPr>
                <w:rFonts w:ascii="Times New Roman" w:hAnsi="Times New Roman" w:cs="Times New Roman"/>
                <w:b/>
              </w:rPr>
              <w:t>Сроки выполнения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805FF6" w:rsidRDefault="005055C6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805FF6">
              <w:rPr>
                <w:rFonts w:ascii="Times New Roman" w:hAnsi="Times New Roman" w:cs="Times New Roman"/>
                <w:b/>
              </w:rPr>
              <w:t>Ответственные за исполнение</w:t>
            </w:r>
          </w:p>
        </w:tc>
      </w:tr>
      <w:tr w:rsidR="005055C6" w:rsidRPr="00805FF6" w:rsidTr="005055C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55C6" w:rsidRPr="00805FF6" w:rsidRDefault="005055C6" w:rsidP="005055C6">
            <w:pPr>
              <w:pStyle w:val="a4"/>
              <w:numPr>
                <w:ilvl w:val="0"/>
                <w:numId w:val="24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805FF6" w:rsidRDefault="005055C6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Обсуждение и утверждение плана работы СНО на 2021-2022 уч.год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805FF6" w:rsidRDefault="005055C6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805FF6" w:rsidRDefault="005055C6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Затеев В.В.</w:t>
            </w:r>
          </w:p>
        </w:tc>
      </w:tr>
      <w:tr w:rsidR="005055C6" w:rsidRPr="00805FF6" w:rsidTr="005055C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55C6" w:rsidRPr="00805FF6" w:rsidRDefault="005055C6" w:rsidP="005055C6">
            <w:pPr>
              <w:pStyle w:val="a4"/>
              <w:numPr>
                <w:ilvl w:val="0"/>
                <w:numId w:val="24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805FF6" w:rsidRDefault="005055C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Утверждение тем научно-исследовательской работы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805FF6" w:rsidRDefault="005055C6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805FF6" w:rsidRDefault="005055C6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5055C6" w:rsidRPr="00805FF6" w:rsidTr="005055C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55C6" w:rsidRPr="00805FF6" w:rsidRDefault="005055C6" w:rsidP="005055C6">
            <w:pPr>
              <w:pStyle w:val="a4"/>
              <w:numPr>
                <w:ilvl w:val="0"/>
                <w:numId w:val="24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805FF6" w:rsidRDefault="005055C6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Сбор материала по темам научно-исследовательских работ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805FF6" w:rsidRDefault="005055C6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805FF6" w:rsidRDefault="005055C6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5055C6" w:rsidRPr="00805FF6" w:rsidTr="005055C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55C6" w:rsidRPr="00805FF6" w:rsidRDefault="005055C6" w:rsidP="005055C6">
            <w:pPr>
              <w:pStyle w:val="a4"/>
              <w:numPr>
                <w:ilvl w:val="0"/>
                <w:numId w:val="24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805FF6" w:rsidRDefault="005055C6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Проведение исследований по теме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805FF6" w:rsidRDefault="005055C6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805FF6" w:rsidRDefault="005055C6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5055C6" w:rsidRPr="00805FF6" w:rsidTr="005055C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55C6" w:rsidRPr="00805FF6" w:rsidRDefault="005055C6" w:rsidP="005055C6">
            <w:pPr>
              <w:pStyle w:val="a4"/>
              <w:numPr>
                <w:ilvl w:val="0"/>
                <w:numId w:val="24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805FF6" w:rsidRDefault="005055C6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Подготовка и участие членов СНО в  ежегодных научно-практических конференциях «Авиценна 2022», «Молодежь 21 века», «Шаг в науку» и др.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805FF6" w:rsidRDefault="005055C6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805FF6" w:rsidRDefault="005055C6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5055C6" w:rsidRPr="00805FF6" w:rsidTr="005055C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55C6" w:rsidRPr="00805FF6" w:rsidRDefault="005055C6" w:rsidP="005055C6">
            <w:pPr>
              <w:pStyle w:val="a4"/>
              <w:numPr>
                <w:ilvl w:val="0"/>
                <w:numId w:val="24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805FF6" w:rsidRDefault="005055C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Подготовка отчета о деятельности СНО за 2021-2022 учебный год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805FF6" w:rsidRDefault="005055C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805FF6" w:rsidRDefault="005055C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Затеев В.В.</w:t>
            </w:r>
          </w:p>
        </w:tc>
      </w:tr>
    </w:tbl>
    <w:p w:rsidR="005055C6" w:rsidRPr="00805FF6" w:rsidRDefault="005055C6" w:rsidP="005055C6">
      <w:pPr>
        <w:spacing w:after="0" w:line="240" w:lineRule="auto"/>
        <w:jc w:val="center"/>
        <w:rPr>
          <w:rFonts w:ascii="Times New Roman" w:hAnsi="Times New Roman" w:cs="Times New Roman"/>
          <w:b/>
          <w:lang w:eastAsia="en-US"/>
        </w:rPr>
      </w:pPr>
    </w:p>
    <w:p w:rsidR="005055C6" w:rsidRPr="00805FF6" w:rsidRDefault="005055C6" w:rsidP="005055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05FF6">
        <w:rPr>
          <w:rFonts w:ascii="Times New Roman" w:hAnsi="Times New Roman" w:cs="Times New Roman"/>
          <w:b/>
        </w:rPr>
        <w:t>Информационное обеспечение СНО</w:t>
      </w:r>
    </w:p>
    <w:p w:rsidR="005055C6" w:rsidRPr="00805FF6" w:rsidRDefault="005055C6" w:rsidP="005055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9923" w:type="dxa"/>
        <w:tblInd w:w="-34" w:type="dxa"/>
        <w:tblCellMar>
          <w:top w:w="7" w:type="dxa"/>
          <w:right w:w="0" w:type="dxa"/>
        </w:tblCellMar>
        <w:tblLook w:val="04A0"/>
      </w:tblPr>
      <w:tblGrid>
        <w:gridCol w:w="709"/>
        <w:gridCol w:w="4253"/>
        <w:gridCol w:w="2410"/>
        <w:gridCol w:w="2551"/>
      </w:tblGrid>
      <w:tr w:rsidR="005055C6" w:rsidRPr="00805FF6" w:rsidTr="005055C6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5C6" w:rsidRPr="00805FF6" w:rsidRDefault="005055C6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Обновление информации на сайте НГМУ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5C6" w:rsidRPr="00805FF6" w:rsidRDefault="005055C6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 xml:space="preserve">В течение учебного года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5C6" w:rsidRPr="00805FF6" w:rsidRDefault="005055C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Затеев В.В.</w:t>
            </w:r>
          </w:p>
          <w:p w:rsidR="005055C6" w:rsidRPr="00805FF6" w:rsidRDefault="005055C6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Старухина Н.Б.</w:t>
            </w:r>
          </w:p>
        </w:tc>
      </w:tr>
    </w:tbl>
    <w:p w:rsidR="005055C6" w:rsidRPr="00805FF6" w:rsidRDefault="005055C6" w:rsidP="005055C6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5055C6" w:rsidRPr="00805FF6" w:rsidRDefault="005055C6" w:rsidP="005055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05FF6">
        <w:rPr>
          <w:rFonts w:ascii="Times New Roman" w:hAnsi="Times New Roman" w:cs="Times New Roman"/>
          <w:b/>
        </w:rPr>
        <w:t>Примерная тематика заседаний СНО</w:t>
      </w:r>
    </w:p>
    <w:p w:rsidR="005055C6" w:rsidRPr="00805FF6" w:rsidRDefault="005055C6" w:rsidP="005055C6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0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1"/>
        <w:gridCol w:w="4540"/>
        <w:gridCol w:w="1702"/>
        <w:gridCol w:w="1702"/>
        <w:gridCol w:w="1560"/>
      </w:tblGrid>
      <w:tr w:rsidR="005055C6" w:rsidRPr="00805FF6" w:rsidTr="005055C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 xml:space="preserve">№ 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 xml:space="preserve">          Тема заседаний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Сроки выполнения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Ответственные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Отметка о выполнении</w:t>
            </w:r>
          </w:p>
        </w:tc>
      </w:tr>
      <w:tr w:rsidR="005055C6" w:rsidRPr="00805FF6" w:rsidTr="005055C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805FF6" w:rsidRDefault="005055C6" w:rsidP="005055C6">
            <w:pPr>
              <w:pStyle w:val="a4"/>
              <w:numPr>
                <w:ilvl w:val="0"/>
                <w:numId w:val="2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Адаптация современных студентов к обучению в медицинском вузе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Шпикс Т.А.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055C6" w:rsidRPr="00805FF6" w:rsidTr="005055C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805FF6" w:rsidRDefault="005055C6" w:rsidP="005055C6">
            <w:pPr>
              <w:pStyle w:val="a4"/>
              <w:numPr>
                <w:ilvl w:val="0"/>
                <w:numId w:val="2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Формирование академической и  профессиональной мобильности студентов медицинского вуза.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 xml:space="preserve">Ноябрь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Шилин А.Л.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055C6" w:rsidRPr="00805FF6" w:rsidTr="005055C6">
        <w:trPr>
          <w:trHeight w:val="6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805FF6" w:rsidRDefault="005055C6" w:rsidP="005055C6">
            <w:pPr>
              <w:pStyle w:val="a4"/>
              <w:numPr>
                <w:ilvl w:val="0"/>
                <w:numId w:val="2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Андрагогический подход в обучении и консультировании в послевузовском образовании.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05FF6">
              <w:rPr>
                <w:rFonts w:ascii="Times New Roman" w:hAnsi="Times New Roman" w:cs="Times New Roman"/>
              </w:rPr>
              <w:t>Корчуганов В.А.</w:t>
            </w:r>
          </w:p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055C6" w:rsidRPr="00805FF6" w:rsidTr="005055C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805FF6" w:rsidRDefault="005055C6" w:rsidP="005055C6">
            <w:pPr>
              <w:pStyle w:val="a4"/>
              <w:numPr>
                <w:ilvl w:val="0"/>
                <w:numId w:val="2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Особенности мотивационных решений при выборе профессии медицинского работника.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Севостьянов Д.А.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055C6" w:rsidRPr="00805FF6" w:rsidTr="005055C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805FF6" w:rsidRDefault="005055C6" w:rsidP="005055C6">
            <w:pPr>
              <w:pStyle w:val="a4"/>
              <w:numPr>
                <w:ilvl w:val="0"/>
                <w:numId w:val="2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Организация и представление результатов  исследовательской работы.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 xml:space="preserve">Февраль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Гриневецкая Т.Н.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055C6" w:rsidRPr="00805FF6" w:rsidTr="005055C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805FF6" w:rsidRDefault="005055C6" w:rsidP="005055C6">
            <w:pPr>
              <w:pStyle w:val="a4"/>
              <w:numPr>
                <w:ilvl w:val="0"/>
                <w:numId w:val="2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  <w:bCs/>
              </w:rPr>
              <w:t>Формирование социальной толерантности у студентов в процессе обучения в высшем учебном заведении.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Затеев В.В.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055C6" w:rsidRPr="00805FF6" w:rsidTr="005055C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805FF6" w:rsidRDefault="005055C6" w:rsidP="005055C6">
            <w:pPr>
              <w:pStyle w:val="a4"/>
              <w:numPr>
                <w:ilvl w:val="0"/>
                <w:numId w:val="2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Исследование профессиональных компетенции и индивидуально-личностных особенностей студентов медицинского вуза.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 xml:space="preserve">Апрель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Фомин М.С.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055C6" w:rsidRPr="00805FF6" w:rsidTr="005055C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805FF6" w:rsidRDefault="005055C6" w:rsidP="005055C6">
            <w:pPr>
              <w:pStyle w:val="a4"/>
              <w:numPr>
                <w:ilvl w:val="0"/>
                <w:numId w:val="2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 xml:space="preserve">Формирование этнокультурной </w:t>
            </w:r>
            <w:r w:rsidRPr="00805FF6">
              <w:rPr>
                <w:rFonts w:ascii="Times New Roman" w:hAnsi="Times New Roman" w:cs="Times New Roman"/>
              </w:rPr>
              <w:lastRenderedPageBreak/>
              <w:t>компетентности студентов медицинского вуза.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lastRenderedPageBreak/>
              <w:t xml:space="preserve">Май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 xml:space="preserve">Гриневецкая </w:t>
            </w:r>
            <w:r w:rsidRPr="00805FF6">
              <w:rPr>
                <w:rFonts w:ascii="Times New Roman" w:hAnsi="Times New Roman" w:cs="Times New Roman"/>
              </w:rPr>
              <w:lastRenderedPageBreak/>
              <w:t>Т.Н.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055C6" w:rsidRPr="00805FF6" w:rsidTr="005055C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805FF6" w:rsidRDefault="005055C6" w:rsidP="005055C6">
            <w:pPr>
              <w:pStyle w:val="a4"/>
              <w:numPr>
                <w:ilvl w:val="0"/>
                <w:numId w:val="2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Подведение итогов работы СНО кафедры педагогики и психологии за 2021/22уч.год.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 xml:space="preserve">Июнь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05FF6">
              <w:rPr>
                <w:rFonts w:ascii="Times New Roman" w:hAnsi="Times New Roman" w:cs="Times New Roman"/>
              </w:rPr>
              <w:t>Затеев В.В.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805FF6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5055C6" w:rsidRPr="00805FF6" w:rsidRDefault="005055C6" w:rsidP="005055C6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5055C6" w:rsidRPr="00805FF6" w:rsidRDefault="005055C6" w:rsidP="005055C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05FF6">
        <w:rPr>
          <w:rFonts w:ascii="Times New Roman" w:hAnsi="Times New Roman" w:cs="Times New Roman"/>
        </w:rPr>
        <w:t>Разрабатываемые темы будут представлены в виде публикаций статей и тезисов в сборниках материалов конференций, а также в виде докладов на конференциях, в т.ч. на ежегодной научно-практической конференции студентов НГМУ «Авиценна-2022».</w:t>
      </w:r>
    </w:p>
    <w:p w:rsidR="005055C6" w:rsidRPr="00805FF6" w:rsidRDefault="005055C6" w:rsidP="006D269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sectPr w:rsidR="005055C6" w:rsidRPr="00805FF6" w:rsidSect="004368DA"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45C7" w:rsidRDefault="003A45C7" w:rsidP="00437FCE">
      <w:pPr>
        <w:spacing w:after="0" w:line="240" w:lineRule="auto"/>
      </w:pPr>
      <w:r>
        <w:separator/>
      </w:r>
    </w:p>
  </w:endnote>
  <w:endnote w:type="continuationSeparator" w:id="1">
    <w:p w:rsidR="003A45C7" w:rsidRDefault="003A45C7" w:rsidP="00437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45C7" w:rsidRDefault="003A45C7" w:rsidP="00437FCE">
      <w:pPr>
        <w:spacing w:after="0" w:line="240" w:lineRule="auto"/>
      </w:pPr>
      <w:r>
        <w:separator/>
      </w:r>
    </w:p>
  </w:footnote>
  <w:footnote w:type="continuationSeparator" w:id="1">
    <w:p w:rsidR="003A45C7" w:rsidRDefault="003A45C7" w:rsidP="00437F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14691950"/>
      <w:docPartObj>
        <w:docPartGallery w:val="Page Numbers (Top of Page)"/>
        <w:docPartUnique/>
      </w:docPartObj>
    </w:sdtPr>
    <w:sdtContent>
      <w:p w:rsidR="008B1C11" w:rsidRDefault="007137B2">
        <w:pPr>
          <w:pStyle w:val="a6"/>
          <w:jc w:val="right"/>
        </w:pPr>
        <w:r w:rsidRPr="00AE0075">
          <w:rPr>
            <w:rFonts w:ascii="Times New Roman" w:hAnsi="Times New Roman" w:cs="Times New Roman"/>
          </w:rPr>
          <w:fldChar w:fldCharType="begin"/>
        </w:r>
        <w:r w:rsidR="008B1C11" w:rsidRPr="00AE0075">
          <w:rPr>
            <w:rFonts w:ascii="Times New Roman" w:hAnsi="Times New Roman" w:cs="Times New Roman"/>
          </w:rPr>
          <w:instrText xml:space="preserve"> PAGE   \* MERGEFORMAT </w:instrText>
        </w:r>
        <w:r w:rsidRPr="00AE0075">
          <w:rPr>
            <w:rFonts w:ascii="Times New Roman" w:hAnsi="Times New Roman" w:cs="Times New Roman"/>
          </w:rPr>
          <w:fldChar w:fldCharType="separate"/>
        </w:r>
        <w:r w:rsidR="00805FF6">
          <w:rPr>
            <w:rFonts w:ascii="Times New Roman" w:hAnsi="Times New Roman" w:cs="Times New Roman"/>
            <w:noProof/>
          </w:rPr>
          <w:t>2</w:t>
        </w:r>
        <w:r w:rsidRPr="00AE0075">
          <w:rPr>
            <w:rFonts w:ascii="Times New Roman" w:hAnsi="Times New Roman" w:cs="Times New Roman"/>
          </w:rPr>
          <w:fldChar w:fldCharType="end"/>
        </w:r>
      </w:p>
    </w:sdtContent>
  </w:sdt>
  <w:p w:rsidR="008B1C11" w:rsidRDefault="008B1C1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86395"/>
    <w:multiLevelType w:val="hybridMultilevel"/>
    <w:tmpl w:val="2374924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C60C87"/>
    <w:multiLevelType w:val="hybridMultilevel"/>
    <w:tmpl w:val="4D8EB332"/>
    <w:lvl w:ilvl="0" w:tplc="5022B9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835C7"/>
    <w:multiLevelType w:val="hybridMultilevel"/>
    <w:tmpl w:val="4D7E4224"/>
    <w:lvl w:ilvl="0" w:tplc="C2AA908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427E07"/>
    <w:multiLevelType w:val="hybridMultilevel"/>
    <w:tmpl w:val="64E04C0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0E3A51"/>
    <w:multiLevelType w:val="hybridMultilevel"/>
    <w:tmpl w:val="F32C8E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FE0ABD"/>
    <w:multiLevelType w:val="hybridMultilevel"/>
    <w:tmpl w:val="53880586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3345C6"/>
    <w:multiLevelType w:val="hybridMultilevel"/>
    <w:tmpl w:val="9E50DEAE"/>
    <w:lvl w:ilvl="0" w:tplc="0419000F">
      <w:start w:val="1"/>
      <w:numFmt w:val="decimal"/>
      <w:lvlText w:val="%1."/>
      <w:lvlJc w:val="left"/>
      <w:pPr>
        <w:ind w:left="3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D15039"/>
    <w:multiLevelType w:val="hybridMultilevel"/>
    <w:tmpl w:val="9C90E6EE"/>
    <w:lvl w:ilvl="0" w:tplc="AA46D6BA">
      <w:start w:val="1"/>
      <w:numFmt w:val="decimal"/>
      <w:lvlText w:val="%1."/>
      <w:lvlJc w:val="left"/>
      <w:pPr>
        <w:tabs>
          <w:tab w:val="num" w:pos="0"/>
        </w:tabs>
        <w:ind w:left="57" w:hanging="57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F67C85"/>
    <w:multiLevelType w:val="hybridMultilevel"/>
    <w:tmpl w:val="B04615F8"/>
    <w:lvl w:ilvl="0" w:tplc="DCF66326">
      <w:start w:val="173"/>
      <w:numFmt w:val="bullet"/>
      <w:lvlText w:val="–"/>
      <w:lvlJc w:val="left"/>
      <w:pPr>
        <w:tabs>
          <w:tab w:val="num" w:pos="992"/>
        </w:tabs>
        <w:ind w:left="708" w:firstLine="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AD00B64"/>
    <w:multiLevelType w:val="hybridMultilevel"/>
    <w:tmpl w:val="7D745E06"/>
    <w:lvl w:ilvl="0" w:tplc="0419000F">
      <w:start w:val="1"/>
      <w:numFmt w:val="decimal"/>
      <w:lvlText w:val="%1."/>
      <w:lvlJc w:val="left"/>
      <w:pPr>
        <w:ind w:left="3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D466CDF"/>
    <w:multiLevelType w:val="hybridMultilevel"/>
    <w:tmpl w:val="E8280CF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FD0ADF"/>
    <w:multiLevelType w:val="hybridMultilevel"/>
    <w:tmpl w:val="88BE46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40955686"/>
    <w:multiLevelType w:val="hybridMultilevel"/>
    <w:tmpl w:val="4C62B990"/>
    <w:lvl w:ilvl="0" w:tplc="6866816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3335A7"/>
    <w:multiLevelType w:val="hybridMultilevel"/>
    <w:tmpl w:val="63CCF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47627E4"/>
    <w:multiLevelType w:val="hybridMultilevel"/>
    <w:tmpl w:val="04962EEC"/>
    <w:lvl w:ilvl="0" w:tplc="0419000F">
      <w:start w:val="1"/>
      <w:numFmt w:val="decimal"/>
      <w:lvlText w:val="%1."/>
      <w:lvlJc w:val="left"/>
      <w:pPr>
        <w:ind w:left="72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5E3380B"/>
    <w:multiLevelType w:val="hybridMultilevel"/>
    <w:tmpl w:val="65B66140"/>
    <w:lvl w:ilvl="0" w:tplc="E454196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70C2799"/>
    <w:multiLevelType w:val="hybridMultilevel"/>
    <w:tmpl w:val="90CA149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D000E44"/>
    <w:multiLevelType w:val="hybridMultilevel"/>
    <w:tmpl w:val="EB4209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25645F"/>
    <w:multiLevelType w:val="hybridMultilevel"/>
    <w:tmpl w:val="9B8E37C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2AE06A0"/>
    <w:multiLevelType w:val="hybridMultilevel"/>
    <w:tmpl w:val="CC8CA1FC"/>
    <w:lvl w:ilvl="0" w:tplc="DCF66326">
      <w:start w:val="173"/>
      <w:numFmt w:val="bullet"/>
      <w:lvlText w:val="–"/>
      <w:lvlJc w:val="left"/>
      <w:pPr>
        <w:tabs>
          <w:tab w:val="num" w:pos="284"/>
        </w:tabs>
        <w:ind w:left="0" w:firstLine="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3004D86"/>
    <w:multiLevelType w:val="hybridMultilevel"/>
    <w:tmpl w:val="BC605C3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3E22CB2"/>
    <w:multiLevelType w:val="hybridMultilevel"/>
    <w:tmpl w:val="EA2EA1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0F7E44"/>
    <w:multiLevelType w:val="hybridMultilevel"/>
    <w:tmpl w:val="72DE40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B7450F"/>
    <w:multiLevelType w:val="hybridMultilevel"/>
    <w:tmpl w:val="470C11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18"/>
  </w:num>
  <w:num w:numId="15">
    <w:abstractNumId w:val="2"/>
  </w:num>
  <w:num w:numId="16">
    <w:abstractNumId w:val="3"/>
  </w:num>
  <w:num w:numId="17">
    <w:abstractNumId w:val="22"/>
  </w:num>
  <w:num w:numId="18">
    <w:abstractNumId w:val="17"/>
  </w:num>
  <w:num w:numId="19">
    <w:abstractNumId w:val="12"/>
  </w:num>
  <w:num w:numId="20">
    <w:abstractNumId w:val="1"/>
  </w:num>
  <w:num w:numId="21">
    <w:abstractNumId w:val="21"/>
  </w:num>
  <w:num w:numId="22">
    <w:abstractNumId w:val="20"/>
  </w:num>
  <w:num w:numId="23">
    <w:abstractNumId w:val="16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</w:num>
  <w:num w:numId="28">
    <w:abstractNumId w:val="5"/>
  </w:num>
  <w:num w:numId="2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D269A"/>
    <w:rsid w:val="00011DCE"/>
    <w:rsid w:val="0001386D"/>
    <w:rsid w:val="00030EAC"/>
    <w:rsid w:val="00036F3A"/>
    <w:rsid w:val="00042134"/>
    <w:rsid w:val="00075863"/>
    <w:rsid w:val="00083BB1"/>
    <w:rsid w:val="00086DB5"/>
    <w:rsid w:val="000973ED"/>
    <w:rsid w:val="000A1F90"/>
    <w:rsid w:val="000A2D99"/>
    <w:rsid w:val="000A7E6F"/>
    <w:rsid w:val="000C2BFF"/>
    <w:rsid w:val="000D50CC"/>
    <w:rsid w:val="000E02D0"/>
    <w:rsid w:val="000E05CA"/>
    <w:rsid w:val="001147C2"/>
    <w:rsid w:val="00134ACC"/>
    <w:rsid w:val="00145C14"/>
    <w:rsid w:val="00167C0A"/>
    <w:rsid w:val="001A4794"/>
    <w:rsid w:val="001A4D6B"/>
    <w:rsid w:val="001B194F"/>
    <w:rsid w:val="001B2489"/>
    <w:rsid w:val="001B6229"/>
    <w:rsid w:val="001D157A"/>
    <w:rsid w:val="001E2773"/>
    <w:rsid w:val="00203A54"/>
    <w:rsid w:val="00210F04"/>
    <w:rsid w:val="002339A1"/>
    <w:rsid w:val="002374E5"/>
    <w:rsid w:val="00241F4F"/>
    <w:rsid w:val="00247676"/>
    <w:rsid w:val="00280A09"/>
    <w:rsid w:val="00281711"/>
    <w:rsid w:val="00283FDD"/>
    <w:rsid w:val="0029732B"/>
    <w:rsid w:val="002C750B"/>
    <w:rsid w:val="002D1226"/>
    <w:rsid w:val="002E1BC4"/>
    <w:rsid w:val="002E74DA"/>
    <w:rsid w:val="003260EB"/>
    <w:rsid w:val="0033124C"/>
    <w:rsid w:val="003348D8"/>
    <w:rsid w:val="0035000E"/>
    <w:rsid w:val="00357109"/>
    <w:rsid w:val="00364B61"/>
    <w:rsid w:val="0037115F"/>
    <w:rsid w:val="00371BD7"/>
    <w:rsid w:val="0037727D"/>
    <w:rsid w:val="00387F79"/>
    <w:rsid w:val="003A119B"/>
    <w:rsid w:val="003A3BE2"/>
    <w:rsid w:val="003A45C7"/>
    <w:rsid w:val="003A68EA"/>
    <w:rsid w:val="003A7E49"/>
    <w:rsid w:val="003B08CF"/>
    <w:rsid w:val="003C2724"/>
    <w:rsid w:val="003D2C5F"/>
    <w:rsid w:val="003F65A9"/>
    <w:rsid w:val="0042328B"/>
    <w:rsid w:val="0043157F"/>
    <w:rsid w:val="004368DA"/>
    <w:rsid w:val="00437FCE"/>
    <w:rsid w:val="00443D03"/>
    <w:rsid w:val="004703DD"/>
    <w:rsid w:val="00481EC9"/>
    <w:rsid w:val="00487206"/>
    <w:rsid w:val="00496497"/>
    <w:rsid w:val="004A1927"/>
    <w:rsid w:val="004D055E"/>
    <w:rsid w:val="004F3994"/>
    <w:rsid w:val="004F39FC"/>
    <w:rsid w:val="005055C6"/>
    <w:rsid w:val="00550A2D"/>
    <w:rsid w:val="00566DC9"/>
    <w:rsid w:val="0057186D"/>
    <w:rsid w:val="005779D9"/>
    <w:rsid w:val="00591BC7"/>
    <w:rsid w:val="005A04F4"/>
    <w:rsid w:val="005A4D24"/>
    <w:rsid w:val="005C36B8"/>
    <w:rsid w:val="005D72BF"/>
    <w:rsid w:val="005F73EE"/>
    <w:rsid w:val="00607D7B"/>
    <w:rsid w:val="00613ACE"/>
    <w:rsid w:val="00613BC6"/>
    <w:rsid w:val="00614B6A"/>
    <w:rsid w:val="00624FC4"/>
    <w:rsid w:val="00634EAC"/>
    <w:rsid w:val="006529B3"/>
    <w:rsid w:val="00672D3C"/>
    <w:rsid w:val="006758EC"/>
    <w:rsid w:val="006A52CD"/>
    <w:rsid w:val="006A7281"/>
    <w:rsid w:val="006D269A"/>
    <w:rsid w:val="006F0F1A"/>
    <w:rsid w:val="006F71EC"/>
    <w:rsid w:val="006F724C"/>
    <w:rsid w:val="007073D1"/>
    <w:rsid w:val="007137B2"/>
    <w:rsid w:val="007212D9"/>
    <w:rsid w:val="007378BC"/>
    <w:rsid w:val="00743598"/>
    <w:rsid w:val="00745118"/>
    <w:rsid w:val="00761D25"/>
    <w:rsid w:val="00767E15"/>
    <w:rsid w:val="00796448"/>
    <w:rsid w:val="007A45EF"/>
    <w:rsid w:val="007B36EF"/>
    <w:rsid w:val="007D4F36"/>
    <w:rsid w:val="007D77CE"/>
    <w:rsid w:val="007F3D4D"/>
    <w:rsid w:val="00805FF6"/>
    <w:rsid w:val="00862134"/>
    <w:rsid w:val="008713FB"/>
    <w:rsid w:val="008830D7"/>
    <w:rsid w:val="00895F42"/>
    <w:rsid w:val="008B1C11"/>
    <w:rsid w:val="008B318D"/>
    <w:rsid w:val="008E0852"/>
    <w:rsid w:val="008E0BDB"/>
    <w:rsid w:val="008F7502"/>
    <w:rsid w:val="00916D66"/>
    <w:rsid w:val="00921C6A"/>
    <w:rsid w:val="0093322F"/>
    <w:rsid w:val="00937684"/>
    <w:rsid w:val="00963EA6"/>
    <w:rsid w:val="009750AF"/>
    <w:rsid w:val="009841AF"/>
    <w:rsid w:val="009E1D9B"/>
    <w:rsid w:val="00A32C05"/>
    <w:rsid w:val="00A51C31"/>
    <w:rsid w:val="00A56385"/>
    <w:rsid w:val="00A60250"/>
    <w:rsid w:val="00A75E02"/>
    <w:rsid w:val="00AA1817"/>
    <w:rsid w:val="00AB73AE"/>
    <w:rsid w:val="00AE0075"/>
    <w:rsid w:val="00AE6833"/>
    <w:rsid w:val="00AE6D28"/>
    <w:rsid w:val="00B37EA6"/>
    <w:rsid w:val="00B465A0"/>
    <w:rsid w:val="00B63A1A"/>
    <w:rsid w:val="00B70F39"/>
    <w:rsid w:val="00BA21C0"/>
    <w:rsid w:val="00BB70B6"/>
    <w:rsid w:val="00BC0F55"/>
    <w:rsid w:val="00BD32E0"/>
    <w:rsid w:val="00BF0313"/>
    <w:rsid w:val="00BF7BE2"/>
    <w:rsid w:val="00C16ABF"/>
    <w:rsid w:val="00C241FC"/>
    <w:rsid w:val="00C33043"/>
    <w:rsid w:val="00C531D6"/>
    <w:rsid w:val="00C74305"/>
    <w:rsid w:val="00C929A0"/>
    <w:rsid w:val="00CB1D93"/>
    <w:rsid w:val="00CC105E"/>
    <w:rsid w:val="00CE0ED6"/>
    <w:rsid w:val="00CE2D52"/>
    <w:rsid w:val="00CE435C"/>
    <w:rsid w:val="00CE5EA1"/>
    <w:rsid w:val="00D0400D"/>
    <w:rsid w:val="00D122F3"/>
    <w:rsid w:val="00D134CB"/>
    <w:rsid w:val="00D17948"/>
    <w:rsid w:val="00D23531"/>
    <w:rsid w:val="00D653A4"/>
    <w:rsid w:val="00D94C9D"/>
    <w:rsid w:val="00DB09B0"/>
    <w:rsid w:val="00DD431B"/>
    <w:rsid w:val="00DF631A"/>
    <w:rsid w:val="00DF72AB"/>
    <w:rsid w:val="00E01517"/>
    <w:rsid w:val="00E06AC3"/>
    <w:rsid w:val="00E14B87"/>
    <w:rsid w:val="00E151BE"/>
    <w:rsid w:val="00E31957"/>
    <w:rsid w:val="00E73E46"/>
    <w:rsid w:val="00E76289"/>
    <w:rsid w:val="00E8298E"/>
    <w:rsid w:val="00E920EC"/>
    <w:rsid w:val="00E9773C"/>
    <w:rsid w:val="00EA32AC"/>
    <w:rsid w:val="00EB4C0D"/>
    <w:rsid w:val="00EB7F75"/>
    <w:rsid w:val="00EF54BF"/>
    <w:rsid w:val="00EF733E"/>
    <w:rsid w:val="00F03697"/>
    <w:rsid w:val="00F05A04"/>
    <w:rsid w:val="00F13C74"/>
    <w:rsid w:val="00F22632"/>
    <w:rsid w:val="00F2568B"/>
    <w:rsid w:val="00F36837"/>
    <w:rsid w:val="00F67BAB"/>
    <w:rsid w:val="00F8009C"/>
    <w:rsid w:val="00F831F1"/>
    <w:rsid w:val="00F9630F"/>
    <w:rsid w:val="00FA10F1"/>
    <w:rsid w:val="00FB62A4"/>
    <w:rsid w:val="00FD2D51"/>
    <w:rsid w:val="00FE1337"/>
    <w:rsid w:val="00FF1D31"/>
    <w:rsid w:val="00FF3D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1BE"/>
  </w:style>
  <w:style w:type="paragraph" w:styleId="1">
    <w:name w:val="heading 1"/>
    <w:basedOn w:val="a"/>
    <w:next w:val="a"/>
    <w:link w:val="10"/>
    <w:uiPriority w:val="9"/>
    <w:qFormat/>
    <w:rsid w:val="003A3BE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5D72BF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D2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6D269A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5">
    <w:name w:val="Table Grid"/>
    <w:basedOn w:val="a1"/>
    <w:uiPriority w:val="39"/>
    <w:rsid w:val="006A72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37F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37FCE"/>
  </w:style>
  <w:style w:type="paragraph" w:styleId="a8">
    <w:name w:val="footer"/>
    <w:basedOn w:val="a"/>
    <w:link w:val="a9"/>
    <w:uiPriority w:val="99"/>
    <w:semiHidden/>
    <w:unhideWhenUsed/>
    <w:rsid w:val="00437F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37FCE"/>
  </w:style>
  <w:style w:type="character" w:customStyle="1" w:styleId="30">
    <w:name w:val="Заголовок 3 Знак"/>
    <w:basedOn w:val="a0"/>
    <w:link w:val="3"/>
    <w:rsid w:val="005D72BF"/>
    <w:rPr>
      <w:rFonts w:ascii="Arial" w:eastAsia="Times New Roman" w:hAnsi="Arial" w:cs="Times New Roman"/>
      <w:b/>
      <w:bCs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3A1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A119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A3B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Grid">
    <w:name w:val="TableGrid"/>
    <w:rsid w:val="003A3BE2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0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77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0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6F1A0-EF16-4157-807F-F0E44FBC7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4074</Words>
  <Characters>23226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27246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35</cp:revision>
  <cp:lastPrinted>2020-09-23T10:18:00Z</cp:lastPrinted>
  <dcterms:created xsi:type="dcterms:W3CDTF">2020-09-23T06:39:00Z</dcterms:created>
  <dcterms:modified xsi:type="dcterms:W3CDTF">2022-09-09T09:46:00Z</dcterms:modified>
</cp:coreProperties>
</file>