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999" w:rsidRDefault="00F67B46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noProof/>
          <w:spacing w:val="-3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B46" w:rsidRPr="0057724E" w:rsidRDefault="00F67B46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731999" w:rsidRPr="0057724E" w:rsidRDefault="0073199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731999" w:rsidRPr="0057724E" w:rsidRDefault="0073199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57724E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раздел </w:t>
      </w:r>
      <w:r w:rsidRPr="0057724E">
        <w:rPr>
          <w:rFonts w:ascii="Times New Roman" w:hAnsi="Times New Roman" w:cs="Times New Roman"/>
          <w:b/>
          <w:caps/>
          <w:sz w:val="24"/>
          <w:szCs w:val="24"/>
        </w:rPr>
        <w:t>№</w:t>
      </w:r>
      <w:r w:rsidRPr="0057724E">
        <w:rPr>
          <w:rFonts w:ascii="Times New Roman" w:hAnsi="Times New Roman" w:cs="Times New Roman"/>
          <w:b/>
          <w:bCs/>
          <w:caps/>
          <w:sz w:val="24"/>
          <w:szCs w:val="24"/>
        </w:rPr>
        <w:t>1. цели и задачи кафедры в области качества</w:t>
      </w:r>
    </w:p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5D4871" w:rsidRPr="0057724E" w:rsidRDefault="005D4871" w:rsidP="001255B9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aps/>
        </w:rPr>
      </w:pPr>
      <w:r w:rsidRPr="0057724E">
        <w:t>Создание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5D4871" w:rsidRPr="0057724E" w:rsidRDefault="005D4871" w:rsidP="001255B9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aps/>
        </w:rPr>
      </w:pPr>
      <w:r w:rsidRPr="0057724E">
        <w:t>Организация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5D4871" w:rsidRPr="0057724E" w:rsidRDefault="00CF0647" w:rsidP="001255B9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aps/>
        </w:rPr>
      </w:pPr>
      <w:r w:rsidRPr="0057724E">
        <w:t>П</w:t>
      </w:r>
      <w:r w:rsidR="005D4871" w:rsidRPr="0057724E">
        <w:t xml:space="preserve">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5D4871" w:rsidRPr="0057724E" w:rsidRDefault="00CF0647" w:rsidP="001255B9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aps/>
        </w:rPr>
      </w:pPr>
      <w:r w:rsidRPr="0057724E">
        <w:t>Р</w:t>
      </w:r>
      <w:r w:rsidR="005D4871" w:rsidRPr="0057724E">
        <w:t xml:space="preserve">асширение профессиональных компетенций профессорско-преподавательского состава 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5D4871" w:rsidRPr="0057724E" w:rsidRDefault="00CF0647" w:rsidP="001255B9">
      <w:pPr>
        <w:pStyle w:val="a3"/>
        <w:numPr>
          <w:ilvl w:val="0"/>
          <w:numId w:val="42"/>
        </w:numPr>
        <w:spacing w:before="0" w:beforeAutospacing="0" w:after="0" w:afterAutospacing="0"/>
        <w:jc w:val="both"/>
        <w:rPr>
          <w:caps/>
        </w:rPr>
      </w:pPr>
      <w:r w:rsidRPr="0057724E">
        <w:t>П</w:t>
      </w:r>
      <w:r w:rsidR="005D4871" w:rsidRPr="0057724E">
        <w:t>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мобильности.</w:t>
      </w: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  <w:r w:rsidRPr="0057724E">
        <w:rPr>
          <w:b/>
          <w:caps/>
        </w:rPr>
        <w:t xml:space="preserve">Раздел № 2. </w:t>
      </w:r>
      <w:r w:rsidRPr="0057724E">
        <w:rPr>
          <w:b/>
          <w:bCs/>
          <w:caps/>
        </w:rPr>
        <w:t xml:space="preserve">База </w:t>
      </w:r>
      <w:r w:rsidRPr="0057724E">
        <w:rPr>
          <w:b/>
          <w:caps/>
        </w:rPr>
        <w:t>кафедры</w:t>
      </w:r>
    </w:p>
    <w:p w:rsidR="00210F04" w:rsidRPr="0057724E" w:rsidRDefault="00210F04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"/>
        <w:gridCol w:w="3278"/>
        <w:gridCol w:w="3701"/>
        <w:gridCol w:w="2684"/>
      </w:tblGrid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57724E">
              <w:rPr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57724E">
              <w:rPr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57724E">
              <w:rPr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Перечень аудиторий,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лабораторий, кабинетов,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и других помещений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кафедры в м</w:t>
            </w:r>
            <w:proofErr w:type="gramStart"/>
            <w:r w:rsidRPr="0057724E">
              <w:rPr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Перечень оборудования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7724E">
              <w:rPr>
                <w:sz w:val="22"/>
                <w:szCs w:val="22"/>
                <w:lang w:eastAsia="en-US"/>
              </w:rPr>
              <w:t>(в аудитории, лаборатории</w:t>
            </w:r>
            <w:proofErr w:type="gramEnd"/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57724E">
              <w:rPr>
                <w:sz w:val="22"/>
                <w:szCs w:val="22"/>
                <w:lang w:eastAsia="en-US"/>
              </w:rPr>
              <w:t>кабинете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)/количество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Перечень компьютерных программ, слайдовых программ, видеофильмов, и других технических программ/количество</w:t>
            </w:r>
          </w:p>
        </w:tc>
      </w:tr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Учебная  аудитория № 202, 36,3 кв.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Ноутбук</w:t>
            </w:r>
            <w:r w:rsidRPr="0057724E">
              <w:rPr>
                <w:sz w:val="22"/>
                <w:szCs w:val="22"/>
                <w:lang w:val="en-US" w:eastAsia="en-US"/>
              </w:rPr>
              <w:t xml:space="preserve">  Samsung NP300V4A-A-01RU P (1010416134)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Проектор </w:t>
            </w:r>
            <w:proofErr w:type="spellStart"/>
            <w:r w:rsidRPr="0057724E">
              <w:rPr>
                <w:sz w:val="22"/>
                <w:szCs w:val="22"/>
                <w:lang w:val="en-US" w:eastAsia="en-US"/>
              </w:rPr>
              <w:t>EpsonED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>-</w:t>
            </w:r>
            <w:r w:rsidRPr="0057724E">
              <w:rPr>
                <w:sz w:val="22"/>
                <w:szCs w:val="22"/>
                <w:lang w:val="en-US" w:eastAsia="en-US"/>
              </w:rPr>
              <w:t>X</w:t>
            </w:r>
            <w:r w:rsidRPr="0057724E">
              <w:rPr>
                <w:sz w:val="22"/>
                <w:szCs w:val="22"/>
                <w:lang w:eastAsia="en-US"/>
              </w:rPr>
              <w:t>18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Экран для проектора настенный 200х200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Стандартный набор компьютерных программ для вуза </w:t>
            </w:r>
          </w:p>
        </w:tc>
      </w:tr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Учебная аудитория № 203, 36,4 кв.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Ноутбук</w:t>
            </w:r>
            <w:r w:rsidRPr="0057724E">
              <w:rPr>
                <w:sz w:val="22"/>
                <w:szCs w:val="22"/>
                <w:lang w:val="en-US" w:eastAsia="en-US"/>
              </w:rPr>
              <w:t xml:space="preserve">  Samsung NP300V4A-A-01RU P (101046135)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ЖК телевизор  </w:t>
            </w:r>
            <w:r w:rsidRPr="0057724E">
              <w:rPr>
                <w:sz w:val="22"/>
                <w:szCs w:val="22"/>
                <w:lang w:val="en-US" w:eastAsia="en-US"/>
              </w:rPr>
              <w:t>LG</w:t>
            </w:r>
            <w:r w:rsidRPr="0057724E">
              <w:rPr>
                <w:sz w:val="22"/>
                <w:szCs w:val="22"/>
                <w:lang w:eastAsia="en-US"/>
              </w:rPr>
              <w:t>42”42</w:t>
            </w:r>
            <w:r w:rsidRPr="0057724E">
              <w:rPr>
                <w:sz w:val="22"/>
                <w:szCs w:val="22"/>
                <w:lang w:val="en-US" w:eastAsia="en-US"/>
              </w:rPr>
              <w:t>LN</w:t>
            </w:r>
            <w:r w:rsidRPr="0057724E">
              <w:rPr>
                <w:sz w:val="22"/>
                <w:szCs w:val="22"/>
                <w:lang w:eastAsia="en-US"/>
              </w:rPr>
              <w:t>540</w:t>
            </w:r>
            <w:r w:rsidRPr="0057724E">
              <w:rPr>
                <w:sz w:val="22"/>
                <w:szCs w:val="22"/>
                <w:lang w:val="en-US" w:eastAsia="en-US"/>
              </w:rPr>
              <w:t>V</w:t>
            </w:r>
            <w:r w:rsidRPr="0057724E">
              <w:rPr>
                <w:sz w:val="22"/>
                <w:szCs w:val="22"/>
                <w:lang w:eastAsia="en-US"/>
              </w:rPr>
              <w:t>9(1010417212)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 Учебная аудитория № 204, 12,3 кв.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>м.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(1010416793)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Принтер лазерный </w:t>
            </w:r>
            <w:proofErr w:type="spellStart"/>
            <w:r w:rsidRPr="0057724E">
              <w:rPr>
                <w:sz w:val="22"/>
                <w:szCs w:val="22"/>
                <w:lang w:val="en-US" w:eastAsia="en-US"/>
              </w:rPr>
              <w:t>CanonLBP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 xml:space="preserve"> 810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rPr>
          <w:trHeight w:val="982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Преподавательская № 205, 15,5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ind w:hanging="111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Персональный компьютер в  комплекте </w:t>
            </w:r>
            <w:r w:rsidRPr="0057724E">
              <w:rPr>
                <w:sz w:val="22"/>
                <w:szCs w:val="22"/>
                <w:lang w:val="en-US" w:eastAsia="en-US"/>
              </w:rPr>
              <w:t>Intel</w:t>
            </w:r>
            <w:r w:rsidRPr="0057724E">
              <w:rPr>
                <w:sz w:val="22"/>
                <w:szCs w:val="22"/>
                <w:lang w:eastAsia="en-US"/>
              </w:rPr>
              <w:t xml:space="preserve">|4 </w:t>
            </w:r>
            <w:r w:rsidRPr="0057724E">
              <w:rPr>
                <w:sz w:val="22"/>
                <w:szCs w:val="22"/>
                <w:lang w:val="en-US" w:eastAsia="en-US"/>
              </w:rPr>
              <w:t>GB</w:t>
            </w:r>
            <w:r w:rsidRPr="0057724E">
              <w:rPr>
                <w:sz w:val="22"/>
                <w:szCs w:val="22"/>
                <w:lang w:eastAsia="en-US"/>
              </w:rPr>
              <w:t>/ 450</w:t>
            </w:r>
            <w:r w:rsidRPr="0057724E">
              <w:rPr>
                <w:sz w:val="22"/>
                <w:szCs w:val="22"/>
                <w:lang w:val="en-US" w:eastAsia="en-US"/>
              </w:rPr>
              <w:t>W</w:t>
            </w:r>
            <w:r w:rsidRPr="0057724E">
              <w:rPr>
                <w:sz w:val="22"/>
                <w:szCs w:val="22"/>
                <w:lang w:eastAsia="en-US"/>
              </w:rPr>
              <w:t xml:space="preserve"> (101048132)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(1010416798)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(1010416795)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МФУНР</w:t>
            </w:r>
            <w:proofErr w:type="gramStart"/>
            <w:r w:rsidRPr="0057724E">
              <w:rPr>
                <w:sz w:val="22"/>
                <w:szCs w:val="22"/>
                <w:lang w:val="en-US" w:eastAsia="en-US"/>
              </w:rPr>
              <w:t>Laser</w:t>
            </w:r>
            <w:proofErr w:type="gramEnd"/>
            <w:r w:rsidRPr="0057724E">
              <w:rPr>
                <w:sz w:val="22"/>
                <w:szCs w:val="22"/>
                <w:lang w:val="en-US" w:eastAsia="en-US"/>
              </w:rPr>
              <w:t xml:space="preserve"> Pro M1536dnfRU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proofErr w:type="gramStart"/>
            <w:r w:rsidRPr="0057724E">
              <w:rPr>
                <w:sz w:val="22"/>
                <w:szCs w:val="22"/>
                <w:lang w:eastAsia="en-US"/>
              </w:rPr>
              <w:t>Т</w:t>
            </w:r>
            <w:proofErr w:type="gramEnd"/>
            <w:r w:rsidRPr="0057724E">
              <w:rPr>
                <w:sz w:val="22"/>
                <w:szCs w:val="22"/>
                <w:lang w:val="en-US" w:eastAsia="en-US"/>
              </w:rPr>
              <w:t>-</w:t>
            </w:r>
            <w:proofErr w:type="spellStart"/>
            <w:r w:rsidRPr="0057724E">
              <w:rPr>
                <w:sz w:val="22"/>
                <w:szCs w:val="22"/>
                <w:lang w:eastAsia="en-US"/>
              </w:rPr>
              <w:t>елефон</w:t>
            </w:r>
            <w:r w:rsidRPr="0057724E">
              <w:rPr>
                <w:sz w:val="22"/>
                <w:szCs w:val="22"/>
                <w:lang w:val="en-US" w:eastAsia="en-US"/>
              </w:rPr>
              <w:t>Worldphone</w:t>
            </w:r>
            <w:proofErr w:type="spellEnd"/>
            <w:r w:rsidRPr="0057724E">
              <w:rPr>
                <w:sz w:val="22"/>
                <w:szCs w:val="22"/>
                <w:lang w:val="en-US" w:eastAsia="en-US"/>
              </w:rPr>
              <w:t xml:space="preserve"> GLG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Заведующий кафедрой педагогики и психологии № 206, 17,9 кв.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ind w:firstLine="5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Персональный компьютер в      комплекте </w:t>
            </w:r>
            <w:r w:rsidRPr="0057724E">
              <w:rPr>
                <w:sz w:val="22"/>
                <w:szCs w:val="22"/>
                <w:lang w:val="en-US" w:eastAsia="en-US"/>
              </w:rPr>
              <w:t>Intel</w:t>
            </w:r>
            <w:r w:rsidRPr="0057724E">
              <w:rPr>
                <w:sz w:val="22"/>
                <w:szCs w:val="22"/>
                <w:lang w:eastAsia="en-US"/>
              </w:rPr>
              <w:t xml:space="preserve">|4 </w:t>
            </w:r>
            <w:r w:rsidRPr="0057724E">
              <w:rPr>
                <w:sz w:val="22"/>
                <w:szCs w:val="22"/>
                <w:lang w:val="en-US" w:eastAsia="en-US"/>
              </w:rPr>
              <w:t>GB</w:t>
            </w:r>
            <w:r w:rsidRPr="0057724E">
              <w:rPr>
                <w:sz w:val="22"/>
                <w:szCs w:val="22"/>
                <w:lang w:eastAsia="en-US"/>
              </w:rPr>
              <w:t>/ 450</w:t>
            </w:r>
            <w:r w:rsidRPr="0057724E">
              <w:rPr>
                <w:sz w:val="22"/>
                <w:szCs w:val="22"/>
                <w:lang w:val="en-US" w:eastAsia="en-US"/>
              </w:rPr>
              <w:t>W</w:t>
            </w:r>
            <w:r w:rsidRPr="0057724E">
              <w:rPr>
                <w:sz w:val="22"/>
                <w:szCs w:val="22"/>
                <w:lang w:eastAsia="en-US"/>
              </w:rPr>
              <w:t xml:space="preserve"> (101048133)</w:t>
            </w:r>
          </w:p>
          <w:p w:rsidR="006F137D" w:rsidRPr="0057724E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spacing w:val="-6"/>
                <w:lang w:eastAsia="en-US"/>
              </w:rPr>
              <w:t xml:space="preserve">МФУ </w:t>
            </w:r>
            <w:proofErr w:type="spellStart"/>
            <w:r w:rsidRPr="0057724E">
              <w:rPr>
                <w:rFonts w:ascii="Times New Roman" w:hAnsi="Times New Roman" w:cs="Times New Roman"/>
                <w:spacing w:val="-6"/>
                <w:lang w:val="en-US" w:eastAsia="en-US"/>
              </w:rPr>
              <w:t>Samsung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SC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-4824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FN</w:t>
            </w:r>
          </w:p>
          <w:p w:rsidR="006F137D" w:rsidRPr="0057724E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 Телефон “</w:t>
            </w:r>
            <w:proofErr w:type="spellStart"/>
            <w:r w:rsidRPr="0057724E">
              <w:rPr>
                <w:rFonts w:ascii="Times New Roman" w:hAnsi="Times New Roman" w:cs="Times New Roman"/>
                <w:lang w:val="en-US" w:eastAsia="en-US"/>
              </w:rPr>
              <w:t>PanasonicKX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-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FT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 22 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RS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57724E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Заведующий учебной частью № 207, 11,7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Компьютер </w:t>
            </w:r>
            <w:proofErr w:type="spellStart"/>
            <w:r w:rsidRPr="0057724E">
              <w:rPr>
                <w:sz w:val="22"/>
                <w:szCs w:val="22"/>
                <w:lang w:val="en-US" w:eastAsia="en-US"/>
              </w:rPr>
              <w:t>Athlon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 xml:space="preserve"> 17  </w:t>
            </w:r>
            <w:r w:rsidRPr="0057724E">
              <w:rPr>
                <w:sz w:val="22"/>
                <w:szCs w:val="22"/>
                <w:lang w:val="en-US" w:eastAsia="en-US"/>
              </w:rPr>
              <w:t>LCD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(1010411284-3)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Телефон “</w:t>
            </w:r>
            <w:r w:rsidRPr="0057724E">
              <w:rPr>
                <w:sz w:val="22"/>
                <w:szCs w:val="22"/>
                <w:lang w:val="en-US" w:eastAsia="en-US"/>
              </w:rPr>
              <w:t>Panasonic</w:t>
            </w:r>
            <w:r w:rsidRPr="0057724E">
              <w:rPr>
                <w:sz w:val="22"/>
                <w:szCs w:val="22"/>
                <w:lang w:eastAsia="en-US"/>
              </w:rPr>
              <w:t>”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lastRenderedPageBreak/>
              <w:t xml:space="preserve">Принтер </w:t>
            </w:r>
            <w:proofErr w:type="spellStart"/>
            <w:r w:rsidRPr="0057724E">
              <w:rPr>
                <w:sz w:val="22"/>
                <w:szCs w:val="22"/>
                <w:lang w:val="en-US" w:eastAsia="en-US"/>
              </w:rPr>
              <w:t>hpLasserjetP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 xml:space="preserve"> 2035</w:t>
            </w:r>
          </w:p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(1010414470)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lastRenderedPageBreak/>
              <w:t>Стандартный набор компьютерных программ для вуза</w:t>
            </w:r>
          </w:p>
        </w:tc>
      </w:tr>
      <w:tr w:rsidR="006F137D" w:rsidRPr="0057724E" w:rsidTr="0091649C">
        <w:trPr>
          <w:trHeight w:val="5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Преподавательская № 208, </w:t>
            </w:r>
          </w:p>
          <w:p w:rsidR="006F137D" w:rsidRPr="0057724E" w:rsidRDefault="006F137D" w:rsidP="00BB57F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18,0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57724E" w:rsidTr="0091649C">
        <w:trPr>
          <w:trHeight w:val="70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Учебная аудитория № 209, 17,1кв.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(1010416799)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(1010416797)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(1010416794)</w:t>
            </w:r>
          </w:p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(1010416801)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Учебная аудитория № 210,</w:t>
            </w:r>
          </w:p>
          <w:p w:rsidR="006F137D" w:rsidRPr="0057724E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 17,7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кв</w:t>
            </w:r>
            <w:proofErr w:type="spellEnd"/>
            <w:proofErr w:type="gramStart"/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.</w:t>
            </w:r>
            <w:proofErr w:type="gramEnd"/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(1010416796)</w:t>
            </w:r>
          </w:p>
          <w:p w:rsidR="006F137D" w:rsidRPr="0057724E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57724E">
              <w:rPr>
                <w:rFonts w:ascii="Times New Roman" w:hAnsi="Times New Roman" w:cs="Times New Roman"/>
                <w:lang w:eastAsia="en-US"/>
              </w:rPr>
              <w:t>42”42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57724E">
              <w:rPr>
                <w:rFonts w:ascii="Times New Roman" w:hAnsi="Times New Roman" w:cs="Times New Roman"/>
                <w:lang w:eastAsia="en-US"/>
              </w:rPr>
              <w:t>540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6F137D" w:rsidRPr="0057724E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(1010417214)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pacing w:after="0" w:line="240" w:lineRule="auto"/>
              <w:ind w:hanging="54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 Учебная аудитория № 211, 35,4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Персональный компьютер «НЭТА» (1010415010)</w:t>
            </w:r>
          </w:p>
          <w:p w:rsidR="006F137D" w:rsidRPr="0057724E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57724E">
              <w:rPr>
                <w:rFonts w:ascii="Times New Roman" w:hAnsi="Times New Roman" w:cs="Times New Roman"/>
                <w:lang w:eastAsia="en-US"/>
              </w:rPr>
              <w:t>42”42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57724E">
              <w:rPr>
                <w:rFonts w:ascii="Times New Roman" w:hAnsi="Times New Roman" w:cs="Times New Roman"/>
                <w:lang w:eastAsia="en-US"/>
              </w:rPr>
              <w:t>540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 (1010417213)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57724E" w:rsidTr="0091649C">
        <w:trPr>
          <w:trHeight w:val="517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Учебная аудитория № 212, 17,5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57724E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57724E" w:rsidRDefault="006F137D" w:rsidP="00BB57F4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Учебная аудитория № 220, 50,8 кв.</w:t>
            </w:r>
            <w:r w:rsidR="006D326F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7724E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>» (1010416800)</w:t>
            </w:r>
          </w:p>
          <w:p w:rsidR="006F137D" w:rsidRPr="0057724E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57724E">
              <w:rPr>
                <w:rFonts w:ascii="Times New Roman" w:hAnsi="Times New Roman" w:cs="Times New Roman"/>
                <w:lang w:eastAsia="en-US"/>
              </w:rPr>
              <w:t>42”42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57724E">
              <w:rPr>
                <w:rFonts w:ascii="Times New Roman" w:hAnsi="Times New Roman" w:cs="Times New Roman"/>
                <w:lang w:eastAsia="en-US"/>
              </w:rPr>
              <w:t>540</w:t>
            </w:r>
            <w:r w:rsidRPr="0057724E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 (1010417211)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57724E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РАЗДЕЛ № 3. ШТАТ КАФЕДРЫ</w:t>
      </w:r>
    </w:p>
    <w:p w:rsidR="00056111" w:rsidRPr="0057724E" w:rsidRDefault="00056111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57724E" w:rsidRDefault="00FD2D5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57724E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="0019108B" w:rsidRPr="0057724E">
        <w:rPr>
          <w:rFonts w:ascii="Times New Roman" w:hAnsi="Times New Roman" w:cs="Times New Roman"/>
          <w:spacing w:val="-3"/>
          <w:sz w:val="24"/>
          <w:szCs w:val="24"/>
        </w:rPr>
        <w:t xml:space="preserve"> штатному расписанию на 202</w:t>
      </w:r>
      <w:r w:rsidR="003D00EF" w:rsidRPr="0057724E">
        <w:rPr>
          <w:rFonts w:ascii="Times New Roman" w:hAnsi="Times New Roman" w:cs="Times New Roman"/>
          <w:spacing w:val="-3"/>
          <w:sz w:val="24"/>
          <w:szCs w:val="24"/>
        </w:rPr>
        <w:t>4</w:t>
      </w:r>
      <w:r w:rsidRPr="0057724E">
        <w:rPr>
          <w:rFonts w:ascii="Times New Roman" w:hAnsi="Times New Roman" w:cs="Times New Roman"/>
          <w:spacing w:val="-3"/>
          <w:sz w:val="24"/>
          <w:szCs w:val="24"/>
        </w:rPr>
        <w:t>/202</w:t>
      </w:r>
      <w:r w:rsidR="003D00EF" w:rsidRPr="0057724E">
        <w:rPr>
          <w:rFonts w:ascii="Times New Roman" w:hAnsi="Times New Roman" w:cs="Times New Roman"/>
          <w:spacing w:val="-3"/>
          <w:sz w:val="24"/>
          <w:szCs w:val="24"/>
        </w:rPr>
        <w:t>5</w:t>
      </w:r>
      <w:r w:rsidR="00437FCE" w:rsidRPr="005772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437FCE" w:rsidRPr="0057724E">
        <w:rPr>
          <w:rFonts w:ascii="Times New Roman" w:hAnsi="Times New Roman" w:cs="Times New Roman"/>
          <w:spacing w:val="-3"/>
          <w:sz w:val="24"/>
          <w:szCs w:val="24"/>
        </w:rPr>
        <w:t>уч</w:t>
      </w:r>
      <w:proofErr w:type="spellEnd"/>
      <w:r w:rsidR="00437FCE" w:rsidRPr="0057724E">
        <w:rPr>
          <w:rFonts w:ascii="Times New Roman" w:hAnsi="Times New Roman" w:cs="Times New Roman"/>
          <w:spacing w:val="-3"/>
          <w:sz w:val="24"/>
          <w:szCs w:val="24"/>
        </w:rPr>
        <w:t>. год на кафедре</w:t>
      </w:r>
      <w:r w:rsidR="006D269A" w:rsidRPr="0057724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D00EF" w:rsidRPr="0057724E">
        <w:rPr>
          <w:rFonts w:ascii="Times New Roman" w:hAnsi="Times New Roman" w:cs="Times New Roman"/>
          <w:spacing w:val="-3"/>
          <w:sz w:val="24"/>
          <w:szCs w:val="24"/>
        </w:rPr>
        <w:t>8,35</w:t>
      </w:r>
      <w:r w:rsidR="00437FCE" w:rsidRPr="0057724E">
        <w:rPr>
          <w:rFonts w:ascii="Times New Roman" w:hAnsi="Times New Roman" w:cs="Times New Roman"/>
          <w:spacing w:val="-3"/>
          <w:sz w:val="24"/>
          <w:szCs w:val="24"/>
        </w:rPr>
        <w:t xml:space="preserve"> став</w:t>
      </w:r>
      <w:r w:rsidR="0019108B" w:rsidRPr="0057724E">
        <w:rPr>
          <w:rFonts w:ascii="Times New Roman" w:hAnsi="Times New Roman" w:cs="Times New Roman"/>
          <w:spacing w:val="-3"/>
          <w:sz w:val="24"/>
          <w:szCs w:val="24"/>
        </w:rPr>
        <w:t>ки</w:t>
      </w:r>
    </w:p>
    <w:p w:rsidR="00456441" w:rsidRPr="0057724E" w:rsidRDefault="0045644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1855"/>
        <w:gridCol w:w="1850"/>
        <w:gridCol w:w="1017"/>
        <w:gridCol w:w="1155"/>
        <w:gridCol w:w="767"/>
        <w:gridCol w:w="1623"/>
        <w:gridCol w:w="770"/>
      </w:tblGrid>
      <w:tr w:rsidR="00456441" w:rsidRPr="0057724E" w:rsidTr="003743ED">
        <w:tc>
          <w:tcPr>
            <w:tcW w:w="817" w:type="dxa"/>
          </w:tcPr>
          <w:p w:rsidR="003743ED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№</w:t>
            </w:r>
          </w:p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proofErr w:type="gramStart"/>
            <w:r w:rsidRPr="0057724E">
              <w:rPr>
                <w:rFonts w:ascii="Times New Roman" w:hAnsi="Times New Roman" w:cs="Times New Roman"/>
                <w:spacing w:val="-3"/>
              </w:rPr>
              <w:t>п</w:t>
            </w:r>
            <w:proofErr w:type="spellEnd"/>
            <w:proofErr w:type="gramEnd"/>
            <w:r w:rsidRPr="0057724E">
              <w:rPr>
                <w:rFonts w:ascii="Times New Roman" w:hAnsi="Times New Roman" w:cs="Times New Roman"/>
                <w:spacing w:val="-3"/>
              </w:rPr>
              <w:t>/</w:t>
            </w:r>
            <w:proofErr w:type="spellStart"/>
            <w:r w:rsidRPr="0057724E">
              <w:rPr>
                <w:rFonts w:ascii="Times New Roman" w:hAnsi="Times New Roman" w:cs="Times New Roman"/>
                <w:spacing w:val="-3"/>
              </w:rPr>
              <w:t>п</w:t>
            </w:r>
            <w:proofErr w:type="spellEnd"/>
          </w:p>
        </w:tc>
        <w:tc>
          <w:tcPr>
            <w:tcW w:w="1855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Ф.И.О.</w:t>
            </w:r>
          </w:p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Профессорско-преподавательского состава</w:t>
            </w:r>
          </w:p>
        </w:tc>
        <w:tc>
          <w:tcPr>
            <w:tcW w:w="1850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Занимаемая должность</w:t>
            </w:r>
          </w:p>
        </w:tc>
        <w:tc>
          <w:tcPr>
            <w:tcW w:w="1017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Ученая степень, звание</w:t>
            </w:r>
          </w:p>
        </w:tc>
        <w:tc>
          <w:tcPr>
            <w:tcW w:w="1155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Объем нагрузки, в т.ч.</w:t>
            </w:r>
          </w:p>
        </w:tc>
        <w:tc>
          <w:tcPr>
            <w:tcW w:w="767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СПО</w:t>
            </w:r>
          </w:p>
        </w:tc>
        <w:tc>
          <w:tcPr>
            <w:tcW w:w="1623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proofErr w:type="gramStart"/>
            <w:r w:rsidRPr="0057724E">
              <w:rPr>
                <w:rFonts w:ascii="Times New Roman" w:hAnsi="Times New Roman" w:cs="Times New Roman"/>
                <w:spacing w:val="-3"/>
              </w:rPr>
              <w:t>ВО</w:t>
            </w:r>
            <w:proofErr w:type="gramEnd"/>
            <w:r w:rsidRPr="0057724E">
              <w:rPr>
                <w:rFonts w:ascii="Times New Roman" w:hAnsi="Times New Roman" w:cs="Times New Roman"/>
                <w:spacing w:val="-3"/>
              </w:rPr>
              <w:t>/ординатура</w:t>
            </w:r>
          </w:p>
        </w:tc>
        <w:tc>
          <w:tcPr>
            <w:tcW w:w="770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ДПО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57724E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Гриневецкая Татьяна Николаевна</w:t>
            </w:r>
          </w:p>
        </w:tc>
        <w:tc>
          <w:tcPr>
            <w:tcW w:w="1850" w:type="dxa"/>
          </w:tcPr>
          <w:p w:rsidR="00456441" w:rsidRPr="0057724E" w:rsidRDefault="00456441" w:rsidP="0045644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зав. кафедрой,</w:t>
            </w:r>
          </w:p>
          <w:p w:rsidR="00456441" w:rsidRPr="0057724E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57724E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55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lang w:eastAsia="en-US"/>
              </w:rPr>
              <w:t>1,5 ст.</w:t>
            </w:r>
          </w:p>
        </w:tc>
        <w:tc>
          <w:tcPr>
            <w:tcW w:w="767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1</w:t>
            </w:r>
          </w:p>
        </w:tc>
        <w:tc>
          <w:tcPr>
            <w:tcW w:w="770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0,5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743ED" w:rsidRPr="0057724E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Шпикс </w:t>
            </w:r>
          </w:p>
          <w:p w:rsidR="00456441" w:rsidRPr="0057724E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850" w:type="dxa"/>
          </w:tcPr>
          <w:p w:rsidR="00456441" w:rsidRPr="0057724E" w:rsidRDefault="00456441" w:rsidP="00AA239E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доцент, завуч ПДО, штат</w:t>
            </w:r>
          </w:p>
        </w:tc>
        <w:tc>
          <w:tcPr>
            <w:tcW w:w="1017" w:type="dxa"/>
          </w:tcPr>
          <w:p w:rsidR="00456441" w:rsidRPr="0057724E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к.м.н., доцент</w:t>
            </w:r>
          </w:p>
        </w:tc>
        <w:tc>
          <w:tcPr>
            <w:tcW w:w="1155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lang w:eastAsia="en-US"/>
              </w:rPr>
              <w:t>1 ст.</w:t>
            </w:r>
          </w:p>
        </w:tc>
        <w:tc>
          <w:tcPr>
            <w:tcW w:w="767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</w:t>
            </w:r>
            <w:r w:rsidR="00E71FC6" w:rsidRPr="0057724E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770" w:type="dxa"/>
          </w:tcPr>
          <w:p w:rsidR="00456441" w:rsidRPr="0057724E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Севостьянов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 xml:space="preserve"> Дмитрий Анатольевич</w:t>
            </w:r>
          </w:p>
        </w:tc>
        <w:tc>
          <w:tcPr>
            <w:tcW w:w="1850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к.м.н., д.ф.н., доцент</w:t>
            </w:r>
          </w:p>
        </w:tc>
        <w:tc>
          <w:tcPr>
            <w:tcW w:w="1155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lang w:eastAsia="en-US"/>
              </w:rPr>
              <w:t>1</w:t>
            </w:r>
            <w:r w:rsidR="003D00EF" w:rsidRPr="0057724E">
              <w:rPr>
                <w:rFonts w:ascii="Times New Roman" w:hAnsi="Times New Roman" w:cs="Times New Roman"/>
                <w:b/>
                <w:lang w:eastAsia="en-US"/>
              </w:rPr>
              <w:t>,5</w:t>
            </w:r>
            <w:r w:rsidRPr="0057724E">
              <w:rPr>
                <w:rFonts w:ascii="Times New Roman" w:hAnsi="Times New Roman" w:cs="Times New Roman"/>
                <w:b/>
                <w:lang w:eastAsia="en-US"/>
              </w:rPr>
              <w:t xml:space="preserve"> ст.</w:t>
            </w:r>
          </w:p>
        </w:tc>
        <w:tc>
          <w:tcPr>
            <w:tcW w:w="76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57724E" w:rsidRDefault="003743ED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</w:t>
            </w:r>
            <w:r w:rsidR="003D00EF" w:rsidRPr="0057724E">
              <w:rPr>
                <w:rFonts w:ascii="Times New Roman" w:hAnsi="Times New Roman" w:cs="Times New Roman"/>
                <w:spacing w:val="-3"/>
              </w:rPr>
              <w:t>7</w:t>
            </w:r>
            <w:r w:rsidR="00E71FC6" w:rsidRPr="0057724E">
              <w:rPr>
                <w:rFonts w:ascii="Times New Roman" w:hAnsi="Times New Roman" w:cs="Times New Roman"/>
                <w:spacing w:val="-3"/>
              </w:rPr>
              <w:t>5</w:t>
            </w:r>
          </w:p>
        </w:tc>
        <w:tc>
          <w:tcPr>
            <w:tcW w:w="770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 xml:space="preserve"> Вадим Анатольевич</w:t>
            </w:r>
          </w:p>
        </w:tc>
        <w:tc>
          <w:tcPr>
            <w:tcW w:w="1850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  <w:r w:rsidR="006C20C1">
              <w:rPr>
                <w:rFonts w:ascii="Times New Roman" w:hAnsi="Times New Roman" w:cs="Times New Roman"/>
                <w:lang w:eastAsia="en-US"/>
              </w:rPr>
              <w:t>, штат</w:t>
            </w:r>
          </w:p>
        </w:tc>
        <w:tc>
          <w:tcPr>
            <w:tcW w:w="101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57724E" w:rsidRDefault="003743ED" w:rsidP="003D00EF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1,3</w:t>
            </w:r>
            <w:r w:rsidR="003D00EF" w:rsidRPr="0057724E">
              <w:rPr>
                <w:rFonts w:ascii="Times New Roman" w:hAnsi="Times New Roman" w:cs="Times New Roman"/>
                <w:b/>
                <w:spacing w:val="-3"/>
              </w:rPr>
              <w:t>5</w:t>
            </w:r>
            <w:r w:rsidR="0057724E" w:rsidRPr="0057724E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57724E">
              <w:rPr>
                <w:rFonts w:ascii="Times New Roman" w:hAnsi="Times New Roman" w:cs="Times New Roman"/>
                <w:b/>
                <w:spacing w:val="-3"/>
              </w:rPr>
              <w:t>ст.</w:t>
            </w:r>
          </w:p>
        </w:tc>
        <w:tc>
          <w:tcPr>
            <w:tcW w:w="767" w:type="dxa"/>
          </w:tcPr>
          <w:p w:rsidR="00456441" w:rsidRPr="0057724E" w:rsidRDefault="003743ED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</w:t>
            </w:r>
            <w:r w:rsidR="003D00EF" w:rsidRPr="0057724E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1623" w:type="dxa"/>
          </w:tcPr>
          <w:p w:rsidR="00456441" w:rsidRPr="0057724E" w:rsidRDefault="003743ED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1,</w:t>
            </w:r>
            <w:r w:rsidR="003D00EF" w:rsidRPr="0057724E">
              <w:rPr>
                <w:rFonts w:ascii="Times New Roman" w:hAnsi="Times New Roman" w:cs="Times New Roman"/>
                <w:spacing w:val="-3"/>
              </w:rPr>
              <w:t>1</w:t>
            </w:r>
          </w:p>
        </w:tc>
        <w:tc>
          <w:tcPr>
            <w:tcW w:w="770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Ауман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 xml:space="preserve"> Екатерина Александровна</w:t>
            </w:r>
          </w:p>
        </w:tc>
        <w:tc>
          <w:tcPr>
            <w:tcW w:w="1850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преподаватель,</w:t>
            </w:r>
            <w:r w:rsidR="001F7140" w:rsidRPr="0057724E">
              <w:rPr>
                <w:rFonts w:ascii="Times New Roman" w:hAnsi="Times New Roman" w:cs="Times New Roman"/>
                <w:lang w:eastAsia="en-US"/>
              </w:rPr>
              <w:t xml:space="preserve"> завуч ВО/СПО,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 штат</w:t>
            </w:r>
          </w:p>
        </w:tc>
        <w:tc>
          <w:tcPr>
            <w:tcW w:w="101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1,25</w:t>
            </w:r>
          </w:p>
        </w:tc>
        <w:tc>
          <w:tcPr>
            <w:tcW w:w="76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57724E" w:rsidRDefault="00822C8C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1,25</w:t>
            </w:r>
          </w:p>
        </w:tc>
        <w:tc>
          <w:tcPr>
            <w:tcW w:w="770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57724E" w:rsidTr="003743ED">
        <w:tc>
          <w:tcPr>
            <w:tcW w:w="817" w:type="dxa"/>
          </w:tcPr>
          <w:p w:rsidR="00456441" w:rsidRPr="0057724E" w:rsidRDefault="00456441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57724E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Старухина Наталья Борисовна</w:t>
            </w:r>
          </w:p>
        </w:tc>
        <w:tc>
          <w:tcPr>
            <w:tcW w:w="1850" w:type="dxa"/>
          </w:tcPr>
          <w:p w:rsidR="00456441" w:rsidRPr="0057724E" w:rsidRDefault="003743ED" w:rsidP="003D00EF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ст. преподаватель,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вн</w:t>
            </w:r>
            <w:r w:rsidR="003D00EF" w:rsidRPr="0057724E">
              <w:rPr>
                <w:rFonts w:ascii="Times New Roman" w:hAnsi="Times New Roman" w:cs="Times New Roman"/>
                <w:lang w:eastAsia="en-US"/>
              </w:rPr>
              <w:t>утр</w:t>
            </w:r>
            <w:proofErr w:type="spellEnd"/>
            <w:r w:rsidR="003D00EF" w:rsidRPr="0057724E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совмест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1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0,25</w:t>
            </w:r>
          </w:p>
        </w:tc>
        <w:tc>
          <w:tcPr>
            <w:tcW w:w="767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770" w:type="dxa"/>
          </w:tcPr>
          <w:p w:rsidR="00456441" w:rsidRPr="0057724E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D00EF" w:rsidRPr="0057724E" w:rsidTr="003743ED">
        <w:tc>
          <w:tcPr>
            <w:tcW w:w="817" w:type="dxa"/>
          </w:tcPr>
          <w:p w:rsidR="003D00EF" w:rsidRPr="0057724E" w:rsidRDefault="003D00EF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D00EF" w:rsidRPr="0057724E" w:rsidRDefault="003D00EF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 xml:space="preserve">Серегина </w:t>
            </w:r>
          </w:p>
          <w:p w:rsidR="003D00EF" w:rsidRPr="0057724E" w:rsidRDefault="003D00EF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 xml:space="preserve">Олеся </w:t>
            </w:r>
            <w:r w:rsidRPr="0057724E">
              <w:rPr>
                <w:rFonts w:ascii="Times New Roman" w:hAnsi="Times New Roman" w:cs="Times New Roman"/>
                <w:spacing w:val="-3"/>
              </w:rPr>
              <w:lastRenderedPageBreak/>
              <w:t>Станиславовна</w:t>
            </w:r>
          </w:p>
        </w:tc>
        <w:tc>
          <w:tcPr>
            <w:tcW w:w="1850" w:type="dxa"/>
          </w:tcPr>
          <w:p w:rsidR="003D00EF" w:rsidRPr="0057724E" w:rsidRDefault="003D00EF" w:rsidP="003743ED">
            <w:pPr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lastRenderedPageBreak/>
              <w:t xml:space="preserve">доцент, </w:t>
            </w:r>
          </w:p>
          <w:p w:rsidR="003D00EF" w:rsidRPr="0057724E" w:rsidRDefault="003D00EF" w:rsidP="003743ED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внешн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совмест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17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к.п.н., доцент</w:t>
            </w:r>
          </w:p>
        </w:tc>
        <w:tc>
          <w:tcPr>
            <w:tcW w:w="1155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0,5</w:t>
            </w:r>
          </w:p>
        </w:tc>
        <w:tc>
          <w:tcPr>
            <w:tcW w:w="767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  <w:tc>
          <w:tcPr>
            <w:tcW w:w="770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D00EF" w:rsidRPr="0057724E" w:rsidTr="003743ED">
        <w:tc>
          <w:tcPr>
            <w:tcW w:w="817" w:type="dxa"/>
          </w:tcPr>
          <w:p w:rsidR="003D00EF" w:rsidRPr="0057724E" w:rsidRDefault="003D00EF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D00EF" w:rsidRPr="0057724E" w:rsidRDefault="003D00EF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57724E">
              <w:rPr>
                <w:rFonts w:ascii="Times New Roman" w:hAnsi="Times New Roman" w:cs="Times New Roman"/>
                <w:spacing w:val="-3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spacing w:val="-3"/>
              </w:rPr>
              <w:t xml:space="preserve"> Владимир Петрович</w:t>
            </w:r>
          </w:p>
        </w:tc>
        <w:tc>
          <w:tcPr>
            <w:tcW w:w="1850" w:type="dxa"/>
          </w:tcPr>
          <w:p w:rsidR="003D00EF" w:rsidRPr="0057724E" w:rsidRDefault="003D00EF" w:rsidP="003D00EF">
            <w:pPr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доцент, </w:t>
            </w:r>
          </w:p>
          <w:p w:rsidR="003D00EF" w:rsidRPr="0057724E" w:rsidRDefault="003D00EF" w:rsidP="003D00EF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внешн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совмест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17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к.п.н., доцент</w:t>
            </w:r>
          </w:p>
        </w:tc>
        <w:tc>
          <w:tcPr>
            <w:tcW w:w="1155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0,5</w:t>
            </w:r>
          </w:p>
        </w:tc>
        <w:tc>
          <w:tcPr>
            <w:tcW w:w="767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  <w:tc>
          <w:tcPr>
            <w:tcW w:w="770" w:type="dxa"/>
          </w:tcPr>
          <w:p w:rsidR="003D00EF" w:rsidRPr="0057724E" w:rsidRDefault="003D00EF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D00EF" w:rsidRPr="0057724E" w:rsidTr="003743ED">
        <w:tc>
          <w:tcPr>
            <w:tcW w:w="817" w:type="dxa"/>
          </w:tcPr>
          <w:p w:rsidR="003D00EF" w:rsidRPr="0057724E" w:rsidRDefault="003D00EF" w:rsidP="003743ED">
            <w:pPr>
              <w:pStyle w:val="a4"/>
              <w:numPr>
                <w:ilvl w:val="0"/>
                <w:numId w:val="44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D00EF" w:rsidRPr="0057724E" w:rsidRDefault="003D00EF" w:rsidP="003D00EF">
            <w:pPr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Затеев</w:t>
            </w:r>
          </w:p>
          <w:p w:rsidR="003D00EF" w:rsidRPr="0057724E" w:rsidRDefault="003D00EF" w:rsidP="003D00EF">
            <w:pPr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Вячеслав Владимирович</w:t>
            </w:r>
          </w:p>
        </w:tc>
        <w:tc>
          <w:tcPr>
            <w:tcW w:w="1850" w:type="dxa"/>
          </w:tcPr>
          <w:p w:rsidR="003D00EF" w:rsidRPr="0057724E" w:rsidRDefault="003D00EF" w:rsidP="003D00EF">
            <w:pPr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доцент,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внешн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совмест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17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к.с.н., доцент</w:t>
            </w:r>
          </w:p>
        </w:tc>
        <w:tc>
          <w:tcPr>
            <w:tcW w:w="1155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0,5</w:t>
            </w:r>
          </w:p>
        </w:tc>
        <w:tc>
          <w:tcPr>
            <w:tcW w:w="767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  <w:tc>
          <w:tcPr>
            <w:tcW w:w="770" w:type="dxa"/>
          </w:tcPr>
          <w:p w:rsidR="003D00EF" w:rsidRPr="0057724E" w:rsidRDefault="003D00EF" w:rsidP="003D00EF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57724E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743ED" w:rsidRPr="0057724E" w:rsidTr="003743ED">
        <w:tc>
          <w:tcPr>
            <w:tcW w:w="5539" w:type="dxa"/>
            <w:gridSpan w:val="4"/>
          </w:tcPr>
          <w:p w:rsidR="003743ED" w:rsidRPr="0057724E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ИТОГО</w:t>
            </w:r>
          </w:p>
        </w:tc>
        <w:tc>
          <w:tcPr>
            <w:tcW w:w="1155" w:type="dxa"/>
          </w:tcPr>
          <w:p w:rsidR="003743ED" w:rsidRPr="0057724E" w:rsidRDefault="003D00EF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8,35</w:t>
            </w:r>
          </w:p>
        </w:tc>
        <w:tc>
          <w:tcPr>
            <w:tcW w:w="767" w:type="dxa"/>
          </w:tcPr>
          <w:p w:rsidR="003743ED" w:rsidRPr="0057724E" w:rsidRDefault="003D00EF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0,25</w:t>
            </w:r>
          </w:p>
        </w:tc>
        <w:tc>
          <w:tcPr>
            <w:tcW w:w="1623" w:type="dxa"/>
          </w:tcPr>
          <w:p w:rsidR="003743ED" w:rsidRPr="0057724E" w:rsidRDefault="002B5DA8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5,1</w:t>
            </w:r>
          </w:p>
        </w:tc>
        <w:tc>
          <w:tcPr>
            <w:tcW w:w="770" w:type="dxa"/>
          </w:tcPr>
          <w:p w:rsidR="003743ED" w:rsidRPr="0057724E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57724E">
              <w:rPr>
                <w:rFonts w:ascii="Times New Roman" w:hAnsi="Times New Roman" w:cs="Times New Roman"/>
                <w:b/>
                <w:spacing w:val="-3"/>
              </w:rPr>
              <w:t>3</w:t>
            </w:r>
          </w:p>
        </w:tc>
      </w:tr>
    </w:tbl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4. УЧЕБНО-МЕТОДИЧЕСКАЯ РАБОТА КАФЕДРЫ</w:t>
      </w:r>
    </w:p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337B" w:rsidRPr="0057724E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В соответствии с ФГОС ВО/СПО и ФГТ кафедрой разрабатываются и внедряются в практику рабочие программы следующих дисциплин:</w:t>
      </w:r>
    </w:p>
    <w:p w:rsidR="00FE337B" w:rsidRPr="0057724E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337B" w:rsidRPr="0057724E" w:rsidRDefault="00FE337B" w:rsidP="00BB5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724E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Для студентов очной формы обучения:</w:t>
      </w:r>
    </w:p>
    <w:p w:rsidR="00FE337B" w:rsidRPr="0057724E" w:rsidRDefault="00FE337B" w:rsidP="00BB57F4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«Психология и педагогика», «Основы профилактики зависимого поведения» по специальности 35.05.01 Лечебное дело </w:t>
      </w:r>
      <w:proofErr w:type="gramStart"/>
      <w:r w:rsidRPr="0057724E">
        <w:rPr>
          <w:rFonts w:ascii="Times New Roman" w:hAnsi="Times New Roman"/>
          <w:sz w:val="24"/>
          <w:szCs w:val="24"/>
        </w:rPr>
        <w:t>ВО</w:t>
      </w:r>
      <w:proofErr w:type="gramEnd"/>
      <w:r w:rsidRPr="0057724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57724E" w:rsidRDefault="00FE337B" w:rsidP="00BB57F4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«Психология и педагогика», «Основы профилактики зависимого поведения» по специальности 31.05.02 Педиатрия </w:t>
      </w:r>
      <w:proofErr w:type="gramStart"/>
      <w:r w:rsidRPr="0057724E">
        <w:rPr>
          <w:rFonts w:ascii="Times New Roman" w:hAnsi="Times New Roman"/>
          <w:sz w:val="24"/>
          <w:szCs w:val="24"/>
        </w:rPr>
        <w:t>ВО</w:t>
      </w:r>
      <w:proofErr w:type="gramEnd"/>
      <w:r w:rsidRPr="0057724E">
        <w:rPr>
          <w:rFonts w:ascii="Times New Roman" w:hAnsi="Times New Roman"/>
          <w:sz w:val="24"/>
          <w:szCs w:val="24"/>
        </w:rPr>
        <w:t>;</w:t>
      </w:r>
    </w:p>
    <w:p w:rsidR="00FE337B" w:rsidRPr="0057724E" w:rsidRDefault="00FE337B" w:rsidP="00BB57F4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«Психология, педагогика», «Основы профилактики зависимого поведения» по специальности 31.05.03 Стоматология </w:t>
      </w:r>
      <w:proofErr w:type="gramStart"/>
      <w:r w:rsidRPr="0057724E">
        <w:rPr>
          <w:rFonts w:ascii="Times New Roman" w:hAnsi="Times New Roman"/>
          <w:sz w:val="24"/>
          <w:szCs w:val="24"/>
        </w:rPr>
        <w:t>ВО</w:t>
      </w:r>
      <w:proofErr w:type="gramEnd"/>
      <w:r w:rsidRPr="0057724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57724E" w:rsidRDefault="00FE337B" w:rsidP="00BB57F4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«Психология, педагогика», «Основы профилактики зависимого поведения» по специальности 32.05.01 Медико-профилактическое дело </w:t>
      </w:r>
      <w:proofErr w:type="gramStart"/>
      <w:r w:rsidRPr="0057724E">
        <w:rPr>
          <w:rFonts w:ascii="Times New Roman" w:hAnsi="Times New Roman"/>
          <w:sz w:val="24"/>
          <w:szCs w:val="24"/>
        </w:rPr>
        <w:t>ВО</w:t>
      </w:r>
      <w:proofErr w:type="gramEnd"/>
      <w:r w:rsidRPr="0057724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57724E" w:rsidRDefault="00FE337B" w:rsidP="00BB57F4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«Психология и педагогика» по специальности 33.05.01 Фармация </w:t>
      </w:r>
      <w:proofErr w:type="gramStart"/>
      <w:r w:rsidRPr="0057724E">
        <w:rPr>
          <w:rFonts w:ascii="Times New Roman" w:hAnsi="Times New Roman"/>
          <w:sz w:val="24"/>
          <w:szCs w:val="24"/>
        </w:rPr>
        <w:t>ВО</w:t>
      </w:r>
      <w:proofErr w:type="gramEnd"/>
      <w:r w:rsidRPr="0057724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5D4A43" w:rsidRPr="0057724E" w:rsidRDefault="00FE337B" w:rsidP="005D4A43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«Педагогика с методикой преподавания», </w:t>
      </w:r>
      <w:r w:rsidRPr="0057724E">
        <w:rPr>
          <w:rFonts w:ascii="Times New Roman" w:hAnsi="Times New Roman"/>
          <w:sz w:val="24"/>
          <w:szCs w:val="24"/>
          <w:shd w:val="clear" w:color="auto" w:fill="FFFFFF"/>
        </w:rPr>
        <w:t>«Психология», «</w:t>
      </w:r>
      <w:r w:rsidRPr="0057724E">
        <w:rPr>
          <w:rFonts w:ascii="Times New Roman" w:hAnsi="Times New Roman"/>
          <w:bCs/>
          <w:sz w:val="24"/>
          <w:szCs w:val="24"/>
        </w:rPr>
        <w:t xml:space="preserve">Производственная педагогическая практика» </w:t>
      </w:r>
      <w:r w:rsidRPr="0057724E">
        <w:rPr>
          <w:rFonts w:ascii="Times New Roman" w:hAnsi="Times New Roman"/>
          <w:sz w:val="24"/>
          <w:szCs w:val="24"/>
        </w:rPr>
        <w:t>по специальности 34.03.01 Сестринское дело ВСО</w:t>
      </w:r>
      <w:r w:rsidRPr="0057724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57724E" w:rsidRDefault="00FE337B" w:rsidP="005D4A43">
      <w:pPr>
        <w:pStyle w:val="a4"/>
        <w:numPr>
          <w:ilvl w:val="0"/>
          <w:numId w:val="27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«Педагогические основы санитарно-гигиенического просвещения»; </w:t>
      </w:r>
      <w:r w:rsidRPr="0057724E">
        <w:rPr>
          <w:rFonts w:ascii="Times New Roman" w:hAnsi="Times New Roman"/>
          <w:sz w:val="24"/>
          <w:szCs w:val="24"/>
          <w:shd w:val="clear" w:color="auto" w:fill="FFFFFF"/>
        </w:rPr>
        <w:t xml:space="preserve">«Психология общения» </w:t>
      </w:r>
      <w:r w:rsidRPr="0057724E">
        <w:rPr>
          <w:rFonts w:ascii="Times New Roman" w:hAnsi="Times New Roman"/>
          <w:sz w:val="24"/>
          <w:szCs w:val="24"/>
        </w:rPr>
        <w:t xml:space="preserve">31.02.06 </w:t>
      </w:r>
      <w:r w:rsidRPr="0057724E">
        <w:rPr>
          <w:rFonts w:ascii="Times New Roman" w:hAnsi="Times New Roman"/>
          <w:sz w:val="24"/>
          <w:szCs w:val="24"/>
          <w:shd w:val="clear" w:color="auto" w:fill="FFFFFF"/>
        </w:rPr>
        <w:t>Стоматология профилактическая СПО.</w:t>
      </w:r>
    </w:p>
    <w:p w:rsidR="00FE337B" w:rsidRPr="0057724E" w:rsidRDefault="00FE337B" w:rsidP="00BB57F4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  <w:u w:val="single"/>
        </w:rPr>
        <w:t>Для ординаторов</w:t>
      </w:r>
      <w:r w:rsidRPr="0057724E">
        <w:rPr>
          <w:rFonts w:ascii="Times New Roman" w:hAnsi="Times New Roman" w:cs="Times New Roman"/>
          <w:sz w:val="24"/>
          <w:szCs w:val="24"/>
        </w:rPr>
        <w:t>: «Педагогика»</w:t>
      </w:r>
      <w:r w:rsidR="001501F9" w:rsidRPr="0057724E">
        <w:rPr>
          <w:rFonts w:ascii="Times New Roman" w:hAnsi="Times New Roman" w:cs="Times New Roman"/>
          <w:sz w:val="24"/>
          <w:szCs w:val="24"/>
        </w:rPr>
        <w:t>, «Основы педагогической деятельности»</w:t>
      </w:r>
      <w:r w:rsidRPr="005772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  <w:u w:val="single"/>
        </w:rPr>
        <w:t>Для аспирантов</w:t>
      </w:r>
      <w:r w:rsidRPr="005772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E337B" w:rsidRPr="0057724E" w:rsidRDefault="00FE337B" w:rsidP="00BB57F4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«Педагогика и психология высшей школы»;</w:t>
      </w:r>
    </w:p>
    <w:p w:rsidR="00FE337B" w:rsidRPr="0057724E" w:rsidRDefault="00FE337B" w:rsidP="00BB57F4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57724E" w:rsidRDefault="00FE337B" w:rsidP="00BB57F4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«Государственная итоговая аттестация». </w:t>
      </w: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  <w:u w:val="single"/>
        </w:rPr>
        <w:t>Для преподавателей, обучающихся на курсах повышения квалификации</w:t>
      </w:r>
      <w:r w:rsidRPr="0057724E">
        <w:rPr>
          <w:rFonts w:ascii="Times New Roman" w:hAnsi="Times New Roman" w:cs="Times New Roman"/>
          <w:sz w:val="24"/>
          <w:szCs w:val="24"/>
        </w:rPr>
        <w:t>: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«Школа молодого преподавателя» (первичный цикл для ассистентов);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школы. Информационные технологии в образовании» (для доцентов, старших преподавателей);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школы» (для заведующих кафедрами и профессоров);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«Психолого-педагогические основы подготовки специалиста к профессиональной деятельности в поликультурной среде, основы </w:t>
      </w:r>
      <w:proofErr w:type="spellStart"/>
      <w:proofErr w:type="gramStart"/>
      <w:r w:rsidRPr="0057724E">
        <w:rPr>
          <w:rFonts w:ascii="Times New Roman" w:hAnsi="Times New Roman"/>
          <w:sz w:val="24"/>
          <w:szCs w:val="24"/>
        </w:rPr>
        <w:t>интернет-этикета</w:t>
      </w:r>
      <w:proofErr w:type="spellEnd"/>
      <w:proofErr w:type="gramEnd"/>
      <w:r w:rsidRPr="0057724E">
        <w:rPr>
          <w:rFonts w:ascii="Times New Roman" w:hAnsi="Times New Roman"/>
          <w:sz w:val="24"/>
          <w:szCs w:val="24"/>
        </w:rPr>
        <w:t>»;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«Разработка фондов оценочных сре</w:t>
      </w:r>
      <w:proofErr w:type="gramStart"/>
      <w:r w:rsidRPr="0057724E">
        <w:rPr>
          <w:rFonts w:ascii="Times New Roman" w:hAnsi="Times New Roman"/>
          <w:sz w:val="24"/>
          <w:szCs w:val="24"/>
        </w:rPr>
        <w:t>дств с п</w:t>
      </w:r>
      <w:proofErr w:type="gramEnd"/>
      <w:r w:rsidRPr="0057724E">
        <w:rPr>
          <w:rFonts w:ascii="Times New Roman" w:hAnsi="Times New Roman"/>
          <w:sz w:val="24"/>
          <w:szCs w:val="24"/>
        </w:rPr>
        <w:t>озиций требований ФГОС ВО, СПО. Информационные технологии в образовании, их использование в контрольно-оценочной деятельности»;</w:t>
      </w:r>
    </w:p>
    <w:p w:rsidR="00FE337B" w:rsidRPr="0057724E" w:rsidRDefault="00FE337B" w:rsidP="00BB57F4">
      <w:pPr>
        <w:pStyle w:val="a4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«Современная цифровая образовательная среда, цифровые навыки и компетенции».</w:t>
      </w:r>
    </w:p>
    <w:p w:rsidR="00C510F7" w:rsidRPr="0057724E" w:rsidRDefault="00C510F7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7B" w:rsidRPr="0057724E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724E">
        <w:rPr>
          <w:rFonts w:ascii="Times New Roman" w:hAnsi="Times New Roman" w:cs="Times New Roman"/>
          <w:sz w:val="24"/>
          <w:szCs w:val="24"/>
          <w:u w:val="single"/>
        </w:rPr>
        <w:t xml:space="preserve">Для преподавателей, обучающихся по программе профессиональной переподготовки «Преподаватель высшей школы»: 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«Информационные технологии в науке и образовании»;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lastRenderedPageBreak/>
        <w:t>«Методология и методы психолого-педагогических исследований»;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«Организационные (нормативно-правовые) основы системы образования»;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«Педагогика»;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«Психология и педагогика высшей школы»;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«Психология человека»;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«Технологии конструирования учебных задач»;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«Технологии профессионально-ориентированного обучения»;</w:t>
      </w:r>
    </w:p>
    <w:p w:rsidR="00FE337B" w:rsidRPr="0057724E" w:rsidRDefault="00FE337B" w:rsidP="00BB57F4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57724E">
        <w:rPr>
          <w:rFonts w:ascii="Times New Roman" w:hAnsi="Times New Roman"/>
          <w:sz w:val="24"/>
          <w:szCs w:val="24"/>
        </w:rPr>
        <w:t>«Тренинг профессионально-ориентированных риторики, дискуссий и общения».</w:t>
      </w:r>
    </w:p>
    <w:p w:rsidR="00FE337B" w:rsidRPr="0057724E" w:rsidRDefault="00FE337B" w:rsidP="00BB57F4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FE337B" w:rsidRPr="0057724E" w:rsidRDefault="00FE337B" w:rsidP="00BB57F4">
      <w:pPr>
        <w:pStyle w:val="a3"/>
        <w:spacing w:before="0" w:beforeAutospacing="0" w:after="0" w:afterAutospacing="0"/>
        <w:ind w:firstLine="709"/>
        <w:jc w:val="both"/>
      </w:pPr>
      <w:r w:rsidRPr="0057724E">
        <w:t xml:space="preserve">По всем читаемым дисциплинам ежегодно проводится работа по актуализации и размещению на сайт НГМУ РП и УМКД. </w:t>
      </w: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57724E">
        <w:rPr>
          <w:b/>
        </w:rPr>
        <w:t>РАЗДЕЛ № 5. ОРГАНИЗАЦИОННАЯ РАБОТА</w:t>
      </w: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rPr>
          <w:b/>
          <w:caps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Отметка о выполнении</w:t>
            </w:r>
          </w:p>
        </w:tc>
      </w:tr>
      <w:tr w:rsidR="00921C6A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57724E" w:rsidRDefault="00921C6A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3D00E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Утверждение расписаний на осенний се</w:t>
            </w:r>
            <w:r w:rsidR="00194CAE" w:rsidRPr="0057724E">
              <w:rPr>
                <w:sz w:val="22"/>
                <w:szCs w:val="22"/>
                <w:lang w:eastAsia="en-US"/>
              </w:rPr>
              <w:t>местр 202</w:t>
            </w:r>
            <w:r w:rsidR="003D00EF" w:rsidRPr="0057724E">
              <w:rPr>
                <w:sz w:val="22"/>
                <w:szCs w:val="22"/>
                <w:lang w:eastAsia="en-US"/>
              </w:rPr>
              <w:t>4</w:t>
            </w:r>
            <w:r w:rsidR="00194CAE" w:rsidRPr="0057724E">
              <w:rPr>
                <w:sz w:val="22"/>
                <w:szCs w:val="22"/>
                <w:lang w:eastAsia="en-US"/>
              </w:rPr>
              <w:t>-202</w:t>
            </w:r>
            <w:r w:rsidR="003D00EF" w:rsidRPr="0057724E">
              <w:rPr>
                <w:sz w:val="22"/>
                <w:szCs w:val="22"/>
                <w:lang w:eastAsia="en-US"/>
              </w:rPr>
              <w:t>5</w:t>
            </w:r>
            <w:r w:rsidRPr="0057724E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7724E">
              <w:rPr>
                <w:sz w:val="22"/>
                <w:szCs w:val="22"/>
                <w:lang w:eastAsia="en-US"/>
              </w:rPr>
              <w:t>уч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>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24C" w:rsidRPr="0057724E" w:rsidRDefault="006F724C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57724E" w:rsidRDefault="006F724C" w:rsidP="00C510F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C510F7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C510F7" w:rsidRPr="0057724E">
              <w:rPr>
                <w:sz w:val="22"/>
                <w:szCs w:val="22"/>
                <w:lang w:eastAsia="en-US"/>
              </w:rPr>
              <w:t xml:space="preserve"> Е.А</w:t>
            </w:r>
            <w:r w:rsidRPr="0057724E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921C6A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57724E" w:rsidRDefault="00921C6A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Разработка и утверждение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921C6A" w:rsidRPr="0057724E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C510F7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C510F7" w:rsidRPr="0057724E">
              <w:rPr>
                <w:sz w:val="22"/>
                <w:szCs w:val="22"/>
                <w:lang w:eastAsia="en-US"/>
              </w:rPr>
              <w:t xml:space="preserve"> Е.А</w:t>
            </w:r>
            <w:r w:rsidRPr="0057724E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57724E" w:rsidRDefault="00921C6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Утверждение распределения учебной нагрузки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D533F3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57724E">
              <w:rPr>
                <w:sz w:val="22"/>
                <w:szCs w:val="22"/>
                <w:lang w:eastAsia="en-US"/>
              </w:rPr>
              <w:t xml:space="preserve"> Е.А</w:t>
            </w:r>
            <w:r w:rsidRPr="0057724E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D533F3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57724E">
              <w:rPr>
                <w:sz w:val="22"/>
                <w:szCs w:val="22"/>
                <w:lang w:eastAsia="en-US"/>
              </w:rPr>
              <w:t xml:space="preserve"> Е.А</w:t>
            </w:r>
            <w:r w:rsidRPr="0057724E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Утверждение графика </w:t>
            </w:r>
            <w:proofErr w:type="spellStart"/>
            <w:r w:rsidRPr="0057724E">
              <w:rPr>
                <w:sz w:val="22"/>
                <w:szCs w:val="22"/>
                <w:lang w:eastAsia="en-US"/>
              </w:rPr>
              <w:t>взаимопосещений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 xml:space="preserve">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3D00E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</w:t>
            </w:r>
            <w:r w:rsidR="00194CAE" w:rsidRPr="0057724E">
              <w:rPr>
                <w:sz w:val="22"/>
                <w:szCs w:val="22"/>
                <w:lang w:eastAsia="en-US"/>
              </w:rPr>
              <w:t>тверждение отчета по НИР за 20</w:t>
            </w:r>
            <w:r w:rsidR="007F435F" w:rsidRPr="0057724E">
              <w:rPr>
                <w:sz w:val="22"/>
                <w:szCs w:val="22"/>
                <w:lang w:eastAsia="en-US"/>
              </w:rPr>
              <w:t>2</w:t>
            </w:r>
            <w:r w:rsidR="003D00EF" w:rsidRPr="0057724E">
              <w:rPr>
                <w:sz w:val="22"/>
                <w:szCs w:val="22"/>
                <w:lang w:eastAsia="en-US"/>
              </w:rPr>
              <w:t>4</w:t>
            </w:r>
            <w:r w:rsidRPr="0057724E">
              <w:rPr>
                <w:sz w:val="22"/>
                <w:szCs w:val="22"/>
                <w:lang w:eastAsia="en-US"/>
              </w:rPr>
              <w:t xml:space="preserve"> г., разработка и </w:t>
            </w:r>
            <w:r w:rsidR="00194CAE" w:rsidRPr="0057724E">
              <w:rPr>
                <w:sz w:val="22"/>
                <w:szCs w:val="22"/>
                <w:lang w:eastAsia="en-US"/>
              </w:rPr>
              <w:t>утверждение плана по НИР на 20</w:t>
            </w:r>
            <w:r w:rsidR="007F435F" w:rsidRPr="0057724E">
              <w:rPr>
                <w:sz w:val="22"/>
                <w:szCs w:val="22"/>
                <w:lang w:eastAsia="en-US"/>
              </w:rPr>
              <w:t>2</w:t>
            </w:r>
            <w:r w:rsidR="003D00EF" w:rsidRPr="0057724E">
              <w:rPr>
                <w:sz w:val="22"/>
                <w:szCs w:val="22"/>
                <w:lang w:eastAsia="en-US"/>
              </w:rPr>
              <w:t>5</w:t>
            </w:r>
            <w:r w:rsidRPr="0057724E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>обучения по программе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 xml:space="preserve"> проф.</w:t>
            </w:r>
            <w:r w:rsidR="00EE3C51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 xml:space="preserve">переподготовки «Преподаватель высшей школы».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>обучения по программе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 xml:space="preserve"> проф.</w:t>
            </w:r>
            <w:r w:rsidR="00EE3C51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 xml:space="preserve">переподготовки «Клиническая </w:t>
            </w:r>
            <w:r w:rsidRPr="0057724E">
              <w:rPr>
                <w:sz w:val="22"/>
                <w:szCs w:val="22"/>
                <w:lang w:eastAsia="en-US"/>
              </w:rPr>
              <w:lastRenderedPageBreak/>
              <w:t xml:space="preserve">психология».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lastRenderedPageBreak/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Завуч по ПДО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Анализ 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>результативности выполнения плана работы кафедры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 xml:space="preserve">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Зав. кафедрой 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3D00E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Утверждение расписан</w:t>
            </w:r>
            <w:r w:rsidR="00194CAE" w:rsidRPr="0057724E">
              <w:rPr>
                <w:sz w:val="22"/>
                <w:szCs w:val="22"/>
                <w:lang w:eastAsia="en-US"/>
              </w:rPr>
              <w:t>ий на весенний семестр 202</w:t>
            </w:r>
            <w:r w:rsidR="003D00EF" w:rsidRPr="0057724E">
              <w:rPr>
                <w:sz w:val="22"/>
                <w:szCs w:val="22"/>
                <w:lang w:eastAsia="en-US"/>
              </w:rPr>
              <w:t>4</w:t>
            </w:r>
            <w:r w:rsidR="00194CAE" w:rsidRPr="0057724E">
              <w:rPr>
                <w:sz w:val="22"/>
                <w:szCs w:val="22"/>
                <w:lang w:eastAsia="en-US"/>
              </w:rPr>
              <w:t>-202</w:t>
            </w:r>
            <w:r w:rsidR="003D00EF" w:rsidRPr="0057724E">
              <w:rPr>
                <w:sz w:val="22"/>
                <w:szCs w:val="22"/>
                <w:lang w:eastAsia="en-US"/>
              </w:rPr>
              <w:t>5</w:t>
            </w:r>
            <w:r w:rsidRPr="0057724E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7724E">
              <w:rPr>
                <w:sz w:val="22"/>
                <w:szCs w:val="22"/>
                <w:lang w:eastAsia="en-US"/>
              </w:rPr>
              <w:t>уч</w:t>
            </w:r>
            <w:proofErr w:type="spellEnd"/>
            <w:r w:rsidRPr="0057724E">
              <w:rPr>
                <w:sz w:val="22"/>
                <w:szCs w:val="22"/>
                <w:lang w:eastAsia="en-US"/>
              </w:rPr>
              <w:t>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январь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Гриневецкая;</w:t>
            </w:r>
          </w:p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3D00EF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3D00EF" w:rsidRPr="0057724E">
              <w:rPr>
                <w:sz w:val="22"/>
                <w:szCs w:val="22"/>
                <w:lang w:eastAsia="en-US"/>
              </w:rPr>
              <w:t xml:space="preserve"> Е.А</w:t>
            </w:r>
            <w:r w:rsidRPr="0057724E">
              <w:rPr>
                <w:sz w:val="22"/>
                <w:szCs w:val="22"/>
                <w:lang w:eastAsia="en-US"/>
              </w:rPr>
              <w:t>., Шпикс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Анализ хода выполнения индивидуальных 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3D00E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Подготовка докладов на научно-практическую конференцию студентов </w:t>
            </w:r>
            <w:r w:rsidR="00194CAE" w:rsidRPr="0057724E">
              <w:rPr>
                <w:sz w:val="22"/>
                <w:szCs w:val="22"/>
                <w:lang w:eastAsia="en-US"/>
              </w:rPr>
              <w:t>и молодых учёных «Авиценна -202</w:t>
            </w:r>
            <w:r w:rsidR="003D00EF" w:rsidRPr="0057724E">
              <w:rPr>
                <w:sz w:val="22"/>
                <w:szCs w:val="22"/>
                <w:lang w:eastAsia="en-US"/>
              </w:rPr>
              <w:t>5</w:t>
            </w:r>
            <w:r w:rsidRPr="0057724E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Руководитель  СНО </w:t>
            </w:r>
            <w:proofErr w:type="spellStart"/>
            <w:r w:rsidR="00D533F3" w:rsidRPr="0057724E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57724E">
              <w:rPr>
                <w:sz w:val="22"/>
                <w:szCs w:val="22"/>
                <w:lang w:eastAsia="en-US"/>
              </w:rPr>
              <w:t xml:space="preserve"> Е.А.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Предзащита 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>обучающихся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 xml:space="preserve"> 2 года обучения по программе проф.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 xml:space="preserve">переподготовки «Преподаватель высшей школы»,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Предзащита </w:t>
            </w:r>
            <w:proofErr w:type="gramStart"/>
            <w:r w:rsidRPr="0057724E">
              <w:rPr>
                <w:sz w:val="22"/>
                <w:szCs w:val="22"/>
                <w:lang w:eastAsia="en-US"/>
              </w:rPr>
              <w:t>обучающихся</w:t>
            </w:r>
            <w:proofErr w:type="gramEnd"/>
            <w:r w:rsidRPr="0057724E">
              <w:rPr>
                <w:sz w:val="22"/>
                <w:szCs w:val="22"/>
                <w:lang w:eastAsia="en-US"/>
              </w:rPr>
              <w:t xml:space="preserve"> 2 года обучения по программе проф.</w:t>
            </w:r>
            <w:r w:rsidR="006D326F" w:rsidRPr="0057724E">
              <w:rPr>
                <w:sz w:val="22"/>
                <w:szCs w:val="22"/>
                <w:lang w:eastAsia="en-US"/>
              </w:rPr>
              <w:t xml:space="preserve"> </w:t>
            </w:r>
            <w:r w:rsidRPr="0057724E">
              <w:rPr>
                <w:sz w:val="22"/>
                <w:szCs w:val="22"/>
                <w:lang w:eastAsia="en-US"/>
              </w:rPr>
              <w:t xml:space="preserve">переподготовки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57724E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57724E" w:rsidRDefault="00E01517" w:rsidP="00BB57F4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57724E">
              <w:rPr>
                <w:sz w:val="22"/>
                <w:szCs w:val="22"/>
                <w:lang w:eastAsia="en-US"/>
              </w:rPr>
              <w:t>Зав. кафедрой Т.Н. Гриневецкая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57724E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6D269A" w:rsidRPr="0057724E" w:rsidRDefault="006D269A" w:rsidP="00BB57F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0ED6" w:rsidRPr="0057724E" w:rsidRDefault="005D72BF" w:rsidP="002C54F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  <w:r w:rsidRPr="0057724E">
        <w:rPr>
          <w:rFonts w:ascii="Times New Roman" w:hAnsi="Times New Roman"/>
          <w:sz w:val="24"/>
          <w:szCs w:val="24"/>
        </w:rPr>
        <w:t>ГРАФИК ВЗАИМОПОСЕЩЕНИЙ ЗАНЯТИЙ</w:t>
      </w:r>
      <w:bookmarkEnd w:id="0"/>
      <w:bookmarkEnd w:id="1"/>
      <w:bookmarkEnd w:id="2"/>
      <w:bookmarkEnd w:id="3"/>
      <w:bookmarkEnd w:id="4"/>
      <w:bookmarkEnd w:id="5"/>
      <w:r w:rsidR="002C54FF" w:rsidRPr="0057724E">
        <w:rPr>
          <w:rFonts w:ascii="Times New Roman" w:hAnsi="Times New Roman"/>
          <w:sz w:val="24"/>
          <w:szCs w:val="24"/>
        </w:rPr>
        <w:t xml:space="preserve">   </w:t>
      </w:r>
    </w:p>
    <w:p w:rsidR="004A0462" w:rsidRPr="0057724E" w:rsidRDefault="004A0462" w:rsidP="004A0462"/>
    <w:tbl>
      <w:tblPr>
        <w:tblW w:w="10532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118"/>
        <w:gridCol w:w="6563"/>
      </w:tblGrid>
      <w:tr w:rsidR="00D533F3" w:rsidRPr="0057724E" w:rsidTr="00D533F3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7724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57724E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7724E">
              <w:rPr>
                <w:rFonts w:ascii="Times New Roman" w:hAnsi="Times New Roman" w:cs="Times New Roman"/>
                <w:bCs/>
              </w:rPr>
              <w:t>ФИО преподавателя, посещающего занятия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57724E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7724E">
              <w:rPr>
                <w:rFonts w:ascii="Times New Roman" w:hAnsi="Times New Roman" w:cs="Times New Roman"/>
                <w:bCs/>
              </w:rPr>
              <w:t>ФИО преподавателя, ведущего занятие</w:t>
            </w:r>
          </w:p>
        </w:tc>
      </w:tr>
      <w:tr w:rsidR="00D533F3" w:rsidRPr="0057724E" w:rsidTr="00D533F3">
        <w:trPr>
          <w:cantSplit/>
          <w:trHeight w:val="3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5F7DF2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eastAsia="Times New Roman" w:hAnsi="Times New Roman" w:cs="Times New Roman"/>
              </w:rPr>
              <w:t xml:space="preserve">Серегина О.С.,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Пивченко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В.П.</w:t>
            </w:r>
          </w:p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533F3" w:rsidRPr="0057724E" w:rsidTr="005C6A21">
        <w:trPr>
          <w:cantSplit/>
          <w:trHeight w:val="3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5C6A21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В.А., </w:t>
            </w:r>
            <w:proofErr w:type="spellStart"/>
            <w:r w:rsidR="005F7DF2" w:rsidRPr="0057724E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="005F7DF2" w:rsidRPr="0057724E">
              <w:rPr>
                <w:rFonts w:ascii="Times New Roman" w:eastAsia="Times New Roman" w:hAnsi="Times New Roman" w:cs="Times New Roman"/>
              </w:rPr>
              <w:t xml:space="preserve"> Д.А</w:t>
            </w:r>
            <w:r w:rsidR="005F7DF2" w:rsidRPr="0057724E">
              <w:rPr>
                <w:rFonts w:ascii="Times New Roman" w:hAnsi="Times New Roman" w:cs="Times New Roman"/>
              </w:rPr>
              <w:t>.</w:t>
            </w:r>
          </w:p>
        </w:tc>
      </w:tr>
      <w:tr w:rsidR="00D533F3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В.А.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Е.А., </w:t>
            </w:r>
            <w:r w:rsidR="005F7DF2" w:rsidRPr="0057724E">
              <w:rPr>
                <w:rFonts w:ascii="Times New Roman" w:hAnsi="Times New Roman" w:cs="Times New Roman"/>
              </w:rPr>
              <w:t>Гриневецкая Т.Н.</w:t>
            </w:r>
          </w:p>
        </w:tc>
      </w:tr>
      <w:tr w:rsidR="00D533F3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Д.А.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Затеев В.В.</w:t>
            </w:r>
            <w:r w:rsidR="005F7DF2" w:rsidRPr="0057724E">
              <w:rPr>
                <w:rFonts w:ascii="Times New Roman" w:hAnsi="Times New Roman" w:cs="Times New Roman"/>
              </w:rPr>
              <w:t>,</w:t>
            </w:r>
            <w:r w:rsidR="005F7DF2" w:rsidRPr="0057724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F7DF2" w:rsidRPr="0057724E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="005F7DF2" w:rsidRPr="0057724E">
              <w:rPr>
                <w:rFonts w:ascii="Times New Roman" w:eastAsia="Times New Roman" w:hAnsi="Times New Roman" w:cs="Times New Roman"/>
              </w:rPr>
              <w:t xml:space="preserve"> В.А.</w:t>
            </w:r>
          </w:p>
        </w:tc>
      </w:tr>
      <w:tr w:rsidR="00D533F3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Старухина Н.Б.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5F7DF2" w:rsidP="005F7DF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Шпикс Т.А.,</w:t>
            </w:r>
            <w:r w:rsidR="00D533F3" w:rsidRPr="0057724E">
              <w:rPr>
                <w:rFonts w:ascii="Times New Roman" w:hAnsi="Times New Roman" w:cs="Times New Roman"/>
              </w:rPr>
              <w:t xml:space="preserve"> </w:t>
            </w:r>
            <w:r w:rsidRPr="0057724E">
              <w:rPr>
                <w:rFonts w:ascii="Times New Roman" w:eastAsia="Times New Roman" w:hAnsi="Times New Roman" w:cs="Times New Roman"/>
              </w:rPr>
              <w:t>Серегина О.С.</w:t>
            </w:r>
          </w:p>
        </w:tc>
      </w:tr>
      <w:tr w:rsidR="00D533F3" w:rsidRPr="0057724E" w:rsidTr="00D533F3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5F7DF2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Гриневецкая Т.Н., </w:t>
            </w:r>
            <w:r w:rsidRPr="0057724E">
              <w:rPr>
                <w:rFonts w:ascii="Times New Roman" w:eastAsia="Times New Roman" w:hAnsi="Times New Roman" w:cs="Times New Roman"/>
              </w:rPr>
              <w:t>Старухина Н.Б.</w:t>
            </w:r>
          </w:p>
        </w:tc>
      </w:tr>
      <w:tr w:rsidR="00D533F3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57724E" w:rsidRDefault="00D533F3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57724E" w:rsidRDefault="005F7DF2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Пивченко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В.П., Старухина Н.Б.</w:t>
            </w:r>
          </w:p>
        </w:tc>
      </w:tr>
      <w:tr w:rsidR="005F7DF2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F2" w:rsidRPr="0057724E" w:rsidRDefault="005F7DF2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F2" w:rsidRPr="0057724E" w:rsidRDefault="005F7DF2" w:rsidP="004A04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F2" w:rsidRPr="0057724E" w:rsidRDefault="005C6A21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Затеев В.В.,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eastAsia="Times New Roman" w:hAnsi="Times New Roman" w:cs="Times New Roman"/>
              </w:rPr>
              <w:t xml:space="preserve"> Е.А.</w:t>
            </w:r>
          </w:p>
        </w:tc>
      </w:tr>
      <w:tr w:rsidR="005F7DF2" w:rsidRPr="0057724E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F2" w:rsidRPr="0057724E" w:rsidRDefault="005F7DF2" w:rsidP="004A0462">
            <w:pPr>
              <w:pStyle w:val="a4"/>
              <w:numPr>
                <w:ilvl w:val="0"/>
                <w:numId w:val="21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F2" w:rsidRPr="0057724E" w:rsidRDefault="005F7DF2" w:rsidP="004A04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В.П.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F2" w:rsidRPr="0057724E" w:rsidRDefault="005F7DF2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Шпикс Т.А.,</w:t>
            </w:r>
            <w:r w:rsidR="005C6A21" w:rsidRPr="00577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C6A21" w:rsidRPr="0057724E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="005C6A21" w:rsidRPr="0057724E">
              <w:rPr>
                <w:rFonts w:ascii="Times New Roman" w:eastAsia="Times New Roman" w:hAnsi="Times New Roman" w:cs="Times New Roman"/>
              </w:rPr>
              <w:t xml:space="preserve"> Д.А</w:t>
            </w:r>
            <w:r w:rsidR="005C6A21" w:rsidRPr="0057724E">
              <w:rPr>
                <w:rFonts w:ascii="Times New Roman" w:hAnsi="Times New Roman" w:cs="Times New Roman"/>
              </w:rPr>
              <w:t>.</w:t>
            </w:r>
          </w:p>
        </w:tc>
      </w:tr>
    </w:tbl>
    <w:p w:rsidR="00CE0ED6" w:rsidRPr="0057724E" w:rsidRDefault="00CE0ED6" w:rsidP="00BB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269A" w:rsidRPr="0057724E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57724E" w:rsidRDefault="00210F04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57724E" w:rsidRDefault="006D269A" w:rsidP="00BB57F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Раздел отсутствует</w:t>
      </w:r>
    </w:p>
    <w:p w:rsidR="006D269A" w:rsidRPr="0057724E" w:rsidRDefault="006D269A" w:rsidP="00BB57F4">
      <w:pPr>
        <w:pStyle w:val="a3"/>
        <w:spacing w:before="0" w:beforeAutospacing="0" w:after="0" w:afterAutospacing="0"/>
        <w:ind w:firstLine="709"/>
        <w:jc w:val="both"/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7. КАФЕДРАЛЬНЫЕ И МЕТОДИЧЕСКИЕ СОВЕЩАНИЯ</w:t>
      </w: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Периодичность проведения кафедральных совещаний – 1 ра</w:t>
      </w:r>
      <w:r w:rsidR="005C36B8" w:rsidRPr="0057724E">
        <w:rPr>
          <w:rFonts w:ascii="Times New Roman" w:hAnsi="Times New Roman" w:cs="Times New Roman"/>
          <w:spacing w:val="1"/>
          <w:sz w:val="24"/>
          <w:szCs w:val="24"/>
        </w:rPr>
        <w:t>з в месяц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>.</w:t>
      </w:r>
    </w:p>
    <w:p w:rsidR="004368DA" w:rsidRPr="0057724E" w:rsidRDefault="004368D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  <w:sectPr w:rsidR="004368DA" w:rsidRPr="0057724E" w:rsidSect="007C1A3E">
          <w:head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8. УЧЕБНАЯ НАГРУЗКА ПРЕПОДАВАТЕЛЕЙ КАФЕДРЫ</w:t>
      </w:r>
      <w:r w:rsidR="00BB57F4" w:rsidRPr="0057724E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</w:p>
    <w:p w:rsidR="00BB57F4" w:rsidRPr="0057724E" w:rsidRDefault="00BB57F4" w:rsidP="00BB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(утв. на зас</w:t>
      </w:r>
      <w:r w:rsidR="00FB3540" w:rsidRPr="0057724E">
        <w:rPr>
          <w:rFonts w:ascii="Times New Roman" w:hAnsi="Times New Roman" w:cs="Times New Roman"/>
          <w:sz w:val="24"/>
          <w:szCs w:val="24"/>
        </w:rPr>
        <w:t>едании кафедры «3</w:t>
      </w:r>
      <w:r w:rsidR="005C6A21" w:rsidRPr="0057724E">
        <w:rPr>
          <w:rFonts w:ascii="Times New Roman" w:hAnsi="Times New Roman" w:cs="Times New Roman"/>
          <w:sz w:val="24"/>
          <w:szCs w:val="24"/>
        </w:rPr>
        <w:t>0</w:t>
      </w:r>
      <w:r w:rsidR="00FB3540" w:rsidRPr="0057724E">
        <w:rPr>
          <w:rFonts w:ascii="Times New Roman" w:hAnsi="Times New Roman" w:cs="Times New Roman"/>
          <w:sz w:val="24"/>
          <w:szCs w:val="24"/>
        </w:rPr>
        <w:t>» августа 202</w:t>
      </w:r>
      <w:r w:rsidR="005C6A21" w:rsidRPr="0057724E">
        <w:rPr>
          <w:rFonts w:ascii="Times New Roman" w:hAnsi="Times New Roman" w:cs="Times New Roman"/>
          <w:sz w:val="24"/>
          <w:szCs w:val="24"/>
        </w:rPr>
        <w:t>4</w:t>
      </w:r>
      <w:r w:rsidRPr="0057724E">
        <w:rPr>
          <w:rFonts w:ascii="Times New Roman" w:hAnsi="Times New Roman" w:cs="Times New Roman"/>
          <w:sz w:val="24"/>
          <w:szCs w:val="24"/>
        </w:rPr>
        <w:t xml:space="preserve"> г. протокол № 1)</w:t>
      </w:r>
    </w:p>
    <w:p w:rsidR="004A0462" w:rsidRPr="0057724E" w:rsidRDefault="004A0462" w:rsidP="004A0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6" w:name="_GoBack"/>
      <w:bookmarkEnd w:id="6"/>
    </w:p>
    <w:p w:rsidR="004A0462" w:rsidRPr="0057724E" w:rsidRDefault="004A0462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7724E">
        <w:rPr>
          <w:rFonts w:ascii="Times New Roman" w:eastAsia="Times New Roman" w:hAnsi="Times New Roman" w:cs="Times New Roman"/>
          <w:sz w:val="20"/>
          <w:szCs w:val="20"/>
        </w:rPr>
        <w:t xml:space="preserve">ВЫСШЕЕ ОБРАЗОВАНИЕ </w:t>
      </w:r>
    </w:p>
    <w:p w:rsidR="00AB20F6" w:rsidRPr="0057724E" w:rsidRDefault="00AB20F6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4894" w:type="dxa"/>
        <w:tblInd w:w="-107" w:type="dxa"/>
        <w:tblCellMar>
          <w:top w:w="43" w:type="dxa"/>
          <w:left w:w="45" w:type="dxa"/>
          <w:right w:w="4" w:type="dxa"/>
        </w:tblCellMar>
        <w:tblLook w:val="04A0"/>
      </w:tblPr>
      <w:tblGrid>
        <w:gridCol w:w="1490"/>
        <w:gridCol w:w="1733"/>
        <w:gridCol w:w="715"/>
        <w:gridCol w:w="2288"/>
        <w:gridCol w:w="655"/>
        <w:gridCol w:w="735"/>
        <w:gridCol w:w="645"/>
        <w:gridCol w:w="676"/>
        <w:gridCol w:w="452"/>
        <w:gridCol w:w="369"/>
        <w:gridCol w:w="365"/>
        <w:gridCol w:w="386"/>
        <w:gridCol w:w="385"/>
        <w:gridCol w:w="612"/>
        <w:gridCol w:w="443"/>
        <w:gridCol w:w="474"/>
        <w:gridCol w:w="606"/>
        <w:gridCol w:w="560"/>
        <w:gridCol w:w="553"/>
        <w:gridCol w:w="752"/>
      </w:tblGrid>
      <w:tr w:rsidR="00AB20F6" w:rsidRPr="0057724E" w:rsidTr="00F601EA">
        <w:trPr>
          <w:trHeight w:val="2640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Направление подготовки/ специальность,  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обучения (очная, 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очно-заочная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заочная) 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Практические занятия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Прием отработок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Экзамены / экзаменационные консультации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ГИА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Истории болезней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Курсовые работы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Дипломные работы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Учебная практика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практика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Руководство практикой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Руководство НИРС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кафедрой / завуч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ординаторами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аспирантами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</w:tr>
      <w:tr w:rsidR="00AB20F6" w:rsidRPr="0057724E" w:rsidTr="00F601EA">
        <w:trPr>
          <w:trHeight w:val="650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Гриневецкая Т.Н.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Доцент, зав. кафедрой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AB20F6" w:rsidRPr="0057724E" w:rsidTr="00F601EA">
        <w:trPr>
          <w:trHeight w:val="650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 ф.2 курс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40.0</w:t>
            </w:r>
          </w:p>
        </w:tc>
      </w:tr>
      <w:tr w:rsidR="00AB20F6" w:rsidRPr="0057724E" w:rsidTr="00F601EA">
        <w:trPr>
          <w:trHeight w:val="807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педагогическая практика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49.0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49.0</w:t>
            </w:r>
          </w:p>
        </w:tc>
      </w:tr>
      <w:tr w:rsidR="00AB20F6" w:rsidRPr="0057724E" w:rsidTr="00F601EA">
        <w:trPr>
          <w:trHeight w:val="283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практика НИР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 ГИА (2 сем)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3к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педагогическая практика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24.0</w:t>
            </w:r>
          </w:p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24.0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2к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74.5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2 года 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Производственная практика. Педагогическая 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112.0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 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63,2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Аспиранты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 и психология высшей школы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47,1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pStyle w:val="2"/>
              <w:jc w:val="center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538.3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Шпикс Т.А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Доцент, завуч. 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 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.ф</w:t>
            </w:r>
            <w:proofErr w:type="spellEnd"/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МПД 1 к (2 сем)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6.0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МПД 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Аспиранты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 и психология высшей школы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214.0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Затеев В.В.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СТОМ.1к.(1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114.5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ЛЕЧ.2к.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74.5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1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219.0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Севостьянов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Д.А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0.75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42.5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 ф.1к.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13.5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157.5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 ф. 2к.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56.0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Фарм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.ф</w:t>
            </w:r>
            <w:proofErr w:type="spellEnd"/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 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2к.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145.0</w:t>
            </w:r>
          </w:p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78.25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115.5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СПО 2 к.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санит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гигиен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4.0</w:t>
            </w: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670.75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Пивченко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В.П.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Фармац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 к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36.5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1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2к.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74.5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78.25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219.25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Серегина О.С.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78.0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1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78.0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225.0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Ауман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Е.А.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Преподаватель, завуч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1.25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2 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238.0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13.5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251.5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17.0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161.0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1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1 к. (2 сем)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158.0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ф.2к. (2 сем)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204.0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17.75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221.75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 (2 сем)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78.5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1110.75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Корчуганов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В.А.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Ст. преподаватель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1.35                                     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ф.1к. 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78.5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1к. (1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432.0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29.25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461.25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Ординаторы 1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Педагогика/Основы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деятельности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ф. 2к.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8.5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110.5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6.25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78.25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Стом.ф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14.0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158.0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МПД 1к. (2 сем)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36.5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МПД 1 к (2 сем)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38.5</w:t>
            </w:r>
          </w:p>
        </w:tc>
      </w:tr>
      <w:tr w:rsidR="00AB20F6" w:rsidRPr="0057724E" w:rsidTr="00F601EA">
        <w:trPr>
          <w:trHeight w:val="284"/>
        </w:trPr>
        <w:tc>
          <w:tcPr>
            <w:tcW w:w="1489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СПО.1к.</w:t>
            </w:r>
          </w:p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Психология общения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68.0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84.0</w:t>
            </w: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СПО 2 к.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основы </w:t>
            </w:r>
            <w:proofErr w:type="spell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санит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 гигиен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росвещения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84.0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10.25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94.25</w:t>
            </w: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20F6" w:rsidRPr="0057724E" w:rsidTr="00F601EA">
        <w:trPr>
          <w:trHeight w:val="284"/>
        </w:trPr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1169.75</w:t>
            </w:r>
          </w:p>
        </w:tc>
      </w:tr>
      <w:tr w:rsidR="00AB20F6" w:rsidRPr="0057724E" w:rsidTr="00F601EA">
        <w:trPr>
          <w:trHeight w:val="286"/>
        </w:trPr>
        <w:tc>
          <w:tcPr>
            <w:tcW w:w="32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за учебный год </w:t>
            </w:r>
          </w:p>
        </w:tc>
        <w:tc>
          <w:tcPr>
            <w:tcW w:w="7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3179.1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sz w:val="20"/>
                <w:szCs w:val="20"/>
              </w:rPr>
              <w:t>303.2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B20F6" w:rsidRPr="0057724E" w:rsidRDefault="00AB20F6" w:rsidP="00F60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7724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4366.8</w:t>
            </w:r>
          </w:p>
        </w:tc>
      </w:tr>
    </w:tbl>
    <w:p w:rsidR="00AB20F6" w:rsidRPr="0057724E" w:rsidRDefault="00AB20F6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6A21" w:rsidRPr="0057724E" w:rsidRDefault="005C6A21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20F6" w:rsidRPr="0057724E" w:rsidRDefault="00AB20F6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20F6" w:rsidRPr="0057724E" w:rsidRDefault="00AB20F6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20F6" w:rsidRPr="0057724E" w:rsidRDefault="00AB20F6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B20F6" w:rsidRPr="0057724E" w:rsidRDefault="00AB20F6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Pr="0057724E" w:rsidRDefault="006B1F88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sz w:val="20"/>
          <w:szCs w:val="20"/>
        </w:rPr>
        <w:lastRenderedPageBreak/>
        <w:t xml:space="preserve">ДОПОЛНИТЕЛЬНОЕ ПРОФЕССИОНАЛЬНОЕ </w:t>
      </w:r>
      <w:r w:rsidR="004A0462" w:rsidRPr="0057724E">
        <w:rPr>
          <w:rFonts w:ascii="Times New Roman" w:hAnsi="Times New Roman" w:cs="Times New Roman"/>
          <w:sz w:val="20"/>
          <w:szCs w:val="20"/>
        </w:rPr>
        <w:t>ОБРАЗОВАНИЕ</w:t>
      </w:r>
    </w:p>
    <w:p w:rsidR="00AB20F6" w:rsidRPr="0057724E" w:rsidRDefault="00AB20F6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4961" w:type="dxa"/>
        <w:jc w:val="center"/>
        <w:tblCellMar>
          <w:top w:w="54" w:type="dxa"/>
          <w:left w:w="110" w:type="dxa"/>
          <w:right w:w="55" w:type="dxa"/>
        </w:tblCellMar>
        <w:tblLook w:val="04A0"/>
      </w:tblPr>
      <w:tblGrid>
        <w:gridCol w:w="1971"/>
        <w:gridCol w:w="1832"/>
        <w:gridCol w:w="1158"/>
      </w:tblGrid>
      <w:tr w:rsidR="00AB20F6" w:rsidRPr="0057724E" w:rsidTr="00F601EA">
        <w:trPr>
          <w:trHeight w:val="754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</w:tr>
      <w:tr w:rsidR="00AB20F6" w:rsidRPr="0057724E" w:rsidTr="00F601EA">
        <w:trPr>
          <w:trHeight w:val="261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Гриневецкая Т.Н.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Зав. каф</w:t>
            </w:r>
            <w:proofErr w:type="gramStart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Шпикс Т.А.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0.75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Затеев В.В.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0.75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 В.П.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 xml:space="preserve">Доцент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Серегина О.С.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</w:tr>
      <w:tr w:rsidR="00AB20F6" w:rsidRPr="0057724E" w:rsidTr="00F601EA">
        <w:trPr>
          <w:trHeight w:val="283"/>
          <w:jc w:val="center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Старухина Н.Б.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Ст. преподаватель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F6" w:rsidRPr="0057724E" w:rsidRDefault="00AB20F6" w:rsidP="00F601E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</w:tr>
    </w:tbl>
    <w:p w:rsidR="00AB20F6" w:rsidRPr="0057724E" w:rsidRDefault="00AB20F6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6A21" w:rsidRPr="0057724E" w:rsidRDefault="005C6A21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C6A21" w:rsidRPr="0057724E" w:rsidRDefault="005C6A21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sz w:val="20"/>
          <w:szCs w:val="20"/>
        </w:rPr>
        <w:t>Обсуждено на заседании кафедры «3</w:t>
      </w:r>
      <w:r w:rsidR="005C6A21" w:rsidRPr="0057724E">
        <w:rPr>
          <w:rFonts w:ascii="Times New Roman" w:hAnsi="Times New Roman" w:cs="Times New Roman"/>
          <w:sz w:val="20"/>
          <w:szCs w:val="20"/>
        </w:rPr>
        <w:t>0</w:t>
      </w:r>
      <w:r w:rsidRPr="0057724E">
        <w:rPr>
          <w:rFonts w:ascii="Times New Roman" w:hAnsi="Times New Roman" w:cs="Times New Roman"/>
          <w:sz w:val="20"/>
          <w:szCs w:val="20"/>
        </w:rPr>
        <w:t>» августа 202</w:t>
      </w:r>
      <w:r w:rsidR="005C6A21" w:rsidRPr="0057724E">
        <w:rPr>
          <w:rFonts w:ascii="Times New Roman" w:hAnsi="Times New Roman" w:cs="Times New Roman"/>
          <w:sz w:val="20"/>
          <w:szCs w:val="20"/>
        </w:rPr>
        <w:t>4</w:t>
      </w:r>
      <w:r w:rsidRPr="0057724E">
        <w:rPr>
          <w:rFonts w:ascii="Times New Roman" w:hAnsi="Times New Roman" w:cs="Times New Roman"/>
          <w:sz w:val="20"/>
          <w:szCs w:val="20"/>
        </w:rPr>
        <w:t xml:space="preserve"> г. протокол № 1</w:t>
      </w: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sz w:val="20"/>
          <w:szCs w:val="20"/>
        </w:rPr>
        <w:t>Заведующий кафедрой   ____________________   (Гриневецкая Т.Н.)</w:t>
      </w:r>
    </w:p>
    <w:p w:rsidR="00F601EA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  <w:vertAlign w:val="superscript"/>
        </w:rPr>
      </w:pPr>
      <w:r w:rsidRPr="0057724E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Pr="0057724E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Pr="0057724E">
        <w:rPr>
          <w:rFonts w:ascii="Times New Roman" w:hAnsi="Times New Roman" w:cs="Times New Roman"/>
          <w:sz w:val="20"/>
          <w:szCs w:val="20"/>
          <w:vertAlign w:val="superscript"/>
        </w:rPr>
        <w:tab/>
      </w:r>
      <w:r w:rsidRPr="0057724E">
        <w:rPr>
          <w:rFonts w:ascii="Times New Roman" w:hAnsi="Times New Roman" w:cs="Times New Roman"/>
          <w:sz w:val="20"/>
          <w:szCs w:val="20"/>
          <w:vertAlign w:val="superscript"/>
        </w:rPr>
        <w:tab/>
        <w:t xml:space="preserve">(подпись) </w:t>
      </w:r>
      <w:r w:rsidRPr="0057724E">
        <w:rPr>
          <w:rFonts w:ascii="Times New Roman" w:hAnsi="Times New Roman" w:cs="Times New Roman"/>
          <w:sz w:val="20"/>
          <w:szCs w:val="20"/>
        </w:rPr>
        <w:tab/>
      </w:r>
      <w:r w:rsidRPr="0057724E">
        <w:rPr>
          <w:rFonts w:ascii="Times New Roman" w:hAnsi="Times New Roman" w:cs="Times New Roman"/>
          <w:sz w:val="20"/>
          <w:szCs w:val="20"/>
        </w:rPr>
        <w:tab/>
      </w:r>
      <w:r w:rsidRPr="0057724E">
        <w:rPr>
          <w:rFonts w:ascii="Times New Roman" w:hAnsi="Times New Roman" w:cs="Times New Roman"/>
          <w:sz w:val="20"/>
          <w:szCs w:val="20"/>
          <w:vertAlign w:val="superscript"/>
        </w:rPr>
        <w:t>(Фамилия И.О.)</w:t>
      </w: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b/>
          <w:sz w:val="20"/>
          <w:szCs w:val="20"/>
        </w:rPr>
        <w:t>Итого: Студенты ВО+СПО</w:t>
      </w:r>
      <w:r w:rsidRPr="0057724E">
        <w:rPr>
          <w:rFonts w:ascii="Times New Roman" w:hAnsi="Times New Roman" w:cs="Times New Roman"/>
          <w:sz w:val="20"/>
          <w:szCs w:val="20"/>
        </w:rPr>
        <w:t xml:space="preserve">   </w:t>
      </w:r>
      <w:r w:rsidR="00AB20F6" w:rsidRPr="0057724E">
        <w:rPr>
          <w:rFonts w:ascii="Times New Roman" w:hAnsi="Times New Roman" w:cs="Times New Roman"/>
          <w:b/>
          <w:bCs/>
          <w:sz w:val="20"/>
          <w:szCs w:val="20"/>
        </w:rPr>
        <w:t>3854.5 час.</w:t>
      </w:r>
      <w:r w:rsidR="00AB20F6" w:rsidRPr="0057724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sz w:val="20"/>
          <w:szCs w:val="20"/>
        </w:rPr>
        <w:t xml:space="preserve">Ординаторы: </w:t>
      </w:r>
      <w:r w:rsidR="005C6A21" w:rsidRPr="0057724E">
        <w:rPr>
          <w:rFonts w:ascii="Times New Roman" w:hAnsi="Times New Roman" w:cs="Times New Roman"/>
          <w:sz w:val="20"/>
          <w:szCs w:val="20"/>
        </w:rPr>
        <w:t>415,2</w:t>
      </w:r>
      <w:r w:rsidRPr="0057724E">
        <w:rPr>
          <w:rFonts w:ascii="Times New Roman" w:hAnsi="Times New Roman" w:cs="Times New Roman"/>
          <w:sz w:val="20"/>
          <w:szCs w:val="20"/>
        </w:rPr>
        <w:br/>
        <w:t xml:space="preserve">Аспиранты: </w:t>
      </w:r>
      <w:r w:rsidR="005C6A21" w:rsidRPr="0057724E">
        <w:rPr>
          <w:rFonts w:ascii="Times New Roman" w:hAnsi="Times New Roman" w:cs="Times New Roman"/>
          <w:sz w:val="20"/>
          <w:szCs w:val="20"/>
        </w:rPr>
        <w:t>97,1</w:t>
      </w:r>
      <w:r w:rsidRPr="0057724E">
        <w:rPr>
          <w:rFonts w:ascii="Times New Roman" w:hAnsi="Times New Roman" w:cs="Times New Roman"/>
          <w:sz w:val="20"/>
          <w:szCs w:val="20"/>
        </w:rPr>
        <w:t xml:space="preserve"> час.</w:t>
      </w:r>
    </w:p>
    <w:p w:rsidR="004A0462" w:rsidRPr="0057724E" w:rsidRDefault="004A0462" w:rsidP="004A04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7724E">
        <w:rPr>
          <w:rFonts w:ascii="Times New Roman" w:hAnsi="Times New Roman" w:cs="Times New Roman"/>
          <w:b/>
          <w:sz w:val="20"/>
          <w:szCs w:val="20"/>
        </w:rPr>
        <w:t xml:space="preserve">ВСЕГО: </w:t>
      </w:r>
      <w:r w:rsidR="00AB20F6" w:rsidRPr="0057724E">
        <w:rPr>
          <w:rFonts w:ascii="Times New Roman" w:hAnsi="Times New Roman" w:cs="Times New Roman"/>
          <w:b/>
          <w:sz w:val="20"/>
          <w:szCs w:val="20"/>
        </w:rPr>
        <w:t>4366.8 час.</w:t>
      </w:r>
    </w:p>
    <w:p w:rsidR="00F601EA" w:rsidRPr="0057724E" w:rsidRDefault="00F601EA" w:rsidP="00F601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57186D" w:rsidRPr="0057724E" w:rsidRDefault="0057186D" w:rsidP="00F60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7186D" w:rsidRPr="0057724E" w:rsidSect="007C1A3E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9. МЕТОДИЧЕСКАЯ РАБОТА ПРЕПОДАВАТЕЛЕЙ КАФЕДРЫ</w:t>
      </w: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104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841"/>
        <w:gridCol w:w="2128"/>
        <w:gridCol w:w="1134"/>
        <w:gridCol w:w="1275"/>
        <w:gridCol w:w="1129"/>
      </w:tblGrid>
      <w:tr w:rsidR="006D269A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Название учебно-методической продукции в соответствии с требованиями ФГОС </w:t>
            </w:r>
            <w:proofErr w:type="gramStart"/>
            <w:r w:rsidRPr="0057724E">
              <w:rPr>
                <w:rFonts w:ascii="Times New Roman" w:hAnsi="Times New Roman" w:cs="Times New Roman"/>
                <w:lang w:eastAsia="en-US"/>
              </w:rPr>
              <w:t>ВО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gramStart"/>
            <w:r w:rsidRPr="0057724E">
              <w:rPr>
                <w:rFonts w:ascii="Times New Roman" w:hAnsi="Times New Roman" w:cs="Times New Roman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  <w:proofErr w:type="gram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Отметка о выполнении</w:t>
            </w:r>
          </w:p>
        </w:tc>
      </w:tr>
      <w:tr w:rsidR="006D269A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57724E" w:rsidRDefault="006D269A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57724E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57724E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Гриневецкая Т.Н.,</w:t>
            </w:r>
          </w:p>
          <w:p w:rsidR="005C6A21" w:rsidRPr="0057724E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Шпикс Т.А.,</w:t>
            </w:r>
          </w:p>
          <w:p w:rsidR="006D269A" w:rsidRPr="0057724E" w:rsidRDefault="005C6A21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В.П.,</w:t>
            </w:r>
            <w:r w:rsidR="00CE0ED6"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="00CE0ED6"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="00CE0ED6" w:rsidRPr="0057724E">
              <w:rPr>
                <w:rFonts w:ascii="Times New Roman" w:hAnsi="Times New Roman" w:cs="Times New Roman"/>
                <w:lang w:eastAsia="en-US"/>
              </w:rPr>
              <w:t xml:space="preserve"> В.А.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57724E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A239E" w:rsidRPr="0057724E" w:rsidRDefault="00AA239E" w:rsidP="005C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Шпикс Т.А.,</w:t>
            </w:r>
          </w:p>
          <w:p w:rsidR="00AA239E" w:rsidRPr="0057724E" w:rsidRDefault="00AA239E" w:rsidP="005C6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В.П.,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Шпикс Т.А., 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В.П.,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Шпикс Т.А., 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В.П.,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33.05.01 Фармация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Гриневецкая Т.Н., 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Шпикс Т.А., 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В.П., </w:t>
            </w: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</w:t>
            </w:r>
            <w:r w:rsidRPr="0057724E">
              <w:rPr>
                <w:rFonts w:ascii="Times New Roman" w:hAnsi="Times New Roman" w:cs="Times New Roman"/>
                <w:lang w:eastAsia="en-US"/>
              </w:rPr>
              <w:lastRenderedPageBreak/>
              <w:t>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lastRenderedPageBreak/>
              <w:t>31.05.03 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Шпикс Т.А.,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Д.А.,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 xml:space="preserve">май текущего учебного </w:t>
            </w:r>
            <w:r w:rsidRPr="00AA239E">
              <w:rPr>
                <w:rFonts w:ascii="Times New Roman" w:hAnsi="Times New Roman" w:cs="Times New Roman"/>
                <w:lang w:eastAsia="en-US"/>
              </w:rPr>
              <w:lastRenderedPageBreak/>
              <w:t>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Шпикс Т.А.,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Д.А.,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Шпикс Т.А.,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Д.А.,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«Основы профилактики зависимого поведения» –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Шпикс Т.А.,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Д.А.,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 «Педагогика с методикой преподавания», «Психология», «Педагогическая практика» 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34.03.01 Сестринское дело </w:t>
            </w:r>
            <w:proofErr w:type="gramStart"/>
            <w:r w:rsidRPr="0057724E">
              <w:rPr>
                <w:rFonts w:ascii="Times New Roman" w:hAnsi="Times New Roman" w:cs="Times New Roman"/>
                <w:lang w:eastAsia="en-US"/>
              </w:rPr>
              <w:t>ВО</w:t>
            </w:r>
            <w:proofErr w:type="gramEnd"/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EE3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Затеев В.В.,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AA239E" w:rsidRPr="0057724E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39E" w:rsidRPr="0057724E" w:rsidRDefault="00AA239E" w:rsidP="00BB57F4">
            <w:pPr>
              <w:pStyle w:val="a4"/>
              <w:numPr>
                <w:ilvl w:val="0"/>
                <w:numId w:val="6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27735F">
            <w:pPr>
              <w:numPr>
                <w:ilvl w:val="0"/>
                <w:numId w:val="4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дисциплин: </w:t>
            </w:r>
            <w:r w:rsidRPr="0057724E">
              <w:rPr>
                <w:rFonts w:ascii="Times New Roman" w:hAnsi="Times New Roman" w:cs="Times New Roman"/>
              </w:rPr>
              <w:t xml:space="preserve">«Педагогические основы санитарно-гигиенического просвещения», </w:t>
            </w:r>
            <w:r w:rsidRPr="0057724E">
              <w:rPr>
                <w:rFonts w:ascii="Times New Roman" w:hAnsi="Times New Roman" w:cs="Times New Roman"/>
                <w:shd w:val="clear" w:color="auto" w:fill="FFFFFF"/>
              </w:rPr>
              <w:t xml:space="preserve">«Психология общения» </w:t>
            </w:r>
            <w:r w:rsidRPr="0057724E">
              <w:rPr>
                <w:rFonts w:ascii="Times New Roman" w:hAnsi="Times New Roman" w:cs="Times New Roman"/>
                <w:lang w:eastAsia="en-US"/>
              </w:rPr>
              <w:t>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31.02.06 </w:t>
            </w:r>
            <w:r w:rsidRPr="0057724E">
              <w:rPr>
                <w:rFonts w:ascii="Times New Roman" w:hAnsi="Times New Roman" w:cs="Times New Roman"/>
                <w:shd w:val="clear" w:color="auto" w:fill="FFFFFF"/>
              </w:rPr>
              <w:t xml:space="preserve">Стоматология профилактическая 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СПО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Гриневецкая Т.Н.,</w:t>
            </w:r>
          </w:p>
          <w:p w:rsidR="00AA239E" w:rsidRPr="0057724E" w:rsidRDefault="00AA239E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Шпикс Т.А.,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>Ауман</w:t>
            </w:r>
            <w:proofErr w:type="spellEnd"/>
            <w:r w:rsidRPr="0057724E">
              <w:rPr>
                <w:rFonts w:ascii="Times New Roman" w:eastAsia="Times New Roman" w:hAnsi="Times New Roman" w:cs="Times New Roman"/>
                <w:lang w:eastAsia="en-US"/>
              </w:rPr>
              <w:t xml:space="preserve"> Е.А.,</w:t>
            </w:r>
          </w:p>
          <w:p w:rsidR="00AA239E" w:rsidRPr="0057724E" w:rsidRDefault="00AA239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AA239E" w:rsidRDefault="00AA239E" w:rsidP="00AA239E">
            <w:pPr>
              <w:spacing w:line="240" w:lineRule="auto"/>
            </w:pPr>
            <w:r w:rsidRPr="00AA239E">
              <w:rPr>
                <w:rFonts w:ascii="Times New Roman" w:hAnsi="Times New Roman" w:cs="Times New Roman"/>
                <w:lang w:eastAsia="en-US"/>
              </w:rPr>
              <w:t>май текущего учебного года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39E" w:rsidRPr="0057724E" w:rsidRDefault="00AA239E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387F79" w:rsidRPr="0057724E" w:rsidRDefault="00387F7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EF54BF" w:rsidRDefault="00EF54BF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AA239E" w:rsidRDefault="00AA239E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AA239E" w:rsidRPr="0057724E" w:rsidRDefault="00AA239E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10. УЧЕБНАЯ РАБОТА КАФЕДРЫ</w:t>
      </w:r>
    </w:p>
    <w:p w:rsidR="003C3A80" w:rsidRPr="0057724E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8D659C" w:rsidRPr="0057724E" w:rsidRDefault="008D659C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Учебная работа кафедры будет заключаться:</w:t>
      </w:r>
    </w:p>
    <w:p w:rsidR="008D659C" w:rsidRPr="0057724E" w:rsidRDefault="008D659C" w:rsidP="00BB57F4">
      <w:pPr>
        <w:pStyle w:val="a4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pacing w:val="1"/>
          <w:sz w:val="24"/>
          <w:szCs w:val="24"/>
        </w:rPr>
        <w:t xml:space="preserve">в </w:t>
      </w:r>
      <w:r w:rsidRPr="0057724E">
        <w:rPr>
          <w:rFonts w:ascii="Times New Roman" w:hAnsi="Times New Roman"/>
          <w:sz w:val="24"/>
          <w:szCs w:val="24"/>
        </w:rPr>
        <w:t>обеспечении высокого профессионального уровня при проведении лекционных и практических занятий для студентов, ординаторов, аспирантов, преподавателей вуза;</w:t>
      </w:r>
    </w:p>
    <w:p w:rsidR="008D659C" w:rsidRPr="0057724E" w:rsidRDefault="008D659C" w:rsidP="00BB57F4">
      <w:pPr>
        <w:pStyle w:val="a4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в руководстве педагогической практикой;</w:t>
      </w:r>
    </w:p>
    <w:p w:rsidR="008D659C" w:rsidRPr="0057724E" w:rsidRDefault="008D659C" w:rsidP="00BB57F4">
      <w:pPr>
        <w:pStyle w:val="a4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в научном руководстве написанием ВКР </w:t>
      </w:r>
      <w:proofErr w:type="gramStart"/>
      <w:r w:rsidRPr="0057724E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57724E">
        <w:rPr>
          <w:rFonts w:ascii="Times New Roman" w:hAnsi="Times New Roman"/>
          <w:sz w:val="24"/>
          <w:szCs w:val="24"/>
        </w:rPr>
        <w:t xml:space="preserve"> по программам профессиональной переподготовки «Преподаватель высшей школы», «Клиническая психология»;</w:t>
      </w:r>
    </w:p>
    <w:p w:rsidR="008D659C" w:rsidRPr="0057724E" w:rsidRDefault="008D659C" w:rsidP="00BB57F4">
      <w:pPr>
        <w:pStyle w:val="a4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в рациональной организации самостоятельной работы </w:t>
      </w:r>
      <w:proofErr w:type="gramStart"/>
      <w:r w:rsidRPr="0057724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7724E">
        <w:rPr>
          <w:rFonts w:ascii="Times New Roman" w:hAnsi="Times New Roman"/>
          <w:sz w:val="24"/>
          <w:szCs w:val="24"/>
        </w:rPr>
        <w:t>;</w:t>
      </w:r>
    </w:p>
    <w:p w:rsidR="008D659C" w:rsidRPr="0057724E" w:rsidRDefault="008D659C" w:rsidP="00BB57F4">
      <w:pPr>
        <w:pStyle w:val="a4"/>
        <w:numPr>
          <w:ilvl w:val="0"/>
          <w:numId w:val="4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в проведении отработок пропущенных занятий.</w:t>
      </w:r>
    </w:p>
    <w:p w:rsidR="006D269A" w:rsidRPr="0057724E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В качестве отработок пропущенных занятий в </w:t>
      </w:r>
      <w:r w:rsidRPr="0057724E">
        <w:rPr>
          <w:rFonts w:ascii="Times New Roman" w:hAnsi="Times New Roman" w:cs="Times New Roman"/>
          <w:sz w:val="24"/>
          <w:szCs w:val="24"/>
        </w:rPr>
        <w:t>20</w:t>
      </w:r>
      <w:r w:rsidR="00EB7F75" w:rsidRPr="0057724E">
        <w:rPr>
          <w:rFonts w:ascii="Times New Roman" w:hAnsi="Times New Roman" w:cs="Times New Roman"/>
          <w:sz w:val="24"/>
          <w:szCs w:val="24"/>
        </w:rPr>
        <w:t>2</w:t>
      </w:r>
      <w:r w:rsidR="005C6A21" w:rsidRPr="0057724E">
        <w:rPr>
          <w:rFonts w:ascii="Times New Roman" w:hAnsi="Times New Roman" w:cs="Times New Roman"/>
          <w:sz w:val="24"/>
          <w:szCs w:val="24"/>
        </w:rPr>
        <w:t>4</w:t>
      </w:r>
      <w:r w:rsidR="00EA32AC" w:rsidRPr="0057724E">
        <w:rPr>
          <w:rFonts w:ascii="Times New Roman" w:hAnsi="Times New Roman" w:cs="Times New Roman"/>
          <w:sz w:val="24"/>
          <w:szCs w:val="24"/>
        </w:rPr>
        <w:t>/202</w:t>
      </w:r>
      <w:r w:rsidR="005C6A21" w:rsidRPr="0057724E">
        <w:rPr>
          <w:rFonts w:ascii="Times New Roman" w:hAnsi="Times New Roman" w:cs="Times New Roman"/>
          <w:sz w:val="24"/>
          <w:szCs w:val="24"/>
        </w:rPr>
        <w:t>5</w:t>
      </w:r>
      <w:r w:rsidRPr="005772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724E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57724E">
        <w:rPr>
          <w:rFonts w:ascii="Times New Roman" w:hAnsi="Times New Roman" w:cs="Times New Roman"/>
          <w:sz w:val="24"/>
          <w:szCs w:val="24"/>
        </w:rPr>
        <w:t>.</w:t>
      </w:r>
      <w:r w:rsidR="0036714C" w:rsidRPr="0057724E">
        <w:rPr>
          <w:rFonts w:ascii="Times New Roman" w:hAnsi="Times New Roman" w:cs="Times New Roman"/>
          <w:sz w:val="24"/>
          <w:szCs w:val="24"/>
        </w:rPr>
        <w:t xml:space="preserve"> 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>году кафедра использует следующие виды самостоятельной работы студентов:</w:t>
      </w:r>
    </w:p>
    <w:p w:rsidR="006D269A" w:rsidRPr="0057724E" w:rsidRDefault="006D269A" w:rsidP="00BB57F4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тестовый контроль знаний по теме занятия; </w:t>
      </w:r>
    </w:p>
    <w:p w:rsidR="006D269A" w:rsidRPr="0057724E" w:rsidRDefault="006D269A" w:rsidP="00BB57F4">
      <w:pPr>
        <w:widowControl w:val="0"/>
        <w:numPr>
          <w:ilvl w:val="0"/>
          <w:numId w:val="7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реферат (объем 10-12 листов, рукописный вариант).</w:t>
      </w:r>
    </w:p>
    <w:p w:rsidR="006D269A" w:rsidRPr="0057724E" w:rsidRDefault="006D269A" w:rsidP="00BB57F4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11. СМК КАФЕДРЫ – ИНФОРМАЦИЯ О РЕЗУЛЬТАТАХ ПРОВЕРОК И АУДИТОВ</w:t>
      </w:r>
    </w:p>
    <w:p w:rsidR="006D269A" w:rsidRPr="0057724E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В соответствии с планом ОККО.</w:t>
      </w: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12. ВОСПИТАТЕЛЬНАЯ РАБОТА</w:t>
      </w:r>
    </w:p>
    <w:p w:rsidR="003C3A80" w:rsidRPr="0057724E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553570" w:rsidRPr="0057724E" w:rsidRDefault="00553570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В рамках </w:t>
      </w:r>
      <w:proofErr w:type="spellStart"/>
      <w:r w:rsidRPr="0057724E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57724E">
        <w:rPr>
          <w:rFonts w:ascii="Times New Roman" w:hAnsi="Times New Roman" w:cs="Times New Roman"/>
          <w:sz w:val="24"/>
          <w:szCs w:val="24"/>
        </w:rPr>
        <w:t xml:space="preserve"> работы особое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 внимание со стороны кафедры </w:t>
      </w:r>
      <w:r w:rsidR="009863E6"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будет 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>уделя</w:t>
      </w:r>
      <w:r w:rsidR="009863E6"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ться </w:t>
      </w:r>
      <w:r w:rsidR="00F13CD6"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следующим вопросам: этика и деонтология при общении врача с пациентами и их родственниками; патриотическое воспитание молодежи; </w:t>
      </w:r>
      <w:r w:rsidR="00F13CD6" w:rsidRPr="0057724E">
        <w:rPr>
          <w:rFonts w:ascii="Times New Roman" w:hAnsi="Times New Roman" w:cs="Times New Roman"/>
          <w:sz w:val="24"/>
          <w:szCs w:val="24"/>
        </w:rPr>
        <w:t>противодействие</w:t>
      </w:r>
      <w:r w:rsidRPr="0057724E">
        <w:rPr>
          <w:rFonts w:ascii="Times New Roman" w:hAnsi="Times New Roman" w:cs="Times New Roman"/>
          <w:sz w:val="24"/>
          <w:szCs w:val="24"/>
        </w:rPr>
        <w:t xml:space="preserve"> идеол</w:t>
      </w:r>
      <w:r w:rsidR="00F13CD6" w:rsidRPr="0057724E">
        <w:rPr>
          <w:rFonts w:ascii="Times New Roman" w:hAnsi="Times New Roman" w:cs="Times New Roman"/>
          <w:sz w:val="24"/>
          <w:szCs w:val="24"/>
        </w:rPr>
        <w:t>огии терроризма/экстремизма; профилактика</w:t>
      </w:r>
      <w:r w:rsidRPr="0057724E">
        <w:rPr>
          <w:rFonts w:ascii="Times New Roman" w:hAnsi="Times New Roman" w:cs="Times New Roman"/>
          <w:sz w:val="24"/>
          <w:szCs w:val="24"/>
        </w:rPr>
        <w:t xml:space="preserve"> отклоняющегося поведения </w:t>
      </w:r>
      <w:proofErr w:type="gramStart"/>
      <w:r w:rsidRPr="0057724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7724E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F13CD6" w:rsidRPr="0057724E">
        <w:rPr>
          <w:rFonts w:ascii="Times New Roman" w:hAnsi="Times New Roman" w:cs="Times New Roman"/>
          <w:sz w:val="24"/>
          <w:szCs w:val="24"/>
        </w:rPr>
        <w:t xml:space="preserve"> и др</w:t>
      </w:r>
      <w:r w:rsidRPr="0057724E">
        <w:rPr>
          <w:rFonts w:ascii="Times New Roman" w:hAnsi="Times New Roman" w:cs="Times New Roman"/>
          <w:sz w:val="24"/>
          <w:szCs w:val="24"/>
        </w:rPr>
        <w:t>.</w:t>
      </w:r>
    </w:p>
    <w:p w:rsidR="00553570" w:rsidRPr="0057724E" w:rsidRDefault="009863E6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Будет осуществляться </w:t>
      </w:r>
      <w:r w:rsidR="00553570" w:rsidRPr="0057724E">
        <w:rPr>
          <w:rFonts w:ascii="Times New Roman" w:hAnsi="Times New Roman" w:cs="Times New Roman"/>
          <w:spacing w:val="1"/>
          <w:sz w:val="24"/>
          <w:szCs w:val="24"/>
        </w:rPr>
        <w:t>индивидуальн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57724E">
        <w:rPr>
          <w:rFonts w:ascii="Times New Roman" w:hAnsi="Times New Roman" w:cs="Times New Roman"/>
          <w:spacing w:val="1"/>
          <w:sz w:val="24"/>
          <w:szCs w:val="24"/>
        </w:rPr>
        <w:t>е психологическ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57724E">
        <w:rPr>
          <w:rFonts w:ascii="Times New Roman" w:hAnsi="Times New Roman" w:cs="Times New Roman"/>
          <w:spacing w:val="1"/>
          <w:sz w:val="24"/>
          <w:szCs w:val="24"/>
        </w:rPr>
        <w:t>е консульт</w:t>
      </w:r>
      <w:r w:rsidRPr="0057724E">
        <w:rPr>
          <w:rFonts w:ascii="Times New Roman" w:hAnsi="Times New Roman" w:cs="Times New Roman"/>
          <w:spacing w:val="1"/>
          <w:sz w:val="24"/>
          <w:szCs w:val="24"/>
        </w:rPr>
        <w:t xml:space="preserve">ирование </w:t>
      </w:r>
      <w:r w:rsidR="00553570" w:rsidRPr="0057724E">
        <w:rPr>
          <w:rFonts w:ascii="Times New Roman" w:hAnsi="Times New Roman" w:cs="Times New Roman"/>
          <w:spacing w:val="1"/>
          <w:sz w:val="24"/>
          <w:szCs w:val="24"/>
        </w:rPr>
        <w:t>студентов вуза</w:t>
      </w:r>
      <w:r w:rsidR="00593219" w:rsidRPr="0057724E">
        <w:rPr>
          <w:rFonts w:ascii="Times New Roman" w:hAnsi="Times New Roman" w:cs="Times New Roman"/>
          <w:spacing w:val="1"/>
          <w:sz w:val="24"/>
          <w:szCs w:val="24"/>
        </w:rPr>
        <w:t>, кураторство групп.</w:t>
      </w:r>
    </w:p>
    <w:p w:rsidR="00553570" w:rsidRPr="0057724E" w:rsidRDefault="00553570" w:rsidP="00BB57F4">
      <w:pPr>
        <w:shd w:val="clear" w:color="auto" w:fill="FFFFFF"/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>овместно с Департаментом по воспитательной и социальной работе кафедра</w:t>
      </w:r>
      <w:r w:rsidR="009863E6"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планирует </w:t>
      </w:r>
      <w:r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>пров</w:t>
      </w:r>
      <w:r w:rsidR="009863E6"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едение </w:t>
      </w:r>
      <w:r w:rsidR="00D970AC" w:rsidRPr="00D970AC">
        <w:rPr>
          <w:rFonts w:ascii="Times New Roman" w:hAnsi="Times New Roman"/>
          <w:sz w:val="24"/>
          <w:szCs w:val="24"/>
        </w:rPr>
        <w:t>XII научно-практическ</w:t>
      </w:r>
      <w:r w:rsidR="00D970AC">
        <w:rPr>
          <w:rFonts w:ascii="Times New Roman" w:hAnsi="Times New Roman"/>
          <w:sz w:val="24"/>
          <w:szCs w:val="24"/>
        </w:rPr>
        <w:t>ой</w:t>
      </w:r>
      <w:r w:rsidR="00D970AC" w:rsidRPr="00D970AC">
        <w:rPr>
          <w:rFonts w:ascii="Times New Roman" w:hAnsi="Times New Roman"/>
          <w:sz w:val="24"/>
          <w:szCs w:val="24"/>
        </w:rPr>
        <w:t xml:space="preserve"> конференци</w:t>
      </w:r>
      <w:r w:rsidR="00D970AC">
        <w:rPr>
          <w:rFonts w:ascii="Times New Roman" w:hAnsi="Times New Roman"/>
          <w:sz w:val="24"/>
          <w:szCs w:val="24"/>
        </w:rPr>
        <w:t>и</w:t>
      </w:r>
      <w:r w:rsidR="00D970AC" w:rsidRPr="00D970AC">
        <w:rPr>
          <w:rFonts w:ascii="Times New Roman" w:hAnsi="Times New Roman"/>
          <w:sz w:val="24"/>
          <w:szCs w:val="24"/>
        </w:rPr>
        <w:t xml:space="preserve"> с международным участием «Современные аспекты формирования здорового образа жизни»</w:t>
      </w:r>
      <w:r w:rsidR="00D970AC"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56DA1"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>(</w:t>
      </w:r>
      <w:r w:rsidR="00D970AC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28 </w:t>
      </w:r>
      <w:r w:rsidR="0057724E">
        <w:rPr>
          <w:rStyle w:val="ac"/>
          <w:rFonts w:ascii="Times New Roman" w:hAnsi="Times New Roman" w:cs="Times New Roman"/>
          <w:b w:val="0"/>
          <w:sz w:val="24"/>
          <w:szCs w:val="24"/>
        </w:rPr>
        <w:t>февраля 2025</w:t>
      </w:r>
      <w:r w:rsidR="00956DA1"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г.)</w:t>
      </w:r>
      <w:r w:rsidRPr="0057724E">
        <w:rPr>
          <w:rStyle w:val="ac"/>
          <w:rFonts w:ascii="Times New Roman" w:hAnsi="Times New Roman" w:cs="Times New Roman"/>
          <w:b w:val="0"/>
          <w:sz w:val="24"/>
          <w:szCs w:val="24"/>
        </w:rPr>
        <w:t>.</w:t>
      </w:r>
    </w:p>
    <w:p w:rsidR="003C3A80" w:rsidRPr="0057724E" w:rsidRDefault="003C3A80" w:rsidP="00BB57F4">
      <w:pPr>
        <w:shd w:val="clear" w:color="auto" w:fill="FFFFFF"/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bCs w:val="0"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13. ПОВЫШЕНИЕ КВАЛИФИКАЦИИ ПРЕПОДАВАТЕЛЕЙ КАФЕДРЫ</w:t>
      </w:r>
    </w:p>
    <w:p w:rsidR="004022A1" w:rsidRPr="0057724E" w:rsidRDefault="004022A1" w:rsidP="005C6A21">
      <w:pPr>
        <w:pStyle w:val="a4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D122F3" w:rsidRPr="0057724E" w:rsidRDefault="00D122F3" w:rsidP="007057F2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b/>
          <w:sz w:val="24"/>
          <w:szCs w:val="24"/>
        </w:rPr>
        <w:t>Преподаватель высшей школы:</w:t>
      </w:r>
      <w:r w:rsidRPr="005772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022A1" w:rsidRPr="0057724E">
        <w:rPr>
          <w:rFonts w:ascii="Times New Roman" w:hAnsi="Times New Roman"/>
          <w:sz w:val="24"/>
          <w:szCs w:val="24"/>
        </w:rPr>
        <w:t>Ауман</w:t>
      </w:r>
      <w:proofErr w:type="spellEnd"/>
      <w:r w:rsidR="004022A1" w:rsidRPr="0057724E">
        <w:rPr>
          <w:rFonts w:ascii="Times New Roman" w:hAnsi="Times New Roman"/>
          <w:sz w:val="24"/>
          <w:szCs w:val="24"/>
        </w:rPr>
        <w:t xml:space="preserve"> Е</w:t>
      </w:r>
      <w:r w:rsidR="00C01287" w:rsidRPr="0057724E">
        <w:rPr>
          <w:rFonts w:ascii="Times New Roman" w:hAnsi="Times New Roman"/>
          <w:sz w:val="24"/>
          <w:szCs w:val="24"/>
        </w:rPr>
        <w:t>.</w:t>
      </w:r>
      <w:r w:rsidR="004022A1" w:rsidRPr="0057724E">
        <w:rPr>
          <w:rFonts w:ascii="Times New Roman" w:hAnsi="Times New Roman"/>
          <w:sz w:val="24"/>
          <w:szCs w:val="24"/>
        </w:rPr>
        <w:t>А</w:t>
      </w:r>
      <w:r w:rsidR="00C01287" w:rsidRPr="0057724E">
        <w:rPr>
          <w:rFonts w:ascii="Times New Roman" w:hAnsi="Times New Roman"/>
          <w:sz w:val="24"/>
          <w:szCs w:val="24"/>
        </w:rPr>
        <w:t>.</w:t>
      </w: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14. ПРОИЗВОДСТВЕННАЯ ПРАКТИКА</w:t>
      </w:r>
    </w:p>
    <w:p w:rsidR="00BC0F55" w:rsidRPr="0057724E" w:rsidRDefault="00BC0F55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tbl>
      <w:tblPr>
        <w:tblStyle w:val="a5"/>
        <w:tblW w:w="10774" w:type="dxa"/>
        <w:tblInd w:w="-318" w:type="dxa"/>
        <w:tblLayout w:type="fixed"/>
        <w:tblLook w:val="04A0"/>
      </w:tblPr>
      <w:tblGrid>
        <w:gridCol w:w="426"/>
        <w:gridCol w:w="1620"/>
        <w:gridCol w:w="1357"/>
        <w:gridCol w:w="2126"/>
        <w:gridCol w:w="1560"/>
        <w:gridCol w:w="1701"/>
        <w:gridCol w:w="1984"/>
      </w:tblGrid>
      <w:tr w:rsidR="007378BC" w:rsidRPr="0057724E" w:rsidTr="00EF0895">
        <w:tc>
          <w:tcPr>
            <w:tcW w:w="426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772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0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ВО или СПО,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Факультет,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курс</w:t>
            </w:r>
          </w:p>
        </w:tc>
        <w:tc>
          <w:tcPr>
            <w:tcW w:w="1357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Вид практики</w:t>
            </w:r>
          </w:p>
          <w:p w:rsidR="007378BC" w:rsidRPr="0057724E" w:rsidRDefault="007378BC" w:rsidP="00BB57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(учебная или производственная)</w:t>
            </w:r>
          </w:p>
        </w:tc>
        <w:tc>
          <w:tcPr>
            <w:tcW w:w="2126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Наименование практики в соответствии с рабочим учебным планом</w:t>
            </w:r>
          </w:p>
        </w:tc>
        <w:tc>
          <w:tcPr>
            <w:tcW w:w="1560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Ф.И.О. руководителя практики</w:t>
            </w:r>
          </w:p>
        </w:tc>
        <w:tc>
          <w:tcPr>
            <w:tcW w:w="1701" w:type="dxa"/>
          </w:tcPr>
          <w:p w:rsidR="007378BC" w:rsidRPr="0057724E" w:rsidRDefault="007378BC" w:rsidP="00BB57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Кафедра и должность руководителя практики</w:t>
            </w:r>
          </w:p>
        </w:tc>
        <w:tc>
          <w:tcPr>
            <w:tcW w:w="1984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724E">
              <w:rPr>
                <w:rFonts w:ascii="Times New Roman" w:hAnsi="Times New Roman" w:cs="Times New Roman"/>
                <w:sz w:val="20"/>
                <w:szCs w:val="20"/>
              </w:rPr>
              <w:t>База практики</w:t>
            </w:r>
          </w:p>
        </w:tc>
      </w:tr>
      <w:tr w:rsidR="007378BC" w:rsidRPr="0057724E" w:rsidTr="00EF0895">
        <w:tc>
          <w:tcPr>
            <w:tcW w:w="426" w:type="dxa"/>
          </w:tcPr>
          <w:p w:rsidR="007378BC" w:rsidRPr="0057724E" w:rsidRDefault="007378BC" w:rsidP="00EF0895">
            <w:pPr>
              <w:jc w:val="center"/>
              <w:rPr>
                <w:rFonts w:ascii="Times New Roman" w:hAnsi="Times New Roman"/>
              </w:rPr>
            </w:pPr>
            <w:r w:rsidRPr="0057724E">
              <w:rPr>
                <w:rFonts w:ascii="Times New Roman" w:hAnsi="Times New Roman"/>
              </w:rPr>
              <w:t>1.</w:t>
            </w:r>
          </w:p>
        </w:tc>
        <w:tc>
          <w:tcPr>
            <w:tcW w:w="1620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7724E">
              <w:rPr>
                <w:rFonts w:ascii="Times New Roman" w:hAnsi="Times New Roman" w:cs="Times New Roman"/>
              </w:rPr>
              <w:t>ВО</w:t>
            </w:r>
            <w:proofErr w:type="gramEnd"/>
            <w:r w:rsidRPr="0057724E">
              <w:rPr>
                <w:rFonts w:ascii="Times New Roman" w:hAnsi="Times New Roman" w:cs="Times New Roman"/>
              </w:rPr>
              <w:t>, Лечебный факультет, 4 курс, Сестринское дело</w:t>
            </w:r>
          </w:p>
        </w:tc>
        <w:tc>
          <w:tcPr>
            <w:tcW w:w="1357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2126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Производственная </w:t>
            </w:r>
            <w:r w:rsidR="00EF0895" w:rsidRPr="0057724E">
              <w:rPr>
                <w:rFonts w:ascii="Times New Roman" w:hAnsi="Times New Roman" w:cs="Times New Roman"/>
              </w:rPr>
              <w:t xml:space="preserve">педагогическая </w:t>
            </w:r>
            <w:r w:rsidRPr="0057724E">
              <w:rPr>
                <w:rFonts w:ascii="Times New Roman" w:hAnsi="Times New Roman" w:cs="Times New Roman"/>
              </w:rPr>
              <w:t>практика</w:t>
            </w:r>
            <w:r w:rsidR="00FF6C58" w:rsidRPr="0057724E">
              <w:rPr>
                <w:rFonts w:ascii="Times New Roman" w:hAnsi="Times New Roman" w:cs="Times New Roman"/>
              </w:rPr>
              <w:t>.</w:t>
            </w:r>
            <w:r w:rsidR="007D4F09" w:rsidRPr="005772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</w:tcPr>
          <w:p w:rsidR="007378BC" w:rsidRPr="0057724E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701" w:type="dxa"/>
          </w:tcPr>
          <w:p w:rsidR="007378BC" w:rsidRPr="0057724E" w:rsidRDefault="007378BC" w:rsidP="00BB57F4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1984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каб</w:t>
            </w:r>
            <w:proofErr w:type="spellEnd"/>
            <w:r w:rsidRPr="0057724E">
              <w:rPr>
                <w:rFonts w:ascii="Times New Roman" w:hAnsi="Times New Roman" w:cs="Times New Roman"/>
              </w:rPr>
              <w:t>. 20</w:t>
            </w:r>
            <w:r w:rsidR="00FF6C58" w:rsidRPr="0057724E">
              <w:rPr>
                <w:rFonts w:ascii="Times New Roman" w:hAnsi="Times New Roman" w:cs="Times New Roman"/>
              </w:rPr>
              <w:t>2</w:t>
            </w:r>
          </w:p>
        </w:tc>
      </w:tr>
      <w:tr w:rsidR="00FF6C58" w:rsidRPr="0057724E" w:rsidTr="00EF0895">
        <w:tc>
          <w:tcPr>
            <w:tcW w:w="426" w:type="dxa"/>
          </w:tcPr>
          <w:p w:rsidR="00FF6C58" w:rsidRPr="0057724E" w:rsidRDefault="00FF6C58" w:rsidP="00EF0895">
            <w:pPr>
              <w:pStyle w:val="a4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FF6C58" w:rsidRPr="0057724E" w:rsidRDefault="007D4F09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О</w:t>
            </w:r>
            <w:r w:rsidR="00FF6C58" w:rsidRPr="0057724E">
              <w:rPr>
                <w:rFonts w:ascii="Times New Roman" w:hAnsi="Times New Roman" w:cs="Times New Roman"/>
              </w:rPr>
              <w:t>рдинатура</w:t>
            </w:r>
          </w:p>
        </w:tc>
        <w:tc>
          <w:tcPr>
            <w:tcW w:w="1357" w:type="dxa"/>
          </w:tcPr>
          <w:p w:rsidR="00FF6C58" w:rsidRPr="0057724E" w:rsidRDefault="00FF6C58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2126" w:type="dxa"/>
          </w:tcPr>
          <w:p w:rsidR="00FF6C58" w:rsidRPr="0057724E" w:rsidRDefault="007D4F09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Производственная практика. </w:t>
            </w:r>
            <w:r w:rsidRPr="0057724E">
              <w:rPr>
                <w:rFonts w:ascii="Times New Roman" w:hAnsi="Times New Roman" w:cs="Times New Roman"/>
              </w:rPr>
              <w:lastRenderedPageBreak/>
              <w:t>Педагогическая.</w:t>
            </w:r>
          </w:p>
        </w:tc>
        <w:tc>
          <w:tcPr>
            <w:tcW w:w="1560" w:type="dxa"/>
          </w:tcPr>
          <w:p w:rsidR="00FF6C58" w:rsidRPr="0057724E" w:rsidRDefault="00FF6C58" w:rsidP="00FF6C58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lastRenderedPageBreak/>
              <w:t>Гриневецкая Т.Н.</w:t>
            </w:r>
          </w:p>
          <w:p w:rsidR="00FF6C58" w:rsidRPr="0057724E" w:rsidRDefault="00FF6C58" w:rsidP="00FF6C58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lastRenderedPageBreak/>
              <w:t>руководитель</w:t>
            </w:r>
          </w:p>
        </w:tc>
        <w:tc>
          <w:tcPr>
            <w:tcW w:w="1701" w:type="dxa"/>
          </w:tcPr>
          <w:p w:rsidR="00FF6C58" w:rsidRPr="0057724E" w:rsidRDefault="00FF6C58" w:rsidP="00FF6C58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lastRenderedPageBreak/>
              <w:t xml:space="preserve">Зав. кафедрой Педагогики и </w:t>
            </w:r>
            <w:r w:rsidRPr="0057724E">
              <w:rPr>
                <w:rFonts w:ascii="Times New Roman" w:hAnsi="Times New Roman" w:cs="Times New Roman"/>
              </w:rPr>
              <w:lastRenderedPageBreak/>
              <w:t>психологии Педиатрического факультета</w:t>
            </w:r>
          </w:p>
        </w:tc>
        <w:tc>
          <w:tcPr>
            <w:tcW w:w="1984" w:type="dxa"/>
          </w:tcPr>
          <w:p w:rsidR="00FF6C58" w:rsidRPr="0057724E" w:rsidRDefault="00FF6C58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lastRenderedPageBreak/>
              <w:t xml:space="preserve">Кафедра Педагогики и </w:t>
            </w:r>
            <w:r w:rsidRPr="0057724E">
              <w:rPr>
                <w:rFonts w:ascii="Times New Roman" w:hAnsi="Times New Roman" w:cs="Times New Roman"/>
              </w:rPr>
              <w:lastRenderedPageBreak/>
              <w:t xml:space="preserve">психологии Педиатрического факультета, УК №5,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каб</w:t>
            </w:r>
            <w:proofErr w:type="spellEnd"/>
            <w:r w:rsidRPr="0057724E">
              <w:rPr>
                <w:rFonts w:ascii="Times New Roman" w:hAnsi="Times New Roman" w:cs="Times New Roman"/>
              </w:rPr>
              <w:t>. 202</w:t>
            </w:r>
          </w:p>
        </w:tc>
      </w:tr>
      <w:tr w:rsidR="007378BC" w:rsidRPr="0057724E" w:rsidTr="00EF0895">
        <w:tc>
          <w:tcPr>
            <w:tcW w:w="426" w:type="dxa"/>
          </w:tcPr>
          <w:p w:rsidR="007378BC" w:rsidRPr="0057724E" w:rsidRDefault="007378BC" w:rsidP="00EF0895">
            <w:pPr>
              <w:pStyle w:val="a4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7724E">
              <w:rPr>
                <w:rFonts w:ascii="Times New Roman" w:hAnsi="Times New Roman" w:cs="Times New Roman"/>
              </w:rPr>
              <w:t>ВО</w:t>
            </w:r>
            <w:proofErr w:type="gramEnd"/>
            <w:r w:rsidRPr="0057724E">
              <w:rPr>
                <w:rFonts w:ascii="Times New Roman" w:hAnsi="Times New Roman" w:cs="Times New Roman"/>
              </w:rPr>
              <w:t>, Лечебный факультет, 3 курс, Сестринское дело</w:t>
            </w:r>
          </w:p>
        </w:tc>
        <w:tc>
          <w:tcPr>
            <w:tcW w:w="1357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2126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  <w:r w:rsidR="007D4F09" w:rsidRPr="0057724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</w:tcPr>
          <w:p w:rsidR="007378BC" w:rsidRPr="0057724E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701" w:type="dxa"/>
          </w:tcPr>
          <w:p w:rsidR="007378BC" w:rsidRPr="0057724E" w:rsidRDefault="007378BC" w:rsidP="00BB57F4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1984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каб</w:t>
            </w:r>
            <w:proofErr w:type="spellEnd"/>
            <w:r w:rsidRPr="0057724E">
              <w:rPr>
                <w:rFonts w:ascii="Times New Roman" w:hAnsi="Times New Roman" w:cs="Times New Roman"/>
              </w:rPr>
              <w:t>. 20</w:t>
            </w:r>
            <w:r w:rsidR="007D4F09" w:rsidRPr="0057724E">
              <w:rPr>
                <w:rFonts w:ascii="Times New Roman" w:hAnsi="Times New Roman" w:cs="Times New Roman"/>
              </w:rPr>
              <w:t>2</w:t>
            </w:r>
          </w:p>
        </w:tc>
      </w:tr>
      <w:tr w:rsidR="007378BC" w:rsidRPr="0057724E" w:rsidTr="00EF0895">
        <w:tc>
          <w:tcPr>
            <w:tcW w:w="426" w:type="dxa"/>
          </w:tcPr>
          <w:p w:rsidR="007378BC" w:rsidRPr="0057724E" w:rsidRDefault="007378BC" w:rsidP="00EF0895">
            <w:pPr>
              <w:pStyle w:val="a4"/>
              <w:numPr>
                <w:ilvl w:val="0"/>
                <w:numId w:val="43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7724E">
              <w:rPr>
                <w:rFonts w:ascii="Times New Roman" w:hAnsi="Times New Roman" w:cs="Times New Roman"/>
              </w:rPr>
              <w:t>ВО</w:t>
            </w:r>
            <w:proofErr w:type="gramEnd"/>
            <w:r w:rsidRPr="0057724E">
              <w:rPr>
                <w:rFonts w:ascii="Times New Roman" w:hAnsi="Times New Roman" w:cs="Times New Roman"/>
              </w:rPr>
              <w:t>, Лечебный факультет, 4 курс, Сестринское дело</w:t>
            </w:r>
          </w:p>
        </w:tc>
        <w:tc>
          <w:tcPr>
            <w:tcW w:w="1357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2126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Производственная практика «Научно- исследовательская работа»</w:t>
            </w:r>
            <w:r w:rsidR="00EF0895" w:rsidRPr="0057724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</w:tcPr>
          <w:p w:rsidR="00EA1C6F" w:rsidRPr="0057724E" w:rsidRDefault="00F97F00" w:rsidP="00EA1C6F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</w:t>
            </w:r>
          </w:p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руководител</w:t>
            </w:r>
            <w:r w:rsidR="00EA1C6F" w:rsidRPr="0057724E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1701" w:type="dxa"/>
          </w:tcPr>
          <w:p w:rsidR="007378BC" w:rsidRPr="0057724E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Доцент кафедры Педагогики и психологии Педиатрического факультета</w:t>
            </w:r>
          </w:p>
        </w:tc>
        <w:tc>
          <w:tcPr>
            <w:tcW w:w="1984" w:type="dxa"/>
          </w:tcPr>
          <w:p w:rsidR="007378BC" w:rsidRPr="0057724E" w:rsidRDefault="007378BC" w:rsidP="00EF0895">
            <w:pPr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  <w:proofErr w:type="spellStart"/>
            <w:r w:rsidRPr="0057724E">
              <w:rPr>
                <w:rFonts w:ascii="Times New Roman" w:hAnsi="Times New Roman" w:cs="Times New Roman"/>
              </w:rPr>
              <w:t>каб</w:t>
            </w:r>
            <w:proofErr w:type="spellEnd"/>
            <w:r w:rsidRPr="0057724E">
              <w:rPr>
                <w:rFonts w:ascii="Times New Roman" w:hAnsi="Times New Roman" w:cs="Times New Roman"/>
              </w:rPr>
              <w:t>. 20</w:t>
            </w:r>
            <w:r w:rsidR="007D4F09" w:rsidRPr="0057724E">
              <w:rPr>
                <w:rFonts w:ascii="Times New Roman" w:hAnsi="Times New Roman" w:cs="Times New Roman"/>
              </w:rPr>
              <w:t>2</w:t>
            </w:r>
          </w:p>
        </w:tc>
      </w:tr>
    </w:tbl>
    <w:p w:rsidR="00D31E2E" w:rsidRPr="0057724E" w:rsidRDefault="00D31E2E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1255B9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15. ЛЕЧЕБНАЯ РАБОТА</w:t>
      </w: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spacing w:val="1"/>
          <w:sz w:val="24"/>
          <w:szCs w:val="24"/>
        </w:rPr>
        <w:t>Раздел отсутствует.</w:t>
      </w: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57724E">
        <w:rPr>
          <w:rFonts w:ascii="Times New Roman" w:hAnsi="Times New Roman" w:cs="Times New Roman"/>
          <w:b/>
          <w:spacing w:val="1"/>
          <w:sz w:val="24"/>
          <w:szCs w:val="24"/>
        </w:rPr>
        <w:t>РАЗДЕЛ № 16. НАУЧНО-ИССЛЕДОВАТЕЛЬСКАЯ РАБОТА</w:t>
      </w: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57724E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преподавателей</w:t>
      </w:r>
    </w:p>
    <w:p w:rsidR="006D269A" w:rsidRPr="0057724E" w:rsidRDefault="00EA32AC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В 20</w:t>
      </w:r>
      <w:r w:rsidR="00AA1817" w:rsidRPr="0057724E">
        <w:rPr>
          <w:rFonts w:ascii="Times New Roman" w:hAnsi="Times New Roman" w:cs="Times New Roman"/>
          <w:sz w:val="24"/>
          <w:szCs w:val="24"/>
        </w:rPr>
        <w:t>2</w:t>
      </w:r>
      <w:r w:rsidR="002B5DA8" w:rsidRPr="0057724E">
        <w:rPr>
          <w:rFonts w:ascii="Times New Roman" w:hAnsi="Times New Roman" w:cs="Times New Roman"/>
          <w:sz w:val="24"/>
          <w:szCs w:val="24"/>
        </w:rPr>
        <w:t>4</w:t>
      </w:r>
      <w:r w:rsidRPr="0057724E">
        <w:rPr>
          <w:rFonts w:ascii="Times New Roman" w:hAnsi="Times New Roman" w:cs="Times New Roman"/>
          <w:sz w:val="24"/>
          <w:szCs w:val="24"/>
        </w:rPr>
        <w:t>-202</w:t>
      </w:r>
      <w:r w:rsidR="002B5DA8" w:rsidRPr="0057724E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="006D269A" w:rsidRPr="0057724E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="006D269A" w:rsidRPr="0057724E">
        <w:rPr>
          <w:rFonts w:ascii="Times New Roman" w:hAnsi="Times New Roman" w:cs="Times New Roman"/>
          <w:sz w:val="24"/>
          <w:szCs w:val="24"/>
        </w:rPr>
        <w:t>.</w:t>
      </w:r>
      <w:r w:rsidR="00502D6F" w:rsidRPr="0057724E">
        <w:rPr>
          <w:rFonts w:ascii="Times New Roman" w:hAnsi="Times New Roman" w:cs="Times New Roman"/>
          <w:sz w:val="24"/>
          <w:szCs w:val="24"/>
        </w:rPr>
        <w:t xml:space="preserve"> </w:t>
      </w:r>
      <w:r w:rsidR="006D269A" w:rsidRPr="0057724E">
        <w:rPr>
          <w:rFonts w:ascii="Times New Roman" w:hAnsi="Times New Roman" w:cs="Times New Roman"/>
          <w:sz w:val="24"/>
          <w:szCs w:val="24"/>
        </w:rPr>
        <w:t xml:space="preserve">году сотрудниками кафедры будет продолжаться научно-исследовательская работа в рамках запланированных тем. </w:t>
      </w:r>
    </w:p>
    <w:p w:rsidR="006D269A" w:rsidRPr="0057724E" w:rsidRDefault="006D269A" w:rsidP="00BB57F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Доцент Гриневецкая Т.Н. продолжит работу по теме диссертационного исследования «Развитие этнокультурного образования педагогов в процессе их про</w:t>
      </w:r>
      <w:r w:rsidR="00550A2D" w:rsidRPr="0057724E">
        <w:rPr>
          <w:rFonts w:ascii="Times New Roman" w:hAnsi="Times New Roman"/>
          <w:sz w:val="24"/>
          <w:szCs w:val="24"/>
        </w:rPr>
        <w:t xml:space="preserve">фессиональной подготовки». </w:t>
      </w:r>
      <w:r w:rsidRPr="0057724E">
        <w:rPr>
          <w:rFonts w:ascii="Times New Roman" w:hAnsi="Times New Roman"/>
          <w:sz w:val="24"/>
          <w:szCs w:val="24"/>
        </w:rPr>
        <w:t>По материалам исследования будут опубликованы статьи.</w:t>
      </w:r>
    </w:p>
    <w:p w:rsidR="006D269A" w:rsidRPr="0057724E" w:rsidRDefault="00A75E02" w:rsidP="00BB57F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Доцент Шпикс </w:t>
      </w:r>
      <w:r w:rsidR="006D269A" w:rsidRPr="0057724E">
        <w:rPr>
          <w:rFonts w:ascii="Times New Roman" w:hAnsi="Times New Roman"/>
          <w:sz w:val="24"/>
          <w:szCs w:val="24"/>
        </w:rPr>
        <w:t xml:space="preserve">Т.А. продолжит </w:t>
      </w:r>
      <w:r w:rsidR="00550A2D" w:rsidRPr="0057724E">
        <w:rPr>
          <w:rFonts w:ascii="Times New Roman" w:hAnsi="Times New Roman"/>
          <w:sz w:val="24"/>
          <w:szCs w:val="24"/>
        </w:rPr>
        <w:t xml:space="preserve">работу по теме диссертационного </w:t>
      </w:r>
      <w:r w:rsidR="006D269A" w:rsidRPr="0057724E">
        <w:rPr>
          <w:rFonts w:ascii="Times New Roman" w:hAnsi="Times New Roman"/>
          <w:sz w:val="24"/>
          <w:szCs w:val="24"/>
        </w:rPr>
        <w:t xml:space="preserve">исследования «Психофизиологические механизмы </w:t>
      </w:r>
      <w:proofErr w:type="gramStart"/>
      <w:r w:rsidR="006D269A" w:rsidRPr="0057724E">
        <w:rPr>
          <w:rFonts w:ascii="Times New Roman" w:hAnsi="Times New Roman"/>
          <w:sz w:val="24"/>
          <w:szCs w:val="24"/>
        </w:rPr>
        <w:t>химиче</w:t>
      </w:r>
      <w:r w:rsidRPr="0057724E">
        <w:rPr>
          <w:rFonts w:ascii="Times New Roman" w:hAnsi="Times New Roman"/>
          <w:sz w:val="24"/>
          <w:szCs w:val="24"/>
        </w:rPr>
        <w:t>ских</w:t>
      </w:r>
      <w:proofErr w:type="gramEnd"/>
      <w:r w:rsidRPr="0057724E">
        <w:rPr>
          <w:rFonts w:ascii="Times New Roman" w:hAnsi="Times New Roman"/>
          <w:sz w:val="24"/>
          <w:szCs w:val="24"/>
        </w:rPr>
        <w:t xml:space="preserve"> и процессных </w:t>
      </w:r>
      <w:proofErr w:type="spellStart"/>
      <w:r w:rsidRPr="0057724E">
        <w:rPr>
          <w:rFonts w:ascii="Times New Roman" w:hAnsi="Times New Roman"/>
          <w:sz w:val="24"/>
          <w:szCs w:val="24"/>
        </w:rPr>
        <w:t>аддикций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». </w:t>
      </w:r>
      <w:r w:rsidR="00550A2D" w:rsidRPr="0057724E">
        <w:rPr>
          <w:rFonts w:ascii="Times New Roman" w:hAnsi="Times New Roman"/>
          <w:sz w:val="24"/>
          <w:szCs w:val="24"/>
        </w:rPr>
        <w:t xml:space="preserve">По </w:t>
      </w:r>
      <w:r w:rsidR="006D269A" w:rsidRPr="0057724E">
        <w:rPr>
          <w:rFonts w:ascii="Times New Roman" w:hAnsi="Times New Roman"/>
          <w:sz w:val="24"/>
          <w:szCs w:val="24"/>
        </w:rPr>
        <w:t>материалам исследования будут опубликованы статьи.</w:t>
      </w:r>
    </w:p>
    <w:p w:rsidR="006D269A" w:rsidRPr="0057724E" w:rsidRDefault="006D269A" w:rsidP="00BB57F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Доцент Затеев В.В. будет работат</w:t>
      </w:r>
      <w:r w:rsidR="00550A2D" w:rsidRPr="0057724E">
        <w:rPr>
          <w:rFonts w:ascii="Times New Roman" w:hAnsi="Times New Roman"/>
          <w:sz w:val="24"/>
          <w:szCs w:val="24"/>
        </w:rPr>
        <w:t xml:space="preserve">ь по теме научного исследования </w:t>
      </w:r>
      <w:r w:rsidRPr="0057724E">
        <w:rPr>
          <w:rFonts w:ascii="Times New Roman" w:hAnsi="Times New Roman"/>
          <w:sz w:val="24"/>
          <w:szCs w:val="24"/>
        </w:rPr>
        <w:t>«Современное российское студенчество». По материалам исследования будут опубликованы статьи.</w:t>
      </w:r>
    </w:p>
    <w:p w:rsidR="00D653A4" w:rsidRPr="0057724E" w:rsidRDefault="00550A2D" w:rsidP="00BB57F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Доцент </w:t>
      </w:r>
      <w:proofErr w:type="spellStart"/>
      <w:r w:rsidRPr="0057724E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 Д</w:t>
      </w:r>
      <w:r w:rsidR="00AA1817" w:rsidRPr="0057724E">
        <w:rPr>
          <w:rFonts w:ascii="Times New Roman" w:hAnsi="Times New Roman"/>
          <w:sz w:val="24"/>
          <w:szCs w:val="24"/>
        </w:rPr>
        <w:t>.А.</w:t>
      </w:r>
      <w:r w:rsidR="00D653A4" w:rsidRPr="0057724E">
        <w:rPr>
          <w:rFonts w:ascii="Times New Roman" w:hAnsi="Times New Roman"/>
          <w:sz w:val="24"/>
          <w:szCs w:val="24"/>
        </w:rPr>
        <w:t xml:space="preserve"> будет работать по теме научного исследования «</w:t>
      </w:r>
      <w:r w:rsidR="0042328B" w:rsidRPr="0057724E">
        <w:rPr>
          <w:rFonts w:ascii="Times New Roman" w:hAnsi="Times New Roman"/>
          <w:sz w:val="24"/>
          <w:szCs w:val="24"/>
        </w:rPr>
        <w:t>Инверсивные отношения в образовании: социально-философский анализ</w:t>
      </w:r>
      <w:r w:rsidRPr="0057724E">
        <w:rPr>
          <w:rFonts w:ascii="Times New Roman" w:hAnsi="Times New Roman"/>
          <w:sz w:val="24"/>
          <w:szCs w:val="24"/>
        </w:rPr>
        <w:t xml:space="preserve">». </w:t>
      </w:r>
      <w:r w:rsidR="00D653A4" w:rsidRPr="0057724E">
        <w:rPr>
          <w:rFonts w:ascii="Times New Roman" w:hAnsi="Times New Roman"/>
          <w:sz w:val="24"/>
          <w:szCs w:val="24"/>
        </w:rPr>
        <w:t>По материалам исследования будут опубликованы статьи.</w:t>
      </w:r>
    </w:p>
    <w:p w:rsidR="00D653A4" w:rsidRPr="0057724E" w:rsidRDefault="00550A2D" w:rsidP="00BB57F4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Старший преподаватель </w:t>
      </w:r>
      <w:proofErr w:type="spellStart"/>
      <w:r w:rsidRPr="0057724E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 В.А. будет работать по </w:t>
      </w:r>
      <w:r w:rsidR="00D653A4" w:rsidRPr="0057724E">
        <w:rPr>
          <w:rFonts w:ascii="Times New Roman" w:hAnsi="Times New Roman"/>
          <w:sz w:val="24"/>
          <w:szCs w:val="24"/>
        </w:rPr>
        <w:t>теме научного исследования «</w:t>
      </w:r>
      <w:r w:rsidR="009B7D4F" w:rsidRPr="0057724E">
        <w:rPr>
          <w:rFonts w:ascii="Times New Roman" w:hAnsi="Times New Roman"/>
          <w:sz w:val="24"/>
          <w:szCs w:val="24"/>
        </w:rPr>
        <w:t>Профессиональная ориентация студентов в медицинском вузе</w:t>
      </w:r>
      <w:r w:rsidRPr="0057724E">
        <w:rPr>
          <w:rFonts w:ascii="Times New Roman" w:hAnsi="Times New Roman"/>
          <w:sz w:val="24"/>
          <w:szCs w:val="24"/>
        </w:rPr>
        <w:t xml:space="preserve">». По </w:t>
      </w:r>
      <w:r w:rsidR="00D653A4" w:rsidRPr="0057724E">
        <w:rPr>
          <w:rFonts w:ascii="Times New Roman" w:hAnsi="Times New Roman"/>
          <w:sz w:val="24"/>
          <w:szCs w:val="24"/>
        </w:rPr>
        <w:t>материалам исследования будут опубликованы статьи.</w:t>
      </w:r>
    </w:p>
    <w:p w:rsidR="00A75E02" w:rsidRPr="0057724E" w:rsidRDefault="00A75E02" w:rsidP="001255B9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Ст.</w:t>
      </w:r>
      <w:r w:rsidR="00877656" w:rsidRPr="0057724E">
        <w:rPr>
          <w:rFonts w:ascii="Times New Roman" w:hAnsi="Times New Roman"/>
          <w:sz w:val="24"/>
          <w:szCs w:val="24"/>
        </w:rPr>
        <w:t xml:space="preserve"> </w:t>
      </w:r>
      <w:r w:rsidRPr="0057724E">
        <w:rPr>
          <w:rFonts w:ascii="Times New Roman" w:hAnsi="Times New Roman"/>
          <w:sz w:val="24"/>
          <w:szCs w:val="24"/>
        </w:rPr>
        <w:t xml:space="preserve">преподаватель Старухина Н.Б. продолжит работу по теме научного  исследования «Оценка  </w:t>
      </w:r>
      <w:proofErr w:type="gramStart"/>
      <w:r w:rsidRPr="0057724E">
        <w:rPr>
          <w:rFonts w:ascii="Times New Roman" w:hAnsi="Times New Roman"/>
          <w:sz w:val="24"/>
          <w:szCs w:val="24"/>
        </w:rPr>
        <w:t>качества реализации  программ  повышения  квалификации  врачей</w:t>
      </w:r>
      <w:proofErr w:type="gramEnd"/>
      <w:r w:rsidRPr="0057724E">
        <w:rPr>
          <w:rFonts w:ascii="Times New Roman" w:hAnsi="Times New Roman"/>
          <w:sz w:val="24"/>
          <w:szCs w:val="24"/>
        </w:rPr>
        <w:t xml:space="preserve"> с  применением  дистанционных образовательных  технологий».  По  материалам  исследования </w:t>
      </w:r>
      <w:r w:rsidR="00FF6C58" w:rsidRPr="0057724E">
        <w:rPr>
          <w:rFonts w:ascii="Times New Roman" w:hAnsi="Times New Roman"/>
          <w:sz w:val="24"/>
          <w:szCs w:val="24"/>
        </w:rPr>
        <w:t xml:space="preserve">будут </w:t>
      </w:r>
      <w:r w:rsidRPr="0057724E">
        <w:rPr>
          <w:rFonts w:ascii="Times New Roman" w:hAnsi="Times New Roman"/>
          <w:sz w:val="24"/>
          <w:szCs w:val="24"/>
        </w:rPr>
        <w:t>опубликованы  статьи.</w:t>
      </w:r>
    </w:p>
    <w:p w:rsidR="00A75E02" w:rsidRPr="0057724E" w:rsidRDefault="00A75E02" w:rsidP="001255B9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Преподаватель </w:t>
      </w:r>
      <w:proofErr w:type="spellStart"/>
      <w:r w:rsidR="000E4EA9" w:rsidRPr="0057724E">
        <w:rPr>
          <w:rFonts w:ascii="Times New Roman" w:hAnsi="Times New Roman"/>
          <w:sz w:val="24"/>
          <w:szCs w:val="24"/>
        </w:rPr>
        <w:t>Ауман</w:t>
      </w:r>
      <w:proofErr w:type="spellEnd"/>
      <w:r w:rsidR="000E4EA9" w:rsidRPr="0057724E">
        <w:rPr>
          <w:rFonts w:ascii="Times New Roman" w:hAnsi="Times New Roman"/>
          <w:sz w:val="24"/>
          <w:szCs w:val="24"/>
        </w:rPr>
        <w:t xml:space="preserve"> Е.А. б</w:t>
      </w:r>
      <w:r w:rsidRPr="0057724E">
        <w:rPr>
          <w:rFonts w:ascii="Times New Roman" w:hAnsi="Times New Roman"/>
          <w:sz w:val="24"/>
          <w:szCs w:val="24"/>
        </w:rPr>
        <w:t>удет работать по теме научного исследования «</w:t>
      </w:r>
      <w:r w:rsidR="00123BE7" w:rsidRPr="0057724E">
        <w:rPr>
          <w:rFonts w:ascii="Times New Roman" w:hAnsi="Times New Roman"/>
          <w:sz w:val="24"/>
          <w:szCs w:val="24"/>
        </w:rPr>
        <w:t xml:space="preserve">Формирование </w:t>
      </w:r>
      <w:proofErr w:type="gramStart"/>
      <w:r w:rsidR="00123BE7" w:rsidRPr="0057724E">
        <w:rPr>
          <w:rFonts w:ascii="Times New Roman" w:hAnsi="Times New Roman"/>
          <w:sz w:val="24"/>
          <w:szCs w:val="24"/>
        </w:rPr>
        <w:t>стратегий преодоления трудных жизненных ситуаций сту</w:t>
      </w:r>
      <w:r w:rsidR="00981D54" w:rsidRPr="0057724E">
        <w:rPr>
          <w:rFonts w:ascii="Times New Roman" w:hAnsi="Times New Roman"/>
          <w:sz w:val="24"/>
          <w:szCs w:val="24"/>
        </w:rPr>
        <w:t>д</w:t>
      </w:r>
      <w:r w:rsidR="00123BE7" w:rsidRPr="0057724E">
        <w:rPr>
          <w:rFonts w:ascii="Times New Roman" w:hAnsi="Times New Roman"/>
          <w:sz w:val="24"/>
          <w:szCs w:val="24"/>
        </w:rPr>
        <w:t>ентов меди</w:t>
      </w:r>
      <w:r w:rsidR="00981D54" w:rsidRPr="0057724E">
        <w:rPr>
          <w:rFonts w:ascii="Times New Roman" w:hAnsi="Times New Roman"/>
          <w:sz w:val="24"/>
          <w:szCs w:val="24"/>
        </w:rPr>
        <w:t xml:space="preserve">цинских </w:t>
      </w:r>
      <w:r w:rsidR="00123BE7" w:rsidRPr="0057724E">
        <w:rPr>
          <w:rFonts w:ascii="Times New Roman" w:hAnsi="Times New Roman"/>
          <w:sz w:val="24"/>
          <w:szCs w:val="24"/>
        </w:rPr>
        <w:t>вузов</w:t>
      </w:r>
      <w:proofErr w:type="gramEnd"/>
      <w:r w:rsidR="00123BE7" w:rsidRPr="0057724E">
        <w:rPr>
          <w:rFonts w:ascii="Times New Roman" w:hAnsi="Times New Roman"/>
          <w:sz w:val="24"/>
          <w:szCs w:val="24"/>
        </w:rPr>
        <w:t xml:space="preserve"> с разли</w:t>
      </w:r>
      <w:r w:rsidR="00981D54" w:rsidRPr="0057724E">
        <w:rPr>
          <w:rFonts w:ascii="Times New Roman" w:hAnsi="Times New Roman"/>
          <w:sz w:val="24"/>
          <w:szCs w:val="24"/>
        </w:rPr>
        <w:t xml:space="preserve">чным </w:t>
      </w:r>
      <w:r w:rsidR="00123BE7" w:rsidRPr="0057724E">
        <w:rPr>
          <w:rFonts w:ascii="Times New Roman" w:hAnsi="Times New Roman"/>
          <w:sz w:val="24"/>
          <w:szCs w:val="24"/>
        </w:rPr>
        <w:t>уровнем эмоционал</w:t>
      </w:r>
      <w:r w:rsidR="00981D54" w:rsidRPr="0057724E">
        <w:rPr>
          <w:rFonts w:ascii="Times New Roman" w:hAnsi="Times New Roman"/>
          <w:sz w:val="24"/>
          <w:szCs w:val="24"/>
        </w:rPr>
        <w:t xml:space="preserve">ьного </w:t>
      </w:r>
      <w:r w:rsidR="00123BE7" w:rsidRPr="0057724E">
        <w:rPr>
          <w:rFonts w:ascii="Times New Roman" w:hAnsi="Times New Roman"/>
          <w:sz w:val="24"/>
          <w:szCs w:val="24"/>
        </w:rPr>
        <w:t>интеллекта средствами психолого-педагог</w:t>
      </w:r>
      <w:r w:rsidR="00981D54" w:rsidRPr="0057724E">
        <w:rPr>
          <w:rFonts w:ascii="Times New Roman" w:hAnsi="Times New Roman"/>
          <w:sz w:val="24"/>
          <w:szCs w:val="24"/>
        </w:rPr>
        <w:t xml:space="preserve">ического </w:t>
      </w:r>
      <w:r w:rsidR="00123BE7" w:rsidRPr="0057724E">
        <w:rPr>
          <w:rFonts w:ascii="Times New Roman" w:hAnsi="Times New Roman"/>
          <w:sz w:val="24"/>
          <w:szCs w:val="24"/>
        </w:rPr>
        <w:t>сопровождения</w:t>
      </w:r>
      <w:r w:rsidRPr="0057724E">
        <w:rPr>
          <w:rFonts w:ascii="Times New Roman" w:hAnsi="Times New Roman"/>
          <w:sz w:val="24"/>
          <w:szCs w:val="24"/>
        </w:rPr>
        <w:t>». П</w:t>
      </w:r>
      <w:r w:rsidR="00FF6C58" w:rsidRPr="0057724E">
        <w:rPr>
          <w:rFonts w:ascii="Times New Roman" w:hAnsi="Times New Roman"/>
          <w:sz w:val="24"/>
          <w:szCs w:val="24"/>
        </w:rPr>
        <w:t xml:space="preserve">о материалам исследования будут </w:t>
      </w:r>
      <w:r w:rsidRPr="0057724E">
        <w:rPr>
          <w:rFonts w:ascii="Times New Roman" w:hAnsi="Times New Roman"/>
          <w:sz w:val="24"/>
          <w:szCs w:val="24"/>
        </w:rPr>
        <w:t>опубликованы статьи.</w:t>
      </w:r>
    </w:p>
    <w:p w:rsidR="002B5DA8" w:rsidRPr="0057724E" w:rsidRDefault="002B5DA8" w:rsidP="00FF6C58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7724E">
        <w:rPr>
          <w:rFonts w:ascii="Times New Roman" w:hAnsi="Times New Roman"/>
          <w:sz w:val="24"/>
          <w:szCs w:val="24"/>
        </w:rPr>
        <w:t>Пивченко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 В.П. будет работать по теме научного исследования «Формирование культуры общения </w:t>
      </w:r>
      <w:proofErr w:type="gramStart"/>
      <w:r w:rsidRPr="0057724E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7724E">
        <w:rPr>
          <w:rFonts w:ascii="Times New Roman" w:hAnsi="Times New Roman"/>
          <w:sz w:val="24"/>
          <w:szCs w:val="24"/>
        </w:rPr>
        <w:t xml:space="preserve"> средствами социально-ориентирующей игры».</w:t>
      </w:r>
      <w:r w:rsidR="00FF6C58" w:rsidRPr="0057724E">
        <w:rPr>
          <w:rFonts w:ascii="Times New Roman" w:hAnsi="Times New Roman"/>
          <w:sz w:val="24"/>
          <w:szCs w:val="24"/>
        </w:rPr>
        <w:t xml:space="preserve"> По  материалам  исследования будут опубликованы  статьи.</w:t>
      </w:r>
    </w:p>
    <w:p w:rsidR="002B5DA8" w:rsidRPr="0057724E" w:rsidRDefault="002B5DA8" w:rsidP="00FF6C58">
      <w:pPr>
        <w:pStyle w:val="a4"/>
        <w:numPr>
          <w:ilvl w:val="0"/>
          <w:numId w:val="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Серегина О.С. будет работать по теме научного исследования</w:t>
      </w:r>
      <w:r w:rsidR="00FF6C58" w:rsidRPr="0057724E">
        <w:rPr>
          <w:rFonts w:ascii="Times New Roman" w:hAnsi="Times New Roman"/>
          <w:sz w:val="24"/>
          <w:szCs w:val="24"/>
        </w:rPr>
        <w:t xml:space="preserve"> «Коммуникативная культура преподавателя высшей школы». По  материалам  исследования будут опубликованы  статьи.</w:t>
      </w:r>
    </w:p>
    <w:p w:rsidR="006A52CD" w:rsidRPr="0057724E" w:rsidRDefault="006A52CD" w:rsidP="001255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269A" w:rsidRPr="0057724E" w:rsidRDefault="006D269A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lastRenderedPageBreak/>
        <w:t>Научно-исследовательская работа студентов</w:t>
      </w:r>
    </w:p>
    <w:p w:rsidR="00BC0F55" w:rsidRPr="0057724E" w:rsidRDefault="00BC0F55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2449" w:rsidRPr="0057724E" w:rsidRDefault="00F22449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ПЛАН</w:t>
      </w:r>
      <w:r w:rsidR="00502D6F" w:rsidRPr="005772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24E">
        <w:rPr>
          <w:rFonts w:ascii="Times New Roman" w:hAnsi="Times New Roman" w:cs="Times New Roman"/>
          <w:b/>
          <w:sz w:val="24"/>
          <w:szCs w:val="24"/>
        </w:rPr>
        <w:t>работы СНО</w:t>
      </w:r>
      <w:r w:rsidR="00502D6F" w:rsidRPr="005772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216" w:rsidRPr="0057724E">
        <w:rPr>
          <w:rFonts w:ascii="Times New Roman" w:hAnsi="Times New Roman" w:cs="Times New Roman"/>
          <w:b/>
          <w:sz w:val="24"/>
          <w:szCs w:val="24"/>
        </w:rPr>
        <w:t>на 202</w:t>
      </w:r>
      <w:r w:rsidR="002B5DA8" w:rsidRPr="0057724E">
        <w:rPr>
          <w:rFonts w:ascii="Times New Roman" w:hAnsi="Times New Roman" w:cs="Times New Roman"/>
          <w:b/>
          <w:sz w:val="24"/>
          <w:szCs w:val="24"/>
        </w:rPr>
        <w:t>4</w:t>
      </w:r>
      <w:r w:rsidR="008A0216" w:rsidRPr="0057724E">
        <w:rPr>
          <w:rFonts w:ascii="Times New Roman" w:hAnsi="Times New Roman" w:cs="Times New Roman"/>
          <w:b/>
          <w:sz w:val="24"/>
          <w:szCs w:val="24"/>
        </w:rPr>
        <w:t>-202</w:t>
      </w:r>
      <w:r w:rsidR="002B5DA8" w:rsidRPr="0057724E">
        <w:rPr>
          <w:rFonts w:ascii="Times New Roman" w:hAnsi="Times New Roman" w:cs="Times New Roman"/>
          <w:b/>
          <w:sz w:val="24"/>
          <w:szCs w:val="24"/>
        </w:rPr>
        <w:t>5</w:t>
      </w:r>
      <w:r w:rsidRPr="0057724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724E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57724E"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2C54FF" w:rsidRPr="0057724E" w:rsidRDefault="002C54FF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22449" w:rsidRPr="0057724E" w:rsidRDefault="00F22449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57724E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F22449" w:rsidRPr="0057724E" w:rsidRDefault="00F22449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57724E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A6655A" w:rsidRPr="0057724E" w:rsidRDefault="00A6655A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2449" w:rsidRPr="0057724E" w:rsidRDefault="00F22449" w:rsidP="00A6655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 xml:space="preserve">Развитие личности, способной к </w:t>
      </w:r>
      <w:proofErr w:type="spellStart"/>
      <w:r w:rsidRPr="0057724E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 в изменяющихся </w:t>
      </w:r>
      <w:proofErr w:type="spellStart"/>
      <w:r w:rsidRPr="0057724E">
        <w:rPr>
          <w:rFonts w:ascii="Times New Roman" w:hAnsi="Times New Roman"/>
          <w:sz w:val="24"/>
          <w:szCs w:val="24"/>
        </w:rPr>
        <w:t>социокультурных</w:t>
      </w:r>
      <w:proofErr w:type="spellEnd"/>
      <w:r w:rsidRPr="0057724E">
        <w:rPr>
          <w:rFonts w:ascii="Times New Roman" w:hAnsi="Times New Roman"/>
          <w:sz w:val="24"/>
          <w:szCs w:val="24"/>
        </w:rPr>
        <w:t xml:space="preserve"> и профессиональных условиях.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F22449" w:rsidRPr="0057724E" w:rsidRDefault="00F22449" w:rsidP="00A6655A">
      <w:pPr>
        <w:pStyle w:val="a4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724E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7057F2" w:rsidRPr="0057724E" w:rsidRDefault="007057F2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 xml:space="preserve">Содержание работы </w:t>
      </w:r>
      <w:proofErr w:type="gramStart"/>
      <w:r w:rsidRPr="0057724E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57724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F22449" w:rsidRPr="0057724E" w:rsidRDefault="00F22449" w:rsidP="00BB57F4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proofErr w:type="gramStart"/>
            <w:r w:rsidRPr="0057724E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57724E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7724E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57724E"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 w:rsidRPr="0057724E"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2B5DA8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Обсуждение и утве</w:t>
            </w:r>
            <w:r w:rsidR="00FF285E" w:rsidRPr="0057724E">
              <w:rPr>
                <w:rFonts w:ascii="Times New Roman" w:hAnsi="Times New Roman" w:cs="Times New Roman"/>
              </w:rPr>
              <w:t>рждение плана работы СНО на 202</w:t>
            </w:r>
            <w:r w:rsidR="002B5DA8" w:rsidRPr="0057724E">
              <w:rPr>
                <w:rFonts w:ascii="Times New Roman" w:hAnsi="Times New Roman" w:cs="Times New Roman"/>
              </w:rPr>
              <w:t>4</w:t>
            </w:r>
            <w:r w:rsidR="00FF285E" w:rsidRPr="0057724E">
              <w:rPr>
                <w:rFonts w:ascii="Times New Roman" w:hAnsi="Times New Roman" w:cs="Times New Roman"/>
              </w:rPr>
              <w:t>-202</w:t>
            </w:r>
            <w:r w:rsidR="002B5DA8" w:rsidRPr="0057724E">
              <w:rPr>
                <w:rFonts w:ascii="Times New Roman" w:hAnsi="Times New Roman" w:cs="Times New Roman"/>
              </w:rPr>
              <w:t>5</w:t>
            </w:r>
            <w:r w:rsidRPr="00577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уч</w:t>
            </w:r>
            <w:proofErr w:type="spellEnd"/>
            <w:r w:rsidRPr="0057724E">
              <w:rPr>
                <w:rFonts w:ascii="Times New Roman" w:hAnsi="Times New Roman" w:cs="Times New Roman"/>
              </w:rPr>
              <w:t>.</w:t>
            </w:r>
            <w:r w:rsidR="00FF285E" w:rsidRPr="0057724E">
              <w:rPr>
                <w:rFonts w:ascii="Times New Roman" w:hAnsi="Times New Roman" w:cs="Times New Roman"/>
              </w:rPr>
              <w:t xml:space="preserve"> </w:t>
            </w:r>
            <w:r w:rsidRPr="0057724E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502D6F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Сентяб</w:t>
            </w:r>
            <w:r w:rsidR="00F22449" w:rsidRPr="0057724E">
              <w:rPr>
                <w:rFonts w:ascii="Times New Roman" w:hAnsi="Times New Roman" w:cs="Times New Roman"/>
              </w:rPr>
              <w:t>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F285E" w:rsidP="00FF285E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502D6F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Проведение исследований по </w:t>
            </w:r>
            <w:r w:rsidR="00502D6F" w:rsidRPr="0057724E">
              <w:rPr>
                <w:rFonts w:ascii="Times New Roman" w:hAnsi="Times New Roman" w:cs="Times New Roman"/>
              </w:rPr>
              <w:t xml:space="preserve">выбранной </w:t>
            </w:r>
            <w:r w:rsidRPr="0057724E">
              <w:rPr>
                <w:rFonts w:ascii="Times New Roman" w:hAnsi="Times New Roman" w:cs="Times New Roman"/>
              </w:rPr>
              <w:t>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2B5DA8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</w:t>
            </w:r>
            <w:r w:rsidR="00502D6F" w:rsidRPr="0057724E">
              <w:rPr>
                <w:rFonts w:ascii="Times New Roman" w:hAnsi="Times New Roman" w:cs="Times New Roman"/>
              </w:rPr>
              <w:t xml:space="preserve">: </w:t>
            </w:r>
            <w:r w:rsidR="00FF285E" w:rsidRPr="0057724E">
              <w:rPr>
                <w:rFonts w:ascii="Times New Roman" w:hAnsi="Times New Roman" w:cs="Times New Roman"/>
              </w:rPr>
              <w:t>«Авиценна 202</w:t>
            </w:r>
            <w:r w:rsidR="002B5DA8" w:rsidRPr="0057724E">
              <w:rPr>
                <w:rFonts w:ascii="Times New Roman" w:hAnsi="Times New Roman" w:cs="Times New Roman"/>
              </w:rPr>
              <w:t>5</w:t>
            </w:r>
            <w:r w:rsidRPr="0057724E">
              <w:rPr>
                <w:rFonts w:ascii="Times New Roman" w:hAnsi="Times New Roman" w:cs="Times New Roman"/>
              </w:rPr>
              <w:t>», «</w:t>
            </w:r>
            <w:r w:rsidR="00FF285E" w:rsidRPr="0057724E">
              <w:rPr>
                <w:rFonts w:ascii="Times New Roman" w:hAnsi="Times New Roman" w:cs="Times New Roman"/>
              </w:rPr>
              <w:t>Современные аспекты формирования ЗОЖ»</w:t>
            </w:r>
            <w:r w:rsidRPr="0057724E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F22449" w:rsidRPr="0057724E" w:rsidTr="00F22449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22449" w:rsidRPr="0057724E" w:rsidRDefault="00F22449" w:rsidP="00BB57F4">
            <w:pPr>
              <w:pStyle w:val="a4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2B5DA8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Подготовка о</w:t>
            </w:r>
            <w:r w:rsidR="00FF285E" w:rsidRPr="0057724E">
              <w:rPr>
                <w:rFonts w:ascii="Times New Roman" w:hAnsi="Times New Roman" w:cs="Times New Roman"/>
              </w:rPr>
              <w:t>тчета о деятельности СНО за 202</w:t>
            </w:r>
            <w:r w:rsidR="002B5DA8" w:rsidRPr="0057724E">
              <w:rPr>
                <w:rFonts w:ascii="Times New Roman" w:hAnsi="Times New Roman" w:cs="Times New Roman"/>
              </w:rPr>
              <w:t>4</w:t>
            </w:r>
            <w:r w:rsidR="00FF285E" w:rsidRPr="0057724E">
              <w:rPr>
                <w:rFonts w:ascii="Times New Roman" w:hAnsi="Times New Roman" w:cs="Times New Roman"/>
              </w:rPr>
              <w:t>-202</w:t>
            </w:r>
            <w:r w:rsidR="002B5DA8" w:rsidRPr="0057724E">
              <w:rPr>
                <w:rFonts w:ascii="Times New Roman" w:hAnsi="Times New Roman" w:cs="Times New Roman"/>
              </w:rPr>
              <w:t>5</w:t>
            </w:r>
            <w:r w:rsidRPr="0057724E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22449" w:rsidP="00BB57F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22449" w:rsidRPr="0057724E" w:rsidRDefault="00FF285E" w:rsidP="00BB57F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</w:tc>
      </w:tr>
    </w:tbl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F97993" w:rsidRDefault="00F97993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Информационное обеспечение СНО</w:t>
      </w: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F22449" w:rsidRPr="0057724E" w:rsidTr="00F22449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449" w:rsidRPr="0057724E" w:rsidRDefault="00F22449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449" w:rsidRPr="0057724E" w:rsidRDefault="00F22449" w:rsidP="00BB57F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449" w:rsidRPr="0057724E" w:rsidRDefault="00F22449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0121" w:rsidRPr="0057724E" w:rsidRDefault="000C0121" w:rsidP="00BB57F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  <w:p w:rsidR="00F22449" w:rsidRPr="0057724E" w:rsidRDefault="00F22449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F22449" w:rsidRPr="0057724E" w:rsidRDefault="00F22449" w:rsidP="00BB5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24E">
        <w:rPr>
          <w:rFonts w:ascii="Times New Roman" w:hAnsi="Times New Roman" w:cs="Times New Roman"/>
          <w:b/>
          <w:sz w:val="24"/>
          <w:szCs w:val="24"/>
        </w:rPr>
        <w:t>Примерная тематика заседаний СНО</w:t>
      </w:r>
    </w:p>
    <w:p w:rsidR="00F22449" w:rsidRPr="0057724E" w:rsidRDefault="00F22449" w:rsidP="00BB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F22449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F22449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449" w:rsidRPr="0057724E" w:rsidRDefault="00F22449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685E63" w:rsidP="002B5DA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Утверждение плана работы СНО на</w:t>
            </w:r>
            <w:r w:rsidRPr="0057724E">
              <w:rPr>
                <w:rFonts w:ascii="Times New Roman" w:hAnsi="Times New Roman" w:cs="Times New Roman"/>
              </w:rPr>
              <w:t xml:space="preserve"> 202</w:t>
            </w:r>
            <w:r w:rsidR="002B5DA8" w:rsidRPr="0057724E">
              <w:rPr>
                <w:rFonts w:ascii="Times New Roman" w:hAnsi="Times New Roman" w:cs="Times New Roman"/>
              </w:rPr>
              <w:t>4</w:t>
            </w:r>
            <w:r w:rsidRPr="0057724E">
              <w:rPr>
                <w:rFonts w:ascii="Times New Roman" w:hAnsi="Times New Roman" w:cs="Times New Roman"/>
              </w:rPr>
              <w:t>-202</w:t>
            </w:r>
            <w:r w:rsidR="002B5DA8" w:rsidRPr="0057724E">
              <w:rPr>
                <w:rFonts w:ascii="Times New Roman" w:hAnsi="Times New Roman" w:cs="Times New Roman"/>
              </w:rPr>
              <w:t>5</w:t>
            </w:r>
            <w:r w:rsidRPr="00577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уч</w:t>
            </w:r>
            <w:proofErr w:type="spellEnd"/>
            <w:r w:rsidRPr="0057724E">
              <w:rPr>
                <w:rFonts w:ascii="Times New Roman" w:hAnsi="Times New Roman" w:cs="Times New Roman"/>
              </w:rPr>
              <w:t>. год</w:t>
            </w:r>
            <w:r w:rsidRPr="0057724E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449" w:rsidRPr="0057724E" w:rsidRDefault="006B45D2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Ауман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449" w:rsidRPr="0057724E" w:rsidRDefault="00F22449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Шпикс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Адаптация студентов 1 курса к процессу обучения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lang w:eastAsia="en-US"/>
              </w:rPr>
              <w:t>Представления студентов 1 курса НГМУ о будущей профессиональной деятельности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Корчуганов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В.А.</w:t>
            </w:r>
          </w:p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B5DA8" w:rsidRPr="0057724E" w:rsidTr="00F22449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A8" w:rsidRPr="0057724E" w:rsidRDefault="002B5DA8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Исследование профессиональных компетенции и индивидуально-личностных особенностей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Пивченко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Профилактика склонности к </w:t>
            </w:r>
            <w:proofErr w:type="gramStart"/>
            <w:r w:rsidRPr="0057724E">
              <w:rPr>
                <w:rFonts w:ascii="Times New Roman" w:hAnsi="Times New Roman" w:cs="Times New Roman"/>
              </w:rPr>
              <w:t>химическим</w:t>
            </w:r>
            <w:proofErr w:type="gramEnd"/>
            <w:r w:rsidRPr="0057724E">
              <w:rPr>
                <w:rFonts w:ascii="Times New Roman" w:hAnsi="Times New Roman" w:cs="Times New Roman"/>
              </w:rPr>
              <w:t xml:space="preserve"> и нехимическим </w:t>
            </w:r>
            <w:proofErr w:type="spellStart"/>
            <w:r w:rsidRPr="0057724E">
              <w:rPr>
                <w:rFonts w:ascii="Times New Roman" w:hAnsi="Times New Roman" w:cs="Times New Roman"/>
              </w:rPr>
              <w:t>аддикциям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B5DA8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A8" w:rsidRPr="0057724E" w:rsidRDefault="002B5DA8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DA8" w:rsidRPr="0057724E" w:rsidRDefault="00FF6C5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57724E">
              <w:rPr>
                <w:rFonts w:ascii="Times New Roman" w:hAnsi="Times New Roman" w:cs="Times New Roman"/>
                <w:bCs/>
              </w:rPr>
              <w:t>Исследование коммуникативной культуры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7724E"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A8" w:rsidRPr="0057724E" w:rsidRDefault="002B5DA8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85E63" w:rsidRPr="0057724E" w:rsidTr="00F22449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pStyle w:val="a4"/>
              <w:numPr>
                <w:ilvl w:val="0"/>
                <w:numId w:val="2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2B5DA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>Подведение итогов работы СНО кафедры</w:t>
            </w:r>
            <w:r w:rsidR="000C0121" w:rsidRPr="0057724E">
              <w:rPr>
                <w:rFonts w:ascii="Times New Roman" w:hAnsi="Times New Roman" w:cs="Times New Roman"/>
              </w:rPr>
              <w:t xml:space="preserve"> педагогики и психологии за 202</w:t>
            </w:r>
            <w:r w:rsidR="002B5DA8" w:rsidRPr="0057724E">
              <w:rPr>
                <w:rFonts w:ascii="Times New Roman" w:hAnsi="Times New Roman" w:cs="Times New Roman"/>
              </w:rPr>
              <w:t>4</w:t>
            </w:r>
            <w:r w:rsidR="000C0121" w:rsidRPr="0057724E">
              <w:rPr>
                <w:rFonts w:ascii="Times New Roman" w:hAnsi="Times New Roman" w:cs="Times New Roman"/>
              </w:rPr>
              <w:t>-202</w:t>
            </w:r>
            <w:r w:rsidR="002B5DA8" w:rsidRPr="0057724E">
              <w:rPr>
                <w:rFonts w:ascii="Times New Roman" w:hAnsi="Times New Roman" w:cs="Times New Roman"/>
              </w:rPr>
              <w:t>5</w:t>
            </w:r>
            <w:r w:rsidRPr="00577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24E">
              <w:rPr>
                <w:rFonts w:ascii="Times New Roman" w:hAnsi="Times New Roman" w:cs="Times New Roman"/>
              </w:rPr>
              <w:t>уч</w:t>
            </w:r>
            <w:proofErr w:type="spellEnd"/>
            <w:r w:rsidRPr="0057724E">
              <w:rPr>
                <w:rFonts w:ascii="Times New Roman" w:hAnsi="Times New Roman" w:cs="Times New Roman"/>
              </w:rPr>
              <w:t>.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7724E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E63" w:rsidRPr="0057724E" w:rsidRDefault="000C0121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7724E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57724E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E63" w:rsidRPr="0057724E" w:rsidRDefault="00685E63" w:rsidP="000C0121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F22449" w:rsidRPr="0057724E" w:rsidRDefault="00F22449" w:rsidP="00BB5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22449" w:rsidRPr="0057724E" w:rsidRDefault="00F22449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</w:t>
      </w:r>
      <w:r w:rsidR="008A0216" w:rsidRPr="0057724E">
        <w:rPr>
          <w:rFonts w:ascii="Times New Roman" w:hAnsi="Times New Roman" w:cs="Times New Roman"/>
          <w:sz w:val="24"/>
          <w:szCs w:val="24"/>
        </w:rPr>
        <w:t>ии студентов НГМУ «Авиценна-202</w:t>
      </w:r>
      <w:r w:rsidR="002B5DA8" w:rsidRPr="0057724E">
        <w:rPr>
          <w:rFonts w:ascii="Times New Roman" w:hAnsi="Times New Roman" w:cs="Times New Roman"/>
          <w:sz w:val="24"/>
          <w:szCs w:val="24"/>
        </w:rPr>
        <w:t>5</w:t>
      </w:r>
      <w:r w:rsidRPr="0057724E">
        <w:rPr>
          <w:rFonts w:ascii="Times New Roman" w:hAnsi="Times New Roman" w:cs="Times New Roman"/>
          <w:sz w:val="24"/>
          <w:szCs w:val="24"/>
        </w:rPr>
        <w:t>».</w:t>
      </w:r>
    </w:p>
    <w:p w:rsidR="00F22449" w:rsidRPr="0057724E" w:rsidRDefault="00F22449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5C6" w:rsidRPr="0057724E" w:rsidRDefault="00685E63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24E">
        <w:rPr>
          <w:rFonts w:ascii="Times New Roman" w:hAnsi="Times New Roman" w:cs="Times New Roman"/>
          <w:sz w:val="24"/>
          <w:szCs w:val="24"/>
        </w:rPr>
        <w:t>Общ</w:t>
      </w:r>
      <w:r w:rsidR="008A0216" w:rsidRPr="0057724E">
        <w:rPr>
          <w:rFonts w:ascii="Times New Roman" w:hAnsi="Times New Roman" w:cs="Times New Roman"/>
          <w:sz w:val="24"/>
          <w:szCs w:val="24"/>
        </w:rPr>
        <w:t xml:space="preserve">ее руководство СНО осуществляет преподаватель </w:t>
      </w:r>
      <w:proofErr w:type="spellStart"/>
      <w:r w:rsidR="008A0216" w:rsidRPr="0057724E">
        <w:rPr>
          <w:rFonts w:ascii="Times New Roman" w:hAnsi="Times New Roman" w:cs="Times New Roman"/>
          <w:sz w:val="24"/>
          <w:szCs w:val="24"/>
        </w:rPr>
        <w:t>Ауман</w:t>
      </w:r>
      <w:proofErr w:type="spellEnd"/>
      <w:r w:rsidR="008A0216" w:rsidRPr="0057724E"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57724E" w:rsidRPr="0057724E" w:rsidRDefault="005772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7724E" w:rsidRPr="0057724E" w:rsidSect="007C1A3E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C3C" w:rsidRDefault="009A1C3C" w:rsidP="00437FCE">
      <w:pPr>
        <w:spacing w:after="0" w:line="240" w:lineRule="auto"/>
      </w:pPr>
      <w:r>
        <w:separator/>
      </w:r>
    </w:p>
  </w:endnote>
  <w:endnote w:type="continuationSeparator" w:id="0">
    <w:p w:rsidR="009A1C3C" w:rsidRDefault="009A1C3C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C3C" w:rsidRDefault="009A1C3C" w:rsidP="00437FCE">
      <w:pPr>
        <w:spacing w:after="0" w:line="240" w:lineRule="auto"/>
      </w:pPr>
      <w:r>
        <w:separator/>
      </w:r>
    </w:p>
  </w:footnote>
  <w:footnote w:type="continuationSeparator" w:id="0">
    <w:p w:rsidR="009A1C3C" w:rsidRDefault="009A1C3C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691950"/>
      <w:docPartObj>
        <w:docPartGallery w:val="Page Numbers (Top of Page)"/>
        <w:docPartUnique/>
      </w:docPartObj>
    </w:sdtPr>
    <w:sdtContent>
      <w:p w:rsidR="00AA239E" w:rsidRDefault="00AF6082">
        <w:pPr>
          <w:pStyle w:val="a6"/>
          <w:jc w:val="right"/>
        </w:pPr>
        <w:r w:rsidRPr="00AE0075">
          <w:rPr>
            <w:rFonts w:ascii="Times New Roman" w:hAnsi="Times New Roman" w:cs="Times New Roman"/>
          </w:rPr>
          <w:fldChar w:fldCharType="begin"/>
        </w:r>
        <w:r w:rsidR="00AA239E" w:rsidRPr="00AE0075">
          <w:rPr>
            <w:rFonts w:ascii="Times New Roman" w:hAnsi="Times New Roman" w:cs="Times New Roman"/>
          </w:rPr>
          <w:instrText xml:space="preserve"> PAGE   \* MERGEFORMAT </w:instrText>
        </w:r>
        <w:r w:rsidRPr="00AE0075">
          <w:rPr>
            <w:rFonts w:ascii="Times New Roman" w:hAnsi="Times New Roman" w:cs="Times New Roman"/>
          </w:rPr>
          <w:fldChar w:fldCharType="separate"/>
        </w:r>
        <w:r w:rsidR="00F97993">
          <w:rPr>
            <w:rFonts w:ascii="Times New Roman" w:hAnsi="Times New Roman" w:cs="Times New Roman"/>
            <w:noProof/>
          </w:rPr>
          <w:t>19</w:t>
        </w:r>
        <w:r w:rsidRPr="00AE0075">
          <w:rPr>
            <w:rFonts w:ascii="Times New Roman" w:hAnsi="Times New Roman" w:cs="Times New Roman"/>
          </w:rPr>
          <w:fldChar w:fldCharType="end"/>
        </w:r>
      </w:p>
    </w:sdtContent>
  </w:sdt>
  <w:p w:rsidR="00AA239E" w:rsidRDefault="00AA239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6FA"/>
    <w:multiLevelType w:val="hybridMultilevel"/>
    <w:tmpl w:val="63E01E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C60C87"/>
    <w:multiLevelType w:val="hybridMultilevel"/>
    <w:tmpl w:val="4D8EB332"/>
    <w:lvl w:ilvl="0" w:tplc="5022B9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539E4"/>
    <w:multiLevelType w:val="hybridMultilevel"/>
    <w:tmpl w:val="5E0A4200"/>
    <w:lvl w:ilvl="0" w:tplc="E9E20A02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427E07"/>
    <w:multiLevelType w:val="hybridMultilevel"/>
    <w:tmpl w:val="64E04C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194C84"/>
    <w:multiLevelType w:val="hybridMultilevel"/>
    <w:tmpl w:val="6E2E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0E3A51"/>
    <w:multiLevelType w:val="hybridMultilevel"/>
    <w:tmpl w:val="F32C8E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544DCC"/>
    <w:multiLevelType w:val="hybridMultilevel"/>
    <w:tmpl w:val="86A01D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345C6"/>
    <w:multiLevelType w:val="hybridMultilevel"/>
    <w:tmpl w:val="9E50DEAE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F67C85"/>
    <w:multiLevelType w:val="hybridMultilevel"/>
    <w:tmpl w:val="B04615F8"/>
    <w:lvl w:ilvl="0" w:tplc="DCF66326">
      <w:start w:val="173"/>
      <w:numFmt w:val="bullet"/>
      <w:lvlText w:val="–"/>
      <w:lvlJc w:val="left"/>
      <w:pPr>
        <w:tabs>
          <w:tab w:val="num" w:pos="992"/>
        </w:tabs>
        <w:ind w:left="708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E06D47"/>
    <w:multiLevelType w:val="hybridMultilevel"/>
    <w:tmpl w:val="486014E6"/>
    <w:lvl w:ilvl="0" w:tplc="E9E20A02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1C1345"/>
    <w:multiLevelType w:val="hybridMultilevel"/>
    <w:tmpl w:val="D102EDC0"/>
    <w:lvl w:ilvl="0" w:tplc="E9E20A02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21E35"/>
    <w:multiLevelType w:val="hybridMultilevel"/>
    <w:tmpl w:val="26A60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D00B64"/>
    <w:multiLevelType w:val="hybridMultilevel"/>
    <w:tmpl w:val="7D745E06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466CDF"/>
    <w:multiLevelType w:val="hybridMultilevel"/>
    <w:tmpl w:val="E8280C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FD0ADF"/>
    <w:multiLevelType w:val="hybridMultilevel"/>
    <w:tmpl w:val="88BE46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40955686"/>
    <w:multiLevelType w:val="hybridMultilevel"/>
    <w:tmpl w:val="4C62B990"/>
    <w:lvl w:ilvl="0" w:tplc="686681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335A7"/>
    <w:multiLevelType w:val="hybridMultilevel"/>
    <w:tmpl w:val="63CCF9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7627E4"/>
    <w:multiLevelType w:val="hybridMultilevel"/>
    <w:tmpl w:val="04962EEC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DB13239"/>
    <w:multiLevelType w:val="hybridMultilevel"/>
    <w:tmpl w:val="05AAC4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C262A0"/>
    <w:multiLevelType w:val="hybridMultilevel"/>
    <w:tmpl w:val="C4D21E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26B1789"/>
    <w:multiLevelType w:val="hybridMultilevel"/>
    <w:tmpl w:val="258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0C2799"/>
    <w:multiLevelType w:val="hybridMultilevel"/>
    <w:tmpl w:val="90CA14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767E18"/>
    <w:multiLevelType w:val="hybridMultilevel"/>
    <w:tmpl w:val="89F4ED44"/>
    <w:lvl w:ilvl="0" w:tplc="E9E20A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A73FFB"/>
    <w:multiLevelType w:val="hybridMultilevel"/>
    <w:tmpl w:val="8DDE18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D31D43"/>
    <w:multiLevelType w:val="hybridMultilevel"/>
    <w:tmpl w:val="84D0BFE2"/>
    <w:lvl w:ilvl="0" w:tplc="04190011">
      <w:start w:val="1"/>
      <w:numFmt w:val="decimal"/>
      <w:lvlText w:val="%1)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9">
    <w:nsid w:val="5D000E44"/>
    <w:multiLevelType w:val="hybridMultilevel"/>
    <w:tmpl w:val="EB420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3340EE"/>
    <w:multiLevelType w:val="hybridMultilevel"/>
    <w:tmpl w:val="450C549A"/>
    <w:lvl w:ilvl="0" w:tplc="F8A21F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D0AC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B209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D2C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861B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82F0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94F3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E29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FEE1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C87529"/>
    <w:multiLevelType w:val="hybridMultilevel"/>
    <w:tmpl w:val="DF4614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F0935C4"/>
    <w:multiLevelType w:val="hybridMultilevel"/>
    <w:tmpl w:val="D3E206AA"/>
    <w:lvl w:ilvl="0" w:tplc="F440C66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FAF08E6"/>
    <w:multiLevelType w:val="hybridMultilevel"/>
    <w:tmpl w:val="1B6C84C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004D86"/>
    <w:multiLevelType w:val="hybridMultilevel"/>
    <w:tmpl w:val="BC605C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3E22CB2"/>
    <w:multiLevelType w:val="hybridMultilevel"/>
    <w:tmpl w:val="EA2EA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221186"/>
    <w:multiLevelType w:val="hybridMultilevel"/>
    <w:tmpl w:val="029E9F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5C399A"/>
    <w:multiLevelType w:val="hybridMultilevel"/>
    <w:tmpl w:val="2A848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FC1EA8"/>
    <w:multiLevelType w:val="hybridMultilevel"/>
    <w:tmpl w:val="A5B0C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B350F7"/>
    <w:multiLevelType w:val="hybridMultilevel"/>
    <w:tmpl w:val="A0E03D7A"/>
    <w:lvl w:ilvl="0" w:tplc="E9E20A02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33"/>
  </w:num>
  <w:num w:numId="15">
    <w:abstractNumId w:val="5"/>
  </w:num>
  <w:num w:numId="16">
    <w:abstractNumId w:val="6"/>
  </w:num>
  <w:num w:numId="17">
    <w:abstractNumId w:val="38"/>
  </w:num>
  <w:num w:numId="18">
    <w:abstractNumId w:val="29"/>
  </w:num>
  <w:num w:numId="19">
    <w:abstractNumId w:val="19"/>
  </w:num>
  <w:num w:numId="20">
    <w:abstractNumId w:val="2"/>
  </w:num>
  <w:num w:numId="21">
    <w:abstractNumId w:val="37"/>
  </w:num>
  <w:num w:numId="22">
    <w:abstractNumId w:val="36"/>
  </w:num>
  <w:num w:numId="23">
    <w:abstractNumId w:val="25"/>
  </w:num>
  <w:num w:numId="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</w:num>
  <w:num w:numId="27">
    <w:abstractNumId w:val="27"/>
  </w:num>
  <w:num w:numId="28">
    <w:abstractNumId w:val="9"/>
  </w:num>
  <w:num w:numId="29">
    <w:abstractNumId w:val="22"/>
  </w:num>
  <w:num w:numId="30">
    <w:abstractNumId w:val="0"/>
  </w:num>
  <w:num w:numId="31">
    <w:abstractNumId w:val="34"/>
  </w:num>
  <w:num w:numId="32">
    <w:abstractNumId w:val="13"/>
  </w:num>
  <w:num w:numId="33">
    <w:abstractNumId w:val="4"/>
  </w:num>
  <w:num w:numId="34">
    <w:abstractNumId w:val="42"/>
  </w:num>
  <w:num w:numId="35">
    <w:abstractNumId w:val="14"/>
  </w:num>
  <w:num w:numId="36">
    <w:abstractNumId w:val="23"/>
  </w:num>
  <w:num w:numId="37">
    <w:abstractNumId w:val="39"/>
  </w:num>
  <w:num w:numId="38">
    <w:abstractNumId w:val="26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</w:num>
  <w:num w:numId="41">
    <w:abstractNumId w:val="28"/>
  </w:num>
  <w:num w:numId="42">
    <w:abstractNumId w:val="24"/>
  </w:num>
  <w:num w:numId="43">
    <w:abstractNumId w:val="31"/>
  </w:num>
  <w:num w:numId="44">
    <w:abstractNumId w:val="40"/>
  </w:num>
  <w:num w:numId="45">
    <w:abstractNumId w:val="41"/>
  </w:num>
  <w:num w:numId="46">
    <w:abstractNumId w:val="15"/>
  </w:num>
  <w:num w:numId="4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269A"/>
    <w:rsid w:val="000027AD"/>
    <w:rsid w:val="00011DCE"/>
    <w:rsid w:val="0001386D"/>
    <w:rsid w:val="00030EAC"/>
    <w:rsid w:val="00036F3A"/>
    <w:rsid w:val="00042134"/>
    <w:rsid w:val="00055ADE"/>
    <w:rsid w:val="00055D5B"/>
    <w:rsid w:val="00056111"/>
    <w:rsid w:val="00067ECE"/>
    <w:rsid w:val="00075863"/>
    <w:rsid w:val="00083BB1"/>
    <w:rsid w:val="00086DB5"/>
    <w:rsid w:val="000973ED"/>
    <w:rsid w:val="000A1F90"/>
    <w:rsid w:val="000A2D99"/>
    <w:rsid w:val="000A7E6F"/>
    <w:rsid w:val="000C0121"/>
    <w:rsid w:val="000C2BFF"/>
    <w:rsid w:val="000D50CC"/>
    <w:rsid w:val="000E02D0"/>
    <w:rsid w:val="000E05CA"/>
    <w:rsid w:val="000E4EA9"/>
    <w:rsid w:val="001147C2"/>
    <w:rsid w:val="00123BE7"/>
    <w:rsid w:val="001255B9"/>
    <w:rsid w:val="00134ACC"/>
    <w:rsid w:val="00145C14"/>
    <w:rsid w:val="001501F9"/>
    <w:rsid w:val="00155B82"/>
    <w:rsid w:val="0016108E"/>
    <w:rsid w:val="00167C0A"/>
    <w:rsid w:val="00190A4B"/>
    <w:rsid w:val="0019108B"/>
    <w:rsid w:val="00194CAE"/>
    <w:rsid w:val="001A4794"/>
    <w:rsid w:val="001A4D6B"/>
    <w:rsid w:val="001B194F"/>
    <w:rsid w:val="001B2489"/>
    <w:rsid w:val="001B6229"/>
    <w:rsid w:val="001C1210"/>
    <w:rsid w:val="001D157A"/>
    <w:rsid w:val="001E2773"/>
    <w:rsid w:val="001F7140"/>
    <w:rsid w:val="00203A54"/>
    <w:rsid w:val="00207AC4"/>
    <w:rsid w:val="00210F04"/>
    <w:rsid w:val="00215E9E"/>
    <w:rsid w:val="002339A1"/>
    <w:rsid w:val="002374E5"/>
    <w:rsid w:val="002405CA"/>
    <w:rsid w:val="00241F4F"/>
    <w:rsid w:val="00247676"/>
    <w:rsid w:val="002612F2"/>
    <w:rsid w:val="00264DAB"/>
    <w:rsid w:val="0027735F"/>
    <w:rsid w:val="00280A09"/>
    <w:rsid w:val="00281711"/>
    <w:rsid w:val="0028281A"/>
    <w:rsid w:val="00283FDD"/>
    <w:rsid w:val="0029732B"/>
    <w:rsid w:val="002A0F24"/>
    <w:rsid w:val="002B34AE"/>
    <w:rsid w:val="002B5DA8"/>
    <w:rsid w:val="002C54FF"/>
    <w:rsid w:val="002C750B"/>
    <w:rsid w:val="002D1226"/>
    <w:rsid w:val="002E03C7"/>
    <w:rsid w:val="002E1BC4"/>
    <w:rsid w:val="002E69E0"/>
    <w:rsid w:val="002E74DA"/>
    <w:rsid w:val="00317688"/>
    <w:rsid w:val="003260EB"/>
    <w:rsid w:val="0032716C"/>
    <w:rsid w:val="0033124C"/>
    <w:rsid w:val="003348D8"/>
    <w:rsid w:val="00346947"/>
    <w:rsid w:val="0035000E"/>
    <w:rsid w:val="00357109"/>
    <w:rsid w:val="00360A46"/>
    <w:rsid w:val="00364B61"/>
    <w:rsid w:val="0036714C"/>
    <w:rsid w:val="0037115F"/>
    <w:rsid w:val="00371BD7"/>
    <w:rsid w:val="003743ED"/>
    <w:rsid w:val="0037727D"/>
    <w:rsid w:val="003854F8"/>
    <w:rsid w:val="00387349"/>
    <w:rsid w:val="00387F79"/>
    <w:rsid w:val="00391C33"/>
    <w:rsid w:val="003A119B"/>
    <w:rsid w:val="003A3BE2"/>
    <w:rsid w:val="003A68EA"/>
    <w:rsid w:val="003A7E49"/>
    <w:rsid w:val="003B08CF"/>
    <w:rsid w:val="003C2724"/>
    <w:rsid w:val="003C3A80"/>
    <w:rsid w:val="003D00EF"/>
    <w:rsid w:val="003D2C5F"/>
    <w:rsid w:val="003D5091"/>
    <w:rsid w:val="003F65A9"/>
    <w:rsid w:val="004022A1"/>
    <w:rsid w:val="004207FB"/>
    <w:rsid w:val="0042328B"/>
    <w:rsid w:val="004279E6"/>
    <w:rsid w:val="0043157F"/>
    <w:rsid w:val="004368DA"/>
    <w:rsid w:val="00437FCE"/>
    <w:rsid w:val="00443D03"/>
    <w:rsid w:val="0045078F"/>
    <w:rsid w:val="00456441"/>
    <w:rsid w:val="004703DD"/>
    <w:rsid w:val="00481EC9"/>
    <w:rsid w:val="00487206"/>
    <w:rsid w:val="00496497"/>
    <w:rsid w:val="004A0462"/>
    <w:rsid w:val="004A161C"/>
    <w:rsid w:val="004A1927"/>
    <w:rsid w:val="004D055E"/>
    <w:rsid w:val="004F3994"/>
    <w:rsid w:val="004F39FC"/>
    <w:rsid w:val="00502D6F"/>
    <w:rsid w:val="005055C6"/>
    <w:rsid w:val="00537AA6"/>
    <w:rsid w:val="00550A2D"/>
    <w:rsid w:val="00553570"/>
    <w:rsid w:val="00566DC9"/>
    <w:rsid w:val="00567720"/>
    <w:rsid w:val="0057186D"/>
    <w:rsid w:val="0057724E"/>
    <w:rsid w:val="005779D9"/>
    <w:rsid w:val="005833EC"/>
    <w:rsid w:val="00587588"/>
    <w:rsid w:val="00591BC7"/>
    <w:rsid w:val="00593219"/>
    <w:rsid w:val="005A04F4"/>
    <w:rsid w:val="005A4D24"/>
    <w:rsid w:val="005C0F88"/>
    <w:rsid w:val="005C36B8"/>
    <w:rsid w:val="005C6A21"/>
    <w:rsid w:val="005D4871"/>
    <w:rsid w:val="005D4A43"/>
    <w:rsid w:val="005D72BF"/>
    <w:rsid w:val="005F73EE"/>
    <w:rsid w:val="005F7DF2"/>
    <w:rsid w:val="00607D7B"/>
    <w:rsid w:val="00613ACE"/>
    <w:rsid w:val="00613BC6"/>
    <w:rsid w:val="00614B6A"/>
    <w:rsid w:val="00624FC4"/>
    <w:rsid w:val="00634EAC"/>
    <w:rsid w:val="006455D4"/>
    <w:rsid w:val="006529B3"/>
    <w:rsid w:val="00672D3C"/>
    <w:rsid w:val="006758EC"/>
    <w:rsid w:val="00683FC0"/>
    <w:rsid w:val="00685E63"/>
    <w:rsid w:val="006A52CD"/>
    <w:rsid w:val="006A5427"/>
    <w:rsid w:val="006A7281"/>
    <w:rsid w:val="006B1F88"/>
    <w:rsid w:val="006B45D2"/>
    <w:rsid w:val="006C20C1"/>
    <w:rsid w:val="006D269A"/>
    <w:rsid w:val="006D326F"/>
    <w:rsid w:val="006E29EB"/>
    <w:rsid w:val="006F0F1A"/>
    <w:rsid w:val="006F137D"/>
    <w:rsid w:val="006F71EC"/>
    <w:rsid w:val="006F724C"/>
    <w:rsid w:val="007057F2"/>
    <w:rsid w:val="007073D1"/>
    <w:rsid w:val="0071506F"/>
    <w:rsid w:val="00717232"/>
    <w:rsid w:val="007212D9"/>
    <w:rsid w:val="00731999"/>
    <w:rsid w:val="007378BC"/>
    <w:rsid w:val="00743598"/>
    <w:rsid w:val="00745118"/>
    <w:rsid w:val="00761D25"/>
    <w:rsid w:val="00767E15"/>
    <w:rsid w:val="007813ED"/>
    <w:rsid w:val="00796448"/>
    <w:rsid w:val="00797D06"/>
    <w:rsid w:val="007A45EF"/>
    <w:rsid w:val="007B36EF"/>
    <w:rsid w:val="007B41F5"/>
    <w:rsid w:val="007B67B8"/>
    <w:rsid w:val="007C1A3E"/>
    <w:rsid w:val="007C79D4"/>
    <w:rsid w:val="007D0017"/>
    <w:rsid w:val="007D4F09"/>
    <w:rsid w:val="007D4F36"/>
    <w:rsid w:val="007D77CE"/>
    <w:rsid w:val="007E40D8"/>
    <w:rsid w:val="007E4948"/>
    <w:rsid w:val="007F3D4D"/>
    <w:rsid w:val="007F435F"/>
    <w:rsid w:val="0080059A"/>
    <w:rsid w:val="00822C8C"/>
    <w:rsid w:val="00830ADF"/>
    <w:rsid w:val="00834F52"/>
    <w:rsid w:val="00847673"/>
    <w:rsid w:val="00862134"/>
    <w:rsid w:val="008713FB"/>
    <w:rsid w:val="00872A6B"/>
    <w:rsid w:val="0087555C"/>
    <w:rsid w:val="00877656"/>
    <w:rsid w:val="008830D7"/>
    <w:rsid w:val="00895F42"/>
    <w:rsid w:val="008A0216"/>
    <w:rsid w:val="008B1C11"/>
    <w:rsid w:val="008B318D"/>
    <w:rsid w:val="008B482D"/>
    <w:rsid w:val="008D659C"/>
    <w:rsid w:val="008E0852"/>
    <w:rsid w:val="008E0BDB"/>
    <w:rsid w:val="008E1D57"/>
    <w:rsid w:val="008F0A6D"/>
    <w:rsid w:val="008F7502"/>
    <w:rsid w:val="0091649C"/>
    <w:rsid w:val="00916D66"/>
    <w:rsid w:val="00921C6A"/>
    <w:rsid w:val="00931ABC"/>
    <w:rsid w:val="0093322F"/>
    <w:rsid w:val="00937684"/>
    <w:rsid w:val="009465F9"/>
    <w:rsid w:val="00956DA1"/>
    <w:rsid w:val="00963EA6"/>
    <w:rsid w:val="009750AF"/>
    <w:rsid w:val="00981D54"/>
    <w:rsid w:val="009841AC"/>
    <w:rsid w:val="009841AF"/>
    <w:rsid w:val="00985B3F"/>
    <w:rsid w:val="009863E6"/>
    <w:rsid w:val="009A1C3C"/>
    <w:rsid w:val="009B30CB"/>
    <w:rsid w:val="009B7D4F"/>
    <w:rsid w:val="009E1D9B"/>
    <w:rsid w:val="009E461C"/>
    <w:rsid w:val="009E5398"/>
    <w:rsid w:val="00A23E65"/>
    <w:rsid w:val="00A254BA"/>
    <w:rsid w:val="00A32C05"/>
    <w:rsid w:val="00A354AE"/>
    <w:rsid w:val="00A51C31"/>
    <w:rsid w:val="00A56385"/>
    <w:rsid w:val="00A60250"/>
    <w:rsid w:val="00A6655A"/>
    <w:rsid w:val="00A72CAC"/>
    <w:rsid w:val="00A75E02"/>
    <w:rsid w:val="00AA1817"/>
    <w:rsid w:val="00AA239E"/>
    <w:rsid w:val="00AB20F6"/>
    <w:rsid w:val="00AB73AE"/>
    <w:rsid w:val="00AE0075"/>
    <w:rsid w:val="00AE6833"/>
    <w:rsid w:val="00AE6D28"/>
    <w:rsid w:val="00AF6082"/>
    <w:rsid w:val="00B27582"/>
    <w:rsid w:val="00B37EA6"/>
    <w:rsid w:val="00B465A0"/>
    <w:rsid w:val="00B53627"/>
    <w:rsid w:val="00B56CE4"/>
    <w:rsid w:val="00B63A1A"/>
    <w:rsid w:val="00B70F39"/>
    <w:rsid w:val="00BA00AA"/>
    <w:rsid w:val="00BA21C0"/>
    <w:rsid w:val="00BB57F4"/>
    <w:rsid w:val="00BB70B6"/>
    <w:rsid w:val="00BC0F55"/>
    <w:rsid w:val="00BD32E0"/>
    <w:rsid w:val="00BF0313"/>
    <w:rsid w:val="00BF7064"/>
    <w:rsid w:val="00BF7BE2"/>
    <w:rsid w:val="00C001D3"/>
    <w:rsid w:val="00C01287"/>
    <w:rsid w:val="00C01DDB"/>
    <w:rsid w:val="00C16ABF"/>
    <w:rsid w:val="00C221C8"/>
    <w:rsid w:val="00C241FC"/>
    <w:rsid w:val="00C33043"/>
    <w:rsid w:val="00C510F7"/>
    <w:rsid w:val="00C531D6"/>
    <w:rsid w:val="00C648EB"/>
    <w:rsid w:val="00C74305"/>
    <w:rsid w:val="00C74EAD"/>
    <w:rsid w:val="00C929A0"/>
    <w:rsid w:val="00C939D5"/>
    <w:rsid w:val="00CA22DF"/>
    <w:rsid w:val="00CB1D93"/>
    <w:rsid w:val="00CC105E"/>
    <w:rsid w:val="00CE0ED6"/>
    <w:rsid w:val="00CE2D52"/>
    <w:rsid w:val="00CE435C"/>
    <w:rsid w:val="00CE5EA1"/>
    <w:rsid w:val="00CF0647"/>
    <w:rsid w:val="00CF0720"/>
    <w:rsid w:val="00CF2C6C"/>
    <w:rsid w:val="00D02546"/>
    <w:rsid w:val="00D0345F"/>
    <w:rsid w:val="00D0400D"/>
    <w:rsid w:val="00D122F3"/>
    <w:rsid w:val="00D134CB"/>
    <w:rsid w:val="00D17948"/>
    <w:rsid w:val="00D23531"/>
    <w:rsid w:val="00D31E2E"/>
    <w:rsid w:val="00D533F3"/>
    <w:rsid w:val="00D653A4"/>
    <w:rsid w:val="00D94C9D"/>
    <w:rsid w:val="00D970AC"/>
    <w:rsid w:val="00DB09B0"/>
    <w:rsid w:val="00DC1587"/>
    <w:rsid w:val="00DC25CA"/>
    <w:rsid w:val="00DD0A3A"/>
    <w:rsid w:val="00DD431B"/>
    <w:rsid w:val="00DE5353"/>
    <w:rsid w:val="00DF631A"/>
    <w:rsid w:val="00DF6A08"/>
    <w:rsid w:val="00DF72AB"/>
    <w:rsid w:val="00E01517"/>
    <w:rsid w:val="00E06AC3"/>
    <w:rsid w:val="00E14B87"/>
    <w:rsid w:val="00E151BE"/>
    <w:rsid w:val="00E31957"/>
    <w:rsid w:val="00E4113D"/>
    <w:rsid w:val="00E6518E"/>
    <w:rsid w:val="00E71FC6"/>
    <w:rsid w:val="00E73E46"/>
    <w:rsid w:val="00E76289"/>
    <w:rsid w:val="00E8298E"/>
    <w:rsid w:val="00E920EC"/>
    <w:rsid w:val="00E94BEB"/>
    <w:rsid w:val="00E9773C"/>
    <w:rsid w:val="00EA1C6F"/>
    <w:rsid w:val="00EA32AC"/>
    <w:rsid w:val="00EB4C0D"/>
    <w:rsid w:val="00EB7F75"/>
    <w:rsid w:val="00EC3045"/>
    <w:rsid w:val="00EC7024"/>
    <w:rsid w:val="00EE0CDD"/>
    <w:rsid w:val="00EE3C51"/>
    <w:rsid w:val="00EF0895"/>
    <w:rsid w:val="00EF54BF"/>
    <w:rsid w:val="00EF733E"/>
    <w:rsid w:val="00F03697"/>
    <w:rsid w:val="00F05A04"/>
    <w:rsid w:val="00F112BB"/>
    <w:rsid w:val="00F13C74"/>
    <w:rsid w:val="00F13CD6"/>
    <w:rsid w:val="00F22449"/>
    <w:rsid w:val="00F22632"/>
    <w:rsid w:val="00F2568B"/>
    <w:rsid w:val="00F36837"/>
    <w:rsid w:val="00F543CA"/>
    <w:rsid w:val="00F601EA"/>
    <w:rsid w:val="00F67B46"/>
    <w:rsid w:val="00F67BAB"/>
    <w:rsid w:val="00F8009C"/>
    <w:rsid w:val="00F831F1"/>
    <w:rsid w:val="00F9630F"/>
    <w:rsid w:val="00F97993"/>
    <w:rsid w:val="00F97F00"/>
    <w:rsid w:val="00FA10F1"/>
    <w:rsid w:val="00FB3540"/>
    <w:rsid w:val="00FB62A4"/>
    <w:rsid w:val="00FD2D51"/>
    <w:rsid w:val="00FD3D26"/>
    <w:rsid w:val="00FE1337"/>
    <w:rsid w:val="00FE337B"/>
    <w:rsid w:val="00FF1D31"/>
    <w:rsid w:val="00FF285E"/>
    <w:rsid w:val="00FF3B4A"/>
    <w:rsid w:val="00FF3DB0"/>
    <w:rsid w:val="00FF6C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uiPriority w:val="9"/>
    <w:unhideWhenUsed/>
    <w:qFormat/>
    <w:rsid w:val="004A04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5">
    <w:name w:val="heading 5"/>
    <w:link w:val="5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6">
    <w:name w:val="heading 6"/>
    <w:link w:val="6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link w:val="7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8">
    <w:name w:val="heading 8"/>
    <w:link w:val="8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link w:val="9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3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7FCE"/>
  </w:style>
  <w:style w:type="character" w:customStyle="1" w:styleId="30">
    <w:name w:val="Заголовок 3 Знак"/>
    <w:basedOn w:val="a0"/>
    <w:link w:val="3"/>
    <w:uiPriority w:val="9"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Strong"/>
    <w:uiPriority w:val="22"/>
    <w:qFormat/>
    <w:rsid w:val="00553570"/>
    <w:rPr>
      <w:b/>
      <w:bCs/>
    </w:rPr>
  </w:style>
  <w:style w:type="character" w:customStyle="1" w:styleId="11">
    <w:name w:val="Текст выноски Знак1"/>
    <w:basedOn w:val="a0"/>
    <w:uiPriority w:val="99"/>
    <w:semiHidden/>
    <w:rsid w:val="00DD0A3A"/>
    <w:rPr>
      <w:rFonts w:ascii="Tahoma" w:hAnsi="Tahoma" w:cs="Tahoma"/>
      <w:sz w:val="16"/>
      <w:szCs w:val="16"/>
    </w:rPr>
  </w:style>
  <w:style w:type="paragraph" w:customStyle="1" w:styleId="Heading1">
    <w:name w:val="Heading 1"/>
    <w:link w:val="Heading1Char"/>
    <w:uiPriority w:val="9"/>
    <w:qFormat/>
    <w:rsid w:val="004207FB"/>
    <w:pPr>
      <w:keepNext/>
      <w:keepLines/>
      <w:spacing w:before="480" w:after="0" w:line="259" w:lineRule="auto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Heading3">
    <w:name w:val="Heading 3"/>
    <w:link w:val="Heading3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Heading4">
    <w:name w:val="Heading 4"/>
    <w:link w:val="Heading4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Heading5">
    <w:name w:val="Heading 5"/>
    <w:link w:val="Heading5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customStyle="1" w:styleId="Heading6">
    <w:name w:val="Heading 6"/>
    <w:link w:val="Heading6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Heading7">
    <w:name w:val="Heading 7"/>
    <w:link w:val="Heading7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Heading8">
    <w:name w:val="Heading 8"/>
    <w:link w:val="Heading8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customStyle="1" w:styleId="Heading9">
    <w:name w:val="Heading 9"/>
    <w:link w:val="Heading9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d">
    <w:name w:val="No Spacing"/>
    <w:uiPriority w:val="1"/>
    <w:qFormat/>
    <w:rsid w:val="004207FB"/>
    <w:pPr>
      <w:spacing w:after="0" w:line="240" w:lineRule="auto"/>
    </w:pPr>
    <w:rPr>
      <w:rFonts w:eastAsiaTheme="minorHAnsi"/>
      <w:lang w:eastAsia="en-US"/>
    </w:rPr>
  </w:style>
  <w:style w:type="character" w:customStyle="1" w:styleId="Heading1Char">
    <w:name w:val="Heading 1 Char"/>
    <w:link w:val="Heading1"/>
    <w:uiPriority w:val="9"/>
    <w:rsid w:val="00420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Heading2Char">
    <w:name w:val="Heading 2 Char"/>
    <w:uiPriority w:val="9"/>
    <w:rsid w:val="004207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4207F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Heading4Char">
    <w:name w:val="Heading 4 Char"/>
    <w:link w:val="Heading4"/>
    <w:uiPriority w:val="9"/>
    <w:semiHidden/>
    <w:rsid w:val="004207FB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Heading5Char">
    <w:name w:val="Heading 5 Char"/>
    <w:link w:val="Heading5"/>
    <w:uiPriority w:val="9"/>
    <w:semiHidden/>
    <w:rsid w:val="004207F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Heading6Char">
    <w:name w:val="Heading 6 Char"/>
    <w:link w:val="Heading6"/>
    <w:uiPriority w:val="9"/>
    <w:semiHidden/>
    <w:rsid w:val="004207FB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Heading7Char">
    <w:name w:val="Heading 7 Char"/>
    <w:link w:val="Heading7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Heading8Char">
    <w:name w:val="Heading 8 Char"/>
    <w:link w:val="Heading8"/>
    <w:uiPriority w:val="9"/>
    <w:semiHidden/>
    <w:rsid w:val="004207F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Heading9Char">
    <w:name w:val="Heading 9 Char"/>
    <w:link w:val="Heading9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e">
    <w:name w:val="Title"/>
    <w:link w:val="af"/>
    <w:uiPriority w:val="10"/>
    <w:qFormat/>
    <w:rsid w:val="004207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character" w:customStyle="1" w:styleId="af">
    <w:name w:val="Название Знак"/>
    <w:basedOn w:val="a0"/>
    <w:link w:val="ae"/>
    <w:uiPriority w:val="10"/>
    <w:rsid w:val="004207FB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0">
    <w:name w:val="Subtitle"/>
    <w:link w:val="af1"/>
    <w:uiPriority w:val="11"/>
    <w:qFormat/>
    <w:rsid w:val="004207FB"/>
    <w:pPr>
      <w:spacing w:after="160" w:line="259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1">
    <w:name w:val="Подзаголовок Знак"/>
    <w:basedOn w:val="a0"/>
    <w:link w:val="af0"/>
    <w:uiPriority w:val="11"/>
    <w:rsid w:val="004207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af2">
    <w:name w:val="Subtle Emphasis"/>
    <w:uiPriority w:val="19"/>
    <w:qFormat/>
    <w:rsid w:val="004207FB"/>
    <w:rPr>
      <w:i/>
      <w:iCs/>
      <w:color w:val="808080" w:themeColor="text1" w:themeTint="7F"/>
    </w:rPr>
  </w:style>
  <w:style w:type="character" w:styleId="af3">
    <w:name w:val="Emphasis"/>
    <w:uiPriority w:val="20"/>
    <w:qFormat/>
    <w:rsid w:val="004207FB"/>
    <w:rPr>
      <w:i/>
      <w:iCs/>
    </w:rPr>
  </w:style>
  <w:style w:type="character" w:styleId="af4">
    <w:name w:val="Intense Emphasis"/>
    <w:uiPriority w:val="21"/>
    <w:qFormat/>
    <w:rsid w:val="004207FB"/>
    <w:rPr>
      <w:b/>
      <w:bCs/>
      <w:i/>
      <w:iCs/>
      <w:color w:val="4F81BD" w:themeColor="accent1"/>
    </w:rPr>
  </w:style>
  <w:style w:type="paragraph" w:styleId="20">
    <w:name w:val="Quote"/>
    <w:link w:val="22"/>
    <w:uiPriority w:val="29"/>
    <w:qFormat/>
    <w:rsid w:val="004207FB"/>
    <w:pPr>
      <w:spacing w:after="160" w:line="259" w:lineRule="auto"/>
    </w:pPr>
    <w:rPr>
      <w:rFonts w:eastAsiaTheme="minorHAnsi"/>
      <w:i/>
      <w:iCs/>
      <w:color w:val="000000" w:themeColor="text1"/>
      <w:lang w:eastAsia="en-US"/>
    </w:rPr>
  </w:style>
  <w:style w:type="character" w:customStyle="1" w:styleId="22">
    <w:name w:val="Цитата 2 Знак"/>
    <w:basedOn w:val="a0"/>
    <w:link w:val="20"/>
    <w:uiPriority w:val="29"/>
    <w:rsid w:val="004207FB"/>
    <w:rPr>
      <w:rFonts w:eastAsiaTheme="minorHAnsi"/>
      <w:i/>
      <w:iCs/>
      <w:color w:val="000000" w:themeColor="text1"/>
      <w:lang w:eastAsia="en-US"/>
    </w:rPr>
  </w:style>
  <w:style w:type="paragraph" w:styleId="af5">
    <w:name w:val="Intense Quote"/>
    <w:link w:val="af6"/>
    <w:uiPriority w:val="30"/>
    <w:qFormat/>
    <w:rsid w:val="004207FB"/>
    <w:pPr>
      <w:pBdr>
        <w:bottom w:val="single" w:sz="4" w:space="4" w:color="4F81BD" w:themeColor="accent1"/>
      </w:pBdr>
      <w:spacing w:before="200" w:after="280" w:line="259" w:lineRule="auto"/>
      <w:ind w:left="936" w:right="936"/>
    </w:pPr>
    <w:rPr>
      <w:rFonts w:eastAsiaTheme="minorHAnsi"/>
      <w:b/>
      <w:bCs/>
      <w:i/>
      <w:iCs/>
      <w:color w:val="4F81BD" w:themeColor="accent1"/>
      <w:lang w:eastAsia="en-US"/>
    </w:rPr>
  </w:style>
  <w:style w:type="character" w:customStyle="1" w:styleId="af6">
    <w:name w:val="Выделенная цитата Знак"/>
    <w:basedOn w:val="a0"/>
    <w:link w:val="af5"/>
    <w:uiPriority w:val="30"/>
    <w:rsid w:val="004207FB"/>
    <w:rPr>
      <w:rFonts w:eastAsiaTheme="minorHAnsi"/>
      <w:b/>
      <w:bCs/>
      <w:i/>
      <w:iCs/>
      <w:color w:val="4F81BD" w:themeColor="accent1"/>
      <w:lang w:eastAsia="en-US"/>
    </w:rPr>
  </w:style>
  <w:style w:type="character" w:styleId="af7">
    <w:name w:val="Subtle Reference"/>
    <w:uiPriority w:val="31"/>
    <w:qFormat/>
    <w:rsid w:val="004207FB"/>
    <w:rPr>
      <w:smallCaps/>
      <w:color w:val="C0504D" w:themeColor="accent2"/>
      <w:u w:val="single"/>
    </w:rPr>
  </w:style>
  <w:style w:type="character" w:styleId="af8">
    <w:name w:val="Intense Reference"/>
    <w:uiPriority w:val="32"/>
    <w:qFormat/>
    <w:rsid w:val="004207FB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uiPriority w:val="33"/>
    <w:qFormat/>
    <w:rsid w:val="004207FB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Footnotereference">
    <w:name w:val="Footnote reference"/>
    <w:uiPriority w:val="99"/>
    <w:semiHidden/>
    <w:unhideWhenUsed/>
    <w:rsid w:val="004207FB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Endnotereference">
    <w:name w:val="Endnote reference"/>
    <w:uiPriority w:val="99"/>
    <w:semiHidden/>
    <w:unhideWhenUsed/>
    <w:rsid w:val="004207FB"/>
    <w:rPr>
      <w:vertAlign w:val="superscript"/>
    </w:rPr>
  </w:style>
  <w:style w:type="character" w:styleId="afa">
    <w:name w:val="Hyperlink"/>
    <w:uiPriority w:val="99"/>
    <w:unhideWhenUsed/>
    <w:rsid w:val="004207FB"/>
    <w:rPr>
      <w:color w:val="0000FF" w:themeColor="hyperlink"/>
      <w:u w:val="single"/>
    </w:rPr>
  </w:style>
  <w:style w:type="paragraph" w:styleId="afb">
    <w:name w:val="Plain Text"/>
    <w:link w:val="afc"/>
    <w:uiPriority w:val="99"/>
    <w:semiHidden/>
    <w:unhideWhenUsed/>
    <w:rsid w:val="004207FB"/>
    <w:pPr>
      <w:spacing w:after="0" w:line="240" w:lineRule="auto"/>
    </w:pPr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afc">
    <w:name w:val="Текст Знак"/>
    <w:basedOn w:val="a0"/>
    <w:link w:val="afb"/>
    <w:uiPriority w:val="99"/>
    <w:rsid w:val="004207FB"/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HeaderChar">
    <w:name w:val="Header Char"/>
    <w:uiPriority w:val="99"/>
    <w:rsid w:val="004207FB"/>
  </w:style>
  <w:style w:type="character" w:customStyle="1" w:styleId="FooterChar">
    <w:name w:val="Footer Char"/>
    <w:uiPriority w:val="99"/>
    <w:rsid w:val="004207FB"/>
  </w:style>
  <w:style w:type="paragraph" w:customStyle="1" w:styleId="Caption">
    <w:name w:val="Caption"/>
    <w:uiPriority w:val="35"/>
    <w:unhideWhenUsed/>
    <w:qFormat/>
    <w:rsid w:val="004207FB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customStyle="1" w:styleId="Heading2">
    <w:name w:val="Heading 2"/>
    <w:basedOn w:val="a"/>
    <w:next w:val="a"/>
    <w:link w:val="23"/>
    <w:uiPriority w:val="9"/>
    <w:unhideWhenUsed/>
    <w:qFormat/>
    <w:rsid w:val="004207FB"/>
    <w:pPr>
      <w:keepNext/>
      <w:keepLines/>
      <w:spacing w:before="40" w:after="0" w:line="259" w:lineRule="auto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er">
    <w:name w:val="Head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Footer">
    <w:name w:val="Foot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23">
    <w:name w:val="Заголовок 2 Знак"/>
    <w:basedOn w:val="a0"/>
    <w:link w:val="Heading2"/>
    <w:uiPriority w:val="9"/>
    <w:rsid w:val="004207F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21">
    <w:name w:val="Заголовок 2 Знак1"/>
    <w:basedOn w:val="a0"/>
    <w:link w:val="2"/>
    <w:uiPriority w:val="9"/>
    <w:semiHidden/>
    <w:rsid w:val="004A04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0462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4A046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4A0462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4A046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A04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4A046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fd">
    <w:name w:val="footnote text"/>
    <w:link w:val="afe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e">
    <w:name w:val="Текст сноски Знак"/>
    <w:basedOn w:val="a0"/>
    <w:link w:val="afd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">
    <w:name w:val="footnote reference"/>
    <w:uiPriority w:val="99"/>
    <w:semiHidden/>
    <w:unhideWhenUsed/>
    <w:rsid w:val="004A0462"/>
    <w:rPr>
      <w:vertAlign w:val="superscript"/>
    </w:rPr>
  </w:style>
  <w:style w:type="paragraph" w:styleId="aff0">
    <w:name w:val="endnote text"/>
    <w:link w:val="aff1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2">
    <w:name w:val="endnote reference"/>
    <w:uiPriority w:val="99"/>
    <w:semiHidden/>
    <w:unhideWhenUsed/>
    <w:rsid w:val="004A0462"/>
    <w:rPr>
      <w:vertAlign w:val="superscript"/>
    </w:rPr>
  </w:style>
  <w:style w:type="paragraph" w:styleId="aff3">
    <w:name w:val="caption"/>
    <w:uiPriority w:val="35"/>
    <w:unhideWhenUsed/>
    <w:qFormat/>
    <w:rsid w:val="004A0462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2947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887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98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82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980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31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35890-579F-43FC-A0EA-C6D994FDD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19</Pages>
  <Words>4312</Words>
  <Characters>24584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28839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2024-11-01T04:49:00Z</cp:lastPrinted>
  <dcterms:created xsi:type="dcterms:W3CDTF">2024-09-25T04:31:00Z</dcterms:created>
  <dcterms:modified xsi:type="dcterms:W3CDTF">2024-11-01T04:52:00Z</dcterms:modified>
</cp:coreProperties>
</file>