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499" w:rsidRPr="002A5BAF" w:rsidRDefault="002C0EB1" w:rsidP="002C0EB1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</w:rPr>
        <w:t xml:space="preserve">Расписание </w:t>
      </w:r>
      <w:proofErr w:type="spellStart"/>
      <w:r w:rsidRPr="002A5BAF">
        <w:rPr>
          <w:rFonts w:ascii="Times New Roman" w:hAnsi="Times New Roman"/>
          <w:b/>
          <w:sz w:val="20"/>
          <w:szCs w:val="20"/>
        </w:rPr>
        <w:t>симуляционных</w:t>
      </w:r>
      <w:proofErr w:type="spellEnd"/>
      <w:r w:rsidRPr="002A5BAF">
        <w:rPr>
          <w:rFonts w:ascii="Times New Roman" w:hAnsi="Times New Roman"/>
          <w:b/>
          <w:sz w:val="20"/>
          <w:szCs w:val="20"/>
        </w:rPr>
        <w:t xml:space="preserve"> занятий по </w:t>
      </w:r>
      <w:r w:rsidR="00CC2A01" w:rsidRPr="002A5BAF">
        <w:rPr>
          <w:rFonts w:ascii="Times New Roman" w:hAnsi="Times New Roman"/>
          <w:b/>
          <w:sz w:val="20"/>
          <w:szCs w:val="20"/>
        </w:rPr>
        <w:t>подготовке к аккредитации</w:t>
      </w:r>
      <w:r w:rsidRPr="002A5BAF">
        <w:rPr>
          <w:rFonts w:ascii="Times New Roman" w:hAnsi="Times New Roman"/>
          <w:b/>
          <w:sz w:val="20"/>
          <w:szCs w:val="20"/>
        </w:rPr>
        <w:t xml:space="preserve"> для ординаторов </w:t>
      </w:r>
      <w:r w:rsidR="00CC2A01" w:rsidRPr="002A5BAF">
        <w:rPr>
          <w:rFonts w:ascii="Times New Roman" w:hAnsi="Times New Roman"/>
          <w:b/>
          <w:sz w:val="20"/>
          <w:szCs w:val="20"/>
        </w:rPr>
        <w:t>2</w:t>
      </w:r>
      <w:r w:rsidRPr="002A5BAF">
        <w:rPr>
          <w:rFonts w:ascii="Times New Roman" w:hAnsi="Times New Roman"/>
          <w:b/>
          <w:sz w:val="20"/>
          <w:szCs w:val="20"/>
        </w:rPr>
        <w:t>-ого года обучения.</w:t>
      </w:r>
    </w:p>
    <w:p w:rsidR="002C0EB1" w:rsidRPr="002A5BAF" w:rsidRDefault="002C0EB1" w:rsidP="00795642">
      <w:pPr>
        <w:pStyle w:val="a3"/>
        <w:rPr>
          <w:rFonts w:ascii="Times New Roman" w:hAnsi="Times New Roman"/>
          <w:sz w:val="20"/>
          <w:szCs w:val="20"/>
        </w:rPr>
      </w:pPr>
    </w:p>
    <w:p w:rsidR="00EA3306" w:rsidRPr="002A5BAF" w:rsidRDefault="00EA3306" w:rsidP="00795642">
      <w:pPr>
        <w:pStyle w:val="a3"/>
        <w:rPr>
          <w:rFonts w:ascii="Times New Roman" w:hAnsi="Times New Roman"/>
          <w:sz w:val="20"/>
          <w:szCs w:val="20"/>
        </w:rPr>
      </w:pPr>
      <w:r w:rsidRPr="002A5BAF">
        <w:rPr>
          <w:rFonts w:ascii="Times New Roman" w:hAnsi="Times New Roman"/>
          <w:sz w:val="20"/>
          <w:szCs w:val="20"/>
        </w:rPr>
        <w:t xml:space="preserve">Занятия проходят в Морфологическом корпусе, Залесского, 6, с </w:t>
      </w:r>
      <w:r w:rsidR="00D7028A" w:rsidRPr="002A5BAF">
        <w:rPr>
          <w:rFonts w:ascii="Times New Roman" w:hAnsi="Times New Roman"/>
          <w:sz w:val="20"/>
          <w:szCs w:val="20"/>
        </w:rPr>
        <w:t>14</w:t>
      </w:r>
      <w:r w:rsidR="00CC2A01" w:rsidRPr="002A5BAF">
        <w:rPr>
          <w:rFonts w:ascii="Times New Roman" w:hAnsi="Times New Roman"/>
          <w:sz w:val="20"/>
          <w:szCs w:val="20"/>
        </w:rPr>
        <w:t xml:space="preserve">:00. Дополнительная </w:t>
      </w:r>
      <w:r w:rsidRPr="002A5BAF">
        <w:rPr>
          <w:rFonts w:ascii="Times New Roman" w:hAnsi="Times New Roman"/>
          <w:sz w:val="20"/>
          <w:szCs w:val="20"/>
        </w:rPr>
        <w:t>информация в 204 кабинете.</w:t>
      </w:r>
    </w:p>
    <w:p w:rsidR="00F52612" w:rsidRPr="002A5BAF" w:rsidRDefault="00F52612" w:rsidP="00795642">
      <w:pPr>
        <w:pStyle w:val="a3"/>
        <w:rPr>
          <w:rFonts w:ascii="Times New Roman" w:hAnsi="Times New Roman"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</w:rPr>
        <w:t>НПЭС</w:t>
      </w:r>
      <w:r w:rsidRPr="002A5BAF">
        <w:rPr>
          <w:rFonts w:ascii="Times New Roman" w:hAnsi="Times New Roman"/>
          <w:sz w:val="20"/>
          <w:szCs w:val="20"/>
        </w:rPr>
        <w:t xml:space="preserve"> – Неотложная помощь при экстремальных состояниях (</w:t>
      </w:r>
      <w:r w:rsidR="00CC2A01" w:rsidRPr="002A5BAF">
        <w:rPr>
          <w:rFonts w:ascii="Times New Roman" w:hAnsi="Times New Roman"/>
          <w:sz w:val="20"/>
          <w:szCs w:val="20"/>
        </w:rPr>
        <w:t>базовая</w:t>
      </w:r>
      <w:r w:rsidRPr="002A5BAF">
        <w:rPr>
          <w:rFonts w:ascii="Times New Roman" w:hAnsi="Times New Roman"/>
          <w:sz w:val="20"/>
          <w:szCs w:val="20"/>
        </w:rPr>
        <w:t xml:space="preserve"> СЛР, </w:t>
      </w:r>
      <w:r w:rsidR="00CC2A01" w:rsidRPr="002A5BAF">
        <w:rPr>
          <w:rFonts w:ascii="Times New Roman" w:hAnsi="Times New Roman"/>
          <w:sz w:val="20"/>
          <w:szCs w:val="20"/>
        </w:rPr>
        <w:t>ЭМП</w:t>
      </w:r>
      <w:r w:rsidRPr="002A5BAF">
        <w:rPr>
          <w:rFonts w:ascii="Times New Roman" w:hAnsi="Times New Roman"/>
          <w:sz w:val="20"/>
          <w:szCs w:val="20"/>
        </w:rPr>
        <w:t>)</w:t>
      </w:r>
    </w:p>
    <w:p w:rsidR="00EA3306" w:rsidRPr="002A5BAF" w:rsidRDefault="00EA3306" w:rsidP="00795642">
      <w:pPr>
        <w:pStyle w:val="a3"/>
        <w:rPr>
          <w:rFonts w:ascii="Times New Roman" w:hAnsi="Times New Roman"/>
          <w:sz w:val="20"/>
          <w:szCs w:val="20"/>
        </w:rPr>
      </w:pPr>
    </w:p>
    <w:p w:rsidR="00795642" w:rsidRPr="002A5BAF" w:rsidRDefault="00795642" w:rsidP="00795642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>Группа №</w:t>
      </w:r>
      <w:r w:rsidR="001E6BB0" w:rsidRPr="002A5BAF">
        <w:rPr>
          <w:rFonts w:ascii="Times New Roman" w:hAnsi="Times New Roman"/>
          <w:b/>
          <w:sz w:val="20"/>
          <w:szCs w:val="20"/>
          <w:u w:val="single"/>
        </w:rPr>
        <w:t xml:space="preserve"> 1</w:t>
      </w:r>
      <w:r w:rsidR="002C0EB1"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EB6A09" w:rsidRPr="002A5BAF">
        <w:rPr>
          <w:rFonts w:ascii="Times New Roman" w:hAnsi="Times New Roman"/>
          <w:b/>
          <w:sz w:val="20"/>
          <w:szCs w:val="20"/>
        </w:rPr>
        <w:t xml:space="preserve">Стоматология </w:t>
      </w:r>
      <w:r w:rsidR="00327188" w:rsidRPr="002A5BAF">
        <w:rPr>
          <w:rFonts w:ascii="Times New Roman" w:hAnsi="Times New Roman"/>
          <w:b/>
          <w:sz w:val="20"/>
          <w:szCs w:val="20"/>
        </w:rPr>
        <w:t>хирургическая</w:t>
      </w:r>
      <w:r w:rsidR="002C0EB1" w:rsidRPr="002A5BAF">
        <w:rPr>
          <w:rFonts w:ascii="Times New Roman" w:hAnsi="Times New Roman"/>
          <w:b/>
          <w:sz w:val="20"/>
          <w:szCs w:val="20"/>
        </w:rPr>
        <w:t xml:space="preserve"> </w:t>
      </w:r>
      <w:r w:rsidR="00653397">
        <w:rPr>
          <w:rFonts w:ascii="Times New Roman" w:hAnsi="Times New Roman"/>
          <w:b/>
          <w:sz w:val="20"/>
          <w:szCs w:val="20"/>
        </w:rPr>
        <w:t xml:space="preserve">и </w:t>
      </w:r>
      <w:r w:rsidR="00653397" w:rsidRPr="00653397">
        <w:rPr>
          <w:rFonts w:ascii="Times New Roman" w:hAnsi="Times New Roman"/>
          <w:b/>
          <w:sz w:val="20"/>
          <w:szCs w:val="20"/>
          <w:u w:val="single"/>
        </w:rPr>
        <w:t>Группа №27</w:t>
      </w:r>
      <w:r w:rsidR="00653397">
        <w:rPr>
          <w:rFonts w:ascii="Times New Roman" w:hAnsi="Times New Roman"/>
          <w:b/>
          <w:sz w:val="20"/>
          <w:szCs w:val="20"/>
        </w:rPr>
        <w:t>: КЛД</w:t>
      </w:r>
      <w:r w:rsidR="002C0EB1"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653397">
        <w:rPr>
          <w:rFonts w:ascii="Times New Roman" w:hAnsi="Times New Roman"/>
          <w:b/>
          <w:sz w:val="20"/>
          <w:szCs w:val="20"/>
        </w:rPr>
        <w:t>28</w:t>
      </w:r>
      <w:r w:rsidR="00F01743" w:rsidRPr="002A5BAF">
        <w:rPr>
          <w:rFonts w:ascii="Times New Roman" w:hAnsi="Times New Roman"/>
          <w:b/>
          <w:sz w:val="20"/>
          <w:szCs w:val="20"/>
        </w:rPr>
        <w:t xml:space="preserve"> человек</w:t>
      </w:r>
      <w:r w:rsidR="006C5404" w:rsidRPr="002A5BAF">
        <w:rPr>
          <w:rFonts w:ascii="Times New Roman" w:hAnsi="Times New Roman"/>
          <w:b/>
          <w:sz w:val="20"/>
          <w:szCs w:val="20"/>
        </w:rPr>
        <w:t>.</w:t>
      </w:r>
    </w:p>
    <w:p w:rsidR="002C0EB1" w:rsidRPr="002A5BAF" w:rsidRDefault="002C0EB1" w:rsidP="00795642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0EB1" w:rsidRPr="002A5BAF" w:rsidTr="00F52612">
        <w:trPr>
          <w:jc w:val="center"/>
        </w:trPr>
        <w:tc>
          <w:tcPr>
            <w:tcW w:w="736" w:type="dxa"/>
            <w:vAlign w:val="center"/>
          </w:tcPr>
          <w:p w:rsidR="002C0EB1" w:rsidRPr="002A5BAF" w:rsidRDefault="002C0EB1" w:rsidP="00EA3306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0EB1" w:rsidRPr="002A5BAF" w:rsidRDefault="002C0EB1" w:rsidP="00EA3306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0EB1" w:rsidRPr="002A5BAF" w:rsidRDefault="002C0EB1" w:rsidP="00EA33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0EB1" w:rsidRPr="002A5BAF" w:rsidRDefault="002C0EB1" w:rsidP="00EA33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F52612" w:rsidRPr="002A5BAF" w:rsidTr="00F52612">
        <w:trPr>
          <w:jc w:val="center"/>
        </w:trPr>
        <w:tc>
          <w:tcPr>
            <w:tcW w:w="736" w:type="dxa"/>
            <w:vAlign w:val="center"/>
          </w:tcPr>
          <w:p w:rsidR="00F52612" w:rsidRPr="002A5BAF" w:rsidRDefault="003E662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F52612" w:rsidRPr="002A5BAF" w:rsidRDefault="0037550F" w:rsidP="0037550F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7264D7" w:rsidRPr="002A5BAF">
              <w:rPr>
                <w:sz w:val="20"/>
                <w:szCs w:val="20"/>
              </w:rPr>
              <w:t>.</w:t>
            </w:r>
            <w:r w:rsidR="00CC2A01" w:rsidRPr="002A5BAF">
              <w:rPr>
                <w:sz w:val="20"/>
                <w:szCs w:val="20"/>
              </w:rPr>
              <w:t>0</w:t>
            </w:r>
            <w:r w:rsidR="00327188" w:rsidRPr="002A5BAF">
              <w:rPr>
                <w:sz w:val="20"/>
                <w:szCs w:val="20"/>
              </w:rPr>
              <w:t>3</w:t>
            </w:r>
            <w:r w:rsidR="007264D7"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7264D7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вторник</w:t>
            </w:r>
            <w:r w:rsidR="007264D7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F52612" w:rsidRPr="002A5BAF" w:rsidRDefault="00B96B32" w:rsidP="00EA3306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 w:rsidR="002A5BAF"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F52612" w:rsidRPr="002A5BAF" w:rsidRDefault="00F52612" w:rsidP="00F526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EB6A09" w:rsidRPr="002A5BAF" w:rsidRDefault="00EB6A09" w:rsidP="00EB6A09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EB6A09" w:rsidRPr="002A5BAF" w:rsidRDefault="00EB6A09" w:rsidP="00EB6A0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>Группа № 2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327188" w:rsidRPr="002A5BAF">
        <w:rPr>
          <w:rFonts w:ascii="Times New Roman" w:hAnsi="Times New Roman"/>
          <w:b/>
          <w:sz w:val="20"/>
          <w:szCs w:val="20"/>
        </w:rPr>
        <w:t xml:space="preserve">Стоматология </w:t>
      </w:r>
      <w:r w:rsidR="008F671C">
        <w:rPr>
          <w:rFonts w:ascii="Times New Roman" w:hAnsi="Times New Roman"/>
          <w:b/>
          <w:sz w:val="20"/>
          <w:szCs w:val="20"/>
        </w:rPr>
        <w:t>ортопедическая</w:t>
      </w:r>
      <w:r w:rsidR="00327188"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8F671C">
        <w:rPr>
          <w:rFonts w:ascii="Times New Roman" w:hAnsi="Times New Roman"/>
          <w:b/>
          <w:sz w:val="20"/>
          <w:szCs w:val="20"/>
        </w:rPr>
        <w:t>27</w:t>
      </w:r>
      <w:r w:rsidR="00327188"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EB6A09" w:rsidRPr="002A5BAF" w:rsidRDefault="00EB6A09" w:rsidP="00EB6A0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EB6A09" w:rsidRPr="002A5BAF" w:rsidTr="00186491">
        <w:trPr>
          <w:jc w:val="center"/>
        </w:trPr>
        <w:tc>
          <w:tcPr>
            <w:tcW w:w="736" w:type="dxa"/>
            <w:vAlign w:val="center"/>
          </w:tcPr>
          <w:p w:rsidR="00EB6A09" w:rsidRPr="002A5BAF" w:rsidRDefault="00EB6A09" w:rsidP="00186491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EB6A09" w:rsidRPr="002A5BAF" w:rsidRDefault="00EB6A09" w:rsidP="00186491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EB6A09" w:rsidRPr="002A5BAF" w:rsidRDefault="00EB6A09" w:rsidP="001864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EB6A09" w:rsidRPr="002A5BAF" w:rsidRDefault="00EB6A09" w:rsidP="001864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EB6A09" w:rsidRPr="002A5BAF" w:rsidTr="00186491">
        <w:trPr>
          <w:jc w:val="center"/>
        </w:trPr>
        <w:tc>
          <w:tcPr>
            <w:tcW w:w="736" w:type="dxa"/>
            <w:vAlign w:val="center"/>
          </w:tcPr>
          <w:p w:rsidR="00EB6A09" w:rsidRPr="002A5BAF" w:rsidRDefault="003E662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EB6A09" w:rsidRPr="002A5BAF" w:rsidRDefault="008F671C" w:rsidP="008F671C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502CBD" w:rsidRPr="002A5BAF">
              <w:rPr>
                <w:sz w:val="20"/>
                <w:szCs w:val="20"/>
              </w:rPr>
              <w:t>.0</w:t>
            </w:r>
            <w:r w:rsidR="00327188" w:rsidRPr="002A5BAF">
              <w:rPr>
                <w:sz w:val="20"/>
                <w:szCs w:val="20"/>
              </w:rPr>
              <w:t>3</w:t>
            </w:r>
            <w:r w:rsidR="00502CBD" w:rsidRPr="002A5BAF">
              <w:rPr>
                <w:sz w:val="20"/>
                <w:szCs w:val="20"/>
              </w:rPr>
              <w:t>.202</w:t>
            </w:r>
            <w:bookmarkStart w:id="0" w:name="_GoBack"/>
            <w:bookmarkEnd w:id="0"/>
            <w:r>
              <w:rPr>
                <w:sz w:val="20"/>
                <w:szCs w:val="20"/>
              </w:rPr>
              <w:t>6</w:t>
            </w:r>
            <w:r w:rsidR="00502CBD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="00502CBD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EB6A09" w:rsidRPr="002A5BAF" w:rsidRDefault="00EB6A09" w:rsidP="00186491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 w:rsidR="002A5BAF"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EB6A09" w:rsidRPr="002A5BAF" w:rsidRDefault="00EB6A09" w:rsidP="0018649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7A605E" w:rsidRPr="002A5BAF" w:rsidRDefault="007A605E" w:rsidP="007A605E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7A605E" w:rsidRPr="002A5BAF" w:rsidRDefault="007A605E" w:rsidP="007A605E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>Группа № 3</w:t>
      </w:r>
      <w:r w:rsidRPr="002A5BAF">
        <w:rPr>
          <w:rFonts w:ascii="Times New Roman" w:hAnsi="Times New Roman"/>
          <w:b/>
          <w:sz w:val="20"/>
          <w:szCs w:val="20"/>
        </w:rPr>
        <w:t xml:space="preserve">: Хирургия, </w:t>
      </w:r>
      <w:proofErr w:type="spellStart"/>
      <w:r w:rsidRPr="002A5BAF">
        <w:rPr>
          <w:rFonts w:ascii="Times New Roman" w:hAnsi="Times New Roman"/>
          <w:b/>
          <w:sz w:val="20"/>
          <w:szCs w:val="20"/>
        </w:rPr>
        <w:t>колопроктология</w:t>
      </w:r>
      <w:proofErr w:type="spellEnd"/>
      <w:r w:rsidRPr="002A5BAF">
        <w:rPr>
          <w:rFonts w:ascii="Times New Roman" w:hAnsi="Times New Roman"/>
          <w:b/>
          <w:sz w:val="20"/>
          <w:szCs w:val="20"/>
        </w:rPr>
        <w:t xml:space="preserve">, </w:t>
      </w:r>
      <w:r w:rsidR="00B105F2">
        <w:rPr>
          <w:rFonts w:ascii="Times New Roman" w:hAnsi="Times New Roman"/>
          <w:b/>
          <w:sz w:val="20"/>
          <w:szCs w:val="20"/>
        </w:rPr>
        <w:t>торакальная хирургия, эндоскопия, нейрохирургия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B105F2">
        <w:rPr>
          <w:rFonts w:ascii="Times New Roman" w:hAnsi="Times New Roman"/>
          <w:b/>
          <w:sz w:val="20"/>
          <w:szCs w:val="20"/>
        </w:rPr>
        <w:t>20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7A605E" w:rsidRPr="002A5BAF" w:rsidRDefault="007A605E" w:rsidP="007A605E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7A605E" w:rsidRPr="002A5BAF" w:rsidTr="002C4A09">
        <w:trPr>
          <w:jc w:val="center"/>
        </w:trPr>
        <w:tc>
          <w:tcPr>
            <w:tcW w:w="736" w:type="dxa"/>
            <w:vAlign w:val="center"/>
          </w:tcPr>
          <w:p w:rsidR="007A605E" w:rsidRPr="002A5BAF" w:rsidRDefault="007A605E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7A605E" w:rsidRPr="002A5BAF" w:rsidRDefault="007A605E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7A605E" w:rsidRPr="002A5BAF" w:rsidRDefault="007A605E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7A605E" w:rsidRPr="002A5BAF" w:rsidRDefault="007A605E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7A605E" w:rsidRPr="002A5BAF" w:rsidTr="002C4A09">
        <w:trPr>
          <w:jc w:val="center"/>
        </w:trPr>
        <w:tc>
          <w:tcPr>
            <w:tcW w:w="736" w:type="dxa"/>
            <w:vAlign w:val="center"/>
          </w:tcPr>
          <w:p w:rsidR="007A605E" w:rsidRPr="002A5BAF" w:rsidRDefault="003E662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7A605E" w:rsidRPr="002A5BAF" w:rsidRDefault="00B105F2" w:rsidP="00B105F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7A605E" w:rsidRPr="002A5BAF">
              <w:rPr>
                <w:sz w:val="20"/>
                <w:szCs w:val="20"/>
              </w:rPr>
              <w:t>.03.202</w:t>
            </w:r>
            <w:r>
              <w:rPr>
                <w:sz w:val="20"/>
                <w:szCs w:val="20"/>
              </w:rPr>
              <w:t>6</w:t>
            </w:r>
            <w:r w:rsidR="007A605E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="007A605E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7A605E" w:rsidRPr="002A5BAF" w:rsidRDefault="00A37F86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7A605E" w:rsidRPr="002A5BAF" w:rsidRDefault="007A605E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A37F86" w:rsidRPr="002A5BAF" w:rsidTr="002C4A09">
        <w:trPr>
          <w:jc w:val="center"/>
        </w:trPr>
        <w:tc>
          <w:tcPr>
            <w:tcW w:w="736" w:type="dxa"/>
            <w:vAlign w:val="center"/>
          </w:tcPr>
          <w:p w:rsidR="00A37F86" w:rsidRPr="002A5BAF" w:rsidRDefault="003E662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A37F86" w:rsidRPr="002A5BAF" w:rsidRDefault="00B105F2" w:rsidP="00B105F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A37F86" w:rsidRPr="002A5BAF">
              <w:rPr>
                <w:sz w:val="20"/>
                <w:szCs w:val="20"/>
              </w:rPr>
              <w:t>.03.202</w:t>
            </w:r>
            <w:r>
              <w:rPr>
                <w:sz w:val="20"/>
                <w:szCs w:val="20"/>
              </w:rPr>
              <w:t>6</w:t>
            </w:r>
            <w:r w:rsidR="00A37F86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пятница</w:t>
            </w:r>
            <w:r w:rsidR="00A37F86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A37F86" w:rsidRPr="002A5BAF" w:rsidRDefault="00A37F86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A37F86" w:rsidRPr="002A5BAF" w:rsidRDefault="00A37F86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A37F86" w:rsidRPr="002A5BAF" w:rsidTr="002C4A09">
        <w:trPr>
          <w:jc w:val="center"/>
        </w:trPr>
        <w:tc>
          <w:tcPr>
            <w:tcW w:w="736" w:type="dxa"/>
            <w:vAlign w:val="center"/>
          </w:tcPr>
          <w:p w:rsidR="00A37F86" w:rsidRPr="002A5BAF" w:rsidRDefault="003E662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A37F86" w:rsidRPr="002A5BAF" w:rsidRDefault="00B105F2" w:rsidP="00B105F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A37F86" w:rsidRPr="002A5BAF">
              <w:rPr>
                <w:sz w:val="20"/>
                <w:szCs w:val="20"/>
              </w:rPr>
              <w:t>.03.202</w:t>
            </w:r>
            <w:r>
              <w:rPr>
                <w:sz w:val="20"/>
                <w:szCs w:val="20"/>
              </w:rPr>
              <w:t>6</w:t>
            </w:r>
            <w:r w:rsidR="00A37F86" w:rsidRPr="002A5BAF">
              <w:rPr>
                <w:sz w:val="20"/>
                <w:szCs w:val="20"/>
              </w:rPr>
              <w:t xml:space="preserve"> (п</w:t>
            </w:r>
            <w:r>
              <w:rPr>
                <w:sz w:val="20"/>
                <w:szCs w:val="20"/>
              </w:rPr>
              <w:t>онедельник</w:t>
            </w:r>
            <w:r w:rsidR="00A37F86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A37F86" w:rsidRPr="002A5BAF" w:rsidRDefault="00A37F86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A37F86" w:rsidRPr="002A5BAF" w:rsidRDefault="00A37F86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7A605E" w:rsidRPr="002A5BAF" w:rsidRDefault="007A605E" w:rsidP="007A605E">
      <w:pPr>
        <w:pStyle w:val="a3"/>
        <w:rPr>
          <w:rFonts w:ascii="Times New Roman" w:hAnsi="Times New Roman"/>
          <w:sz w:val="20"/>
          <w:szCs w:val="20"/>
        </w:rPr>
      </w:pPr>
    </w:p>
    <w:p w:rsidR="007A605E" w:rsidRPr="002A5BAF" w:rsidRDefault="007A605E" w:rsidP="007A605E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>Группа № 4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A428A3">
        <w:rPr>
          <w:rFonts w:ascii="Times New Roman" w:hAnsi="Times New Roman"/>
          <w:b/>
          <w:sz w:val="20"/>
          <w:szCs w:val="20"/>
        </w:rPr>
        <w:t xml:space="preserve">Урология и </w:t>
      </w:r>
      <w:r w:rsidR="00A428A3" w:rsidRPr="00A428A3">
        <w:rPr>
          <w:rFonts w:ascii="Times New Roman" w:hAnsi="Times New Roman"/>
          <w:b/>
          <w:sz w:val="20"/>
          <w:szCs w:val="20"/>
          <w:u w:val="single"/>
        </w:rPr>
        <w:t>Группа №11</w:t>
      </w:r>
      <w:r w:rsidR="00A428A3">
        <w:rPr>
          <w:rFonts w:ascii="Times New Roman" w:hAnsi="Times New Roman"/>
          <w:b/>
          <w:sz w:val="20"/>
          <w:szCs w:val="20"/>
        </w:rPr>
        <w:t>: Стоматология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</w:t>
      </w:r>
      <w:r w:rsidR="00A428A3">
        <w:rPr>
          <w:rFonts w:ascii="Times New Roman" w:hAnsi="Times New Roman"/>
          <w:b/>
          <w:sz w:val="20"/>
          <w:szCs w:val="20"/>
        </w:rPr>
        <w:t xml:space="preserve">терапевтическая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A428A3">
        <w:rPr>
          <w:rFonts w:ascii="Times New Roman" w:hAnsi="Times New Roman"/>
          <w:b/>
          <w:sz w:val="20"/>
          <w:szCs w:val="20"/>
        </w:rPr>
        <w:t>16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7A605E" w:rsidRPr="002A5BAF" w:rsidRDefault="007A605E" w:rsidP="007A605E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7A605E" w:rsidRPr="002A5BAF" w:rsidTr="002C4A09">
        <w:trPr>
          <w:jc w:val="center"/>
        </w:trPr>
        <w:tc>
          <w:tcPr>
            <w:tcW w:w="736" w:type="dxa"/>
            <w:vAlign w:val="center"/>
          </w:tcPr>
          <w:p w:rsidR="007A605E" w:rsidRPr="002A5BAF" w:rsidRDefault="007A605E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7A605E" w:rsidRPr="002A5BAF" w:rsidRDefault="007A605E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7A605E" w:rsidRPr="002A5BAF" w:rsidRDefault="007A605E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7A605E" w:rsidRPr="002A5BAF" w:rsidRDefault="007A605E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7A605E" w:rsidRPr="002A5BAF" w:rsidTr="002C4A09">
        <w:trPr>
          <w:jc w:val="center"/>
        </w:trPr>
        <w:tc>
          <w:tcPr>
            <w:tcW w:w="736" w:type="dxa"/>
            <w:vAlign w:val="center"/>
          </w:tcPr>
          <w:p w:rsidR="007A605E" w:rsidRPr="002A5BAF" w:rsidRDefault="003E662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7A605E" w:rsidRPr="002A5BAF" w:rsidRDefault="00A37F86" w:rsidP="00D52FC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1</w:t>
            </w:r>
            <w:r w:rsidR="00A428A3">
              <w:rPr>
                <w:sz w:val="20"/>
                <w:szCs w:val="20"/>
              </w:rPr>
              <w:t>7</w:t>
            </w:r>
            <w:r w:rsidR="007A605E"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="007A605E" w:rsidRPr="002A5BAF">
              <w:rPr>
                <w:sz w:val="20"/>
                <w:szCs w:val="20"/>
              </w:rPr>
              <w:t xml:space="preserve"> (</w:t>
            </w:r>
            <w:r w:rsidR="00A428A3">
              <w:rPr>
                <w:sz w:val="20"/>
                <w:szCs w:val="20"/>
              </w:rPr>
              <w:t>вторник</w:t>
            </w:r>
            <w:r w:rsidR="007A605E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7A605E" w:rsidRPr="002A5BAF" w:rsidRDefault="00A428A3" w:rsidP="002C4A09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7A605E" w:rsidRPr="002A5BAF" w:rsidRDefault="007A605E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7A605E" w:rsidRPr="002A5BAF" w:rsidRDefault="007A605E" w:rsidP="007A605E">
      <w:pPr>
        <w:pStyle w:val="a3"/>
        <w:rPr>
          <w:rFonts w:ascii="Times New Roman" w:hAnsi="Times New Roman"/>
          <w:sz w:val="20"/>
          <w:szCs w:val="20"/>
        </w:rPr>
      </w:pPr>
    </w:p>
    <w:p w:rsidR="00A37F86" w:rsidRPr="002A5BAF" w:rsidRDefault="00A37F86" w:rsidP="00A37F86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 w:rsidR="00A428A3">
        <w:rPr>
          <w:rFonts w:ascii="Times New Roman" w:hAnsi="Times New Roman"/>
          <w:b/>
          <w:sz w:val="20"/>
          <w:szCs w:val="20"/>
          <w:u w:val="single"/>
        </w:rPr>
        <w:t>4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A428A3">
        <w:rPr>
          <w:rFonts w:ascii="Times New Roman" w:hAnsi="Times New Roman"/>
          <w:b/>
          <w:sz w:val="20"/>
          <w:szCs w:val="20"/>
        </w:rPr>
        <w:t>Травматология и ортопедия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A428A3">
        <w:rPr>
          <w:rFonts w:ascii="Times New Roman" w:hAnsi="Times New Roman"/>
          <w:b/>
          <w:sz w:val="20"/>
          <w:szCs w:val="20"/>
        </w:rPr>
        <w:t>12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A37F86" w:rsidRPr="002A5BAF" w:rsidRDefault="00A37F86" w:rsidP="00A37F86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A37F86" w:rsidRPr="002A5BAF" w:rsidTr="002C4A09">
        <w:trPr>
          <w:jc w:val="center"/>
        </w:trPr>
        <w:tc>
          <w:tcPr>
            <w:tcW w:w="736" w:type="dxa"/>
            <w:vAlign w:val="center"/>
          </w:tcPr>
          <w:p w:rsidR="00A37F86" w:rsidRPr="002A5BAF" w:rsidRDefault="00A37F86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A37F86" w:rsidRPr="002A5BAF" w:rsidRDefault="00A37F86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A37F86" w:rsidRPr="002A5BAF" w:rsidRDefault="00A37F86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A37F86" w:rsidRPr="002A5BAF" w:rsidRDefault="00A37F86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A428A3" w:rsidRPr="002A5BAF" w:rsidTr="002C4A09">
        <w:trPr>
          <w:jc w:val="center"/>
        </w:trPr>
        <w:tc>
          <w:tcPr>
            <w:tcW w:w="736" w:type="dxa"/>
            <w:vAlign w:val="center"/>
          </w:tcPr>
          <w:p w:rsidR="00A428A3" w:rsidRPr="002A5BAF" w:rsidRDefault="00A428A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A428A3" w:rsidRPr="002A5BAF" w:rsidRDefault="00A428A3" w:rsidP="00D52FC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A428A3" w:rsidRPr="002A5BAF" w:rsidRDefault="00A428A3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A428A3" w:rsidRPr="002A5BAF" w:rsidRDefault="00A428A3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A428A3" w:rsidRPr="002A5BAF" w:rsidTr="002C4A09">
        <w:trPr>
          <w:jc w:val="center"/>
        </w:trPr>
        <w:tc>
          <w:tcPr>
            <w:tcW w:w="736" w:type="dxa"/>
            <w:vAlign w:val="center"/>
          </w:tcPr>
          <w:p w:rsidR="00A428A3" w:rsidRPr="002A5BAF" w:rsidRDefault="00A428A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A428A3" w:rsidRPr="002A5BAF" w:rsidRDefault="00A428A3" w:rsidP="00D52FC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9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A428A3" w:rsidRPr="002A5BAF" w:rsidRDefault="00A428A3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A428A3" w:rsidRPr="002A5BAF" w:rsidRDefault="00A428A3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A428A3" w:rsidRPr="002A5BAF" w:rsidTr="002C4A09">
        <w:trPr>
          <w:jc w:val="center"/>
        </w:trPr>
        <w:tc>
          <w:tcPr>
            <w:tcW w:w="736" w:type="dxa"/>
            <w:vAlign w:val="center"/>
          </w:tcPr>
          <w:p w:rsidR="00A428A3" w:rsidRPr="002A5BAF" w:rsidRDefault="00A428A3" w:rsidP="003E6623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A428A3" w:rsidRPr="002A5BAF" w:rsidRDefault="00A428A3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пятница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A428A3" w:rsidRPr="002A5BAF" w:rsidRDefault="00A428A3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A428A3" w:rsidRPr="002A5BAF" w:rsidRDefault="00A428A3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A37F86" w:rsidRPr="002A5BAF" w:rsidRDefault="00A37F86" w:rsidP="00A37F86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3E6623" w:rsidRPr="002A5BAF" w:rsidRDefault="003E6623" w:rsidP="003E6623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 w:rsidR="00CE4216">
        <w:rPr>
          <w:rFonts w:ascii="Times New Roman" w:hAnsi="Times New Roman"/>
          <w:b/>
          <w:sz w:val="20"/>
          <w:szCs w:val="20"/>
          <w:u w:val="single"/>
        </w:rPr>
        <w:t>5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CE4216">
        <w:rPr>
          <w:rFonts w:ascii="Times New Roman" w:hAnsi="Times New Roman"/>
          <w:b/>
          <w:sz w:val="20"/>
          <w:szCs w:val="20"/>
        </w:rPr>
        <w:t>Хирургия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CE4216">
        <w:rPr>
          <w:rFonts w:ascii="Times New Roman" w:hAnsi="Times New Roman"/>
          <w:b/>
          <w:sz w:val="20"/>
          <w:szCs w:val="20"/>
        </w:rPr>
        <w:t>17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3E6623" w:rsidRPr="002A5BAF" w:rsidRDefault="003E6623" w:rsidP="003E6623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3E6623" w:rsidRPr="002A5BAF" w:rsidTr="002C4A09">
        <w:trPr>
          <w:jc w:val="center"/>
        </w:trPr>
        <w:tc>
          <w:tcPr>
            <w:tcW w:w="736" w:type="dxa"/>
            <w:vAlign w:val="center"/>
          </w:tcPr>
          <w:p w:rsidR="003E6623" w:rsidRPr="002A5BAF" w:rsidRDefault="003E6623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3E6623" w:rsidRPr="002A5BAF" w:rsidRDefault="003E6623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3E6623" w:rsidRPr="002A5BAF" w:rsidRDefault="003E6623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3E6623" w:rsidRPr="002A5BAF" w:rsidRDefault="003E6623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3E6623" w:rsidRPr="002A5BAF" w:rsidTr="002C4A09">
        <w:trPr>
          <w:jc w:val="center"/>
        </w:trPr>
        <w:tc>
          <w:tcPr>
            <w:tcW w:w="736" w:type="dxa"/>
            <w:vAlign w:val="center"/>
          </w:tcPr>
          <w:p w:rsidR="003E6623" w:rsidRPr="002A5BAF" w:rsidRDefault="003E6623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3E6623" w:rsidRPr="002A5BAF" w:rsidRDefault="00CE4216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3E6623"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="003E6623" w:rsidRPr="002A5BAF">
              <w:rPr>
                <w:sz w:val="20"/>
                <w:szCs w:val="20"/>
              </w:rPr>
              <w:t xml:space="preserve"> (п</w:t>
            </w:r>
            <w:r>
              <w:rPr>
                <w:sz w:val="20"/>
                <w:szCs w:val="20"/>
              </w:rPr>
              <w:t>онедельник</w:t>
            </w:r>
            <w:r w:rsidR="003E6623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3E6623" w:rsidRPr="002A5BAF" w:rsidRDefault="00CE4216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3E6623" w:rsidRPr="002A5BAF" w:rsidRDefault="003E6623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CE4216" w:rsidRPr="002A5BAF" w:rsidTr="002C4A09">
        <w:trPr>
          <w:jc w:val="center"/>
        </w:trPr>
        <w:tc>
          <w:tcPr>
            <w:tcW w:w="736" w:type="dxa"/>
            <w:vAlign w:val="center"/>
          </w:tcPr>
          <w:p w:rsidR="00CE4216" w:rsidRPr="002A5BAF" w:rsidRDefault="00CE4216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CE4216" w:rsidRPr="002A5BAF" w:rsidRDefault="00CE4216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вторник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CE4216" w:rsidRPr="002A5BAF" w:rsidRDefault="00CE4216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CE4216" w:rsidRPr="002A5BAF" w:rsidRDefault="00CE4216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CE4216" w:rsidRPr="002A5BAF" w:rsidTr="002C4A09">
        <w:trPr>
          <w:jc w:val="center"/>
        </w:trPr>
        <w:tc>
          <w:tcPr>
            <w:tcW w:w="736" w:type="dxa"/>
            <w:vAlign w:val="center"/>
          </w:tcPr>
          <w:p w:rsidR="00CE4216" w:rsidRPr="002A5BAF" w:rsidRDefault="00CE4216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CE4216" w:rsidRPr="002A5BAF" w:rsidRDefault="00CE4216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CE4216" w:rsidRPr="002A5BAF" w:rsidRDefault="00CE4216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CE4216" w:rsidRPr="002A5BAF" w:rsidRDefault="00CE4216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3E6623" w:rsidRPr="002A5BAF" w:rsidRDefault="003E6623" w:rsidP="003E6623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E817B9" w:rsidRPr="002A5BAF" w:rsidRDefault="00E817B9" w:rsidP="00E817B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 w:rsidR="00340D2B">
        <w:rPr>
          <w:rFonts w:ascii="Times New Roman" w:hAnsi="Times New Roman"/>
          <w:b/>
          <w:sz w:val="20"/>
          <w:szCs w:val="20"/>
          <w:u w:val="single"/>
        </w:rPr>
        <w:t>6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340D2B">
        <w:rPr>
          <w:rFonts w:ascii="Times New Roman" w:hAnsi="Times New Roman"/>
          <w:b/>
          <w:sz w:val="20"/>
          <w:szCs w:val="20"/>
        </w:rPr>
        <w:t xml:space="preserve">Онкология, </w:t>
      </w:r>
      <w:proofErr w:type="spellStart"/>
      <w:r w:rsidR="00340D2B">
        <w:rPr>
          <w:rFonts w:ascii="Times New Roman" w:hAnsi="Times New Roman"/>
          <w:b/>
          <w:sz w:val="20"/>
          <w:szCs w:val="20"/>
        </w:rPr>
        <w:t>РЭВДиЛ</w:t>
      </w:r>
      <w:proofErr w:type="spellEnd"/>
      <w:r w:rsidR="002A5BAF" w:rsidRPr="002A5BAF">
        <w:rPr>
          <w:rFonts w:ascii="Times New Roman" w:hAnsi="Times New Roman"/>
          <w:b/>
          <w:sz w:val="20"/>
          <w:szCs w:val="20"/>
        </w:rPr>
        <w:t xml:space="preserve">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340D2B">
        <w:rPr>
          <w:rFonts w:ascii="Times New Roman" w:hAnsi="Times New Roman"/>
          <w:b/>
          <w:sz w:val="20"/>
          <w:szCs w:val="20"/>
        </w:rPr>
        <w:t>20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E817B9" w:rsidRPr="002A5BAF" w:rsidRDefault="00E817B9" w:rsidP="00E817B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E817B9" w:rsidRPr="002A5BAF" w:rsidTr="002C4A09">
        <w:trPr>
          <w:jc w:val="center"/>
        </w:trPr>
        <w:tc>
          <w:tcPr>
            <w:tcW w:w="736" w:type="dxa"/>
            <w:vAlign w:val="center"/>
          </w:tcPr>
          <w:p w:rsidR="00E817B9" w:rsidRPr="002A5BAF" w:rsidRDefault="00E817B9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E817B9" w:rsidRPr="002A5BAF" w:rsidRDefault="00E817B9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E817B9" w:rsidRPr="002A5BAF" w:rsidRDefault="00E817B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E817B9" w:rsidRPr="002A5BAF" w:rsidRDefault="00E817B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340D2B" w:rsidRPr="002A5BAF" w:rsidTr="002C4A09">
        <w:trPr>
          <w:jc w:val="center"/>
        </w:trPr>
        <w:tc>
          <w:tcPr>
            <w:tcW w:w="736" w:type="dxa"/>
            <w:vAlign w:val="center"/>
          </w:tcPr>
          <w:p w:rsidR="00340D2B" w:rsidRPr="002A5BAF" w:rsidRDefault="00340D2B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340D2B" w:rsidRPr="002A5BAF" w:rsidRDefault="00340D2B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340D2B" w:rsidRPr="002A5BAF" w:rsidRDefault="00340D2B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340D2B" w:rsidRPr="002A5BAF" w:rsidRDefault="00340D2B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340D2B" w:rsidRPr="002A5BAF" w:rsidTr="002C4A09">
        <w:trPr>
          <w:jc w:val="center"/>
        </w:trPr>
        <w:tc>
          <w:tcPr>
            <w:tcW w:w="736" w:type="dxa"/>
            <w:vAlign w:val="center"/>
          </w:tcPr>
          <w:p w:rsidR="00340D2B" w:rsidRPr="002A5BAF" w:rsidRDefault="00340D2B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340D2B" w:rsidRPr="002A5BAF" w:rsidRDefault="00340D2B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(п</w:t>
            </w:r>
            <w:r>
              <w:rPr>
                <w:sz w:val="20"/>
                <w:szCs w:val="20"/>
              </w:rPr>
              <w:t>ятница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340D2B" w:rsidRPr="002A5BAF" w:rsidRDefault="00340D2B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340D2B" w:rsidRPr="002A5BAF" w:rsidRDefault="00340D2B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340D2B" w:rsidRPr="002A5BAF" w:rsidTr="002C4A09">
        <w:trPr>
          <w:jc w:val="center"/>
        </w:trPr>
        <w:tc>
          <w:tcPr>
            <w:tcW w:w="736" w:type="dxa"/>
            <w:vAlign w:val="center"/>
          </w:tcPr>
          <w:p w:rsidR="00340D2B" w:rsidRPr="002A5BAF" w:rsidRDefault="00340D2B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340D2B" w:rsidRPr="002A5BAF" w:rsidRDefault="00340D2B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Pr="002A5BAF">
              <w:rPr>
                <w:sz w:val="20"/>
                <w:szCs w:val="20"/>
              </w:rPr>
              <w:t>.03.202</w:t>
            </w:r>
            <w:r w:rsidR="00D52FC9"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(понедельник)</w:t>
            </w:r>
          </w:p>
        </w:tc>
        <w:tc>
          <w:tcPr>
            <w:tcW w:w="2472" w:type="dxa"/>
            <w:vAlign w:val="center"/>
          </w:tcPr>
          <w:p w:rsidR="00340D2B" w:rsidRPr="002A5BAF" w:rsidRDefault="00340D2B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340D2B" w:rsidRPr="002A5BAF" w:rsidRDefault="00340D2B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E817B9" w:rsidRPr="002A5BAF" w:rsidRDefault="00E817B9" w:rsidP="00E817B9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2C14E8" w:rsidRPr="002A5BAF" w:rsidRDefault="002C14E8" w:rsidP="002C14E8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>Группа № 7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D52FC9">
        <w:rPr>
          <w:rFonts w:ascii="Times New Roman" w:hAnsi="Times New Roman"/>
          <w:b/>
          <w:sz w:val="20"/>
          <w:szCs w:val="20"/>
        </w:rPr>
        <w:t>Дерматовенерология</w:t>
      </w:r>
      <w:r w:rsidR="00D83100">
        <w:rPr>
          <w:rFonts w:ascii="Times New Roman" w:hAnsi="Times New Roman"/>
          <w:b/>
          <w:sz w:val="20"/>
          <w:szCs w:val="20"/>
        </w:rPr>
        <w:t xml:space="preserve">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D52FC9">
        <w:rPr>
          <w:rFonts w:ascii="Times New Roman" w:hAnsi="Times New Roman"/>
          <w:b/>
          <w:sz w:val="20"/>
          <w:szCs w:val="20"/>
        </w:rPr>
        <w:t>26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C14E8" w:rsidRPr="002A5BAF" w:rsidRDefault="002C14E8" w:rsidP="002C14E8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14E8" w:rsidRPr="002A5BAF" w:rsidTr="002C4A09">
        <w:trPr>
          <w:jc w:val="center"/>
        </w:trPr>
        <w:tc>
          <w:tcPr>
            <w:tcW w:w="736" w:type="dxa"/>
            <w:vAlign w:val="center"/>
          </w:tcPr>
          <w:p w:rsidR="002C14E8" w:rsidRPr="002A5BAF" w:rsidRDefault="002C14E8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14E8" w:rsidRPr="002A5BAF" w:rsidRDefault="002C14E8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14E8" w:rsidRPr="002A5BAF" w:rsidRDefault="002C14E8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14E8" w:rsidRPr="002A5BAF" w:rsidRDefault="002C14E8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D52FC9" w:rsidRPr="002A5BAF" w:rsidTr="002C4A09">
        <w:trPr>
          <w:jc w:val="center"/>
        </w:trPr>
        <w:tc>
          <w:tcPr>
            <w:tcW w:w="736" w:type="dxa"/>
            <w:vAlign w:val="center"/>
          </w:tcPr>
          <w:p w:rsidR="00D52FC9" w:rsidRPr="002A5BAF" w:rsidRDefault="00D52FC9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D52FC9" w:rsidRPr="002A5BAF" w:rsidRDefault="00D52FC9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Pr="002A5BAF">
              <w:rPr>
                <w:sz w:val="20"/>
                <w:szCs w:val="20"/>
              </w:rPr>
              <w:t>.03.202</w:t>
            </w:r>
            <w:r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вторник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52FC9" w:rsidRPr="002A5BAF" w:rsidRDefault="00D52FC9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52FC9" w:rsidRPr="002A5BAF" w:rsidRDefault="00D52FC9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52FC9" w:rsidRPr="002A5BAF" w:rsidTr="002C4A09">
        <w:trPr>
          <w:jc w:val="center"/>
        </w:trPr>
        <w:tc>
          <w:tcPr>
            <w:tcW w:w="736" w:type="dxa"/>
            <w:vAlign w:val="center"/>
          </w:tcPr>
          <w:p w:rsidR="00D52FC9" w:rsidRPr="002A5BAF" w:rsidRDefault="00D52FC9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D52FC9" w:rsidRPr="002A5BAF" w:rsidRDefault="00D52FC9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52FC9" w:rsidRPr="002A5BAF" w:rsidRDefault="00D52FC9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52FC9" w:rsidRPr="002A5BAF" w:rsidRDefault="00D52FC9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52FC9" w:rsidRPr="002A5BAF" w:rsidTr="002C4A09">
        <w:trPr>
          <w:jc w:val="center"/>
        </w:trPr>
        <w:tc>
          <w:tcPr>
            <w:tcW w:w="736" w:type="dxa"/>
            <w:vAlign w:val="center"/>
          </w:tcPr>
          <w:p w:rsidR="00D52FC9" w:rsidRPr="002A5BAF" w:rsidRDefault="00D52FC9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D52FC9" w:rsidRPr="002A5BAF" w:rsidRDefault="00D52FC9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  <w:r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52FC9" w:rsidRPr="002A5BAF" w:rsidRDefault="00D52FC9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52FC9" w:rsidRPr="002A5BAF" w:rsidRDefault="00D52FC9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14E8" w:rsidRPr="002A5BAF" w:rsidRDefault="002C14E8" w:rsidP="002C14E8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2C14E8" w:rsidRPr="002A5BAF" w:rsidRDefault="002C14E8" w:rsidP="002C14E8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>Группа № 8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D52FC9">
        <w:rPr>
          <w:rFonts w:ascii="Times New Roman" w:hAnsi="Times New Roman"/>
          <w:b/>
          <w:sz w:val="20"/>
          <w:szCs w:val="20"/>
        </w:rPr>
        <w:t>Гастроэнтерология, ЛФК, ревматология, рефлексотерапия, трансфузиология, физиотерапия, фтизиатрия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2A5BAF" w:rsidRPr="002A5BAF">
        <w:rPr>
          <w:rFonts w:ascii="Times New Roman" w:hAnsi="Times New Roman"/>
          <w:b/>
          <w:sz w:val="20"/>
          <w:szCs w:val="20"/>
        </w:rPr>
        <w:t>1</w:t>
      </w:r>
      <w:r w:rsidR="00D52FC9">
        <w:rPr>
          <w:rFonts w:ascii="Times New Roman" w:hAnsi="Times New Roman"/>
          <w:b/>
          <w:sz w:val="20"/>
          <w:szCs w:val="20"/>
        </w:rPr>
        <w:t>6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C14E8" w:rsidRPr="002A5BAF" w:rsidRDefault="002C14E8" w:rsidP="002C14E8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14E8" w:rsidRPr="002A5BAF" w:rsidTr="002C4A09">
        <w:trPr>
          <w:jc w:val="center"/>
        </w:trPr>
        <w:tc>
          <w:tcPr>
            <w:tcW w:w="736" w:type="dxa"/>
            <w:vAlign w:val="center"/>
          </w:tcPr>
          <w:p w:rsidR="002C14E8" w:rsidRPr="002A5BAF" w:rsidRDefault="002C14E8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14E8" w:rsidRPr="002A5BAF" w:rsidRDefault="002C14E8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14E8" w:rsidRPr="002A5BAF" w:rsidRDefault="002C14E8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14E8" w:rsidRPr="002A5BAF" w:rsidRDefault="002C14E8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C14E8" w:rsidRPr="002A5BAF" w:rsidTr="002C4A09">
        <w:trPr>
          <w:jc w:val="center"/>
        </w:trPr>
        <w:tc>
          <w:tcPr>
            <w:tcW w:w="736" w:type="dxa"/>
            <w:vAlign w:val="center"/>
          </w:tcPr>
          <w:p w:rsidR="002C14E8" w:rsidRPr="002A5BAF" w:rsidRDefault="002C14E8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C14E8" w:rsidRPr="002A5BAF" w:rsidRDefault="00D52FC9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2C14E8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2C14E8"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2C14E8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пятница</w:t>
            </w:r>
            <w:r w:rsidR="002C14E8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14E8" w:rsidRPr="002A5BAF" w:rsidRDefault="002C14E8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14E8" w:rsidRPr="002A5BAF" w:rsidRDefault="002C14E8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14E8" w:rsidRPr="002A5BAF" w:rsidTr="002C4A09">
        <w:trPr>
          <w:jc w:val="center"/>
        </w:trPr>
        <w:tc>
          <w:tcPr>
            <w:tcW w:w="736" w:type="dxa"/>
            <w:vAlign w:val="center"/>
          </w:tcPr>
          <w:p w:rsidR="002C14E8" w:rsidRPr="002A5BAF" w:rsidRDefault="002C14E8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2C14E8" w:rsidRPr="002A5BAF" w:rsidRDefault="00D52FC9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="002C14E8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2C14E8"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2C14E8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понедельник</w:t>
            </w:r>
            <w:r w:rsidR="002C14E8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14E8" w:rsidRPr="002A5BAF" w:rsidRDefault="002C14E8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14E8" w:rsidRPr="002A5BAF" w:rsidRDefault="002C14E8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14E8" w:rsidRPr="002A5BAF" w:rsidTr="002C4A09">
        <w:trPr>
          <w:jc w:val="center"/>
        </w:trPr>
        <w:tc>
          <w:tcPr>
            <w:tcW w:w="736" w:type="dxa"/>
            <w:vAlign w:val="center"/>
          </w:tcPr>
          <w:p w:rsidR="002C14E8" w:rsidRPr="002A5BAF" w:rsidRDefault="002C14E8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2C14E8" w:rsidRPr="002A5BAF" w:rsidRDefault="00D52FC9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="002C14E8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2C14E8"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2C14E8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вторник</w:t>
            </w:r>
            <w:r w:rsidR="002C14E8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14E8" w:rsidRPr="002A5BAF" w:rsidRDefault="002C14E8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14E8" w:rsidRPr="002A5BAF" w:rsidRDefault="002C14E8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14E8" w:rsidRDefault="002C14E8" w:rsidP="002C14E8">
      <w:pPr>
        <w:pStyle w:val="a3"/>
        <w:rPr>
          <w:rFonts w:ascii="Times New Roman" w:hAnsi="Times New Roman"/>
          <w:sz w:val="20"/>
          <w:szCs w:val="20"/>
        </w:rPr>
      </w:pPr>
    </w:p>
    <w:p w:rsidR="00D52FC9" w:rsidRDefault="00D52FC9" w:rsidP="002C14E8">
      <w:pPr>
        <w:pStyle w:val="a3"/>
        <w:rPr>
          <w:rFonts w:ascii="Times New Roman" w:hAnsi="Times New Roman"/>
          <w:sz w:val="20"/>
          <w:szCs w:val="20"/>
        </w:rPr>
      </w:pPr>
    </w:p>
    <w:p w:rsidR="00D52FC9" w:rsidRDefault="00D52FC9" w:rsidP="002C14E8">
      <w:pPr>
        <w:pStyle w:val="a3"/>
        <w:rPr>
          <w:rFonts w:ascii="Times New Roman" w:hAnsi="Times New Roman"/>
          <w:sz w:val="20"/>
          <w:szCs w:val="20"/>
        </w:rPr>
      </w:pPr>
    </w:p>
    <w:p w:rsidR="00D52FC9" w:rsidRPr="002A5BAF" w:rsidRDefault="00D52FC9" w:rsidP="002C14E8">
      <w:pPr>
        <w:pStyle w:val="a3"/>
        <w:rPr>
          <w:rFonts w:ascii="Times New Roman" w:hAnsi="Times New Roman"/>
          <w:sz w:val="20"/>
          <w:szCs w:val="20"/>
        </w:rPr>
      </w:pPr>
    </w:p>
    <w:p w:rsidR="002A5BAF" w:rsidRPr="002A5BAF" w:rsidRDefault="002A5BAF" w:rsidP="002A5BAF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lastRenderedPageBreak/>
        <w:t>Группа № 9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D52FC9">
        <w:rPr>
          <w:rFonts w:ascii="Times New Roman" w:hAnsi="Times New Roman"/>
          <w:b/>
          <w:sz w:val="20"/>
          <w:szCs w:val="20"/>
        </w:rPr>
        <w:t>Ортодонтия</w:t>
      </w:r>
      <w:r w:rsidRPr="002A5BAF">
        <w:rPr>
          <w:rFonts w:ascii="Times New Roman" w:hAnsi="Times New Roman"/>
          <w:b/>
          <w:sz w:val="20"/>
          <w:szCs w:val="20"/>
        </w:rPr>
        <w:t xml:space="preserve"> </w:t>
      </w:r>
      <w:r w:rsidR="00897022">
        <w:rPr>
          <w:rFonts w:ascii="Times New Roman" w:hAnsi="Times New Roman"/>
          <w:b/>
          <w:sz w:val="20"/>
          <w:szCs w:val="20"/>
        </w:rPr>
        <w:t xml:space="preserve">и </w:t>
      </w:r>
      <w:r w:rsidR="00897022" w:rsidRPr="00897022">
        <w:rPr>
          <w:rFonts w:ascii="Times New Roman" w:hAnsi="Times New Roman"/>
          <w:b/>
          <w:sz w:val="20"/>
          <w:szCs w:val="20"/>
          <w:u w:val="single"/>
        </w:rPr>
        <w:t>Группа №20</w:t>
      </w:r>
      <w:r w:rsidR="00897022">
        <w:rPr>
          <w:rFonts w:ascii="Times New Roman" w:hAnsi="Times New Roman"/>
          <w:b/>
          <w:sz w:val="20"/>
          <w:szCs w:val="20"/>
        </w:rPr>
        <w:t xml:space="preserve">: </w:t>
      </w:r>
      <w:proofErr w:type="spellStart"/>
      <w:r w:rsidR="00897022">
        <w:rPr>
          <w:rFonts w:ascii="Times New Roman" w:hAnsi="Times New Roman"/>
          <w:b/>
          <w:sz w:val="20"/>
          <w:szCs w:val="20"/>
        </w:rPr>
        <w:t>Профпатология</w:t>
      </w:r>
      <w:proofErr w:type="spellEnd"/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897022">
        <w:rPr>
          <w:rFonts w:ascii="Times New Roman" w:hAnsi="Times New Roman"/>
          <w:b/>
          <w:sz w:val="20"/>
          <w:szCs w:val="20"/>
        </w:rPr>
        <w:t>20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A5BAF" w:rsidRPr="002A5BAF" w:rsidRDefault="002A5BAF" w:rsidP="002A5BAF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A5BAF" w:rsidRPr="002A5BAF" w:rsidRDefault="002A5BAF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A5BAF" w:rsidRPr="002A5BAF" w:rsidRDefault="00D52FC9" w:rsidP="00D52F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="002A5BAF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2A5BAF"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2A5BAF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="002A5BAF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A5BAF" w:rsidRPr="002A5BAF" w:rsidRDefault="002A5BAF" w:rsidP="002A5BAF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2A5BAF" w:rsidRPr="002A5BAF" w:rsidRDefault="002A5BAF" w:rsidP="002A5BAF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10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4C17E7">
        <w:rPr>
          <w:rFonts w:ascii="Times New Roman" w:hAnsi="Times New Roman"/>
          <w:b/>
          <w:sz w:val="20"/>
          <w:szCs w:val="20"/>
        </w:rPr>
        <w:t>Ортодонтия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2</w:t>
      </w:r>
      <w:r w:rsidR="004C17E7">
        <w:rPr>
          <w:rFonts w:ascii="Times New Roman" w:hAnsi="Times New Roman"/>
          <w:b/>
          <w:sz w:val="20"/>
          <w:szCs w:val="20"/>
        </w:rPr>
        <w:t>1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A5BAF" w:rsidRPr="002A5BAF" w:rsidRDefault="002A5BAF" w:rsidP="002A5BAF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A5BAF" w:rsidRPr="002A5BAF" w:rsidRDefault="002A5BAF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A5BAF" w:rsidRPr="002A5BAF" w:rsidRDefault="004C17E7" w:rsidP="004C17E7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2A5BAF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2A5BAF"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2A5BAF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="002A5BAF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A5BAF" w:rsidRPr="002A5BAF" w:rsidRDefault="002A5BAF" w:rsidP="002A5BAF">
      <w:pPr>
        <w:pStyle w:val="a3"/>
        <w:rPr>
          <w:rFonts w:ascii="Times New Roman" w:hAnsi="Times New Roman"/>
          <w:b/>
          <w:sz w:val="20"/>
          <w:szCs w:val="20"/>
          <w:u w:val="single"/>
        </w:rPr>
      </w:pPr>
    </w:p>
    <w:p w:rsidR="002A5BAF" w:rsidRPr="002A5BAF" w:rsidRDefault="002A5BAF" w:rsidP="002A5BAF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11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4C17E7">
        <w:rPr>
          <w:rFonts w:ascii="Times New Roman" w:hAnsi="Times New Roman"/>
          <w:b/>
          <w:sz w:val="20"/>
          <w:szCs w:val="20"/>
        </w:rPr>
        <w:t>Детская стоматология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4C17E7">
        <w:rPr>
          <w:rFonts w:ascii="Times New Roman" w:hAnsi="Times New Roman"/>
          <w:b/>
          <w:sz w:val="20"/>
          <w:szCs w:val="20"/>
        </w:rPr>
        <w:t>10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A5BAF" w:rsidRPr="002A5BAF" w:rsidRDefault="002A5BAF" w:rsidP="002A5BAF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A5BAF" w:rsidRPr="002A5BAF" w:rsidRDefault="002A5BAF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A5BAF" w:rsidRPr="002A5BAF" w:rsidRDefault="004C17E7" w:rsidP="004C17E7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2A5BAF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2A5BAF" w:rsidRPr="002A5BAF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="002A5BAF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пятница</w:t>
            </w:r>
            <w:r w:rsidR="002A5BAF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A5BAF" w:rsidRPr="002A5BAF" w:rsidRDefault="004C17E7" w:rsidP="002C4A09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>
              <w:rPr>
                <w:sz w:val="20"/>
                <w:szCs w:val="20"/>
              </w:rPr>
              <w:t xml:space="preserve"> ребенка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A5BAF" w:rsidRPr="002A5BAF" w:rsidRDefault="002A5BAF" w:rsidP="002A5BAF">
      <w:pPr>
        <w:pStyle w:val="a3"/>
        <w:rPr>
          <w:rFonts w:ascii="Times New Roman" w:hAnsi="Times New Roman"/>
          <w:sz w:val="20"/>
          <w:szCs w:val="20"/>
        </w:rPr>
      </w:pPr>
    </w:p>
    <w:p w:rsidR="002A5BAF" w:rsidRPr="002A5BAF" w:rsidRDefault="002A5BAF" w:rsidP="002A5BAF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12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320D56">
        <w:rPr>
          <w:rFonts w:ascii="Times New Roman" w:hAnsi="Times New Roman"/>
          <w:b/>
          <w:sz w:val="20"/>
          <w:szCs w:val="20"/>
        </w:rPr>
        <w:t>Рентгенология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320D56">
        <w:rPr>
          <w:rFonts w:ascii="Times New Roman" w:hAnsi="Times New Roman"/>
          <w:b/>
          <w:sz w:val="20"/>
          <w:szCs w:val="20"/>
        </w:rPr>
        <w:t>19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A5BAF" w:rsidRPr="002A5BAF" w:rsidRDefault="002A5BAF" w:rsidP="002A5BAF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A5BAF" w:rsidRPr="002A5BAF" w:rsidRDefault="002A5BAF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A5BAF" w:rsidRPr="002A5BAF" w:rsidRDefault="00320D56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2A5BAF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2A5BAF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A5BAF" w:rsidRPr="002A5BAF">
              <w:rPr>
                <w:sz w:val="20"/>
                <w:szCs w:val="20"/>
              </w:rPr>
              <w:t xml:space="preserve"> (</w:t>
            </w:r>
            <w:r w:rsidR="00F65BEB">
              <w:rPr>
                <w:sz w:val="20"/>
                <w:szCs w:val="20"/>
              </w:rPr>
              <w:t>понедельник</w:t>
            </w:r>
            <w:r w:rsidR="002A5BAF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2A5BAF" w:rsidRPr="002A5BAF" w:rsidRDefault="00320D56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2A5BAF" w:rsidRPr="002A5BAF">
              <w:rPr>
                <w:sz w:val="20"/>
                <w:szCs w:val="20"/>
              </w:rPr>
              <w:t>.0</w:t>
            </w:r>
            <w:r w:rsidR="00F65BEB">
              <w:rPr>
                <w:sz w:val="20"/>
                <w:szCs w:val="20"/>
              </w:rPr>
              <w:t>4</w:t>
            </w:r>
            <w:r w:rsidR="002A5BAF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A5BAF" w:rsidRPr="002A5BAF">
              <w:rPr>
                <w:sz w:val="20"/>
                <w:szCs w:val="20"/>
              </w:rPr>
              <w:t xml:space="preserve"> (</w:t>
            </w:r>
            <w:r w:rsidR="00F65BEB">
              <w:rPr>
                <w:sz w:val="20"/>
                <w:szCs w:val="20"/>
              </w:rPr>
              <w:t>вторник</w:t>
            </w:r>
            <w:r w:rsidR="002A5BAF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A5BAF" w:rsidRPr="002A5BAF" w:rsidTr="002C4A09">
        <w:trPr>
          <w:jc w:val="center"/>
        </w:trPr>
        <w:tc>
          <w:tcPr>
            <w:tcW w:w="736" w:type="dxa"/>
            <w:vAlign w:val="center"/>
          </w:tcPr>
          <w:p w:rsidR="002A5BAF" w:rsidRPr="002A5BAF" w:rsidRDefault="002A5BAF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2A5BAF" w:rsidRPr="002A5BAF" w:rsidRDefault="00320D56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2A5BAF" w:rsidRPr="002A5BAF">
              <w:rPr>
                <w:sz w:val="20"/>
                <w:szCs w:val="20"/>
              </w:rPr>
              <w:t>.0</w:t>
            </w:r>
            <w:r w:rsidR="00F65BEB">
              <w:rPr>
                <w:sz w:val="20"/>
                <w:szCs w:val="20"/>
              </w:rPr>
              <w:t>4</w:t>
            </w:r>
            <w:r w:rsidR="002A5BAF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 xml:space="preserve">6 </w:t>
            </w:r>
            <w:r w:rsidR="002A5BAF" w:rsidRPr="002A5BAF">
              <w:rPr>
                <w:sz w:val="20"/>
                <w:szCs w:val="20"/>
              </w:rPr>
              <w:t>(</w:t>
            </w:r>
            <w:r w:rsidR="00F65BEB">
              <w:rPr>
                <w:sz w:val="20"/>
                <w:szCs w:val="20"/>
              </w:rPr>
              <w:t>среда</w:t>
            </w:r>
            <w:r w:rsidR="002A5BAF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A5BAF" w:rsidRPr="002A5BAF" w:rsidRDefault="002A5BAF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A5BAF" w:rsidRPr="002A5BAF" w:rsidRDefault="002A5BAF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A5BAF" w:rsidRPr="002A5BAF" w:rsidRDefault="002A5BAF" w:rsidP="002A5BAF">
      <w:pPr>
        <w:pStyle w:val="a3"/>
        <w:rPr>
          <w:rFonts w:ascii="Times New Roman" w:hAnsi="Times New Roman"/>
          <w:sz w:val="20"/>
          <w:szCs w:val="20"/>
        </w:rPr>
      </w:pPr>
    </w:p>
    <w:p w:rsidR="00F65BEB" w:rsidRPr="002A5BAF" w:rsidRDefault="00F65BEB" w:rsidP="00F65BEB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13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Анестезиология-реаниматология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320D56">
        <w:rPr>
          <w:rFonts w:ascii="Times New Roman" w:hAnsi="Times New Roman"/>
          <w:b/>
          <w:sz w:val="20"/>
          <w:szCs w:val="20"/>
        </w:rPr>
        <w:t>23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</w:t>
      </w:r>
      <w:r w:rsidR="00320D56">
        <w:rPr>
          <w:rFonts w:ascii="Times New Roman" w:hAnsi="Times New Roman"/>
          <w:b/>
          <w:sz w:val="20"/>
          <w:szCs w:val="20"/>
        </w:rPr>
        <w:t>а</w:t>
      </w:r>
      <w:r w:rsidRPr="002A5BAF">
        <w:rPr>
          <w:rFonts w:ascii="Times New Roman" w:hAnsi="Times New Roman"/>
          <w:b/>
          <w:sz w:val="20"/>
          <w:szCs w:val="20"/>
        </w:rPr>
        <w:t>.</w:t>
      </w:r>
    </w:p>
    <w:p w:rsidR="00F65BEB" w:rsidRPr="002A5BAF" w:rsidRDefault="00F65BEB" w:rsidP="00F65BEB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F65BEB" w:rsidRPr="002A5BAF" w:rsidTr="002C4A09">
        <w:trPr>
          <w:jc w:val="center"/>
        </w:trPr>
        <w:tc>
          <w:tcPr>
            <w:tcW w:w="736" w:type="dxa"/>
            <w:vAlign w:val="center"/>
          </w:tcPr>
          <w:p w:rsidR="00F65BEB" w:rsidRPr="002A5BAF" w:rsidRDefault="00F65BEB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F65BEB" w:rsidRPr="002A5BAF" w:rsidRDefault="00F65BEB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F65BEB" w:rsidRPr="002A5BAF" w:rsidRDefault="00F65BEB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F65BEB" w:rsidRPr="002A5BAF" w:rsidRDefault="00F65BEB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F65BEB" w:rsidRPr="002A5BAF" w:rsidTr="002C4A09">
        <w:trPr>
          <w:jc w:val="center"/>
        </w:trPr>
        <w:tc>
          <w:tcPr>
            <w:tcW w:w="736" w:type="dxa"/>
            <w:vAlign w:val="center"/>
          </w:tcPr>
          <w:p w:rsidR="00F65BEB" w:rsidRPr="002A5BAF" w:rsidRDefault="00F65BEB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F65BEB" w:rsidRPr="002A5BAF" w:rsidRDefault="00F65BEB" w:rsidP="002C4A0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индивидуальному расписанию Валеевой В.А.</w:t>
            </w:r>
          </w:p>
        </w:tc>
        <w:tc>
          <w:tcPr>
            <w:tcW w:w="2472" w:type="dxa"/>
            <w:vAlign w:val="center"/>
          </w:tcPr>
          <w:p w:rsidR="00F65BEB" w:rsidRPr="002A5BAF" w:rsidRDefault="00F65BEB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F65BEB" w:rsidRPr="002A5BAF" w:rsidRDefault="00F65BEB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F65BEB" w:rsidRPr="002A5BAF" w:rsidRDefault="00F65BEB" w:rsidP="00F65BEB">
      <w:pPr>
        <w:pStyle w:val="a3"/>
        <w:rPr>
          <w:rFonts w:ascii="Times New Roman" w:hAnsi="Times New Roman"/>
          <w:sz w:val="20"/>
          <w:szCs w:val="20"/>
        </w:rPr>
      </w:pPr>
    </w:p>
    <w:p w:rsidR="00F65BEB" w:rsidRPr="002A5BAF" w:rsidRDefault="00F65BEB" w:rsidP="00F65BEB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14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Анестезиология-реаниматология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1</w:t>
      </w:r>
      <w:r w:rsidR="00320D56">
        <w:rPr>
          <w:rFonts w:ascii="Times New Roman" w:hAnsi="Times New Roman"/>
          <w:b/>
          <w:sz w:val="20"/>
          <w:szCs w:val="20"/>
        </w:rPr>
        <w:t>5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F65BEB" w:rsidRPr="002A5BAF" w:rsidRDefault="00F65BEB" w:rsidP="00F65BEB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F65BEB" w:rsidRPr="002A5BAF" w:rsidTr="002C4A09">
        <w:trPr>
          <w:jc w:val="center"/>
        </w:trPr>
        <w:tc>
          <w:tcPr>
            <w:tcW w:w="736" w:type="dxa"/>
            <w:vAlign w:val="center"/>
          </w:tcPr>
          <w:p w:rsidR="00F65BEB" w:rsidRPr="002A5BAF" w:rsidRDefault="00F65BEB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F65BEB" w:rsidRPr="002A5BAF" w:rsidRDefault="00F65BEB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F65BEB" w:rsidRPr="002A5BAF" w:rsidRDefault="00F65BEB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F65BEB" w:rsidRPr="002A5BAF" w:rsidRDefault="00F65BEB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F65BEB" w:rsidRPr="002A5BAF" w:rsidTr="002C4A09">
        <w:trPr>
          <w:jc w:val="center"/>
        </w:trPr>
        <w:tc>
          <w:tcPr>
            <w:tcW w:w="736" w:type="dxa"/>
            <w:vAlign w:val="center"/>
          </w:tcPr>
          <w:p w:rsidR="00F65BEB" w:rsidRPr="002A5BAF" w:rsidRDefault="00F65BEB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F65BEB" w:rsidRPr="002A5BAF" w:rsidRDefault="00F65BEB" w:rsidP="002C4A0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индивидуальному расписанию Валеевой В.А.</w:t>
            </w:r>
          </w:p>
        </w:tc>
        <w:tc>
          <w:tcPr>
            <w:tcW w:w="2472" w:type="dxa"/>
            <w:vAlign w:val="center"/>
          </w:tcPr>
          <w:p w:rsidR="00F65BEB" w:rsidRPr="002A5BAF" w:rsidRDefault="00F65BEB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F65BEB" w:rsidRPr="002A5BAF" w:rsidRDefault="00F65BEB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F65BEB" w:rsidRPr="002A5BAF" w:rsidRDefault="00F65BEB" w:rsidP="00F65BEB">
      <w:pPr>
        <w:pStyle w:val="a3"/>
        <w:rPr>
          <w:rFonts w:ascii="Times New Roman" w:hAnsi="Times New Roman"/>
          <w:sz w:val="20"/>
          <w:szCs w:val="20"/>
        </w:rPr>
      </w:pPr>
    </w:p>
    <w:p w:rsidR="001B5221" w:rsidRPr="002A5BAF" w:rsidRDefault="001B5221" w:rsidP="001B5221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15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proofErr w:type="gramStart"/>
      <w:r>
        <w:rPr>
          <w:rFonts w:ascii="Times New Roman" w:hAnsi="Times New Roman"/>
          <w:b/>
          <w:sz w:val="20"/>
          <w:szCs w:val="20"/>
        </w:rPr>
        <w:t>Акушерство и гинекология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</w:t>
      </w:r>
      <w:r w:rsidR="009C55FD">
        <w:rPr>
          <w:rFonts w:ascii="Times New Roman" w:hAnsi="Times New Roman"/>
          <w:b/>
          <w:sz w:val="20"/>
          <w:szCs w:val="20"/>
        </w:rPr>
        <w:t>(1.</w:t>
      </w:r>
      <w:proofErr w:type="gramEnd"/>
      <w:r w:rsidR="009C55FD">
        <w:rPr>
          <w:rFonts w:ascii="Times New Roman" w:hAnsi="Times New Roman"/>
          <w:b/>
          <w:sz w:val="20"/>
          <w:szCs w:val="20"/>
        </w:rPr>
        <w:t xml:space="preserve"> Анисимова – 15. </w:t>
      </w:r>
      <w:proofErr w:type="gramStart"/>
      <w:r w:rsidR="009C55FD">
        <w:rPr>
          <w:rFonts w:ascii="Times New Roman" w:hAnsi="Times New Roman"/>
          <w:b/>
          <w:sz w:val="20"/>
          <w:szCs w:val="20"/>
        </w:rPr>
        <w:t xml:space="preserve">Кривонос) </w:t>
      </w:r>
      <w:r w:rsidR="00D1651C">
        <w:rPr>
          <w:rFonts w:ascii="Times New Roman" w:hAnsi="Times New Roman"/>
          <w:b/>
          <w:sz w:val="20"/>
          <w:szCs w:val="20"/>
        </w:rPr>
        <w:t>и Группа №26:</w:t>
      </w:r>
      <w:proofErr w:type="gramEnd"/>
      <w:r w:rsidR="00D1651C">
        <w:rPr>
          <w:rFonts w:ascii="Times New Roman" w:hAnsi="Times New Roman"/>
          <w:b/>
          <w:sz w:val="20"/>
          <w:szCs w:val="20"/>
        </w:rPr>
        <w:t xml:space="preserve"> ЧЛХ и </w:t>
      </w:r>
      <w:r w:rsidR="00D1651C" w:rsidRPr="00653397">
        <w:rPr>
          <w:rFonts w:ascii="Times New Roman" w:hAnsi="Times New Roman"/>
          <w:b/>
          <w:sz w:val="20"/>
          <w:szCs w:val="20"/>
          <w:u w:val="single"/>
        </w:rPr>
        <w:t>Группа №27</w:t>
      </w:r>
      <w:r w:rsidR="00D1651C">
        <w:rPr>
          <w:rFonts w:ascii="Times New Roman" w:hAnsi="Times New Roman"/>
          <w:b/>
          <w:sz w:val="20"/>
          <w:szCs w:val="20"/>
        </w:rPr>
        <w:t xml:space="preserve">: ОЗ и ОЗ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D1651C">
        <w:rPr>
          <w:rFonts w:ascii="Times New Roman" w:hAnsi="Times New Roman"/>
          <w:b/>
          <w:sz w:val="20"/>
          <w:szCs w:val="20"/>
        </w:rPr>
        <w:t>24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</w:t>
      </w:r>
      <w:r w:rsidR="00D1651C">
        <w:rPr>
          <w:rFonts w:ascii="Times New Roman" w:hAnsi="Times New Roman"/>
          <w:b/>
          <w:sz w:val="20"/>
          <w:szCs w:val="20"/>
        </w:rPr>
        <w:t>а</w:t>
      </w:r>
      <w:r w:rsidRPr="002A5BAF">
        <w:rPr>
          <w:rFonts w:ascii="Times New Roman" w:hAnsi="Times New Roman"/>
          <w:b/>
          <w:sz w:val="20"/>
          <w:szCs w:val="20"/>
        </w:rPr>
        <w:t>.</w:t>
      </w:r>
    </w:p>
    <w:p w:rsidR="001B5221" w:rsidRPr="002A5BAF" w:rsidRDefault="001B5221" w:rsidP="001B5221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1B5221" w:rsidRPr="002A5BAF" w:rsidTr="002C4A09">
        <w:trPr>
          <w:jc w:val="center"/>
        </w:trPr>
        <w:tc>
          <w:tcPr>
            <w:tcW w:w="736" w:type="dxa"/>
            <w:vAlign w:val="center"/>
          </w:tcPr>
          <w:p w:rsidR="001B5221" w:rsidRPr="002A5BAF" w:rsidRDefault="001B5221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1B5221" w:rsidRPr="002A5BAF" w:rsidRDefault="001B5221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1B5221" w:rsidRPr="002A5BAF" w:rsidRDefault="001B5221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1B5221" w:rsidRPr="002A5BAF" w:rsidRDefault="001B5221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1B5221" w:rsidRPr="002A5BAF" w:rsidTr="002C4A09">
        <w:trPr>
          <w:jc w:val="center"/>
        </w:trPr>
        <w:tc>
          <w:tcPr>
            <w:tcW w:w="736" w:type="dxa"/>
            <w:vAlign w:val="center"/>
          </w:tcPr>
          <w:p w:rsidR="001B5221" w:rsidRPr="002A5BAF" w:rsidRDefault="001B5221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1B5221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1B5221" w:rsidRPr="002A5BAF">
              <w:rPr>
                <w:sz w:val="20"/>
                <w:szCs w:val="20"/>
              </w:rPr>
              <w:t>.0</w:t>
            </w:r>
            <w:r w:rsidR="001B5221">
              <w:rPr>
                <w:sz w:val="20"/>
                <w:szCs w:val="20"/>
              </w:rPr>
              <w:t>4</w:t>
            </w:r>
            <w:r w:rsidR="001B5221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1B5221" w:rsidRPr="002A5BAF">
              <w:rPr>
                <w:sz w:val="20"/>
                <w:szCs w:val="20"/>
              </w:rPr>
              <w:t xml:space="preserve"> (</w:t>
            </w:r>
            <w:r w:rsidR="001B5221">
              <w:rPr>
                <w:sz w:val="20"/>
                <w:szCs w:val="20"/>
              </w:rPr>
              <w:t>четверг</w:t>
            </w:r>
            <w:r w:rsidR="001B5221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1B5221" w:rsidRPr="002A5BAF" w:rsidRDefault="001B5221" w:rsidP="002C4A09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1B5221" w:rsidRPr="002A5BAF" w:rsidRDefault="001B5221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1B5221" w:rsidRDefault="001B5221" w:rsidP="001B5221">
      <w:pPr>
        <w:pStyle w:val="a3"/>
        <w:rPr>
          <w:rFonts w:ascii="Times New Roman" w:hAnsi="Times New Roman"/>
          <w:sz w:val="20"/>
          <w:szCs w:val="20"/>
        </w:rPr>
      </w:pPr>
    </w:p>
    <w:p w:rsidR="009C55FD" w:rsidRPr="002A5BAF" w:rsidRDefault="009C55FD" w:rsidP="009C55FD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15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Акушерство и гинекология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(16. Кругликова – 30. </w:t>
      </w: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Юнусзода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) </w:t>
      </w:r>
      <w:r w:rsidR="001858A1">
        <w:rPr>
          <w:rFonts w:ascii="Times New Roman" w:hAnsi="Times New Roman"/>
          <w:b/>
          <w:sz w:val="20"/>
          <w:szCs w:val="20"/>
        </w:rPr>
        <w:t xml:space="preserve">и </w:t>
      </w:r>
      <w:r w:rsidR="001858A1" w:rsidRPr="001858A1">
        <w:rPr>
          <w:rFonts w:ascii="Times New Roman" w:hAnsi="Times New Roman"/>
          <w:b/>
          <w:sz w:val="20"/>
          <w:szCs w:val="20"/>
          <w:u w:val="single"/>
        </w:rPr>
        <w:t>Группа №22</w:t>
      </w:r>
      <w:r w:rsidR="001858A1">
        <w:rPr>
          <w:rFonts w:ascii="Times New Roman" w:hAnsi="Times New Roman"/>
          <w:b/>
          <w:sz w:val="20"/>
          <w:szCs w:val="20"/>
        </w:rPr>
        <w:t>:</w:t>
      </w:r>
      <w:proofErr w:type="gramEnd"/>
      <w:r w:rsidR="001858A1">
        <w:rPr>
          <w:rFonts w:ascii="Times New Roman" w:hAnsi="Times New Roman"/>
          <w:b/>
          <w:sz w:val="20"/>
          <w:szCs w:val="20"/>
        </w:rPr>
        <w:t xml:space="preserve"> Неонатология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1858A1">
        <w:rPr>
          <w:rFonts w:ascii="Times New Roman" w:hAnsi="Times New Roman"/>
          <w:b/>
          <w:sz w:val="20"/>
          <w:szCs w:val="20"/>
        </w:rPr>
        <w:t>23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</w:t>
      </w:r>
      <w:r w:rsidR="001858A1">
        <w:rPr>
          <w:rFonts w:ascii="Times New Roman" w:hAnsi="Times New Roman"/>
          <w:b/>
          <w:sz w:val="20"/>
          <w:szCs w:val="20"/>
        </w:rPr>
        <w:t>а</w:t>
      </w:r>
      <w:r w:rsidRPr="002A5BAF">
        <w:rPr>
          <w:rFonts w:ascii="Times New Roman" w:hAnsi="Times New Roman"/>
          <w:b/>
          <w:sz w:val="20"/>
          <w:szCs w:val="20"/>
        </w:rPr>
        <w:t>.</w:t>
      </w:r>
    </w:p>
    <w:p w:rsidR="009C55FD" w:rsidRPr="002A5BAF" w:rsidRDefault="009C55FD" w:rsidP="009C55FD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9C55FD" w:rsidRPr="002A5BAF" w:rsidTr="009C55FD">
        <w:trPr>
          <w:jc w:val="center"/>
        </w:trPr>
        <w:tc>
          <w:tcPr>
            <w:tcW w:w="736" w:type="dxa"/>
            <w:vAlign w:val="center"/>
          </w:tcPr>
          <w:p w:rsidR="009C55FD" w:rsidRPr="002A5BAF" w:rsidRDefault="009C55FD" w:rsidP="009C55FD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9C55FD" w:rsidRPr="002A5BAF" w:rsidRDefault="009C55FD" w:rsidP="009C55FD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9C55FD" w:rsidRPr="002A5BAF" w:rsidRDefault="009C55FD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9C55FD" w:rsidRPr="002A5BAF" w:rsidRDefault="009C55FD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9C55FD" w:rsidRPr="002A5BAF" w:rsidTr="009C55FD">
        <w:trPr>
          <w:jc w:val="center"/>
        </w:trPr>
        <w:tc>
          <w:tcPr>
            <w:tcW w:w="736" w:type="dxa"/>
            <w:vAlign w:val="center"/>
          </w:tcPr>
          <w:p w:rsidR="009C55FD" w:rsidRPr="002A5BAF" w:rsidRDefault="009C55FD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9C55FD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9C55FD" w:rsidRPr="002A5BAF">
              <w:rPr>
                <w:sz w:val="20"/>
                <w:szCs w:val="20"/>
              </w:rPr>
              <w:t>.0</w:t>
            </w:r>
            <w:r w:rsidR="009C55FD">
              <w:rPr>
                <w:sz w:val="20"/>
                <w:szCs w:val="20"/>
              </w:rPr>
              <w:t>4</w:t>
            </w:r>
            <w:r w:rsidR="009C55FD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9C55FD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пятница</w:t>
            </w:r>
            <w:r w:rsidR="009C55FD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9C55FD" w:rsidRPr="002A5BAF" w:rsidRDefault="009C55FD" w:rsidP="009C55FD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9C55FD" w:rsidRPr="002A5BAF" w:rsidRDefault="009C55FD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9C55FD" w:rsidRDefault="009C55FD" w:rsidP="001B5221">
      <w:pPr>
        <w:pStyle w:val="a3"/>
        <w:rPr>
          <w:rFonts w:ascii="Times New Roman" w:hAnsi="Times New Roman"/>
          <w:sz w:val="20"/>
          <w:szCs w:val="20"/>
        </w:rPr>
      </w:pPr>
    </w:p>
    <w:p w:rsidR="002C4A09" w:rsidRPr="002A5BAF" w:rsidRDefault="002C4A09" w:rsidP="002C4A0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16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Офтальмология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2</w:t>
      </w:r>
      <w:r w:rsidR="009C55FD">
        <w:rPr>
          <w:rFonts w:ascii="Times New Roman" w:hAnsi="Times New Roman"/>
          <w:b/>
          <w:sz w:val="20"/>
          <w:szCs w:val="20"/>
        </w:rPr>
        <w:t>1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4A09" w:rsidRPr="002A5BAF" w:rsidRDefault="002C4A09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2C4A09">
              <w:rPr>
                <w:sz w:val="20"/>
                <w:szCs w:val="20"/>
              </w:rPr>
              <w:t>п</w:t>
            </w:r>
            <w:r w:rsidR="009C55FD">
              <w:rPr>
                <w:sz w:val="20"/>
                <w:szCs w:val="20"/>
              </w:rPr>
              <w:t>онедельник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9C55FD">
              <w:rPr>
                <w:sz w:val="20"/>
                <w:szCs w:val="20"/>
              </w:rPr>
              <w:t>вторник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9C55FD">
              <w:rPr>
                <w:sz w:val="20"/>
                <w:szCs w:val="20"/>
              </w:rPr>
              <w:t>среда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p w:rsidR="002C4A09" w:rsidRPr="002A5BAF" w:rsidRDefault="002C4A09" w:rsidP="002C4A0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17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Оториноларингология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25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4A09" w:rsidRPr="002A5BAF" w:rsidRDefault="002C4A09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9C55FD">
              <w:rPr>
                <w:sz w:val="20"/>
                <w:szCs w:val="20"/>
              </w:rPr>
              <w:t>четверг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proofErr w:type="gramStart"/>
            <w:r w:rsidRPr="002A5BAF">
              <w:rPr>
                <w:sz w:val="20"/>
                <w:szCs w:val="20"/>
              </w:rPr>
              <w:t>Базовая</w:t>
            </w:r>
            <w:proofErr w:type="gramEnd"/>
            <w:r w:rsidRPr="002A5BAF">
              <w:rPr>
                <w:sz w:val="20"/>
                <w:szCs w:val="20"/>
              </w:rPr>
              <w:t xml:space="preserve"> СЛР</w:t>
            </w:r>
            <w:r>
              <w:rPr>
                <w:sz w:val="20"/>
                <w:szCs w:val="20"/>
              </w:rPr>
              <w:t xml:space="preserve"> взрослого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p w:rsidR="002C4A09" w:rsidRPr="002A5BAF" w:rsidRDefault="002C4A09" w:rsidP="002C4A0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18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Неврология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2</w:t>
      </w:r>
      <w:r w:rsidR="009C55FD">
        <w:rPr>
          <w:rFonts w:ascii="Times New Roman" w:hAnsi="Times New Roman"/>
          <w:b/>
          <w:sz w:val="20"/>
          <w:szCs w:val="20"/>
        </w:rPr>
        <w:t>6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4A09" w:rsidRPr="002A5BAF" w:rsidRDefault="002C4A09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9C55FD">
              <w:rPr>
                <w:sz w:val="20"/>
                <w:szCs w:val="20"/>
              </w:rPr>
              <w:t>пятница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2C4A09">
              <w:rPr>
                <w:sz w:val="20"/>
                <w:szCs w:val="20"/>
              </w:rPr>
              <w:t>п</w:t>
            </w:r>
            <w:r w:rsidR="009C55FD">
              <w:rPr>
                <w:sz w:val="20"/>
                <w:szCs w:val="20"/>
              </w:rPr>
              <w:t>онедельник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9C55F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9C55FD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9C55FD">
              <w:rPr>
                <w:sz w:val="20"/>
                <w:szCs w:val="20"/>
              </w:rPr>
              <w:t>вторник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4A09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p w:rsidR="009C55FD" w:rsidRDefault="009C55FD" w:rsidP="002C4A09">
      <w:pPr>
        <w:pStyle w:val="a3"/>
        <w:rPr>
          <w:rFonts w:ascii="Times New Roman" w:hAnsi="Times New Roman"/>
          <w:sz w:val="20"/>
          <w:szCs w:val="20"/>
        </w:rPr>
      </w:pPr>
    </w:p>
    <w:p w:rsidR="002C4A09" w:rsidRPr="002A5BAF" w:rsidRDefault="002C4A09" w:rsidP="002C4A0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lastRenderedPageBreak/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19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Гериатрия, диетология, ОВП, гематология, терапия</w:t>
      </w:r>
      <w:r w:rsidR="009C55FD">
        <w:rPr>
          <w:rFonts w:ascii="Times New Roman" w:hAnsi="Times New Roman"/>
          <w:b/>
          <w:sz w:val="20"/>
          <w:szCs w:val="20"/>
        </w:rPr>
        <w:t>, аллергология и иммунология, клиническая фармакология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22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</w:t>
      </w:r>
      <w:r>
        <w:rPr>
          <w:rFonts w:ascii="Times New Roman" w:hAnsi="Times New Roman"/>
          <w:b/>
          <w:sz w:val="20"/>
          <w:szCs w:val="20"/>
        </w:rPr>
        <w:t>а</w:t>
      </w:r>
      <w:r w:rsidRPr="002A5BAF">
        <w:rPr>
          <w:rFonts w:ascii="Times New Roman" w:hAnsi="Times New Roman"/>
          <w:b/>
          <w:sz w:val="20"/>
          <w:szCs w:val="20"/>
        </w:rPr>
        <w:t>.</w:t>
      </w:r>
    </w:p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4A09" w:rsidRPr="002A5BAF" w:rsidRDefault="002C4A09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89702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9C55FD">
              <w:rPr>
                <w:sz w:val="20"/>
                <w:szCs w:val="20"/>
              </w:rPr>
              <w:t>среда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89702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2C4A09" w:rsidRPr="002A5BAF">
              <w:rPr>
                <w:sz w:val="20"/>
                <w:szCs w:val="20"/>
              </w:rPr>
              <w:t>.0</w:t>
            </w:r>
            <w:r w:rsidR="002C4A09">
              <w:rPr>
                <w:sz w:val="20"/>
                <w:szCs w:val="20"/>
              </w:rPr>
              <w:t>4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 w:rsidR="009C55FD">
              <w:rPr>
                <w:sz w:val="20"/>
                <w:szCs w:val="20"/>
              </w:rPr>
              <w:t>четверг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="002C4A09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понедельник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p w:rsidR="002C4A09" w:rsidRPr="002A5BAF" w:rsidRDefault="002C4A09" w:rsidP="002C4A0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20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 xml:space="preserve">Терапия, </w:t>
      </w:r>
      <w:r w:rsidR="009C55FD">
        <w:rPr>
          <w:rFonts w:ascii="Times New Roman" w:hAnsi="Times New Roman"/>
          <w:b/>
          <w:sz w:val="20"/>
          <w:szCs w:val="20"/>
        </w:rPr>
        <w:t xml:space="preserve">гематология, </w:t>
      </w:r>
      <w:r>
        <w:rPr>
          <w:rFonts w:ascii="Times New Roman" w:hAnsi="Times New Roman"/>
          <w:b/>
          <w:sz w:val="20"/>
          <w:szCs w:val="20"/>
        </w:rPr>
        <w:t xml:space="preserve">нефрология, </w:t>
      </w:r>
      <w:r w:rsidR="00897022">
        <w:rPr>
          <w:rFonts w:ascii="Times New Roman" w:hAnsi="Times New Roman"/>
          <w:b/>
          <w:sz w:val="20"/>
          <w:szCs w:val="20"/>
        </w:rPr>
        <w:t>функциональная диагностика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1</w:t>
      </w:r>
      <w:r w:rsidR="00897022">
        <w:rPr>
          <w:rFonts w:ascii="Times New Roman" w:hAnsi="Times New Roman"/>
          <w:b/>
          <w:sz w:val="20"/>
          <w:szCs w:val="20"/>
        </w:rPr>
        <w:t>9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4A09" w:rsidRPr="002A5BAF" w:rsidRDefault="002C4A09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="002C4A09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вторник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="002C4A09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="002C4A09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4A09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p w:rsidR="002C4A09" w:rsidRPr="002A5BAF" w:rsidRDefault="002C4A09" w:rsidP="002C4A09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21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>
        <w:rPr>
          <w:rFonts w:ascii="Times New Roman" w:hAnsi="Times New Roman"/>
          <w:b/>
          <w:sz w:val="20"/>
          <w:szCs w:val="20"/>
        </w:rPr>
        <w:t>Педиатрия</w:t>
      </w:r>
      <w:r w:rsidR="001858A1">
        <w:rPr>
          <w:rFonts w:ascii="Times New Roman" w:hAnsi="Times New Roman"/>
          <w:b/>
          <w:sz w:val="20"/>
          <w:szCs w:val="20"/>
        </w:rPr>
        <w:t>, детская эндокринология</w:t>
      </w:r>
      <w:r w:rsidR="00897022">
        <w:rPr>
          <w:rFonts w:ascii="Times New Roman" w:hAnsi="Times New Roman"/>
          <w:b/>
          <w:sz w:val="20"/>
          <w:szCs w:val="20"/>
        </w:rPr>
        <w:t xml:space="preserve">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1858A1">
        <w:rPr>
          <w:rFonts w:ascii="Times New Roman" w:hAnsi="Times New Roman"/>
          <w:b/>
          <w:sz w:val="20"/>
          <w:szCs w:val="20"/>
        </w:rPr>
        <w:t>19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C4A09" w:rsidRPr="002A5BAF" w:rsidRDefault="002C4A09" w:rsidP="002C4A09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2C4A09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вторник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2C4A09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2C4A09" w:rsidRPr="002A5BAF" w:rsidTr="002C4A09">
        <w:trPr>
          <w:jc w:val="center"/>
        </w:trPr>
        <w:tc>
          <w:tcPr>
            <w:tcW w:w="736" w:type="dxa"/>
            <w:vAlign w:val="center"/>
          </w:tcPr>
          <w:p w:rsidR="002C4A09" w:rsidRPr="002A5BAF" w:rsidRDefault="002C4A09" w:rsidP="002C4A09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2C4A09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2C4A09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2C4A09" w:rsidRPr="002A5BAF">
              <w:rPr>
                <w:sz w:val="20"/>
                <w:szCs w:val="20"/>
              </w:rPr>
              <w:t>.202</w:t>
            </w:r>
            <w:r w:rsidR="00897022">
              <w:rPr>
                <w:sz w:val="20"/>
                <w:szCs w:val="20"/>
              </w:rPr>
              <w:t>6</w:t>
            </w:r>
            <w:r w:rsidR="002C4A09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="002C4A09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2C4A09" w:rsidRPr="002A5BAF" w:rsidRDefault="002C4A09" w:rsidP="002C4A0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2C4A09" w:rsidRPr="002A5BAF" w:rsidRDefault="002C4A09" w:rsidP="002C4A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C4A09" w:rsidRPr="002A5BAF" w:rsidRDefault="002C4A09" w:rsidP="002C4A09">
      <w:pPr>
        <w:pStyle w:val="a3"/>
        <w:rPr>
          <w:rFonts w:ascii="Times New Roman" w:hAnsi="Times New Roman"/>
          <w:sz w:val="20"/>
          <w:szCs w:val="20"/>
        </w:rPr>
      </w:pPr>
    </w:p>
    <w:p w:rsidR="00D83100" w:rsidRPr="002A5BAF" w:rsidRDefault="00D83100" w:rsidP="00D83100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22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1858A1">
        <w:rPr>
          <w:rFonts w:ascii="Times New Roman" w:hAnsi="Times New Roman"/>
          <w:b/>
          <w:sz w:val="20"/>
          <w:szCs w:val="20"/>
        </w:rPr>
        <w:t xml:space="preserve">Педиатрия и </w:t>
      </w:r>
      <w:r w:rsidR="001858A1" w:rsidRPr="00897022">
        <w:rPr>
          <w:rFonts w:ascii="Times New Roman" w:hAnsi="Times New Roman"/>
          <w:b/>
          <w:sz w:val="20"/>
          <w:szCs w:val="20"/>
          <w:u w:val="single"/>
        </w:rPr>
        <w:t>Группа №8</w:t>
      </w:r>
      <w:r w:rsidR="001858A1">
        <w:rPr>
          <w:rFonts w:ascii="Times New Roman" w:hAnsi="Times New Roman"/>
          <w:b/>
          <w:sz w:val="20"/>
          <w:szCs w:val="20"/>
        </w:rPr>
        <w:t xml:space="preserve">: Детская кардиология и </w:t>
      </w:r>
      <w:r w:rsidR="001858A1" w:rsidRPr="00897022">
        <w:rPr>
          <w:rFonts w:ascii="Times New Roman" w:hAnsi="Times New Roman"/>
          <w:b/>
          <w:sz w:val="20"/>
          <w:szCs w:val="20"/>
          <w:u w:val="single"/>
        </w:rPr>
        <w:t>Группа №3</w:t>
      </w:r>
      <w:r w:rsidR="001858A1">
        <w:rPr>
          <w:rFonts w:ascii="Times New Roman" w:hAnsi="Times New Roman"/>
          <w:b/>
          <w:sz w:val="20"/>
          <w:szCs w:val="20"/>
        </w:rPr>
        <w:t>: Детская хирургия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>1</w:t>
      </w:r>
      <w:r w:rsidR="001858A1">
        <w:rPr>
          <w:rFonts w:ascii="Times New Roman" w:hAnsi="Times New Roman"/>
          <w:b/>
          <w:sz w:val="20"/>
          <w:szCs w:val="20"/>
        </w:rPr>
        <w:t>7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D83100" w:rsidRPr="002A5BAF" w:rsidRDefault="00D83100" w:rsidP="00D83100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D83100" w:rsidRPr="002A5BAF" w:rsidRDefault="00D83100" w:rsidP="009C55FD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D83100" w:rsidRPr="002A5BAF" w:rsidRDefault="00AC764D" w:rsidP="00AC764D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D83100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1858A1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пятница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D83100" w:rsidRPr="002A5BAF" w:rsidRDefault="00454EEB" w:rsidP="00454EEB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D83100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1858A1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понедельник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D83100" w:rsidRPr="002A5BAF" w:rsidRDefault="00454EEB" w:rsidP="00454EEB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D83100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1858A1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вторник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D83100" w:rsidRPr="002A5BAF" w:rsidRDefault="00D83100" w:rsidP="00D83100">
      <w:pPr>
        <w:pStyle w:val="a3"/>
        <w:rPr>
          <w:rFonts w:ascii="Times New Roman" w:hAnsi="Times New Roman"/>
          <w:sz w:val="20"/>
          <w:szCs w:val="20"/>
        </w:rPr>
      </w:pPr>
    </w:p>
    <w:p w:rsidR="00D83100" w:rsidRPr="002A5BAF" w:rsidRDefault="00D83100" w:rsidP="00D83100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2</w:t>
      </w:r>
      <w:r w:rsidR="001858A1">
        <w:rPr>
          <w:rFonts w:ascii="Times New Roman" w:hAnsi="Times New Roman"/>
          <w:b/>
          <w:sz w:val="20"/>
          <w:szCs w:val="20"/>
          <w:u w:val="single"/>
        </w:rPr>
        <w:t>3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1858A1">
        <w:rPr>
          <w:rFonts w:ascii="Times New Roman" w:hAnsi="Times New Roman"/>
          <w:b/>
          <w:sz w:val="20"/>
          <w:szCs w:val="20"/>
        </w:rPr>
        <w:t>Терапия, эндокринология</w:t>
      </w:r>
      <w:r w:rsidRPr="002A5BAF">
        <w:rPr>
          <w:rFonts w:ascii="Times New Roman" w:hAnsi="Times New Roman"/>
          <w:b/>
          <w:sz w:val="20"/>
          <w:szCs w:val="20"/>
        </w:rPr>
        <w:t xml:space="preserve"> - </w:t>
      </w:r>
      <w:r w:rsidR="001858A1">
        <w:rPr>
          <w:rFonts w:ascii="Times New Roman" w:hAnsi="Times New Roman"/>
          <w:b/>
          <w:sz w:val="20"/>
          <w:szCs w:val="20"/>
        </w:rPr>
        <w:t>23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</w:t>
      </w:r>
      <w:r w:rsidR="001858A1">
        <w:rPr>
          <w:rFonts w:ascii="Times New Roman" w:hAnsi="Times New Roman"/>
          <w:b/>
          <w:sz w:val="20"/>
          <w:szCs w:val="20"/>
        </w:rPr>
        <w:t>а</w:t>
      </w:r>
      <w:r w:rsidRPr="002A5BAF">
        <w:rPr>
          <w:rFonts w:ascii="Times New Roman" w:hAnsi="Times New Roman"/>
          <w:b/>
          <w:sz w:val="20"/>
          <w:szCs w:val="20"/>
        </w:rPr>
        <w:t>.</w:t>
      </w:r>
    </w:p>
    <w:p w:rsidR="00D83100" w:rsidRPr="002A5BAF" w:rsidRDefault="00D83100" w:rsidP="00D83100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D83100" w:rsidRPr="002A5BAF" w:rsidRDefault="00D83100" w:rsidP="009C55FD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D83100" w:rsidRPr="002A5BAF" w:rsidRDefault="0031146E" w:rsidP="0031146E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D83100" w:rsidRPr="002A5BAF">
              <w:rPr>
                <w:sz w:val="20"/>
                <w:szCs w:val="20"/>
              </w:rPr>
              <w:t>.0</w:t>
            </w:r>
            <w:r w:rsidR="00D83100"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1858A1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среда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D83100" w:rsidRPr="002A5BAF" w:rsidRDefault="0031146E" w:rsidP="0031146E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D83100" w:rsidRPr="002A5BAF">
              <w:rPr>
                <w:sz w:val="20"/>
                <w:szCs w:val="20"/>
              </w:rPr>
              <w:t>.0</w:t>
            </w:r>
            <w:r w:rsidR="00D83100"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1858A1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четверг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D83100" w:rsidRPr="002A5BAF" w:rsidRDefault="0031146E" w:rsidP="0031146E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D83100" w:rsidRPr="002A5BAF">
              <w:rPr>
                <w:sz w:val="20"/>
                <w:szCs w:val="20"/>
              </w:rPr>
              <w:t>.0</w:t>
            </w:r>
            <w:r w:rsidR="00D83100"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1858A1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пятница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D83100" w:rsidRPr="002A5BAF" w:rsidRDefault="00D83100" w:rsidP="00D83100">
      <w:pPr>
        <w:pStyle w:val="a3"/>
        <w:rPr>
          <w:rFonts w:ascii="Times New Roman" w:hAnsi="Times New Roman"/>
          <w:sz w:val="20"/>
          <w:szCs w:val="20"/>
        </w:rPr>
      </w:pPr>
    </w:p>
    <w:p w:rsidR="00D83100" w:rsidRPr="002A5BAF" w:rsidRDefault="00D83100" w:rsidP="00D83100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2</w:t>
      </w:r>
      <w:r w:rsidR="00D1651C">
        <w:rPr>
          <w:rFonts w:ascii="Times New Roman" w:hAnsi="Times New Roman"/>
          <w:b/>
          <w:sz w:val="20"/>
          <w:szCs w:val="20"/>
          <w:u w:val="single"/>
        </w:rPr>
        <w:t>4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D1651C">
        <w:rPr>
          <w:rFonts w:ascii="Times New Roman" w:hAnsi="Times New Roman"/>
          <w:b/>
          <w:sz w:val="20"/>
          <w:szCs w:val="20"/>
        </w:rPr>
        <w:t>Психиатрия</w:t>
      </w:r>
      <w:r w:rsidRPr="002A5BAF">
        <w:rPr>
          <w:rFonts w:ascii="Times New Roman" w:hAnsi="Times New Roman"/>
          <w:b/>
          <w:sz w:val="20"/>
          <w:szCs w:val="20"/>
        </w:rPr>
        <w:t xml:space="preserve"> </w:t>
      </w:r>
      <w:r w:rsidR="00D1651C">
        <w:rPr>
          <w:rFonts w:ascii="Times New Roman" w:hAnsi="Times New Roman"/>
          <w:b/>
          <w:sz w:val="20"/>
          <w:szCs w:val="20"/>
        </w:rPr>
        <w:t xml:space="preserve">и </w:t>
      </w:r>
      <w:r w:rsidR="00D1651C" w:rsidRPr="00D1651C">
        <w:rPr>
          <w:rFonts w:ascii="Times New Roman" w:hAnsi="Times New Roman"/>
          <w:b/>
          <w:sz w:val="20"/>
          <w:szCs w:val="20"/>
          <w:u w:val="single"/>
        </w:rPr>
        <w:t>Группа №27</w:t>
      </w:r>
      <w:r w:rsidR="00D1651C">
        <w:rPr>
          <w:rFonts w:ascii="Times New Roman" w:hAnsi="Times New Roman"/>
          <w:b/>
          <w:sz w:val="20"/>
          <w:szCs w:val="20"/>
        </w:rPr>
        <w:t xml:space="preserve">: Патологическая анатомия, судебно-медицинская экспертиза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>
        <w:rPr>
          <w:rFonts w:ascii="Times New Roman" w:hAnsi="Times New Roman"/>
          <w:b/>
          <w:sz w:val="20"/>
          <w:szCs w:val="20"/>
        </w:rPr>
        <w:t>1</w:t>
      </w:r>
      <w:r w:rsidR="00D1651C">
        <w:rPr>
          <w:rFonts w:ascii="Times New Roman" w:hAnsi="Times New Roman"/>
          <w:b/>
          <w:sz w:val="20"/>
          <w:szCs w:val="20"/>
        </w:rPr>
        <w:t>7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D83100" w:rsidRPr="002A5BAF" w:rsidRDefault="00D83100" w:rsidP="00D83100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D83100" w:rsidRPr="002A5BAF" w:rsidRDefault="00D83100" w:rsidP="009C55FD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D83100" w:rsidRPr="002A5BAF" w:rsidRDefault="0031146E" w:rsidP="0031146E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D83100" w:rsidRPr="002A5BAF">
              <w:rPr>
                <w:sz w:val="20"/>
                <w:szCs w:val="20"/>
              </w:rPr>
              <w:t>.0</w:t>
            </w:r>
            <w:r w:rsidR="00D83100"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D1651C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понедельник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D83100" w:rsidRPr="002A5BAF" w:rsidRDefault="0031146E" w:rsidP="00D1651C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="00D83100" w:rsidRPr="002A5BAF">
              <w:rPr>
                <w:sz w:val="20"/>
                <w:szCs w:val="20"/>
              </w:rPr>
              <w:t>.0</w:t>
            </w:r>
            <w:r w:rsidR="00D83100"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D1651C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 w:rsidR="00D83100">
              <w:rPr>
                <w:sz w:val="20"/>
                <w:szCs w:val="20"/>
              </w:rPr>
              <w:t>вторник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83100" w:rsidRPr="002A5BAF" w:rsidTr="009C55FD">
        <w:trPr>
          <w:jc w:val="center"/>
        </w:trPr>
        <w:tc>
          <w:tcPr>
            <w:tcW w:w="736" w:type="dxa"/>
            <w:vAlign w:val="center"/>
          </w:tcPr>
          <w:p w:rsidR="00D83100" w:rsidRPr="002A5BAF" w:rsidRDefault="00D83100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D83100" w:rsidRPr="002A5BAF" w:rsidRDefault="0031146E" w:rsidP="00D1651C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D83100" w:rsidRPr="002A5BAF">
              <w:rPr>
                <w:sz w:val="20"/>
                <w:szCs w:val="20"/>
              </w:rPr>
              <w:t>.0</w:t>
            </w:r>
            <w:r w:rsidR="00D83100">
              <w:rPr>
                <w:sz w:val="20"/>
                <w:szCs w:val="20"/>
              </w:rPr>
              <w:t>5</w:t>
            </w:r>
            <w:r w:rsidR="00D83100" w:rsidRPr="002A5BAF">
              <w:rPr>
                <w:sz w:val="20"/>
                <w:szCs w:val="20"/>
              </w:rPr>
              <w:t>.202</w:t>
            </w:r>
            <w:r w:rsidR="00D1651C">
              <w:rPr>
                <w:sz w:val="20"/>
                <w:szCs w:val="20"/>
              </w:rPr>
              <w:t>6</w:t>
            </w:r>
            <w:r w:rsidR="00D83100" w:rsidRPr="002A5BAF">
              <w:rPr>
                <w:sz w:val="20"/>
                <w:szCs w:val="20"/>
              </w:rPr>
              <w:t xml:space="preserve"> (</w:t>
            </w:r>
            <w:r w:rsidR="00D83100">
              <w:rPr>
                <w:sz w:val="20"/>
                <w:szCs w:val="20"/>
              </w:rPr>
              <w:t>среда</w:t>
            </w:r>
            <w:r w:rsidR="00D83100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83100" w:rsidRPr="002A5BAF" w:rsidRDefault="00D83100" w:rsidP="009C55FD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83100" w:rsidRPr="002A5BAF" w:rsidRDefault="00D83100" w:rsidP="009C55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D83100" w:rsidRPr="002A5BAF" w:rsidRDefault="00D83100" w:rsidP="00D83100">
      <w:pPr>
        <w:pStyle w:val="a3"/>
        <w:rPr>
          <w:rFonts w:ascii="Times New Roman" w:hAnsi="Times New Roman"/>
          <w:sz w:val="20"/>
          <w:szCs w:val="20"/>
        </w:rPr>
      </w:pPr>
    </w:p>
    <w:p w:rsidR="002A72B6" w:rsidRPr="002A5BAF" w:rsidRDefault="002A72B6" w:rsidP="002A72B6">
      <w:pPr>
        <w:pStyle w:val="a3"/>
        <w:rPr>
          <w:rFonts w:ascii="Times New Roman" w:hAnsi="Times New Roman"/>
          <w:b/>
          <w:sz w:val="20"/>
          <w:szCs w:val="20"/>
        </w:rPr>
      </w:pPr>
      <w:r w:rsidRPr="002A5BAF">
        <w:rPr>
          <w:rFonts w:ascii="Times New Roman" w:hAnsi="Times New Roman"/>
          <w:b/>
          <w:sz w:val="20"/>
          <w:szCs w:val="20"/>
          <w:u w:val="single"/>
        </w:rPr>
        <w:t xml:space="preserve">Группа № </w:t>
      </w:r>
      <w:r>
        <w:rPr>
          <w:rFonts w:ascii="Times New Roman" w:hAnsi="Times New Roman"/>
          <w:b/>
          <w:sz w:val="20"/>
          <w:szCs w:val="20"/>
          <w:u w:val="single"/>
        </w:rPr>
        <w:t>2</w:t>
      </w:r>
      <w:r w:rsidR="00D1651C">
        <w:rPr>
          <w:rFonts w:ascii="Times New Roman" w:hAnsi="Times New Roman"/>
          <w:b/>
          <w:sz w:val="20"/>
          <w:szCs w:val="20"/>
          <w:u w:val="single"/>
        </w:rPr>
        <w:t>5</w:t>
      </w:r>
      <w:r w:rsidRPr="002A5BAF">
        <w:rPr>
          <w:rFonts w:ascii="Times New Roman" w:hAnsi="Times New Roman"/>
          <w:b/>
          <w:sz w:val="20"/>
          <w:szCs w:val="20"/>
        </w:rPr>
        <w:t xml:space="preserve">: </w:t>
      </w:r>
      <w:r w:rsidR="00D1651C">
        <w:rPr>
          <w:rFonts w:ascii="Times New Roman" w:hAnsi="Times New Roman"/>
          <w:b/>
          <w:sz w:val="20"/>
          <w:szCs w:val="20"/>
        </w:rPr>
        <w:t>Кардиология, инфекционные болезни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2A5BAF">
        <w:rPr>
          <w:rFonts w:ascii="Times New Roman" w:hAnsi="Times New Roman"/>
          <w:b/>
          <w:sz w:val="20"/>
          <w:szCs w:val="20"/>
        </w:rPr>
        <w:t xml:space="preserve">- </w:t>
      </w:r>
      <w:r w:rsidR="003A7660">
        <w:rPr>
          <w:rFonts w:ascii="Times New Roman" w:hAnsi="Times New Roman"/>
          <w:b/>
          <w:sz w:val="20"/>
          <w:szCs w:val="20"/>
        </w:rPr>
        <w:t>2</w:t>
      </w:r>
      <w:r w:rsidR="00D1651C">
        <w:rPr>
          <w:rFonts w:ascii="Times New Roman" w:hAnsi="Times New Roman"/>
          <w:b/>
          <w:sz w:val="20"/>
          <w:szCs w:val="20"/>
        </w:rPr>
        <w:t>5</w:t>
      </w:r>
      <w:r w:rsidRPr="002A5BAF">
        <w:rPr>
          <w:rFonts w:ascii="Times New Roman" w:hAnsi="Times New Roman"/>
          <w:b/>
          <w:sz w:val="20"/>
          <w:szCs w:val="20"/>
        </w:rPr>
        <w:t xml:space="preserve"> человек.</w:t>
      </w:r>
    </w:p>
    <w:p w:rsidR="002A72B6" w:rsidRPr="002A5BAF" w:rsidRDefault="002A72B6" w:rsidP="002A72B6">
      <w:pPr>
        <w:pStyle w:val="a3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3421"/>
        <w:gridCol w:w="2472"/>
        <w:gridCol w:w="2942"/>
      </w:tblGrid>
      <w:tr w:rsidR="002A72B6" w:rsidRPr="002A5BAF" w:rsidTr="009C55FD">
        <w:trPr>
          <w:jc w:val="center"/>
        </w:trPr>
        <w:tc>
          <w:tcPr>
            <w:tcW w:w="736" w:type="dxa"/>
            <w:vAlign w:val="center"/>
          </w:tcPr>
          <w:p w:rsidR="002A72B6" w:rsidRPr="002A5BAF" w:rsidRDefault="002A72B6" w:rsidP="009C55FD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421" w:type="dxa"/>
            <w:vAlign w:val="center"/>
          </w:tcPr>
          <w:p w:rsidR="002A72B6" w:rsidRPr="002A5BAF" w:rsidRDefault="002A72B6" w:rsidP="009C55FD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2A5BAF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2472" w:type="dxa"/>
            <w:vAlign w:val="center"/>
          </w:tcPr>
          <w:p w:rsidR="002A72B6" w:rsidRPr="002A5BAF" w:rsidRDefault="002A72B6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Тема занятия</w:t>
            </w:r>
          </w:p>
        </w:tc>
        <w:tc>
          <w:tcPr>
            <w:tcW w:w="2942" w:type="dxa"/>
            <w:vAlign w:val="center"/>
          </w:tcPr>
          <w:p w:rsidR="002A72B6" w:rsidRPr="002A5BAF" w:rsidRDefault="002A72B6" w:rsidP="009C55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Преподаватель</w:t>
            </w:r>
          </w:p>
        </w:tc>
      </w:tr>
      <w:tr w:rsidR="00D1651C" w:rsidRPr="002A5BAF" w:rsidTr="009C55FD">
        <w:trPr>
          <w:jc w:val="center"/>
        </w:trPr>
        <w:tc>
          <w:tcPr>
            <w:tcW w:w="736" w:type="dxa"/>
            <w:vAlign w:val="center"/>
          </w:tcPr>
          <w:p w:rsidR="00D1651C" w:rsidRPr="002A5BAF" w:rsidRDefault="00D1651C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5BA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421" w:type="dxa"/>
            <w:vAlign w:val="center"/>
          </w:tcPr>
          <w:p w:rsidR="00D1651C" w:rsidRPr="002A5BAF" w:rsidRDefault="0031146E" w:rsidP="001536C9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D1651C" w:rsidRPr="002A5BAF">
              <w:rPr>
                <w:sz w:val="20"/>
                <w:szCs w:val="20"/>
              </w:rPr>
              <w:t>.0</w:t>
            </w:r>
            <w:r w:rsidR="00D1651C">
              <w:rPr>
                <w:sz w:val="20"/>
                <w:szCs w:val="20"/>
              </w:rPr>
              <w:t>5</w:t>
            </w:r>
            <w:r w:rsidR="00D1651C" w:rsidRPr="002A5BAF">
              <w:rPr>
                <w:sz w:val="20"/>
                <w:szCs w:val="20"/>
              </w:rPr>
              <w:t>.202</w:t>
            </w:r>
            <w:r w:rsidR="00D1651C">
              <w:rPr>
                <w:sz w:val="20"/>
                <w:szCs w:val="20"/>
              </w:rPr>
              <w:t>6</w:t>
            </w:r>
            <w:r w:rsidR="00D1651C" w:rsidRPr="002A5BAF">
              <w:rPr>
                <w:sz w:val="20"/>
                <w:szCs w:val="20"/>
              </w:rPr>
              <w:t xml:space="preserve"> (</w:t>
            </w:r>
            <w:r w:rsidR="00D1651C">
              <w:rPr>
                <w:sz w:val="20"/>
                <w:szCs w:val="20"/>
              </w:rPr>
              <w:t>четверг</w:t>
            </w:r>
            <w:r w:rsidR="00D1651C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1651C" w:rsidRPr="002A5BAF" w:rsidRDefault="00D1651C" w:rsidP="001536C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1651C" w:rsidRPr="002A5BAF" w:rsidRDefault="00D1651C" w:rsidP="001536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1651C" w:rsidRPr="002A5BAF" w:rsidTr="009C55FD">
        <w:trPr>
          <w:jc w:val="center"/>
        </w:trPr>
        <w:tc>
          <w:tcPr>
            <w:tcW w:w="736" w:type="dxa"/>
            <w:vAlign w:val="center"/>
          </w:tcPr>
          <w:p w:rsidR="00D1651C" w:rsidRPr="002A5BAF" w:rsidRDefault="00D1651C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421" w:type="dxa"/>
            <w:vAlign w:val="center"/>
          </w:tcPr>
          <w:p w:rsidR="00D1651C" w:rsidRPr="002A5BAF" w:rsidRDefault="0031146E" w:rsidP="00D1651C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D1651C" w:rsidRPr="002A5BAF">
              <w:rPr>
                <w:sz w:val="20"/>
                <w:szCs w:val="20"/>
              </w:rPr>
              <w:t>.0</w:t>
            </w:r>
            <w:r w:rsidR="00D1651C">
              <w:rPr>
                <w:sz w:val="20"/>
                <w:szCs w:val="20"/>
              </w:rPr>
              <w:t>5</w:t>
            </w:r>
            <w:r w:rsidR="00D1651C" w:rsidRPr="002A5BAF">
              <w:rPr>
                <w:sz w:val="20"/>
                <w:szCs w:val="20"/>
              </w:rPr>
              <w:t>.202</w:t>
            </w:r>
            <w:r w:rsidR="00D1651C">
              <w:rPr>
                <w:sz w:val="20"/>
                <w:szCs w:val="20"/>
              </w:rPr>
              <w:t>6</w:t>
            </w:r>
            <w:r w:rsidR="00D1651C" w:rsidRPr="002A5BAF">
              <w:rPr>
                <w:sz w:val="20"/>
                <w:szCs w:val="20"/>
              </w:rPr>
              <w:t xml:space="preserve"> (</w:t>
            </w:r>
            <w:r w:rsidR="00D1651C">
              <w:rPr>
                <w:sz w:val="20"/>
                <w:szCs w:val="20"/>
              </w:rPr>
              <w:t>пятница</w:t>
            </w:r>
            <w:r w:rsidR="00D1651C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1651C" w:rsidRPr="002A5BAF" w:rsidRDefault="00D1651C" w:rsidP="001536C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1651C" w:rsidRPr="002A5BAF" w:rsidRDefault="00D1651C" w:rsidP="001536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  <w:tr w:rsidR="00D1651C" w:rsidRPr="002A5BAF" w:rsidTr="009C55FD">
        <w:trPr>
          <w:jc w:val="center"/>
        </w:trPr>
        <w:tc>
          <w:tcPr>
            <w:tcW w:w="736" w:type="dxa"/>
            <w:vAlign w:val="center"/>
          </w:tcPr>
          <w:p w:rsidR="00D1651C" w:rsidRPr="002A5BAF" w:rsidRDefault="00D1651C" w:rsidP="009C55FD">
            <w:pPr>
              <w:pStyle w:val="a3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3421" w:type="dxa"/>
            <w:vAlign w:val="center"/>
          </w:tcPr>
          <w:p w:rsidR="00D1651C" w:rsidRPr="002A5BAF" w:rsidRDefault="0031146E" w:rsidP="0031146E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D1651C" w:rsidRPr="002A5BA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D1651C" w:rsidRPr="002A5BAF">
              <w:rPr>
                <w:sz w:val="20"/>
                <w:szCs w:val="20"/>
              </w:rPr>
              <w:t>.202</w:t>
            </w:r>
            <w:r w:rsidR="00D1651C">
              <w:rPr>
                <w:sz w:val="20"/>
                <w:szCs w:val="20"/>
              </w:rPr>
              <w:t>6</w:t>
            </w:r>
            <w:r w:rsidR="00D1651C" w:rsidRPr="002A5BAF">
              <w:rPr>
                <w:sz w:val="20"/>
                <w:szCs w:val="20"/>
              </w:rPr>
              <w:t xml:space="preserve"> (</w:t>
            </w:r>
            <w:r w:rsidR="00D1651C">
              <w:rPr>
                <w:sz w:val="20"/>
                <w:szCs w:val="20"/>
              </w:rPr>
              <w:t>понедельник</w:t>
            </w:r>
            <w:r w:rsidR="00D1651C" w:rsidRPr="002A5BAF">
              <w:rPr>
                <w:sz w:val="20"/>
                <w:szCs w:val="20"/>
              </w:rPr>
              <w:t>)</w:t>
            </w:r>
          </w:p>
        </w:tc>
        <w:tc>
          <w:tcPr>
            <w:tcW w:w="2472" w:type="dxa"/>
            <w:vAlign w:val="center"/>
          </w:tcPr>
          <w:p w:rsidR="00D1651C" w:rsidRPr="002A5BAF" w:rsidRDefault="00D1651C" w:rsidP="001536C9">
            <w:pPr>
              <w:pStyle w:val="a5"/>
              <w:rPr>
                <w:sz w:val="20"/>
                <w:szCs w:val="20"/>
              </w:rPr>
            </w:pPr>
            <w:r w:rsidRPr="002A5BAF">
              <w:rPr>
                <w:sz w:val="20"/>
                <w:szCs w:val="20"/>
              </w:rPr>
              <w:t>НПЭС</w:t>
            </w:r>
          </w:p>
        </w:tc>
        <w:tc>
          <w:tcPr>
            <w:tcW w:w="2942" w:type="dxa"/>
            <w:vAlign w:val="center"/>
          </w:tcPr>
          <w:p w:rsidR="00D1651C" w:rsidRPr="002A5BAF" w:rsidRDefault="00D1651C" w:rsidP="001536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A5BAF">
              <w:rPr>
                <w:rFonts w:ascii="Times New Roman" w:hAnsi="Times New Roman"/>
                <w:sz w:val="20"/>
                <w:szCs w:val="20"/>
              </w:rPr>
              <w:t xml:space="preserve">Кафедра </w:t>
            </w:r>
            <w:proofErr w:type="spellStart"/>
            <w:r w:rsidRPr="002A5BAF">
              <w:rPr>
                <w:rFonts w:ascii="Times New Roman" w:hAnsi="Times New Roman"/>
                <w:sz w:val="20"/>
                <w:szCs w:val="20"/>
              </w:rPr>
              <w:t>АиР</w:t>
            </w:r>
            <w:proofErr w:type="spellEnd"/>
            <w:r w:rsidRPr="002A5BAF">
              <w:rPr>
                <w:rFonts w:ascii="Times New Roman" w:hAnsi="Times New Roman"/>
                <w:sz w:val="20"/>
                <w:szCs w:val="20"/>
              </w:rPr>
              <w:t xml:space="preserve"> ФПК и ППВ</w:t>
            </w:r>
          </w:p>
        </w:tc>
      </w:tr>
    </w:tbl>
    <w:p w:rsidR="002A72B6" w:rsidRPr="002A5BAF" w:rsidRDefault="002A72B6" w:rsidP="002A72B6">
      <w:pPr>
        <w:pStyle w:val="a3"/>
        <w:rPr>
          <w:rFonts w:ascii="Times New Roman" w:hAnsi="Times New Roman"/>
          <w:sz w:val="20"/>
          <w:szCs w:val="20"/>
        </w:rPr>
      </w:pPr>
    </w:p>
    <w:sectPr w:rsidR="002A72B6" w:rsidRPr="002A5BAF" w:rsidSect="0018649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377"/>
    <w:multiLevelType w:val="hybridMultilevel"/>
    <w:tmpl w:val="D4E05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1066F"/>
    <w:multiLevelType w:val="hybridMultilevel"/>
    <w:tmpl w:val="83AE3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2469A"/>
    <w:multiLevelType w:val="hybridMultilevel"/>
    <w:tmpl w:val="951CC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72BDE"/>
    <w:multiLevelType w:val="hybridMultilevel"/>
    <w:tmpl w:val="7744F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B20A2"/>
    <w:multiLevelType w:val="hybridMultilevel"/>
    <w:tmpl w:val="025AA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16740"/>
    <w:multiLevelType w:val="hybridMultilevel"/>
    <w:tmpl w:val="951CC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371F6"/>
    <w:multiLevelType w:val="hybridMultilevel"/>
    <w:tmpl w:val="524CB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17CB9"/>
    <w:multiLevelType w:val="hybridMultilevel"/>
    <w:tmpl w:val="91D64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EE3B68"/>
    <w:multiLevelType w:val="hybridMultilevel"/>
    <w:tmpl w:val="524CBB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A6564A"/>
    <w:multiLevelType w:val="hybridMultilevel"/>
    <w:tmpl w:val="3A0C6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516511"/>
    <w:multiLevelType w:val="hybridMultilevel"/>
    <w:tmpl w:val="025AA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331FCE"/>
    <w:multiLevelType w:val="hybridMultilevel"/>
    <w:tmpl w:val="DE12F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7C3532"/>
    <w:multiLevelType w:val="hybridMultilevel"/>
    <w:tmpl w:val="3A762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5AC4"/>
    <w:multiLevelType w:val="hybridMultilevel"/>
    <w:tmpl w:val="966AD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DA17B5"/>
    <w:multiLevelType w:val="hybridMultilevel"/>
    <w:tmpl w:val="42368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1B190D"/>
    <w:multiLevelType w:val="hybridMultilevel"/>
    <w:tmpl w:val="37201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76B9A"/>
    <w:multiLevelType w:val="hybridMultilevel"/>
    <w:tmpl w:val="951CC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F322D3"/>
    <w:multiLevelType w:val="hybridMultilevel"/>
    <w:tmpl w:val="920E9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560B21"/>
    <w:multiLevelType w:val="hybridMultilevel"/>
    <w:tmpl w:val="729EA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1D6ACE"/>
    <w:multiLevelType w:val="hybridMultilevel"/>
    <w:tmpl w:val="3A762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AF29CA"/>
    <w:multiLevelType w:val="hybridMultilevel"/>
    <w:tmpl w:val="B1904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EC4926"/>
    <w:multiLevelType w:val="hybridMultilevel"/>
    <w:tmpl w:val="13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B3BFD"/>
    <w:multiLevelType w:val="hybridMultilevel"/>
    <w:tmpl w:val="1C346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845B43"/>
    <w:multiLevelType w:val="hybridMultilevel"/>
    <w:tmpl w:val="68E45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DF0545"/>
    <w:multiLevelType w:val="hybridMultilevel"/>
    <w:tmpl w:val="36224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0367D0"/>
    <w:multiLevelType w:val="hybridMultilevel"/>
    <w:tmpl w:val="619E5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B06A19"/>
    <w:multiLevelType w:val="hybridMultilevel"/>
    <w:tmpl w:val="DE12F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22AAF"/>
    <w:multiLevelType w:val="hybridMultilevel"/>
    <w:tmpl w:val="729EA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5E5EF2"/>
    <w:multiLevelType w:val="hybridMultilevel"/>
    <w:tmpl w:val="C986B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E826D5"/>
    <w:multiLevelType w:val="hybridMultilevel"/>
    <w:tmpl w:val="0848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F785B"/>
    <w:multiLevelType w:val="hybridMultilevel"/>
    <w:tmpl w:val="8F38B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10F34"/>
    <w:multiLevelType w:val="hybridMultilevel"/>
    <w:tmpl w:val="359CF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293430"/>
    <w:multiLevelType w:val="hybridMultilevel"/>
    <w:tmpl w:val="1D0A6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405FE8"/>
    <w:multiLevelType w:val="hybridMultilevel"/>
    <w:tmpl w:val="3A228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DA6A5B"/>
    <w:multiLevelType w:val="hybridMultilevel"/>
    <w:tmpl w:val="C9AA3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FA7BDC"/>
    <w:multiLevelType w:val="hybridMultilevel"/>
    <w:tmpl w:val="032C1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"/>
  </w:num>
  <w:num w:numId="4">
    <w:abstractNumId w:val="31"/>
  </w:num>
  <w:num w:numId="5">
    <w:abstractNumId w:val="15"/>
  </w:num>
  <w:num w:numId="6">
    <w:abstractNumId w:val="7"/>
  </w:num>
  <w:num w:numId="7">
    <w:abstractNumId w:val="32"/>
  </w:num>
  <w:num w:numId="8">
    <w:abstractNumId w:val="28"/>
  </w:num>
  <w:num w:numId="9">
    <w:abstractNumId w:val="10"/>
  </w:num>
  <w:num w:numId="10">
    <w:abstractNumId w:val="13"/>
  </w:num>
  <w:num w:numId="11">
    <w:abstractNumId w:val="0"/>
  </w:num>
  <w:num w:numId="12">
    <w:abstractNumId w:val="3"/>
  </w:num>
  <w:num w:numId="13">
    <w:abstractNumId w:val="19"/>
  </w:num>
  <w:num w:numId="14">
    <w:abstractNumId w:val="34"/>
  </w:num>
  <w:num w:numId="15">
    <w:abstractNumId w:val="23"/>
  </w:num>
  <w:num w:numId="16">
    <w:abstractNumId w:val="24"/>
  </w:num>
  <w:num w:numId="17">
    <w:abstractNumId w:val="17"/>
  </w:num>
  <w:num w:numId="18">
    <w:abstractNumId w:val="25"/>
  </w:num>
  <w:num w:numId="19">
    <w:abstractNumId w:val="11"/>
  </w:num>
  <w:num w:numId="20">
    <w:abstractNumId w:val="14"/>
  </w:num>
  <w:num w:numId="21">
    <w:abstractNumId w:val="5"/>
  </w:num>
  <w:num w:numId="22">
    <w:abstractNumId w:val="4"/>
  </w:num>
  <w:num w:numId="23">
    <w:abstractNumId w:val="26"/>
  </w:num>
  <w:num w:numId="24">
    <w:abstractNumId w:val="35"/>
  </w:num>
  <w:num w:numId="25">
    <w:abstractNumId w:val="9"/>
  </w:num>
  <w:num w:numId="26">
    <w:abstractNumId w:val="8"/>
  </w:num>
  <w:num w:numId="27">
    <w:abstractNumId w:val="6"/>
  </w:num>
  <w:num w:numId="28">
    <w:abstractNumId w:val="20"/>
  </w:num>
  <w:num w:numId="29">
    <w:abstractNumId w:val="21"/>
  </w:num>
  <w:num w:numId="30">
    <w:abstractNumId w:val="18"/>
  </w:num>
  <w:num w:numId="31">
    <w:abstractNumId w:val="33"/>
  </w:num>
  <w:num w:numId="32">
    <w:abstractNumId w:val="22"/>
  </w:num>
  <w:num w:numId="33">
    <w:abstractNumId w:val="30"/>
  </w:num>
  <w:num w:numId="34">
    <w:abstractNumId w:val="27"/>
  </w:num>
  <w:num w:numId="35">
    <w:abstractNumId w:val="12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C3"/>
    <w:rsid w:val="00011A0D"/>
    <w:rsid w:val="00025181"/>
    <w:rsid w:val="00046342"/>
    <w:rsid w:val="000719E7"/>
    <w:rsid w:val="00086A33"/>
    <w:rsid w:val="000A109A"/>
    <w:rsid w:val="000A3C0C"/>
    <w:rsid w:val="000B1092"/>
    <w:rsid w:val="000B301D"/>
    <w:rsid w:val="000D0E65"/>
    <w:rsid w:val="000E527A"/>
    <w:rsid w:val="00101E11"/>
    <w:rsid w:val="00110147"/>
    <w:rsid w:val="00117741"/>
    <w:rsid w:val="001757F8"/>
    <w:rsid w:val="00177374"/>
    <w:rsid w:val="00181F0C"/>
    <w:rsid w:val="001858A1"/>
    <w:rsid w:val="00185E9E"/>
    <w:rsid w:val="00186491"/>
    <w:rsid w:val="00191896"/>
    <w:rsid w:val="00196B1B"/>
    <w:rsid w:val="001A493A"/>
    <w:rsid w:val="001B5221"/>
    <w:rsid w:val="001E171D"/>
    <w:rsid w:val="001E6BB0"/>
    <w:rsid w:val="001F6986"/>
    <w:rsid w:val="00250824"/>
    <w:rsid w:val="00257C16"/>
    <w:rsid w:val="00264F04"/>
    <w:rsid w:val="00276658"/>
    <w:rsid w:val="00287375"/>
    <w:rsid w:val="0029382D"/>
    <w:rsid w:val="002A5BAF"/>
    <w:rsid w:val="002A5C08"/>
    <w:rsid w:val="002A72B6"/>
    <w:rsid w:val="002C0EB1"/>
    <w:rsid w:val="002C14E8"/>
    <w:rsid w:val="002C4A09"/>
    <w:rsid w:val="002D225F"/>
    <w:rsid w:val="00305BC4"/>
    <w:rsid w:val="00310C14"/>
    <w:rsid w:val="0031146E"/>
    <w:rsid w:val="003114ED"/>
    <w:rsid w:val="00315F84"/>
    <w:rsid w:val="00320D56"/>
    <w:rsid w:val="00323CBE"/>
    <w:rsid w:val="00327188"/>
    <w:rsid w:val="00332084"/>
    <w:rsid w:val="00337CA0"/>
    <w:rsid w:val="00340D2B"/>
    <w:rsid w:val="00360D71"/>
    <w:rsid w:val="003719C5"/>
    <w:rsid w:val="0037550F"/>
    <w:rsid w:val="00396B57"/>
    <w:rsid w:val="00396FE1"/>
    <w:rsid w:val="003A5D59"/>
    <w:rsid w:val="003A7660"/>
    <w:rsid w:val="003B36C9"/>
    <w:rsid w:val="003D0326"/>
    <w:rsid w:val="003E6623"/>
    <w:rsid w:val="0040152B"/>
    <w:rsid w:val="00437242"/>
    <w:rsid w:val="00443587"/>
    <w:rsid w:val="00454EEB"/>
    <w:rsid w:val="00476D89"/>
    <w:rsid w:val="00487864"/>
    <w:rsid w:val="004B1406"/>
    <w:rsid w:val="004B1B73"/>
    <w:rsid w:val="004C17E7"/>
    <w:rsid w:val="004C43CE"/>
    <w:rsid w:val="004E23BA"/>
    <w:rsid w:val="004F23B4"/>
    <w:rsid w:val="004F7D17"/>
    <w:rsid w:val="00502CBD"/>
    <w:rsid w:val="005046E1"/>
    <w:rsid w:val="00515664"/>
    <w:rsid w:val="005315F1"/>
    <w:rsid w:val="00542A15"/>
    <w:rsid w:val="00551A1E"/>
    <w:rsid w:val="005975FE"/>
    <w:rsid w:val="005A420F"/>
    <w:rsid w:val="005C6468"/>
    <w:rsid w:val="005E0397"/>
    <w:rsid w:val="005E3D8B"/>
    <w:rsid w:val="00603F1A"/>
    <w:rsid w:val="00611363"/>
    <w:rsid w:val="00613126"/>
    <w:rsid w:val="00614A32"/>
    <w:rsid w:val="0063046C"/>
    <w:rsid w:val="00653397"/>
    <w:rsid w:val="00657E7E"/>
    <w:rsid w:val="006729FA"/>
    <w:rsid w:val="006802D6"/>
    <w:rsid w:val="00687461"/>
    <w:rsid w:val="00691F63"/>
    <w:rsid w:val="006A7770"/>
    <w:rsid w:val="006C0556"/>
    <w:rsid w:val="006C1EB6"/>
    <w:rsid w:val="006C5404"/>
    <w:rsid w:val="006F5A4B"/>
    <w:rsid w:val="00710218"/>
    <w:rsid w:val="0072429A"/>
    <w:rsid w:val="007264D7"/>
    <w:rsid w:val="00731499"/>
    <w:rsid w:val="00731CE1"/>
    <w:rsid w:val="00745CB2"/>
    <w:rsid w:val="00754062"/>
    <w:rsid w:val="00767489"/>
    <w:rsid w:val="00772C24"/>
    <w:rsid w:val="00795642"/>
    <w:rsid w:val="007A364A"/>
    <w:rsid w:val="007A605E"/>
    <w:rsid w:val="007D2E33"/>
    <w:rsid w:val="007F3EFD"/>
    <w:rsid w:val="007F6068"/>
    <w:rsid w:val="0082601D"/>
    <w:rsid w:val="00830521"/>
    <w:rsid w:val="00833F17"/>
    <w:rsid w:val="008349F1"/>
    <w:rsid w:val="008553DC"/>
    <w:rsid w:val="00855E95"/>
    <w:rsid w:val="00872E05"/>
    <w:rsid w:val="008840AC"/>
    <w:rsid w:val="00897022"/>
    <w:rsid w:val="008A703C"/>
    <w:rsid w:val="008B707A"/>
    <w:rsid w:val="008C29D1"/>
    <w:rsid w:val="008D3836"/>
    <w:rsid w:val="008F50E3"/>
    <w:rsid w:val="008F671C"/>
    <w:rsid w:val="00944BB2"/>
    <w:rsid w:val="009713E7"/>
    <w:rsid w:val="009779ED"/>
    <w:rsid w:val="009934A5"/>
    <w:rsid w:val="009A4A87"/>
    <w:rsid w:val="009C3C9B"/>
    <w:rsid w:val="009C55FD"/>
    <w:rsid w:val="009D756D"/>
    <w:rsid w:val="009E58BC"/>
    <w:rsid w:val="00A14801"/>
    <w:rsid w:val="00A36329"/>
    <w:rsid w:val="00A36CD6"/>
    <w:rsid w:val="00A37F86"/>
    <w:rsid w:val="00A42503"/>
    <w:rsid w:val="00A428A3"/>
    <w:rsid w:val="00A622CE"/>
    <w:rsid w:val="00A92A1F"/>
    <w:rsid w:val="00AC764D"/>
    <w:rsid w:val="00AE093A"/>
    <w:rsid w:val="00AF7531"/>
    <w:rsid w:val="00B105F2"/>
    <w:rsid w:val="00B159AA"/>
    <w:rsid w:val="00B22788"/>
    <w:rsid w:val="00B3315A"/>
    <w:rsid w:val="00B54DB7"/>
    <w:rsid w:val="00B7014C"/>
    <w:rsid w:val="00B96B32"/>
    <w:rsid w:val="00BA0D4E"/>
    <w:rsid w:val="00BB1694"/>
    <w:rsid w:val="00BC54B8"/>
    <w:rsid w:val="00BF669D"/>
    <w:rsid w:val="00C0592B"/>
    <w:rsid w:val="00C564E4"/>
    <w:rsid w:val="00C62F4D"/>
    <w:rsid w:val="00C77425"/>
    <w:rsid w:val="00CC2A01"/>
    <w:rsid w:val="00CC5EB6"/>
    <w:rsid w:val="00CC61DF"/>
    <w:rsid w:val="00CD7438"/>
    <w:rsid w:val="00CE24C1"/>
    <w:rsid w:val="00CE4216"/>
    <w:rsid w:val="00CE5957"/>
    <w:rsid w:val="00D12DF1"/>
    <w:rsid w:val="00D1651C"/>
    <w:rsid w:val="00D1720A"/>
    <w:rsid w:val="00D219C7"/>
    <w:rsid w:val="00D23D1A"/>
    <w:rsid w:val="00D4523B"/>
    <w:rsid w:val="00D52FC9"/>
    <w:rsid w:val="00D7028A"/>
    <w:rsid w:val="00D74283"/>
    <w:rsid w:val="00D76DC3"/>
    <w:rsid w:val="00D771D1"/>
    <w:rsid w:val="00D83100"/>
    <w:rsid w:val="00D931EE"/>
    <w:rsid w:val="00DA65F2"/>
    <w:rsid w:val="00DB684C"/>
    <w:rsid w:val="00DC730A"/>
    <w:rsid w:val="00DE018C"/>
    <w:rsid w:val="00DF28A5"/>
    <w:rsid w:val="00E047BA"/>
    <w:rsid w:val="00E121B0"/>
    <w:rsid w:val="00E129A8"/>
    <w:rsid w:val="00E136F5"/>
    <w:rsid w:val="00E15095"/>
    <w:rsid w:val="00E817B9"/>
    <w:rsid w:val="00E9324C"/>
    <w:rsid w:val="00EA3306"/>
    <w:rsid w:val="00EA4B86"/>
    <w:rsid w:val="00EA7728"/>
    <w:rsid w:val="00EB15A3"/>
    <w:rsid w:val="00EB5B7C"/>
    <w:rsid w:val="00EB6A09"/>
    <w:rsid w:val="00EC58ED"/>
    <w:rsid w:val="00EE61A6"/>
    <w:rsid w:val="00EE7535"/>
    <w:rsid w:val="00F01743"/>
    <w:rsid w:val="00F143E9"/>
    <w:rsid w:val="00F36C08"/>
    <w:rsid w:val="00F52612"/>
    <w:rsid w:val="00F6255A"/>
    <w:rsid w:val="00F628F5"/>
    <w:rsid w:val="00F65BEB"/>
    <w:rsid w:val="00F65F06"/>
    <w:rsid w:val="00F839B1"/>
    <w:rsid w:val="00F94D41"/>
    <w:rsid w:val="00FA33FC"/>
    <w:rsid w:val="00FA6CB1"/>
    <w:rsid w:val="00FB3A25"/>
    <w:rsid w:val="00FB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4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CA0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337CA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qFormat/>
    <w:rsid w:val="00BA0D4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table" w:styleId="a6">
    <w:name w:val="Table Grid"/>
    <w:basedOn w:val="a1"/>
    <w:uiPriority w:val="59"/>
    <w:rsid w:val="007956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4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CA0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337CA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qFormat/>
    <w:rsid w:val="00BA0D4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table" w:styleId="a6">
    <w:name w:val="Table Grid"/>
    <w:basedOn w:val="a1"/>
    <w:uiPriority w:val="59"/>
    <w:rsid w:val="007956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19CD3-4D14-43C3-81CC-5E1227A1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ВПО НГМУ Минздрава России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2021-09-30T05:25:00Z</cp:lastPrinted>
  <dcterms:created xsi:type="dcterms:W3CDTF">2026-03-06T04:42:00Z</dcterms:created>
  <dcterms:modified xsi:type="dcterms:W3CDTF">2026-03-06T04:42:00Z</dcterms:modified>
</cp:coreProperties>
</file>